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F0FAE7" w14:textId="18528F9C" w:rsidR="004349E1" w:rsidRDefault="004349E1" w:rsidP="004349E1">
      <w:pPr>
        <w:spacing w:after="0" w:line="240" w:lineRule="auto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325C104A" wp14:editId="4EA696DC">
            <wp:extent cx="6471920" cy="9001125"/>
            <wp:effectExtent l="0" t="0" r="508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7012" cy="9008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646B1" w14:textId="77777777" w:rsidR="004349E1" w:rsidRDefault="004349E1" w:rsidP="00CA117F">
      <w:pPr>
        <w:spacing w:after="0" w:line="240" w:lineRule="auto"/>
        <w:ind w:left="68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AA65645" w14:textId="77777777" w:rsidR="000E3E64" w:rsidRPr="00F958B9" w:rsidRDefault="000E3E64" w:rsidP="00CA117F">
      <w:pPr>
        <w:spacing w:after="0" w:line="240" w:lineRule="auto"/>
        <w:ind w:left="6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58B9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14:paraId="6A487C8A" w14:textId="77777777" w:rsidR="00CA0118" w:rsidRPr="00CA0118" w:rsidRDefault="00CA0118" w:rsidP="00F958B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533"/>
        <w:gridCol w:w="1383"/>
        <w:gridCol w:w="5905"/>
        <w:gridCol w:w="1523"/>
      </w:tblGrid>
      <w:tr w:rsidR="008430E8" w14:paraId="57DDB31B" w14:textId="77777777" w:rsidTr="00B57899">
        <w:tc>
          <w:tcPr>
            <w:tcW w:w="533" w:type="dxa"/>
          </w:tcPr>
          <w:p w14:paraId="79DEB46A" w14:textId="77777777" w:rsidR="008430E8" w:rsidRPr="00F958B9" w:rsidRDefault="00550E32" w:rsidP="009A715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958B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I.</w:t>
            </w:r>
          </w:p>
        </w:tc>
        <w:tc>
          <w:tcPr>
            <w:tcW w:w="7288" w:type="dxa"/>
            <w:gridSpan w:val="2"/>
          </w:tcPr>
          <w:p w14:paraId="6FBC3121" w14:textId="77777777" w:rsidR="008430E8" w:rsidRPr="00F958B9" w:rsidRDefault="008430E8" w:rsidP="009A715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58B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КОМПЛЕКС ОСНОВНЫХ ХАРАКТЕРИСТИК </w:t>
            </w:r>
          </w:p>
          <w:p w14:paraId="21B5AB1D" w14:textId="77777777" w:rsidR="008430E8" w:rsidRPr="00F958B9" w:rsidRDefault="008430E8" w:rsidP="009A715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58B9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ПРОГРАММЫ</w:t>
            </w:r>
          </w:p>
        </w:tc>
        <w:tc>
          <w:tcPr>
            <w:tcW w:w="1523" w:type="dxa"/>
          </w:tcPr>
          <w:p w14:paraId="51722F35" w14:textId="77777777" w:rsidR="008430E8" w:rsidRPr="00F958B9" w:rsidRDefault="008430E8" w:rsidP="008B31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58B9">
              <w:rPr>
                <w:rFonts w:ascii="Times New Roman" w:hAnsi="Times New Roman" w:cs="Times New Roman"/>
                <w:b/>
                <w:sz w:val="28"/>
                <w:szCs w:val="28"/>
              </w:rPr>
              <w:t>Страница</w:t>
            </w:r>
          </w:p>
          <w:p w14:paraId="2489DC85" w14:textId="77777777" w:rsidR="008B315D" w:rsidRPr="00F958B9" w:rsidRDefault="008B315D" w:rsidP="008B31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430E8" w14:paraId="0C079410" w14:textId="77777777" w:rsidTr="00B57899">
        <w:tc>
          <w:tcPr>
            <w:tcW w:w="533" w:type="dxa"/>
          </w:tcPr>
          <w:p w14:paraId="6F2CF603" w14:textId="77777777" w:rsidR="008430E8" w:rsidRPr="00F958B9" w:rsidRDefault="00550E32" w:rsidP="009A715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58B9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7288" w:type="dxa"/>
            <w:gridSpan w:val="2"/>
          </w:tcPr>
          <w:p w14:paraId="2AE6BDD0" w14:textId="77777777" w:rsidR="008430E8" w:rsidRPr="00F958B9" w:rsidRDefault="008430E8" w:rsidP="009A715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58B9">
              <w:rPr>
                <w:rFonts w:ascii="Times New Roman" w:hAnsi="Times New Roman" w:cs="Times New Roman"/>
                <w:b/>
                <w:sz w:val="28"/>
                <w:szCs w:val="28"/>
              </w:rPr>
              <w:t>ПОЯСНИТЕЛЬНАЯ ЗАПИСКА</w:t>
            </w:r>
          </w:p>
        </w:tc>
        <w:tc>
          <w:tcPr>
            <w:tcW w:w="1523" w:type="dxa"/>
          </w:tcPr>
          <w:p w14:paraId="710C9D9D" w14:textId="77777777" w:rsidR="008430E8" w:rsidRPr="00F958B9" w:rsidRDefault="00816223" w:rsidP="008B31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58B9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8430E8" w14:paraId="0E604C72" w14:textId="77777777" w:rsidTr="00B57899">
        <w:tc>
          <w:tcPr>
            <w:tcW w:w="533" w:type="dxa"/>
          </w:tcPr>
          <w:p w14:paraId="19C7DF64" w14:textId="77777777" w:rsidR="008430E8" w:rsidRPr="00F958B9" w:rsidRDefault="008430E8" w:rsidP="009A715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83" w:type="dxa"/>
          </w:tcPr>
          <w:p w14:paraId="23D1ADF0" w14:textId="77777777" w:rsidR="008430E8" w:rsidRPr="00F958B9" w:rsidRDefault="00550E32" w:rsidP="009A71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58B9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5905" w:type="dxa"/>
          </w:tcPr>
          <w:p w14:paraId="3E0A82EA" w14:textId="77777777" w:rsidR="008430E8" w:rsidRPr="00F958B9" w:rsidRDefault="008430E8" w:rsidP="009A71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58B9">
              <w:rPr>
                <w:rFonts w:ascii="Times New Roman" w:hAnsi="Times New Roman" w:cs="Times New Roman"/>
                <w:sz w:val="28"/>
                <w:szCs w:val="28"/>
              </w:rPr>
              <w:t>Направленность программы</w:t>
            </w:r>
          </w:p>
        </w:tc>
        <w:tc>
          <w:tcPr>
            <w:tcW w:w="1523" w:type="dxa"/>
          </w:tcPr>
          <w:p w14:paraId="344D23B9" w14:textId="77777777" w:rsidR="008430E8" w:rsidRPr="00F958B9" w:rsidRDefault="00816223" w:rsidP="008B31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58B9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8430E8" w14:paraId="4FD1AF1F" w14:textId="77777777" w:rsidTr="00B57899">
        <w:tc>
          <w:tcPr>
            <w:tcW w:w="533" w:type="dxa"/>
          </w:tcPr>
          <w:p w14:paraId="1F617BE5" w14:textId="77777777" w:rsidR="008430E8" w:rsidRPr="00F958B9" w:rsidRDefault="008430E8" w:rsidP="009A715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83" w:type="dxa"/>
          </w:tcPr>
          <w:p w14:paraId="79DAC8CB" w14:textId="77777777" w:rsidR="008430E8" w:rsidRPr="00F958B9" w:rsidRDefault="00550E32" w:rsidP="009A71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58B9"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5905" w:type="dxa"/>
          </w:tcPr>
          <w:p w14:paraId="59561452" w14:textId="77777777" w:rsidR="008430E8" w:rsidRPr="00F958B9" w:rsidRDefault="008430E8" w:rsidP="009A71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58B9">
              <w:rPr>
                <w:rFonts w:ascii="Times New Roman" w:hAnsi="Times New Roman" w:cs="Times New Roman"/>
                <w:sz w:val="28"/>
                <w:szCs w:val="28"/>
              </w:rPr>
              <w:t>Уровень освоения программы</w:t>
            </w:r>
          </w:p>
        </w:tc>
        <w:tc>
          <w:tcPr>
            <w:tcW w:w="1523" w:type="dxa"/>
          </w:tcPr>
          <w:p w14:paraId="5656824D" w14:textId="77777777" w:rsidR="008430E8" w:rsidRPr="00F958B9" w:rsidRDefault="008B315D" w:rsidP="008B31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58B9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8430E8" w14:paraId="19F62E1C" w14:textId="77777777" w:rsidTr="00B57899">
        <w:tc>
          <w:tcPr>
            <w:tcW w:w="533" w:type="dxa"/>
          </w:tcPr>
          <w:p w14:paraId="3A38085C" w14:textId="77777777" w:rsidR="008430E8" w:rsidRPr="00F958B9" w:rsidRDefault="008430E8" w:rsidP="009A715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83" w:type="dxa"/>
          </w:tcPr>
          <w:p w14:paraId="12A591EF" w14:textId="77777777" w:rsidR="008430E8" w:rsidRPr="00F958B9" w:rsidRDefault="00550E32" w:rsidP="009A71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58B9">
              <w:rPr>
                <w:rFonts w:ascii="Times New Roman" w:hAnsi="Times New Roman" w:cs="Times New Roman"/>
                <w:sz w:val="28"/>
                <w:szCs w:val="28"/>
              </w:rPr>
              <w:t>1.3.</w:t>
            </w:r>
          </w:p>
        </w:tc>
        <w:tc>
          <w:tcPr>
            <w:tcW w:w="5905" w:type="dxa"/>
          </w:tcPr>
          <w:p w14:paraId="74DC2F80" w14:textId="77777777" w:rsidR="008430E8" w:rsidRPr="00F958B9" w:rsidRDefault="00550E32" w:rsidP="009A71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58B9">
              <w:rPr>
                <w:rFonts w:ascii="Times New Roman" w:hAnsi="Times New Roman" w:cs="Times New Roman"/>
                <w:sz w:val="28"/>
                <w:szCs w:val="28"/>
              </w:rPr>
              <w:t>Актуальность программы</w:t>
            </w:r>
          </w:p>
        </w:tc>
        <w:tc>
          <w:tcPr>
            <w:tcW w:w="1523" w:type="dxa"/>
          </w:tcPr>
          <w:p w14:paraId="3E172BC0" w14:textId="77777777" w:rsidR="008430E8" w:rsidRPr="00F958B9" w:rsidRDefault="00816223" w:rsidP="008B31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58B9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8430E8" w14:paraId="660B4B61" w14:textId="77777777" w:rsidTr="00B57899">
        <w:tc>
          <w:tcPr>
            <w:tcW w:w="533" w:type="dxa"/>
          </w:tcPr>
          <w:p w14:paraId="145394FB" w14:textId="77777777" w:rsidR="008430E8" w:rsidRPr="00F958B9" w:rsidRDefault="008430E8" w:rsidP="009A715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83" w:type="dxa"/>
          </w:tcPr>
          <w:p w14:paraId="65872C7C" w14:textId="77777777" w:rsidR="008430E8" w:rsidRPr="00F958B9" w:rsidRDefault="00550E32" w:rsidP="009A71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58B9">
              <w:rPr>
                <w:rFonts w:ascii="Times New Roman" w:hAnsi="Times New Roman" w:cs="Times New Roman"/>
                <w:sz w:val="28"/>
                <w:szCs w:val="28"/>
              </w:rPr>
              <w:t>1.4.</w:t>
            </w:r>
          </w:p>
        </w:tc>
        <w:tc>
          <w:tcPr>
            <w:tcW w:w="5905" w:type="dxa"/>
          </w:tcPr>
          <w:p w14:paraId="0DC27FF2" w14:textId="77777777" w:rsidR="008430E8" w:rsidRPr="00F958B9" w:rsidRDefault="00550E32" w:rsidP="009A71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58B9">
              <w:rPr>
                <w:rFonts w:ascii="Times New Roman" w:hAnsi="Times New Roman" w:cs="Times New Roman"/>
                <w:sz w:val="28"/>
                <w:szCs w:val="28"/>
              </w:rPr>
              <w:t>Отличительные особенности программы</w:t>
            </w:r>
          </w:p>
        </w:tc>
        <w:tc>
          <w:tcPr>
            <w:tcW w:w="1523" w:type="dxa"/>
          </w:tcPr>
          <w:p w14:paraId="79B313CB" w14:textId="77777777" w:rsidR="008430E8" w:rsidRPr="00F958B9" w:rsidRDefault="008B315D" w:rsidP="008B31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58B9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8430E8" w14:paraId="37D85D1A" w14:textId="77777777" w:rsidTr="00B57899">
        <w:tc>
          <w:tcPr>
            <w:tcW w:w="533" w:type="dxa"/>
          </w:tcPr>
          <w:p w14:paraId="5A57B329" w14:textId="77777777" w:rsidR="008430E8" w:rsidRPr="00F958B9" w:rsidRDefault="008430E8" w:rsidP="009A715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83" w:type="dxa"/>
          </w:tcPr>
          <w:p w14:paraId="71810D73" w14:textId="77777777" w:rsidR="008430E8" w:rsidRPr="00F958B9" w:rsidRDefault="00550E32" w:rsidP="009A71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58B9">
              <w:rPr>
                <w:rFonts w:ascii="Times New Roman" w:hAnsi="Times New Roman" w:cs="Times New Roman"/>
                <w:sz w:val="28"/>
                <w:szCs w:val="28"/>
              </w:rPr>
              <w:t>1.5.</w:t>
            </w:r>
          </w:p>
        </w:tc>
        <w:tc>
          <w:tcPr>
            <w:tcW w:w="5905" w:type="dxa"/>
          </w:tcPr>
          <w:p w14:paraId="7EEDE1A5" w14:textId="77777777" w:rsidR="008430E8" w:rsidRPr="00F958B9" w:rsidRDefault="00550E32" w:rsidP="009A71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58B9">
              <w:rPr>
                <w:rFonts w:ascii="Times New Roman" w:hAnsi="Times New Roman" w:cs="Times New Roman"/>
                <w:sz w:val="28"/>
                <w:szCs w:val="28"/>
              </w:rPr>
              <w:t>Педагогическая целесообразность</w:t>
            </w:r>
          </w:p>
        </w:tc>
        <w:tc>
          <w:tcPr>
            <w:tcW w:w="1523" w:type="dxa"/>
          </w:tcPr>
          <w:p w14:paraId="06F6744D" w14:textId="77777777" w:rsidR="008430E8" w:rsidRPr="00F958B9" w:rsidRDefault="00DC5A1F" w:rsidP="008B31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8430E8" w14:paraId="03AFF032" w14:textId="77777777" w:rsidTr="00B57899">
        <w:tc>
          <w:tcPr>
            <w:tcW w:w="533" w:type="dxa"/>
          </w:tcPr>
          <w:p w14:paraId="027891F4" w14:textId="77777777" w:rsidR="008430E8" w:rsidRPr="00F958B9" w:rsidRDefault="008430E8" w:rsidP="009A715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83" w:type="dxa"/>
          </w:tcPr>
          <w:p w14:paraId="6683F982" w14:textId="77777777" w:rsidR="008430E8" w:rsidRPr="00F958B9" w:rsidRDefault="00550E32" w:rsidP="009A71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58B9">
              <w:rPr>
                <w:rFonts w:ascii="Times New Roman" w:hAnsi="Times New Roman" w:cs="Times New Roman"/>
                <w:sz w:val="28"/>
                <w:szCs w:val="28"/>
              </w:rPr>
              <w:t>1.6.</w:t>
            </w:r>
          </w:p>
        </w:tc>
        <w:tc>
          <w:tcPr>
            <w:tcW w:w="5905" w:type="dxa"/>
          </w:tcPr>
          <w:p w14:paraId="7007CF16" w14:textId="77777777" w:rsidR="008430E8" w:rsidRPr="00F958B9" w:rsidRDefault="00550E32" w:rsidP="009A71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58B9">
              <w:rPr>
                <w:rFonts w:ascii="Times New Roman" w:hAnsi="Times New Roman" w:cs="Times New Roman"/>
                <w:sz w:val="28"/>
                <w:szCs w:val="28"/>
              </w:rPr>
              <w:t xml:space="preserve">Адресат программы  </w:t>
            </w:r>
          </w:p>
        </w:tc>
        <w:tc>
          <w:tcPr>
            <w:tcW w:w="1523" w:type="dxa"/>
          </w:tcPr>
          <w:p w14:paraId="76A06E2F" w14:textId="77777777" w:rsidR="008430E8" w:rsidRPr="00F958B9" w:rsidRDefault="008B315D" w:rsidP="008B31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58B9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550E32" w14:paraId="790C886F" w14:textId="77777777" w:rsidTr="00B57899">
        <w:tc>
          <w:tcPr>
            <w:tcW w:w="533" w:type="dxa"/>
          </w:tcPr>
          <w:p w14:paraId="0F9E7008" w14:textId="77777777" w:rsidR="00550E32" w:rsidRPr="00F958B9" w:rsidRDefault="00550E32" w:rsidP="009A715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83" w:type="dxa"/>
          </w:tcPr>
          <w:p w14:paraId="4C3C896B" w14:textId="77777777" w:rsidR="00550E32" w:rsidRPr="00F958B9" w:rsidRDefault="00550E32" w:rsidP="009A71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58B9">
              <w:rPr>
                <w:rFonts w:ascii="Times New Roman" w:hAnsi="Times New Roman" w:cs="Times New Roman"/>
                <w:sz w:val="28"/>
                <w:szCs w:val="28"/>
              </w:rPr>
              <w:t>1.7.</w:t>
            </w:r>
          </w:p>
        </w:tc>
        <w:tc>
          <w:tcPr>
            <w:tcW w:w="5905" w:type="dxa"/>
          </w:tcPr>
          <w:p w14:paraId="4970B5A6" w14:textId="77777777" w:rsidR="00550E32" w:rsidRPr="00F958B9" w:rsidRDefault="00550E32" w:rsidP="009A71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58B9">
              <w:rPr>
                <w:rFonts w:ascii="Times New Roman" w:hAnsi="Times New Roman" w:cs="Times New Roman"/>
                <w:sz w:val="28"/>
                <w:szCs w:val="28"/>
              </w:rPr>
              <w:t>Объем и сроки освоения программы</w:t>
            </w:r>
          </w:p>
        </w:tc>
        <w:tc>
          <w:tcPr>
            <w:tcW w:w="1523" w:type="dxa"/>
          </w:tcPr>
          <w:p w14:paraId="03F56ABD" w14:textId="77777777" w:rsidR="00550E32" w:rsidRPr="00F958B9" w:rsidRDefault="008B315D" w:rsidP="008B31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58B9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8430E8" w14:paraId="2331C755" w14:textId="77777777" w:rsidTr="00B57899">
        <w:tc>
          <w:tcPr>
            <w:tcW w:w="533" w:type="dxa"/>
          </w:tcPr>
          <w:p w14:paraId="70DAF7DE" w14:textId="77777777" w:rsidR="008430E8" w:rsidRPr="00F958B9" w:rsidRDefault="008430E8" w:rsidP="009A715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83" w:type="dxa"/>
          </w:tcPr>
          <w:p w14:paraId="1B63EF12" w14:textId="77777777" w:rsidR="008430E8" w:rsidRPr="00F958B9" w:rsidRDefault="00550E32" w:rsidP="009A71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58B9">
              <w:rPr>
                <w:rFonts w:ascii="Times New Roman" w:hAnsi="Times New Roman" w:cs="Times New Roman"/>
                <w:sz w:val="28"/>
                <w:szCs w:val="28"/>
              </w:rPr>
              <w:t>1.8.</w:t>
            </w:r>
          </w:p>
        </w:tc>
        <w:tc>
          <w:tcPr>
            <w:tcW w:w="5905" w:type="dxa"/>
          </w:tcPr>
          <w:p w14:paraId="63D73CE9" w14:textId="77777777" w:rsidR="008430E8" w:rsidRPr="00F958B9" w:rsidRDefault="00550E32" w:rsidP="009A71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58B9">
              <w:rPr>
                <w:rFonts w:ascii="Times New Roman" w:hAnsi="Times New Roman" w:cs="Times New Roman"/>
                <w:sz w:val="28"/>
                <w:szCs w:val="28"/>
              </w:rPr>
              <w:t>Формы организации образовательного процесса</w:t>
            </w:r>
          </w:p>
        </w:tc>
        <w:tc>
          <w:tcPr>
            <w:tcW w:w="1523" w:type="dxa"/>
          </w:tcPr>
          <w:p w14:paraId="53489966" w14:textId="77777777" w:rsidR="008430E8" w:rsidRPr="00F958B9" w:rsidRDefault="008B315D" w:rsidP="008B31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58B9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8430E8" w14:paraId="5A5F36BC" w14:textId="77777777" w:rsidTr="00B57899">
        <w:tc>
          <w:tcPr>
            <w:tcW w:w="533" w:type="dxa"/>
          </w:tcPr>
          <w:p w14:paraId="47B8C339" w14:textId="77777777" w:rsidR="008430E8" w:rsidRPr="00F958B9" w:rsidRDefault="008430E8" w:rsidP="009A715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83" w:type="dxa"/>
          </w:tcPr>
          <w:p w14:paraId="16263627" w14:textId="77777777" w:rsidR="008430E8" w:rsidRPr="00F958B9" w:rsidRDefault="00550E32" w:rsidP="009A71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58B9">
              <w:rPr>
                <w:rFonts w:ascii="Times New Roman" w:hAnsi="Times New Roman" w:cs="Times New Roman"/>
                <w:sz w:val="28"/>
                <w:szCs w:val="28"/>
              </w:rPr>
              <w:t>1.9.</w:t>
            </w:r>
          </w:p>
        </w:tc>
        <w:tc>
          <w:tcPr>
            <w:tcW w:w="5905" w:type="dxa"/>
          </w:tcPr>
          <w:p w14:paraId="52F844D8" w14:textId="77777777" w:rsidR="008430E8" w:rsidRPr="00F958B9" w:rsidRDefault="00550E32" w:rsidP="009A71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58B9">
              <w:rPr>
                <w:rFonts w:ascii="Times New Roman" w:hAnsi="Times New Roman" w:cs="Times New Roman"/>
                <w:sz w:val="28"/>
                <w:szCs w:val="28"/>
              </w:rPr>
              <w:t>Режим занятий</w:t>
            </w:r>
          </w:p>
        </w:tc>
        <w:tc>
          <w:tcPr>
            <w:tcW w:w="1523" w:type="dxa"/>
          </w:tcPr>
          <w:p w14:paraId="1975E1AC" w14:textId="77777777" w:rsidR="008430E8" w:rsidRPr="00F958B9" w:rsidRDefault="008B315D" w:rsidP="008B31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58B9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8430E8" w14:paraId="0D0AA16E" w14:textId="77777777" w:rsidTr="00B57899">
        <w:tc>
          <w:tcPr>
            <w:tcW w:w="533" w:type="dxa"/>
          </w:tcPr>
          <w:p w14:paraId="11C3AD6E" w14:textId="77777777" w:rsidR="008430E8" w:rsidRPr="00F958B9" w:rsidRDefault="0017362E" w:rsidP="009A715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58B9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7288" w:type="dxa"/>
            <w:gridSpan w:val="2"/>
          </w:tcPr>
          <w:p w14:paraId="1AE1145A" w14:textId="77777777" w:rsidR="008430E8" w:rsidRPr="00F958B9" w:rsidRDefault="0017362E" w:rsidP="009A715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58B9">
              <w:rPr>
                <w:rFonts w:ascii="Times New Roman" w:hAnsi="Times New Roman" w:cs="Times New Roman"/>
                <w:b/>
                <w:sz w:val="28"/>
                <w:szCs w:val="28"/>
              </w:rPr>
              <w:t>ЦЕЛЬ И ЗАДАЧИ ПРОГРАММЫ</w:t>
            </w:r>
          </w:p>
        </w:tc>
        <w:tc>
          <w:tcPr>
            <w:tcW w:w="1523" w:type="dxa"/>
          </w:tcPr>
          <w:p w14:paraId="47D68DCC" w14:textId="77777777" w:rsidR="008430E8" w:rsidRPr="00F958B9" w:rsidRDefault="008B315D" w:rsidP="008B31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58B9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8430E8" w14:paraId="36C0F37C" w14:textId="77777777" w:rsidTr="00B57899">
        <w:tc>
          <w:tcPr>
            <w:tcW w:w="533" w:type="dxa"/>
          </w:tcPr>
          <w:p w14:paraId="6BDFB606" w14:textId="77777777" w:rsidR="008430E8" w:rsidRPr="00F958B9" w:rsidRDefault="0017362E" w:rsidP="009A715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58B9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7288" w:type="dxa"/>
            <w:gridSpan w:val="2"/>
          </w:tcPr>
          <w:p w14:paraId="005705CF" w14:textId="77777777" w:rsidR="008430E8" w:rsidRPr="00F958B9" w:rsidRDefault="0017362E" w:rsidP="009A715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58B9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ПРОГРАММЫ</w:t>
            </w:r>
          </w:p>
        </w:tc>
        <w:tc>
          <w:tcPr>
            <w:tcW w:w="1523" w:type="dxa"/>
          </w:tcPr>
          <w:p w14:paraId="258692F8" w14:textId="77777777" w:rsidR="008430E8" w:rsidRPr="00F958B9" w:rsidRDefault="00816223" w:rsidP="008B31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58B9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8430E8" w14:paraId="1F62A424" w14:textId="77777777" w:rsidTr="00B57899">
        <w:tc>
          <w:tcPr>
            <w:tcW w:w="533" w:type="dxa"/>
          </w:tcPr>
          <w:p w14:paraId="2349B789" w14:textId="77777777" w:rsidR="008430E8" w:rsidRPr="00F958B9" w:rsidRDefault="008430E8" w:rsidP="009A715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83" w:type="dxa"/>
          </w:tcPr>
          <w:p w14:paraId="5E12D44A" w14:textId="77777777" w:rsidR="008430E8" w:rsidRPr="00F958B9" w:rsidRDefault="0017362E" w:rsidP="009A715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58B9">
              <w:rPr>
                <w:rFonts w:ascii="Times New Roman" w:hAnsi="Times New Roman" w:cs="Times New Roman"/>
                <w:b/>
                <w:sz w:val="28"/>
                <w:szCs w:val="28"/>
              </w:rPr>
              <w:t>3.1.</w:t>
            </w:r>
          </w:p>
        </w:tc>
        <w:tc>
          <w:tcPr>
            <w:tcW w:w="5905" w:type="dxa"/>
          </w:tcPr>
          <w:p w14:paraId="13670CB4" w14:textId="77777777" w:rsidR="008430E8" w:rsidRPr="00F958B9" w:rsidRDefault="0017362E" w:rsidP="009A71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58B9">
              <w:rPr>
                <w:rFonts w:ascii="Times New Roman" w:hAnsi="Times New Roman" w:cs="Times New Roman"/>
                <w:sz w:val="28"/>
                <w:szCs w:val="28"/>
              </w:rPr>
              <w:t xml:space="preserve">Учебный план  </w:t>
            </w:r>
          </w:p>
        </w:tc>
        <w:tc>
          <w:tcPr>
            <w:tcW w:w="1523" w:type="dxa"/>
          </w:tcPr>
          <w:p w14:paraId="735F057E" w14:textId="77777777" w:rsidR="008430E8" w:rsidRPr="00F958B9" w:rsidRDefault="00816223" w:rsidP="008B31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58B9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8430E8" w14:paraId="0EA33638" w14:textId="77777777" w:rsidTr="00B57899">
        <w:tc>
          <w:tcPr>
            <w:tcW w:w="533" w:type="dxa"/>
          </w:tcPr>
          <w:p w14:paraId="263FCC2D" w14:textId="77777777" w:rsidR="008430E8" w:rsidRPr="00F958B9" w:rsidRDefault="008430E8" w:rsidP="009A715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83" w:type="dxa"/>
          </w:tcPr>
          <w:p w14:paraId="78889EAE" w14:textId="77777777" w:rsidR="008430E8" w:rsidRPr="00F958B9" w:rsidRDefault="0017362E" w:rsidP="009A715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58B9">
              <w:rPr>
                <w:rFonts w:ascii="Times New Roman" w:hAnsi="Times New Roman" w:cs="Times New Roman"/>
                <w:b/>
                <w:sz w:val="28"/>
                <w:szCs w:val="28"/>
              </w:rPr>
              <w:t>3.2.</w:t>
            </w:r>
          </w:p>
        </w:tc>
        <w:tc>
          <w:tcPr>
            <w:tcW w:w="5905" w:type="dxa"/>
          </w:tcPr>
          <w:p w14:paraId="2C3C6C3A" w14:textId="77777777" w:rsidR="008430E8" w:rsidRPr="00F958B9" w:rsidRDefault="0017362E" w:rsidP="009A71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58B9"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учебного плана  </w:t>
            </w:r>
          </w:p>
        </w:tc>
        <w:tc>
          <w:tcPr>
            <w:tcW w:w="1523" w:type="dxa"/>
          </w:tcPr>
          <w:p w14:paraId="2510C005" w14:textId="77777777" w:rsidR="008430E8" w:rsidRPr="00F958B9" w:rsidRDefault="00816223" w:rsidP="008B31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58B9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</w:tr>
      <w:tr w:rsidR="008430E8" w14:paraId="56952B51" w14:textId="77777777" w:rsidTr="00B57899">
        <w:tc>
          <w:tcPr>
            <w:tcW w:w="533" w:type="dxa"/>
          </w:tcPr>
          <w:p w14:paraId="2663B0E0" w14:textId="77777777" w:rsidR="008430E8" w:rsidRPr="00F958B9" w:rsidRDefault="0017362E" w:rsidP="009A715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58B9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7288" w:type="dxa"/>
            <w:gridSpan w:val="2"/>
          </w:tcPr>
          <w:p w14:paraId="5985537F" w14:textId="77777777" w:rsidR="008430E8" w:rsidRPr="00F958B9" w:rsidRDefault="0017362E" w:rsidP="009A715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58B9">
              <w:rPr>
                <w:rFonts w:ascii="Times New Roman" w:hAnsi="Times New Roman" w:cs="Times New Roman"/>
                <w:b/>
                <w:sz w:val="28"/>
                <w:szCs w:val="28"/>
              </w:rPr>
              <w:t>ПЛАНИРУЕМЫЕ РЕЗУЛЬТАТЫ</w:t>
            </w:r>
          </w:p>
        </w:tc>
        <w:tc>
          <w:tcPr>
            <w:tcW w:w="1523" w:type="dxa"/>
          </w:tcPr>
          <w:p w14:paraId="6AE10BF8" w14:textId="77777777" w:rsidR="008430E8" w:rsidRPr="00F958B9" w:rsidRDefault="00DC5A1F" w:rsidP="008B31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</w:tr>
      <w:tr w:rsidR="008430E8" w14:paraId="1D79BD94" w14:textId="77777777" w:rsidTr="00B57899">
        <w:tc>
          <w:tcPr>
            <w:tcW w:w="533" w:type="dxa"/>
          </w:tcPr>
          <w:p w14:paraId="33ABB6F1" w14:textId="77777777" w:rsidR="008430E8" w:rsidRPr="00F958B9" w:rsidRDefault="0017362E" w:rsidP="009A715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58B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F958B9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7288" w:type="dxa"/>
            <w:gridSpan w:val="2"/>
          </w:tcPr>
          <w:p w14:paraId="5D960055" w14:textId="77777777" w:rsidR="0017362E" w:rsidRPr="00F958B9" w:rsidRDefault="0017362E" w:rsidP="009A715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58B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КОМПЛЕКС ОРГАНИЗАЦИОННО-ПЕДАГОГИЧЕСКИХ </w:t>
            </w:r>
          </w:p>
          <w:p w14:paraId="5E97B357" w14:textId="77777777" w:rsidR="008430E8" w:rsidRPr="00F958B9" w:rsidRDefault="0017362E" w:rsidP="009A715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58B9">
              <w:rPr>
                <w:rFonts w:ascii="Times New Roman" w:hAnsi="Times New Roman" w:cs="Times New Roman"/>
                <w:b/>
                <w:sz w:val="28"/>
                <w:szCs w:val="28"/>
              </w:rPr>
              <w:t>УСЛОВИЙ</w:t>
            </w:r>
          </w:p>
        </w:tc>
        <w:tc>
          <w:tcPr>
            <w:tcW w:w="1523" w:type="dxa"/>
          </w:tcPr>
          <w:p w14:paraId="7CC7F11C" w14:textId="77777777" w:rsidR="008430E8" w:rsidRPr="00F958B9" w:rsidRDefault="008430E8" w:rsidP="008B31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430E8" w14:paraId="2CF14B6C" w14:textId="77777777" w:rsidTr="00B57899">
        <w:tc>
          <w:tcPr>
            <w:tcW w:w="533" w:type="dxa"/>
          </w:tcPr>
          <w:p w14:paraId="626A9AB9" w14:textId="77777777" w:rsidR="008430E8" w:rsidRPr="00F958B9" w:rsidRDefault="008430E8" w:rsidP="009A715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88" w:type="dxa"/>
            <w:gridSpan w:val="2"/>
          </w:tcPr>
          <w:p w14:paraId="2EBEA1BF" w14:textId="77777777" w:rsidR="008430E8" w:rsidRPr="00F958B9" w:rsidRDefault="0017362E" w:rsidP="009A715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58B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КАЛЕНДАРНЫЙ УЧЕБНЫЙ ГРАФИК  </w:t>
            </w:r>
          </w:p>
        </w:tc>
        <w:tc>
          <w:tcPr>
            <w:tcW w:w="1523" w:type="dxa"/>
          </w:tcPr>
          <w:p w14:paraId="624FDD7F" w14:textId="77777777" w:rsidR="008430E8" w:rsidRPr="00F958B9" w:rsidRDefault="00DC5A1F" w:rsidP="008B31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</w:tr>
      <w:tr w:rsidR="008430E8" w14:paraId="5BCF4193" w14:textId="77777777" w:rsidTr="00B57899">
        <w:tc>
          <w:tcPr>
            <w:tcW w:w="533" w:type="dxa"/>
          </w:tcPr>
          <w:p w14:paraId="3FE7327F" w14:textId="77777777" w:rsidR="008430E8" w:rsidRPr="00F958B9" w:rsidRDefault="008430E8" w:rsidP="009A715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88" w:type="dxa"/>
            <w:gridSpan w:val="2"/>
          </w:tcPr>
          <w:p w14:paraId="2388F7D2" w14:textId="77777777" w:rsidR="008430E8" w:rsidRPr="00F958B9" w:rsidRDefault="0017362E" w:rsidP="009A715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58B9">
              <w:rPr>
                <w:rFonts w:ascii="Times New Roman" w:hAnsi="Times New Roman" w:cs="Times New Roman"/>
                <w:b/>
                <w:sz w:val="28"/>
                <w:szCs w:val="28"/>
              </w:rPr>
              <w:t>УСЛОВИЯ РЕАЛИЗАЦИИ ПРОГРАММЫ</w:t>
            </w:r>
          </w:p>
        </w:tc>
        <w:tc>
          <w:tcPr>
            <w:tcW w:w="1523" w:type="dxa"/>
          </w:tcPr>
          <w:p w14:paraId="58980A48" w14:textId="77777777" w:rsidR="008430E8" w:rsidRPr="00F958B9" w:rsidRDefault="00403704" w:rsidP="008B31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58B9">
              <w:rPr>
                <w:rFonts w:ascii="Times New Roman" w:hAnsi="Times New Roman" w:cs="Times New Roman"/>
                <w:b/>
                <w:sz w:val="28"/>
                <w:szCs w:val="28"/>
              </w:rPr>
              <w:t>29</w:t>
            </w:r>
          </w:p>
        </w:tc>
      </w:tr>
      <w:tr w:rsidR="008430E8" w14:paraId="1A046A1D" w14:textId="77777777" w:rsidTr="00B57899">
        <w:tc>
          <w:tcPr>
            <w:tcW w:w="533" w:type="dxa"/>
          </w:tcPr>
          <w:p w14:paraId="391380F1" w14:textId="77777777" w:rsidR="008430E8" w:rsidRPr="00F958B9" w:rsidRDefault="008430E8" w:rsidP="009A715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88" w:type="dxa"/>
            <w:gridSpan w:val="2"/>
          </w:tcPr>
          <w:p w14:paraId="3C465D8A" w14:textId="77777777" w:rsidR="008430E8" w:rsidRPr="00F958B9" w:rsidRDefault="0017362E" w:rsidP="009A715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58B9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ВОСПИТАТЕЛЬНАЯ КОМПОНЕНТА ПРОГРАММЫ</w:t>
            </w:r>
          </w:p>
        </w:tc>
        <w:tc>
          <w:tcPr>
            <w:tcW w:w="1523" w:type="dxa"/>
          </w:tcPr>
          <w:p w14:paraId="727F559D" w14:textId="77777777" w:rsidR="008430E8" w:rsidRPr="00F958B9" w:rsidRDefault="00DC5A1F" w:rsidP="008B31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</w:tr>
      <w:tr w:rsidR="008430E8" w14:paraId="27B2FBBA" w14:textId="77777777" w:rsidTr="00B57899">
        <w:tc>
          <w:tcPr>
            <w:tcW w:w="533" w:type="dxa"/>
          </w:tcPr>
          <w:p w14:paraId="36679A9A" w14:textId="77777777" w:rsidR="008430E8" w:rsidRPr="00F958B9" w:rsidRDefault="008430E8" w:rsidP="009A715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88" w:type="dxa"/>
            <w:gridSpan w:val="2"/>
          </w:tcPr>
          <w:p w14:paraId="3FA2C509" w14:textId="77777777" w:rsidR="008430E8" w:rsidRPr="00F958B9" w:rsidRDefault="0017362E" w:rsidP="009A715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58B9">
              <w:rPr>
                <w:rFonts w:ascii="Times New Roman" w:hAnsi="Times New Roman" w:cs="Times New Roman"/>
                <w:b/>
                <w:sz w:val="28"/>
                <w:szCs w:val="28"/>
              </w:rPr>
              <w:t>ФОРМЫ АТТЕСТАЦИИ/КОНТРОЛЯ</w:t>
            </w:r>
          </w:p>
        </w:tc>
        <w:tc>
          <w:tcPr>
            <w:tcW w:w="1523" w:type="dxa"/>
          </w:tcPr>
          <w:p w14:paraId="626DC1DC" w14:textId="77777777" w:rsidR="008430E8" w:rsidRPr="00F958B9" w:rsidRDefault="00DC5A1F" w:rsidP="008B31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35</w:t>
            </w:r>
          </w:p>
        </w:tc>
      </w:tr>
      <w:tr w:rsidR="008430E8" w14:paraId="040B3BBD" w14:textId="77777777" w:rsidTr="00B57899">
        <w:tc>
          <w:tcPr>
            <w:tcW w:w="533" w:type="dxa"/>
          </w:tcPr>
          <w:p w14:paraId="186FCA24" w14:textId="77777777" w:rsidR="008430E8" w:rsidRPr="00F958B9" w:rsidRDefault="008430E8" w:rsidP="009A715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88" w:type="dxa"/>
            <w:gridSpan w:val="2"/>
          </w:tcPr>
          <w:p w14:paraId="13AA8A11" w14:textId="77777777" w:rsidR="008430E8" w:rsidRPr="00F958B9" w:rsidRDefault="0017362E" w:rsidP="009A715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58B9">
              <w:rPr>
                <w:rFonts w:ascii="Times New Roman" w:hAnsi="Times New Roman" w:cs="Times New Roman"/>
                <w:b/>
                <w:sz w:val="28"/>
                <w:szCs w:val="28"/>
              </w:rPr>
              <w:t>ОЦЕНОЧНЫЕ МАТЕРИАЛЫ</w:t>
            </w:r>
          </w:p>
        </w:tc>
        <w:tc>
          <w:tcPr>
            <w:tcW w:w="1523" w:type="dxa"/>
          </w:tcPr>
          <w:p w14:paraId="107F707E" w14:textId="77777777" w:rsidR="008430E8" w:rsidRPr="00F958B9" w:rsidRDefault="00DC5A1F" w:rsidP="008B31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36</w:t>
            </w:r>
          </w:p>
        </w:tc>
      </w:tr>
      <w:tr w:rsidR="008430E8" w14:paraId="7499C015" w14:textId="77777777" w:rsidTr="00B57899">
        <w:tc>
          <w:tcPr>
            <w:tcW w:w="533" w:type="dxa"/>
          </w:tcPr>
          <w:p w14:paraId="3DFF6A59" w14:textId="77777777" w:rsidR="008430E8" w:rsidRPr="00F958B9" w:rsidRDefault="008430E8" w:rsidP="009A715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88" w:type="dxa"/>
            <w:gridSpan w:val="2"/>
          </w:tcPr>
          <w:p w14:paraId="0A9FA403" w14:textId="77777777" w:rsidR="008430E8" w:rsidRPr="00F958B9" w:rsidRDefault="0017362E" w:rsidP="009A715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58B9">
              <w:rPr>
                <w:rFonts w:ascii="Times New Roman" w:hAnsi="Times New Roman" w:cs="Times New Roman"/>
                <w:b/>
                <w:sz w:val="28"/>
                <w:szCs w:val="28"/>
              </w:rPr>
              <w:t>МЕТОДИЧЕСКИЕ МАТЕРИАЛЫ</w:t>
            </w:r>
          </w:p>
        </w:tc>
        <w:tc>
          <w:tcPr>
            <w:tcW w:w="1523" w:type="dxa"/>
          </w:tcPr>
          <w:p w14:paraId="2963CC1A" w14:textId="77777777" w:rsidR="008430E8" w:rsidRPr="00F958B9" w:rsidRDefault="00DC5A1F" w:rsidP="008B31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36</w:t>
            </w:r>
          </w:p>
        </w:tc>
      </w:tr>
      <w:tr w:rsidR="008430E8" w14:paraId="26FFBB3E" w14:textId="77777777" w:rsidTr="00B57899">
        <w:tc>
          <w:tcPr>
            <w:tcW w:w="533" w:type="dxa"/>
          </w:tcPr>
          <w:p w14:paraId="496AE023" w14:textId="77777777" w:rsidR="008430E8" w:rsidRPr="00F958B9" w:rsidRDefault="008430E8" w:rsidP="009A715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88" w:type="dxa"/>
            <w:gridSpan w:val="2"/>
          </w:tcPr>
          <w:p w14:paraId="242577F5" w14:textId="77777777" w:rsidR="008430E8" w:rsidRPr="00F958B9" w:rsidRDefault="0017362E" w:rsidP="009A715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58B9">
              <w:rPr>
                <w:rFonts w:ascii="Times New Roman" w:hAnsi="Times New Roman" w:cs="Times New Roman"/>
                <w:b/>
                <w:sz w:val="28"/>
                <w:szCs w:val="28"/>
              </w:rPr>
              <w:t>СПИСОК ЛИТЕРАТУРЫ</w:t>
            </w:r>
          </w:p>
        </w:tc>
        <w:tc>
          <w:tcPr>
            <w:tcW w:w="1523" w:type="dxa"/>
          </w:tcPr>
          <w:p w14:paraId="4C77B24B" w14:textId="1F15F38E" w:rsidR="008430E8" w:rsidRPr="00F958B9" w:rsidRDefault="00DC5A1F" w:rsidP="008B31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D44462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B57899" w14:paraId="168F2CE1" w14:textId="77777777" w:rsidTr="00B57899">
        <w:tc>
          <w:tcPr>
            <w:tcW w:w="533" w:type="dxa"/>
          </w:tcPr>
          <w:p w14:paraId="3BBF04C1" w14:textId="77777777" w:rsidR="00B57899" w:rsidRPr="00F958B9" w:rsidRDefault="00B57899" w:rsidP="00B8006A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88" w:type="dxa"/>
            <w:gridSpan w:val="2"/>
          </w:tcPr>
          <w:p w14:paraId="2A2621AD" w14:textId="77777777" w:rsidR="00B57899" w:rsidRPr="00F958B9" w:rsidRDefault="00B57899" w:rsidP="00B8006A">
            <w:pPr>
              <w:spacing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F958B9">
              <w:rPr>
                <w:rFonts w:ascii="Times New Roman" w:hAnsi="Times New Roman"/>
                <w:b/>
                <w:sz w:val="24"/>
                <w:szCs w:val="24"/>
              </w:rPr>
              <w:t>ПРИЛОЖЕНИЕ</w:t>
            </w:r>
          </w:p>
        </w:tc>
        <w:tc>
          <w:tcPr>
            <w:tcW w:w="1523" w:type="dxa"/>
          </w:tcPr>
          <w:p w14:paraId="13E6C138" w14:textId="77777777" w:rsidR="00B57899" w:rsidRPr="00F958B9" w:rsidRDefault="00B57899" w:rsidP="00B8006A">
            <w:pPr>
              <w:spacing w:line="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57899" w14:paraId="1E25BF08" w14:textId="77777777" w:rsidTr="00B57899">
        <w:tc>
          <w:tcPr>
            <w:tcW w:w="533" w:type="dxa"/>
          </w:tcPr>
          <w:p w14:paraId="0DB97BAC" w14:textId="77777777" w:rsidR="00B57899" w:rsidRPr="00F958B9" w:rsidRDefault="00B57899" w:rsidP="00B8006A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88" w:type="dxa"/>
            <w:gridSpan w:val="2"/>
          </w:tcPr>
          <w:p w14:paraId="1FCA3759" w14:textId="77777777" w:rsidR="00B57899" w:rsidRPr="00F958B9" w:rsidRDefault="00B57899" w:rsidP="00B8006A">
            <w:pPr>
              <w:spacing w:line="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F958B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958B9">
              <w:rPr>
                <w:rFonts w:ascii="Times New Roman" w:hAnsi="Times New Roman"/>
                <w:b/>
                <w:sz w:val="28"/>
                <w:szCs w:val="28"/>
              </w:rPr>
              <w:t>Диагностические материалы к дополнительной общеобразовательной общеразвивающей программе «Умники и умницы»</w:t>
            </w:r>
          </w:p>
        </w:tc>
        <w:tc>
          <w:tcPr>
            <w:tcW w:w="1523" w:type="dxa"/>
          </w:tcPr>
          <w:p w14:paraId="2BBA1E36" w14:textId="48134EF2" w:rsidR="00B57899" w:rsidRPr="00F958B9" w:rsidRDefault="00D44462" w:rsidP="00B8006A">
            <w:pPr>
              <w:spacing w:line="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38</w:t>
            </w:r>
          </w:p>
        </w:tc>
      </w:tr>
      <w:tr w:rsidR="00BB396B" w14:paraId="273705ED" w14:textId="77777777" w:rsidTr="00B8006A">
        <w:tc>
          <w:tcPr>
            <w:tcW w:w="533" w:type="dxa"/>
          </w:tcPr>
          <w:p w14:paraId="291E5F56" w14:textId="77777777" w:rsidR="00BB396B" w:rsidRPr="00F958B9" w:rsidRDefault="00BB396B" w:rsidP="00BB396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88" w:type="dxa"/>
            <w:gridSpan w:val="2"/>
          </w:tcPr>
          <w:p w14:paraId="4060E2ED" w14:textId="0300E81F" w:rsidR="00BB396B" w:rsidRPr="00E931E7" w:rsidRDefault="00D44462" w:rsidP="00BB39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58B9">
              <w:rPr>
                <w:rFonts w:ascii="Times New Roman" w:hAnsi="Times New Roman"/>
                <w:b/>
                <w:sz w:val="24"/>
                <w:szCs w:val="24"/>
              </w:rPr>
              <w:t>ПРИЛОЖЕНИЕ</w:t>
            </w:r>
            <w:r w:rsidRPr="00E931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44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  <w:r w:rsidR="00BB396B" w:rsidRPr="00E931E7">
              <w:rPr>
                <w:rFonts w:ascii="Times New Roman" w:hAnsi="Times New Roman" w:cs="Times New Roman"/>
                <w:sz w:val="24"/>
                <w:szCs w:val="24"/>
              </w:rPr>
              <w:t>Определение индекса групповой сплоченности Сишор</w:t>
            </w:r>
            <w:r w:rsidR="00BB396B"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</w:p>
          <w:p w14:paraId="0D3C4062" w14:textId="04DA5899" w:rsidR="00BB396B" w:rsidRPr="00F958B9" w:rsidRDefault="00BB396B" w:rsidP="00BB396B">
            <w:pPr>
              <w:spacing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E931E7">
              <w:rPr>
                <w:rFonts w:ascii="Times New Roman" w:hAnsi="Times New Roman" w:cs="Times New Roman"/>
                <w:sz w:val="24"/>
                <w:szCs w:val="24"/>
              </w:rPr>
              <w:t>Экспресс-методика по изучению ведущих мотивов занятий детей избранным видом деятельности (А.Д. Насибуллина)</w:t>
            </w:r>
          </w:p>
        </w:tc>
        <w:tc>
          <w:tcPr>
            <w:tcW w:w="1523" w:type="dxa"/>
          </w:tcPr>
          <w:p w14:paraId="5B7EB6C8" w14:textId="7608D28D" w:rsidR="00BB396B" w:rsidRPr="00F958B9" w:rsidRDefault="00D44462" w:rsidP="00BB396B">
            <w:pPr>
              <w:spacing w:line="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38</w:t>
            </w:r>
          </w:p>
        </w:tc>
      </w:tr>
      <w:tr w:rsidR="00BB396B" w14:paraId="5E025AEA" w14:textId="77777777" w:rsidTr="00B57899">
        <w:tc>
          <w:tcPr>
            <w:tcW w:w="533" w:type="dxa"/>
          </w:tcPr>
          <w:p w14:paraId="04EB24D3" w14:textId="77777777" w:rsidR="00BB396B" w:rsidRPr="00F958B9" w:rsidRDefault="00BB396B" w:rsidP="00BB396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88" w:type="dxa"/>
            <w:gridSpan w:val="2"/>
          </w:tcPr>
          <w:p w14:paraId="4BF07051" w14:textId="4FF270B3" w:rsidR="00BB396B" w:rsidRPr="00F958B9" w:rsidRDefault="00BB396B" w:rsidP="00BB396B">
            <w:pPr>
              <w:spacing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F958B9">
              <w:rPr>
                <w:rFonts w:ascii="Times New Roman" w:hAnsi="Times New Roman"/>
                <w:b/>
                <w:sz w:val="24"/>
                <w:szCs w:val="24"/>
              </w:rPr>
              <w:t>ПРИЛОЖЕНИЕ 2.</w:t>
            </w:r>
            <w:r w:rsidRPr="00E931E7">
              <w:rPr>
                <w:rFonts w:ascii="Times New Roman" w:hAnsi="Times New Roman" w:cs="Times New Roman"/>
                <w:sz w:val="24"/>
                <w:szCs w:val="24"/>
              </w:rPr>
              <w:t xml:space="preserve"> Модифицированная анкета на выявление уровня развития общих качеств и способностей личности ребенка (по В. И. Андрееву)</w:t>
            </w:r>
          </w:p>
        </w:tc>
        <w:tc>
          <w:tcPr>
            <w:tcW w:w="1523" w:type="dxa"/>
          </w:tcPr>
          <w:p w14:paraId="6211C012" w14:textId="64A52ED3" w:rsidR="00BB396B" w:rsidRPr="00F958B9" w:rsidRDefault="00BB396B" w:rsidP="00BB396B">
            <w:pPr>
              <w:spacing w:line="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 w:rsidR="00D44462"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</w:tr>
      <w:tr w:rsidR="00BB396B" w14:paraId="2772E67A" w14:textId="77777777" w:rsidTr="00B57899">
        <w:tc>
          <w:tcPr>
            <w:tcW w:w="533" w:type="dxa"/>
          </w:tcPr>
          <w:p w14:paraId="1B669DD3" w14:textId="77777777" w:rsidR="00BB396B" w:rsidRPr="00F958B9" w:rsidRDefault="00BB396B" w:rsidP="00BB396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88" w:type="dxa"/>
            <w:gridSpan w:val="2"/>
          </w:tcPr>
          <w:p w14:paraId="4AC160D3" w14:textId="1DAB74A3" w:rsidR="00BB396B" w:rsidRPr="00F958B9" w:rsidRDefault="00BB396B" w:rsidP="00BB396B">
            <w:pPr>
              <w:spacing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F958B9">
              <w:rPr>
                <w:rFonts w:ascii="Times New Roman" w:hAnsi="Times New Roman"/>
                <w:b/>
                <w:sz w:val="24"/>
                <w:szCs w:val="24"/>
              </w:rPr>
              <w:t xml:space="preserve">ПРИЛОЖЕНИЕ 3. </w:t>
            </w:r>
            <w:r w:rsidRPr="00E931E7">
              <w:rPr>
                <w:rFonts w:ascii="Times New Roman" w:eastAsia="Times New Roman" w:hAnsi="Times New Roman" w:cs="Times New Roman"/>
                <w:sz w:val="24"/>
                <w:szCs w:val="24"/>
              </w:rPr>
              <w:t>Диагностическ</w:t>
            </w:r>
            <w:r w:rsidR="00A36D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ая </w:t>
            </w:r>
            <w:r w:rsidRPr="00E931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карт</w:t>
            </w:r>
            <w:r w:rsidR="00A36D38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931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мониторинга результатов освоения учащимися образовательной программы.</w:t>
            </w:r>
          </w:p>
        </w:tc>
        <w:tc>
          <w:tcPr>
            <w:tcW w:w="1523" w:type="dxa"/>
          </w:tcPr>
          <w:p w14:paraId="77AC48D4" w14:textId="60A9F354" w:rsidR="00BB396B" w:rsidRPr="00F958B9" w:rsidRDefault="00BB396B" w:rsidP="00BB396B">
            <w:pPr>
              <w:spacing w:line="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 w:rsidR="00D44462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</w:tr>
      <w:tr w:rsidR="00BB396B" w14:paraId="445A1A7C" w14:textId="77777777" w:rsidTr="00B57899">
        <w:tc>
          <w:tcPr>
            <w:tcW w:w="533" w:type="dxa"/>
          </w:tcPr>
          <w:p w14:paraId="7E009ABA" w14:textId="77777777" w:rsidR="00BB396B" w:rsidRPr="00F958B9" w:rsidRDefault="00BB396B" w:rsidP="00BB396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88" w:type="dxa"/>
            <w:gridSpan w:val="2"/>
          </w:tcPr>
          <w:p w14:paraId="783CCB8D" w14:textId="14560761" w:rsidR="00BB396B" w:rsidRPr="00F958B9" w:rsidRDefault="00BB396B" w:rsidP="00BB396B">
            <w:pPr>
              <w:spacing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F958B9">
              <w:rPr>
                <w:rFonts w:ascii="Times New Roman" w:hAnsi="Times New Roman"/>
                <w:b/>
                <w:sz w:val="24"/>
                <w:szCs w:val="24"/>
              </w:rPr>
              <w:t>ПРИЛОЖЕНИЕ 4.</w:t>
            </w:r>
            <w:r w:rsidRPr="00E931E7">
              <w:rPr>
                <w:rFonts w:ascii="Times New Roman" w:hAnsi="Times New Roman" w:cs="Times New Roman"/>
                <w:sz w:val="24"/>
                <w:szCs w:val="24"/>
              </w:rPr>
              <w:t xml:space="preserve"> Таблица учёта участия учащихся в конкурсах и в</w:t>
            </w:r>
            <w:bookmarkStart w:id="0" w:name="_GoBack"/>
            <w:bookmarkEnd w:id="0"/>
            <w:r w:rsidRPr="00E931E7">
              <w:rPr>
                <w:rFonts w:ascii="Times New Roman" w:hAnsi="Times New Roman" w:cs="Times New Roman"/>
                <w:sz w:val="24"/>
                <w:szCs w:val="24"/>
              </w:rPr>
              <w:t>ыставках по программе «Умники и умницы»</w:t>
            </w:r>
          </w:p>
        </w:tc>
        <w:tc>
          <w:tcPr>
            <w:tcW w:w="1523" w:type="dxa"/>
          </w:tcPr>
          <w:p w14:paraId="4F59D556" w14:textId="685E26BB" w:rsidR="00BB396B" w:rsidRPr="00F958B9" w:rsidRDefault="00BB396B" w:rsidP="00BB396B">
            <w:pPr>
              <w:spacing w:line="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 w:rsidR="00D44462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</w:tr>
    </w:tbl>
    <w:p w14:paraId="5A1600E2" w14:textId="2F5F9514" w:rsidR="00282A66" w:rsidRPr="00D022DD" w:rsidRDefault="00BD6A0B" w:rsidP="00BD6A0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</w:t>
      </w:r>
      <w:r w:rsidR="00282A66" w:rsidRPr="00D022DD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282A66" w:rsidRPr="00D022DD">
        <w:rPr>
          <w:rFonts w:ascii="Times New Roman" w:hAnsi="Times New Roman" w:cs="Times New Roman"/>
          <w:b/>
          <w:sz w:val="28"/>
          <w:szCs w:val="28"/>
        </w:rPr>
        <w:t xml:space="preserve">. КОМПЛЕКС ОСНОВНЫХ ХАРАКТЕРИСТИК </w:t>
      </w:r>
    </w:p>
    <w:p w14:paraId="192CB3D2" w14:textId="77777777" w:rsidR="00282A66" w:rsidRPr="00D022DD" w:rsidRDefault="00282A66" w:rsidP="00E1711F">
      <w:pPr>
        <w:widowControl w:val="0"/>
        <w:autoSpaceDE w:val="0"/>
        <w:autoSpaceDN w:val="0"/>
        <w:adjustRightInd w:val="0"/>
        <w:spacing w:after="0" w:line="240" w:lineRule="auto"/>
        <w:ind w:left="34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22DD">
        <w:rPr>
          <w:rFonts w:ascii="Times New Roman" w:hAnsi="Times New Roman" w:cs="Times New Roman"/>
          <w:b/>
          <w:sz w:val="28"/>
          <w:szCs w:val="28"/>
        </w:rPr>
        <w:t>ПРОГРАММЫ</w:t>
      </w:r>
    </w:p>
    <w:p w14:paraId="62FB5155" w14:textId="77777777" w:rsidR="007C002E" w:rsidRPr="00D022DD" w:rsidRDefault="007C002E" w:rsidP="00E34023">
      <w:pPr>
        <w:pStyle w:val="ac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340" w:firstLine="709"/>
        <w:jc w:val="both"/>
        <w:rPr>
          <w:rFonts w:ascii="Times New Roman" w:hAnsi="Times New Roman"/>
          <w:b/>
          <w:sz w:val="28"/>
          <w:szCs w:val="28"/>
        </w:rPr>
      </w:pPr>
      <w:r w:rsidRPr="00D022DD"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14:paraId="5E6C261C" w14:textId="77777777" w:rsidR="007C002E" w:rsidRPr="007C002E" w:rsidRDefault="007C002E" w:rsidP="003E30EE">
      <w:pPr>
        <w:pStyle w:val="ac"/>
        <w:numPr>
          <w:ilvl w:val="1"/>
          <w:numId w:val="9"/>
        </w:numPr>
        <w:spacing w:after="0" w:line="240" w:lineRule="auto"/>
        <w:ind w:left="340" w:firstLine="709"/>
        <w:jc w:val="both"/>
        <w:rPr>
          <w:rFonts w:ascii="Times New Roman" w:hAnsi="Times New Roman"/>
          <w:i/>
          <w:sz w:val="28"/>
          <w:szCs w:val="28"/>
        </w:rPr>
      </w:pPr>
      <w:r w:rsidRPr="007C002E">
        <w:rPr>
          <w:rFonts w:ascii="Times New Roman" w:hAnsi="Times New Roman"/>
          <w:i/>
          <w:sz w:val="28"/>
          <w:szCs w:val="28"/>
        </w:rPr>
        <w:t>Направленность.</w:t>
      </w:r>
    </w:p>
    <w:p w14:paraId="75FEE027" w14:textId="77777777" w:rsidR="007C002E" w:rsidRDefault="007C002E" w:rsidP="004349E1">
      <w:pPr>
        <w:pStyle w:val="ac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C002E">
        <w:rPr>
          <w:rFonts w:ascii="Times New Roman" w:hAnsi="Times New Roman"/>
          <w:sz w:val="28"/>
          <w:szCs w:val="28"/>
        </w:rPr>
        <w:t>Программа «Умники и умницы»</w:t>
      </w:r>
      <w:r>
        <w:rPr>
          <w:rFonts w:ascii="Times New Roman" w:hAnsi="Times New Roman"/>
          <w:sz w:val="28"/>
          <w:szCs w:val="28"/>
        </w:rPr>
        <w:t xml:space="preserve"> социально – гуманитарной направлености</w:t>
      </w:r>
      <w:r w:rsidRPr="007C002E">
        <w:rPr>
          <w:rFonts w:ascii="Times New Roman" w:hAnsi="Times New Roman"/>
          <w:sz w:val="28"/>
          <w:szCs w:val="28"/>
        </w:rPr>
        <w:t xml:space="preserve"> ориентирована на развитие математических способностей учащихся, на формирование элементов логической и алгоритмической грамотности, коммуникативных умений учащихся. Решение задач, связанных с логическим мышлением, закрепит интерес детей к познавательной деятельности, будет способствовать развитию мыслительных операций и общему интеллектуальному развитию.</w:t>
      </w:r>
    </w:p>
    <w:p w14:paraId="4DEA2C28" w14:textId="77777777" w:rsidR="007C002E" w:rsidRPr="001B33D5" w:rsidRDefault="007C002E" w:rsidP="00E1711F">
      <w:pPr>
        <w:spacing w:after="0" w:line="240" w:lineRule="auto"/>
        <w:ind w:left="34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33D5">
        <w:rPr>
          <w:rFonts w:ascii="Times New Roman" w:eastAsia="Times New Roman" w:hAnsi="Times New Roman" w:cs="Times New Roman"/>
          <w:sz w:val="28"/>
          <w:szCs w:val="28"/>
        </w:rPr>
        <w:t>Дополнительная общеобразовательная об</w:t>
      </w:r>
      <w:r>
        <w:rPr>
          <w:rFonts w:ascii="Times New Roman" w:eastAsia="Times New Roman" w:hAnsi="Times New Roman" w:cs="Times New Roman"/>
          <w:sz w:val="28"/>
          <w:szCs w:val="28"/>
        </w:rPr>
        <w:t>щеразвивающая программа «Умники и умницы</w:t>
      </w:r>
      <w:r w:rsidRPr="001B33D5">
        <w:rPr>
          <w:rFonts w:ascii="Times New Roman" w:eastAsia="Times New Roman" w:hAnsi="Times New Roman" w:cs="Times New Roman"/>
          <w:sz w:val="28"/>
          <w:szCs w:val="28"/>
        </w:rPr>
        <w:t>» разработана в соответствии с нормативно-правовыми документами:</w:t>
      </w:r>
    </w:p>
    <w:p w14:paraId="2BACDB44" w14:textId="77777777" w:rsidR="007C002E" w:rsidRPr="001B33D5" w:rsidRDefault="007C002E" w:rsidP="00E34023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34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33D5">
        <w:rPr>
          <w:rFonts w:ascii="Times New Roman" w:eastAsia="Times New Roman" w:hAnsi="Times New Roman" w:cs="Times New Roman"/>
          <w:sz w:val="28"/>
          <w:szCs w:val="28"/>
        </w:rPr>
        <w:t>Федеральным Законом «Об образовании в Российской Федерации» (№ 273-ФЗ от 29 декабря 2012 г.);</w:t>
      </w:r>
    </w:p>
    <w:p w14:paraId="2164864A" w14:textId="77777777" w:rsidR="007C002E" w:rsidRPr="001B33D5" w:rsidRDefault="007C002E" w:rsidP="00E34023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34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</w:pPr>
      <w:r w:rsidRPr="001B33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Национальным проектом «Образование» (утвержден президиумом Совета при Президенте РФ по стратегическому развитию и национальным проектам от 03.09.2018 г. протокол № 10);</w:t>
      </w:r>
    </w:p>
    <w:p w14:paraId="28807C68" w14:textId="77777777" w:rsidR="007C002E" w:rsidRPr="001B33D5" w:rsidRDefault="007C002E" w:rsidP="00E34023">
      <w:pPr>
        <w:numPr>
          <w:ilvl w:val="0"/>
          <w:numId w:val="1"/>
        </w:numPr>
        <w:tabs>
          <w:tab w:val="left" w:pos="993"/>
        </w:tabs>
        <w:suppressAutoHyphens/>
        <w:spacing w:after="0" w:line="240" w:lineRule="auto"/>
        <w:ind w:left="34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B33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Федеральным проектом «Успех каждого ребенка» Национального проекта «Образование» (утвержден президиумом Совета при Президенте РФ по стратегическому развитию и национальным проектам от 03.09.2018 г. протокол № 10).</w:t>
      </w:r>
    </w:p>
    <w:p w14:paraId="64316C1C" w14:textId="77777777" w:rsidR="007C002E" w:rsidRPr="001B33D5" w:rsidRDefault="007C002E" w:rsidP="00E34023">
      <w:pPr>
        <w:numPr>
          <w:ilvl w:val="0"/>
          <w:numId w:val="1"/>
        </w:numPr>
        <w:tabs>
          <w:tab w:val="left" w:pos="993"/>
        </w:tabs>
        <w:suppressAutoHyphens/>
        <w:spacing w:after="0" w:line="240" w:lineRule="auto"/>
        <w:ind w:left="34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B33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Федеральным проектом «Патриотическое воспитание» Национального проекта «Образование» (утвержден президиумом Совета при Президенте РФ по стратегическому развитию и национальным проектам от 03.09.2018 г. протокол № 10)</w:t>
      </w:r>
    </w:p>
    <w:p w14:paraId="570D4F34" w14:textId="77777777" w:rsidR="007C002E" w:rsidRPr="001B33D5" w:rsidRDefault="007C002E" w:rsidP="00E34023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34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</w:pPr>
      <w:r w:rsidRPr="001B33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Концепцией развития дополнительного образования детей до 2030 года (утверждена распоряжением Правительства РФ от 31.03.2022 г. № 678-р);</w:t>
      </w:r>
    </w:p>
    <w:p w14:paraId="34A46059" w14:textId="77777777" w:rsidR="007C002E" w:rsidRPr="001B33D5" w:rsidRDefault="007C002E" w:rsidP="00E34023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34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</w:pPr>
      <w:r w:rsidRPr="001B33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Стратегией развития воспитания в РФ на период до 2025 года (распоряжение Правительства РФ от 29 мая 2015 г. № 996-р); </w:t>
      </w:r>
    </w:p>
    <w:p w14:paraId="211103BC" w14:textId="77777777" w:rsidR="007C002E" w:rsidRPr="001B33D5" w:rsidRDefault="007C002E" w:rsidP="00E34023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34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</w:pPr>
      <w:r w:rsidRPr="001B33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Приказом Министерства просвещения РФ «Об утверждении Целевой модели развития региональных систем дополнительного образования детей» (от 03.09.2019 г. № 467);</w:t>
      </w:r>
    </w:p>
    <w:p w14:paraId="24C90F20" w14:textId="77777777" w:rsidR="007C002E" w:rsidRPr="001B33D5" w:rsidRDefault="007C002E" w:rsidP="00E34023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34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</w:pPr>
      <w:r w:rsidRPr="001B33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Приказом Министерства просвещения РФ «Об утверждении </w:t>
      </w:r>
      <w:hyperlink r:id="rId9" w:anchor="6560IO" w:history="1">
        <w:r w:rsidRPr="001B33D5">
          <w:rPr>
            <w:rFonts w:ascii="Times New Roman" w:eastAsia="Times New Roman" w:hAnsi="Times New Roman" w:cs="Times New Roman"/>
            <w:color w:val="000000"/>
            <w:sz w:val="28"/>
            <w:szCs w:val="28"/>
            <w:shd w:val="clear" w:color="auto" w:fill="FFFFFF"/>
            <w:lang w:eastAsia="ar-SA"/>
          </w:rPr>
          <w:t>Порядка организации и осуществления образовательной деятельности по дополнительным общеобразовательным программам</w:t>
        </w:r>
      </w:hyperlink>
      <w:r w:rsidRPr="001B33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» (от 27.07.2022 г. № 629);</w:t>
      </w:r>
    </w:p>
    <w:p w14:paraId="50561192" w14:textId="77777777" w:rsidR="007C002E" w:rsidRPr="001B33D5" w:rsidRDefault="007C002E" w:rsidP="00E34023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34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</w:pPr>
      <w:r w:rsidRPr="001B33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Постановлением Правительства Оренбургской области «О реализации мероприятий по внедрению целевой модели развития системы дополнительного образования детей Оренбургской области» (от 04.07.2019 г. № 485 - пп);</w:t>
      </w:r>
    </w:p>
    <w:p w14:paraId="10ECEACE" w14:textId="77777777" w:rsidR="007C002E" w:rsidRPr="001B33D5" w:rsidRDefault="007C002E" w:rsidP="00E34023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34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</w:pPr>
      <w:r w:rsidRPr="001B33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lastRenderedPageBreak/>
        <w:t>Постановлением Главного государственного санитарного врача РФ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 (от 28.09.2020 г. № 28);</w:t>
      </w:r>
    </w:p>
    <w:p w14:paraId="6BF88F5D" w14:textId="77777777" w:rsidR="007C002E" w:rsidRPr="001B33D5" w:rsidRDefault="007C002E" w:rsidP="00E34023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34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</w:pPr>
      <w:r w:rsidRPr="001B33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Постановлением Главного государственного санитарного врача РФ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 (от 28.01.2021 г. № 2)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 </w:t>
      </w:r>
      <w:r w:rsidRPr="001B33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(разд.VI. «Гигиенические нормативы по устройству, содержанию и режиму работы организаций воспитания и обучения, отдыха и оздоровления детей и молодежи»); </w:t>
      </w:r>
    </w:p>
    <w:p w14:paraId="39A0DB45" w14:textId="77777777" w:rsidR="007C002E" w:rsidRPr="001B33D5" w:rsidRDefault="007C002E" w:rsidP="00E34023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34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</w:pPr>
      <w:r w:rsidRPr="001B33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Письмом Министерства просвещения России от 31.01.2022 г. № ДГ-245/06 «О направлении методических рекомендаций (вместе с «Методическими рекомендациями по реализации дополнительных общеобразовательных программ с применением электронного обучения и дистанционных образовательных технологий»);</w:t>
      </w:r>
    </w:p>
    <w:p w14:paraId="6B08C2E6" w14:textId="77777777" w:rsidR="007C002E" w:rsidRPr="001B33D5" w:rsidRDefault="007C002E" w:rsidP="00E34023">
      <w:pPr>
        <w:numPr>
          <w:ilvl w:val="0"/>
          <w:numId w:val="2"/>
        </w:numPr>
        <w:shd w:val="clear" w:color="auto" w:fill="FFFFFF"/>
        <w:tabs>
          <w:tab w:val="left" w:pos="720"/>
          <w:tab w:val="left" w:pos="993"/>
          <w:tab w:val="left" w:pos="1418"/>
        </w:tabs>
        <w:spacing w:after="0" w:line="240" w:lineRule="auto"/>
        <w:ind w:left="34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B33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Рабочей концепции одаренности. Министерство образования РФ, Федеральная целевая программа «Одаренные дети», 2003 г.;</w:t>
      </w:r>
    </w:p>
    <w:p w14:paraId="4A29F3C8" w14:textId="77777777" w:rsidR="007C002E" w:rsidRPr="0083050D" w:rsidRDefault="007C002E" w:rsidP="00E34023">
      <w:pPr>
        <w:numPr>
          <w:ilvl w:val="0"/>
          <w:numId w:val="2"/>
        </w:numPr>
        <w:tabs>
          <w:tab w:val="left" w:pos="720"/>
          <w:tab w:val="left" w:pos="993"/>
          <w:tab w:val="left" w:pos="1418"/>
        </w:tabs>
        <w:spacing w:after="0" w:line="240" w:lineRule="auto"/>
        <w:ind w:left="34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Уставом МАУ ДО ЦРТДЮ</w:t>
      </w:r>
      <w:r w:rsidR="001677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 (20.03.2020 г. № 185 п)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;</w:t>
      </w:r>
    </w:p>
    <w:p w14:paraId="467A0DCE" w14:textId="77777777" w:rsidR="007C002E" w:rsidRPr="0083050D" w:rsidRDefault="007C002E" w:rsidP="00E34023">
      <w:pPr>
        <w:numPr>
          <w:ilvl w:val="0"/>
          <w:numId w:val="2"/>
        </w:numPr>
        <w:tabs>
          <w:tab w:val="left" w:pos="720"/>
          <w:tab w:val="left" w:pos="993"/>
          <w:tab w:val="left" w:pos="1418"/>
        </w:tabs>
        <w:spacing w:after="0" w:line="240" w:lineRule="auto"/>
        <w:ind w:left="34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Положение о режиме занятий учащихся МАУ ДО «Центр развития творчества детей и юношества» (от 20.08.2015 г.);</w:t>
      </w:r>
    </w:p>
    <w:p w14:paraId="537082FC" w14:textId="77777777" w:rsidR="007C002E" w:rsidRPr="0083050D" w:rsidRDefault="007C002E" w:rsidP="00E34023">
      <w:pPr>
        <w:numPr>
          <w:ilvl w:val="0"/>
          <w:numId w:val="2"/>
        </w:numPr>
        <w:tabs>
          <w:tab w:val="left" w:pos="720"/>
          <w:tab w:val="left" w:pos="993"/>
          <w:tab w:val="left" w:pos="1418"/>
        </w:tabs>
        <w:spacing w:after="0" w:line="240" w:lineRule="auto"/>
        <w:ind w:left="34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Положение о формах, периодичности и порядке текущего контроля успеваемости и промежуточной аттестации учащихся МАУ ДО «Центр развития творчества детей и юношества» (от 27.08.2018 г. № 32);</w:t>
      </w:r>
    </w:p>
    <w:p w14:paraId="1E5DCDA6" w14:textId="77777777" w:rsidR="007C002E" w:rsidRPr="0083050D" w:rsidRDefault="007C002E" w:rsidP="00E34023">
      <w:pPr>
        <w:numPr>
          <w:ilvl w:val="0"/>
          <w:numId w:val="2"/>
        </w:numPr>
        <w:tabs>
          <w:tab w:val="left" w:pos="720"/>
          <w:tab w:val="left" w:pos="993"/>
          <w:tab w:val="left" w:pos="1418"/>
        </w:tabs>
        <w:spacing w:after="0" w:line="240" w:lineRule="auto"/>
        <w:ind w:left="34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Положение о количестве учащихся в объединении, их возрастных категориях и продолжительности учебных занятий в объединении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Грачевского района Оренбургской области (от 27.08.2018 г. № 32);</w:t>
      </w:r>
    </w:p>
    <w:p w14:paraId="0FA71374" w14:textId="77777777" w:rsidR="007C002E" w:rsidRPr="0083050D" w:rsidRDefault="007C002E" w:rsidP="00E34023">
      <w:pPr>
        <w:numPr>
          <w:ilvl w:val="0"/>
          <w:numId w:val="2"/>
        </w:numPr>
        <w:tabs>
          <w:tab w:val="left" w:pos="720"/>
          <w:tab w:val="left" w:pos="993"/>
          <w:tab w:val="left" w:pos="1418"/>
        </w:tabs>
        <w:spacing w:after="0" w:line="240" w:lineRule="auto"/>
        <w:ind w:left="34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Положение о языке образования в МАУ ДО «Центр развития творчества детей и юношества» Грачевского района Оренбургской области (от 27.08.2018 г. № 32);</w:t>
      </w:r>
    </w:p>
    <w:p w14:paraId="17A1FAD2" w14:textId="77777777" w:rsidR="007C002E" w:rsidRPr="0083050D" w:rsidRDefault="007C002E" w:rsidP="00E34023">
      <w:pPr>
        <w:numPr>
          <w:ilvl w:val="0"/>
          <w:numId w:val="2"/>
        </w:numPr>
        <w:tabs>
          <w:tab w:val="left" w:pos="720"/>
          <w:tab w:val="left" w:pos="993"/>
          <w:tab w:val="left" w:pos="1418"/>
        </w:tabs>
        <w:spacing w:after="0" w:line="240" w:lineRule="auto"/>
        <w:ind w:left="34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Положение о порядке разработки и утверждения образовательных программ МАУ ДО «Центр развития творчества детей и юношества» Грачевского района Оренбургской области (от 27.06.2019 г. № 39).</w:t>
      </w:r>
    </w:p>
    <w:p w14:paraId="3C200E2D" w14:textId="77777777" w:rsidR="00CA0118" w:rsidRDefault="00CA0118" w:rsidP="00E1711F">
      <w:pPr>
        <w:widowControl w:val="0"/>
        <w:autoSpaceDE w:val="0"/>
        <w:autoSpaceDN w:val="0"/>
        <w:adjustRightInd w:val="0"/>
        <w:spacing w:after="0" w:line="240" w:lineRule="auto"/>
        <w:ind w:left="34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4CC9D8E" w14:textId="77777777" w:rsidR="009C7ED0" w:rsidRPr="00CA0118" w:rsidRDefault="009C7ED0" w:rsidP="00E1711F">
      <w:pPr>
        <w:widowControl w:val="0"/>
        <w:autoSpaceDE w:val="0"/>
        <w:autoSpaceDN w:val="0"/>
        <w:adjustRightInd w:val="0"/>
        <w:spacing w:after="0" w:line="240" w:lineRule="auto"/>
        <w:ind w:left="34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0118">
        <w:rPr>
          <w:rFonts w:ascii="Times New Roman" w:hAnsi="Times New Roman" w:cs="Times New Roman"/>
          <w:i/>
          <w:sz w:val="28"/>
          <w:szCs w:val="28"/>
        </w:rPr>
        <w:t>1.2. Уровень освоения программы</w:t>
      </w:r>
    </w:p>
    <w:p w14:paraId="28C515D2" w14:textId="77777777" w:rsidR="007F52A2" w:rsidRPr="009C7ED0" w:rsidRDefault="007F52A2" w:rsidP="00E1711F">
      <w:pPr>
        <w:pStyle w:val="ab"/>
        <w:ind w:left="340" w:firstLine="709"/>
        <w:jc w:val="both"/>
        <w:rPr>
          <w:rFonts w:ascii="Times New Roman" w:hAnsi="Times New Roman"/>
          <w:sz w:val="28"/>
          <w:szCs w:val="28"/>
        </w:rPr>
      </w:pPr>
      <w:r w:rsidRPr="009C7ED0">
        <w:rPr>
          <w:rFonts w:ascii="Times New Roman" w:hAnsi="Times New Roman"/>
          <w:sz w:val="28"/>
          <w:szCs w:val="28"/>
        </w:rPr>
        <w:t xml:space="preserve">Программа содержит </w:t>
      </w:r>
      <w:r w:rsidR="00FD748C" w:rsidRPr="009C7ED0">
        <w:rPr>
          <w:rFonts w:ascii="Times New Roman" w:hAnsi="Times New Roman"/>
          <w:sz w:val="28"/>
          <w:szCs w:val="28"/>
        </w:rPr>
        <w:t>базовый уровень</w:t>
      </w:r>
      <w:r w:rsidRPr="009C7ED0">
        <w:rPr>
          <w:rFonts w:ascii="Times New Roman" w:hAnsi="Times New Roman"/>
          <w:sz w:val="28"/>
          <w:szCs w:val="28"/>
        </w:rPr>
        <w:t xml:space="preserve"> освоения.</w:t>
      </w:r>
      <w:r w:rsidR="002A3F1B" w:rsidRPr="009C7ED0">
        <w:rPr>
          <w:rFonts w:ascii="Times New Roman" w:hAnsi="Times New Roman"/>
          <w:sz w:val="28"/>
          <w:szCs w:val="28"/>
        </w:rPr>
        <w:t xml:space="preserve"> </w:t>
      </w:r>
    </w:p>
    <w:p w14:paraId="2BE2ECD6" w14:textId="77777777" w:rsidR="00A27C81" w:rsidRPr="009C7ED0" w:rsidRDefault="00A27C81" w:rsidP="00E1711F">
      <w:pPr>
        <w:pStyle w:val="ab"/>
        <w:ind w:left="340"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9C7ED0">
        <w:rPr>
          <w:rFonts w:ascii="Times New Roman" w:hAnsi="Times New Roman"/>
          <w:sz w:val="28"/>
          <w:szCs w:val="28"/>
        </w:rPr>
        <w:t>На базовом уровне используются  и реализуются такие формы</w:t>
      </w:r>
      <w:r w:rsidRPr="009C7ED0">
        <w:rPr>
          <w:rFonts w:ascii="Times New Roman" w:hAnsi="Times New Roman"/>
          <w:sz w:val="28"/>
          <w:szCs w:val="28"/>
        </w:rPr>
        <w:br/>
        <w:t xml:space="preserve">организации материала, которые допускают освоение специализированных знаний и </w:t>
      </w:r>
      <w:r w:rsidR="0001057A">
        <w:rPr>
          <w:rFonts w:ascii="Times New Roman" w:hAnsi="Times New Roman"/>
          <w:sz w:val="28"/>
          <w:szCs w:val="28"/>
        </w:rPr>
        <w:t xml:space="preserve">терминологии, </w:t>
      </w:r>
      <w:r w:rsidRPr="009C7ED0">
        <w:rPr>
          <w:rFonts w:ascii="Times New Roman" w:hAnsi="Times New Roman"/>
          <w:sz w:val="28"/>
          <w:szCs w:val="28"/>
        </w:rPr>
        <w:t>гарантированно обеспечивают трансляцию общей и целостной картины в рамках содержательно-тематического направления программы. На базовом уровне программа предполагает удовлетворение познавательного интереса учащегося, расширение его информированности в  области математики, обогащение навыками общения и умениями в освоении программы.</w:t>
      </w:r>
      <w:r w:rsidR="007F52A2" w:rsidRPr="009C7ED0">
        <w:rPr>
          <w:rFonts w:ascii="Times New Roman" w:hAnsi="Times New Roman"/>
          <w:b/>
          <w:i/>
          <w:sz w:val="28"/>
          <w:szCs w:val="28"/>
        </w:rPr>
        <w:t xml:space="preserve">   </w:t>
      </w:r>
    </w:p>
    <w:p w14:paraId="3BA49586" w14:textId="77777777" w:rsidR="00CA0118" w:rsidRDefault="00CA0118" w:rsidP="00E1711F">
      <w:pPr>
        <w:spacing w:after="0" w:line="240" w:lineRule="auto"/>
        <w:ind w:left="340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34090FF8" w14:textId="77777777" w:rsidR="00A27C81" w:rsidRPr="00CA0118" w:rsidRDefault="009C7ED0" w:rsidP="00E1711F">
      <w:pPr>
        <w:spacing w:after="0" w:line="240" w:lineRule="auto"/>
        <w:ind w:left="34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0118">
        <w:rPr>
          <w:rFonts w:ascii="Times New Roman" w:hAnsi="Times New Roman" w:cs="Times New Roman"/>
          <w:i/>
          <w:sz w:val="28"/>
          <w:szCs w:val="28"/>
        </w:rPr>
        <w:t>1.3. Актуальность программы</w:t>
      </w:r>
    </w:p>
    <w:p w14:paraId="5AB67236" w14:textId="77777777" w:rsidR="009C7ED0" w:rsidRPr="002C046F" w:rsidRDefault="009C7ED0" w:rsidP="00E1711F">
      <w:pPr>
        <w:pStyle w:val="ab"/>
        <w:ind w:left="340" w:firstLine="709"/>
        <w:jc w:val="both"/>
        <w:rPr>
          <w:rFonts w:ascii="Times New Roman" w:hAnsi="Times New Roman"/>
          <w:sz w:val="28"/>
          <w:szCs w:val="28"/>
        </w:rPr>
      </w:pPr>
      <w:r w:rsidRPr="002C046F">
        <w:rPr>
          <w:rFonts w:ascii="Times New Roman" w:hAnsi="Times New Roman"/>
          <w:sz w:val="28"/>
          <w:szCs w:val="28"/>
        </w:rPr>
        <w:t>Актуальность программы определена тем, что младшие школьники должны иметь мотивацию к обучению математики, стремиться развивать свои интеллектуальные возможности.</w:t>
      </w:r>
      <w:r w:rsidR="002C046F" w:rsidRPr="002C046F">
        <w:rPr>
          <w:rFonts w:ascii="Times New Roman" w:hAnsi="Times New Roman"/>
          <w:sz w:val="28"/>
          <w:szCs w:val="28"/>
        </w:rPr>
        <w:t xml:space="preserve"> </w:t>
      </w:r>
      <w:r w:rsidRPr="002C046F">
        <w:rPr>
          <w:rFonts w:ascii="Times New Roman" w:hAnsi="Times New Roman"/>
          <w:sz w:val="28"/>
          <w:szCs w:val="28"/>
        </w:rPr>
        <w:t>Данная п</w:t>
      </w:r>
      <w:r w:rsidR="002C046F" w:rsidRPr="002C046F">
        <w:rPr>
          <w:rFonts w:ascii="Times New Roman" w:hAnsi="Times New Roman"/>
          <w:sz w:val="28"/>
          <w:szCs w:val="28"/>
        </w:rPr>
        <w:t>рограмма позволяет учащимся</w:t>
      </w:r>
      <w:r w:rsidRPr="002C046F">
        <w:rPr>
          <w:rFonts w:ascii="Times New Roman" w:hAnsi="Times New Roman"/>
          <w:sz w:val="28"/>
          <w:szCs w:val="28"/>
        </w:rPr>
        <w:t xml:space="preserve"> ознакомиться со многими интересными вопросами математики на данном этапе обучения, выходящими за рамки школьной программы, расширить представления об исторических корнях математических понятий и символов, о роли математики в общечеловеческой культуре.  Решение математических задач, связанных с логическим </w:t>
      </w:r>
      <w:r w:rsidR="002C046F" w:rsidRPr="002C046F">
        <w:rPr>
          <w:rFonts w:ascii="Times New Roman" w:hAnsi="Times New Roman"/>
          <w:sz w:val="28"/>
          <w:szCs w:val="28"/>
        </w:rPr>
        <w:t xml:space="preserve">мышлением закрепит интерес учащихся </w:t>
      </w:r>
      <w:r w:rsidRPr="002C046F">
        <w:rPr>
          <w:rFonts w:ascii="Times New Roman" w:hAnsi="Times New Roman"/>
          <w:sz w:val="28"/>
          <w:szCs w:val="28"/>
        </w:rPr>
        <w:t>к познавательной деятельности, будет способствовать развитию мыслительных операций и общему интеллектуальному развитию.</w:t>
      </w:r>
    </w:p>
    <w:p w14:paraId="244868A5" w14:textId="77777777" w:rsidR="009C7ED0" w:rsidRPr="002C046F" w:rsidRDefault="009C7ED0" w:rsidP="00E1711F">
      <w:pPr>
        <w:pStyle w:val="ab"/>
        <w:ind w:left="340" w:firstLine="709"/>
        <w:jc w:val="both"/>
        <w:rPr>
          <w:rFonts w:ascii="Times New Roman" w:hAnsi="Times New Roman"/>
          <w:sz w:val="28"/>
          <w:szCs w:val="28"/>
        </w:rPr>
      </w:pPr>
      <w:r w:rsidRPr="002C046F">
        <w:rPr>
          <w:rFonts w:ascii="Times New Roman" w:hAnsi="Times New Roman"/>
          <w:sz w:val="28"/>
          <w:szCs w:val="28"/>
        </w:rPr>
        <w:t>Не менее важным фактором реализации данной программы является и стремление развить у детей умений самостоятельно работать, думать, решать творческие задачи, а также совершенствовать навыки аргументации собственной позиции по определенному вопросу.</w:t>
      </w:r>
    </w:p>
    <w:p w14:paraId="08E3526B" w14:textId="77777777" w:rsidR="00CA0118" w:rsidRDefault="00CA0118" w:rsidP="00E1711F">
      <w:pPr>
        <w:spacing w:after="0" w:line="240" w:lineRule="auto"/>
        <w:ind w:left="340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13DD897F" w14:textId="77777777" w:rsidR="00CC53CA" w:rsidRPr="00CA0118" w:rsidRDefault="002C046F" w:rsidP="00E1711F">
      <w:pPr>
        <w:spacing w:after="0" w:line="240" w:lineRule="auto"/>
        <w:ind w:left="34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A0118">
        <w:rPr>
          <w:rFonts w:ascii="Times New Roman" w:hAnsi="Times New Roman" w:cs="Times New Roman"/>
          <w:i/>
          <w:sz w:val="28"/>
          <w:szCs w:val="28"/>
        </w:rPr>
        <w:t>1.4. Отличительные особенности программы</w:t>
      </w:r>
    </w:p>
    <w:p w14:paraId="34F09093" w14:textId="77777777" w:rsidR="00A51880" w:rsidRDefault="003A6222" w:rsidP="00E1711F">
      <w:pPr>
        <w:spacing w:after="0" w:line="240" w:lineRule="auto"/>
        <w:ind w:left="34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C53CA">
        <w:rPr>
          <w:rFonts w:ascii="Times New Roman" w:hAnsi="Times New Roman" w:cs="Times New Roman"/>
          <w:sz w:val="28"/>
          <w:szCs w:val="28"/>
        </w:rPr>
        <w:t xml:space="preserve">Программа «Умники и умницы» составлена </w:t>
      </w:r>
      <w:r w:rsidR="00CC53CA" w:rsidRPr="00CC53CA">
        <w:rPr>
          <w:rFonts w:ascii="Times New Roman" w:hAnsi="Times New Roman" w:cs="Times New Roman"/>
          <w:sz w:val="28"/>
          <w:szCs w:val="28"/>
        </w:rPr>
        <w:t xml:space="preserve">на основе </w:t>
      </w:r>
      <w:r w:rsidR="00A518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авторских программ: </w:t>
      </w:r>
      <w:r w:rsidR="00CC53CA" w:rsidRPr="00CC53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518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14:paraId="0BE71D2A" w14:textId="77777777" w:rsidR="00A51880" w:rsidRPr="00A51880" w:rsidRDefault="00CC53CA" w:rsidP="00E34023">
      <w:pPr>
        <w:pStyle w:val="ac"/>
        <w:numPr>
          <w:ilvl w:val="0"/>
          <w:numId w:val="5"/>
        </w:numPr>
        <w:spacing w:after="0" w:line="240" w:lineRule="auto"/>
        <w:ind w:left="340" w:firstLine="709"/>
        <w:jc w:val="both"/>
        <w:rPr>
          <w:rFonts w:ascii="Times New Roman" w:hAnsi="Times New Roman"/>
          <w:sz w:val="24"/>
          <w:szCs w:val="24"/>
        </w:rPr>
      </w:pPr>
      <w:r w:rsidRPr="00A5188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«Занимательная математика» Е.Э.Кочуровой/Сборник программ внеурочной деятельности : 1–4 классы / под ред. Н.Ф. Виноградовой. — М.:Вентана - Граф, 2018./.</w:t>
      </w:r>
      <w:r w:rsidRPr="00A51880">
        <w:rPr>
          <w:rFonts w:ascii="Times New Roman" w:hAnsi="Times New Roman"/>
          <w:sz w:val="28"/>
          <w:szCs w:val="28"/>
        </w:rPr>
        <w:t xml:space="preserve"> </w:t>
      </w:r>
      <w:r w:rsidR="003A6222" w:rsidRPr="00A51880">
        <w:rPr>
          <w:rFonts w:ascii="Times New Roman" w:eastAsia="Times New Roman" w:hAnsi="Times New Roman"/>
          <w:sz w:val="28"/>
          <w:szCs w:val="28"/>
        </w:rPr>
        <w:t xml:space="preserve">; </w:t>
      </w:r>
    </w:p>
    <w:p w14:paraId="3C568BDB" w14:textId="77777777" w:rsidR="00A51880" w:rsidRPr="00A51880" w:rsidRDefault="008B12F6" w:rsidP="00E34023">
      <w:pPr>
        <w:pStyle w:val="ac"/>
        <w:numPr>
          <w:ilvl w:val="0"/>
          <w:numId w:val="5"/>
        </w:numPr>
        <w:spacing w:after="0" w:line="240" w:lineRule="auto"/>
        <w:ind w:left="34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8"/>
          <w:szCs w:val="28"/>
        </w:rPr>
        <w:t>П</w:t>
      </w:r>
      <w:r w:rsidR="003A6222" w:rsidRPr="00A51880">
        <w:rPr>
          <w:rFonts w:ascii="Times New Roman" w:eastAsia="Times New Roman" w:hAnsi="Times New Roman"/>
          <w:sz w:val="28"/>
          <w:szCs w:val="28"/>
        </w:rPr>
        <w:t>рограммы интегрированного курса</w:t>
      </w:r>
      <w:r w:rsidR="00497AD7" w:rsidRPr="00A51880">
        <w:rPr>
          <w:rFonts w:ascii="Times New Roman" w:eastAsia="Times New Roman" w:hAnsi="Times New Roman"/>
          <w:sz w:val="28"/>
          <w:szCs w:val="28"/>
        </w:rPr>
        <w:t xml:space="preserve"> </w:t>
      </w:r>
      <w:r w:rsidR="00CC53CA" w:rsidRPr="00A51880">
        <w:rPr>
          <w:rFonts w:ascii="Times New Roman" w:eastAsia="Times New Roman" w:hAnsi="Times New Roman"/>
          <w:color w:val="000000"/>
          <w:sz w:val="28"/>
          <w:szCs w:val="28"/>
        </w:rPr>
        <w:t>С.И.Волкова.  Математика и конструирование.: Пособие для учащихся 1 класса начальной школы М.: Просвещение, 2016,</w:t>
      </w:r>
      <w:r w:rsidR="00A51880" w:rsidRPr="00A51880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</w:p>
    <w:p w14:paraId="5F4021DB" w14:textId="77777777" w:rsidR="00A51880" w:rsidRPr="00A51880" w:rsidRDefault="00A51880" w:rsidP="00E34023">
      <w:pPr>
        <w:pStyle w:val="ac"/>
        <w:numPr>
          <w:ilvl w:val="0"/>
          <w:numId w:val="5"/>
        </w:numPr>
        <w:spacing w:after="0" w:line="240" w:lineRule="auto"/>
        <w:ind w:left="340" w:firstLine="709"/>
        <w:jc w:val="both"/>
        <w:rPr>
          <w:rFonts w:ascii="Times New Roman" w:hAnsi="Times New Roman"/>
          <w:sz w:val="24"/>
          <w:szCs w:val="24"/>
        </w:rPr>
      </w:pPr>
      <w:r w:rsidRPr="00A51880">
        <w:rPr>
          <w:rFonts w:ascii="Times New Roman" w:hAnsi="Times New Roman"/>
          <w:sz w:val="28"/>
          <w:szCs w:val="28"/>
        </w:rPr>
        <w:t>Программы</w:t>
      </w:r>
      <w:r w:rsidR="002C046F" w:rsidRPr="00A51880">
        <w:rPr>
          <w:rFonts w:ascii="Times New Roman" w:hAnsi="Times New Roman"/>
          <w:sz w:val="28"/>
          <w:szCs w:val="28"/>
        </w:rPr>
        <w:t xml:space="preserve"> </w:t>
      </w:r>
      <w:r w:rsidR="003A6222" w:rsidRPr="00A51880">
        <w:rPr>
          <w:rFonts w:ascii="Times New Roman" w:eastAsia="Times New Roman" w:hAnsi="Times New Roman"/>
          <w:sz w:val="28"/>
          <w:szCs w:val="28"/>
        </w:rPr>
        <w:t xml:space="preserve">факультативного курса «Наглядная геометрия» 1 -4 класс   Белошистой А.В., программы факультативного курса «Элементы геометрии в начальных классах» 1-4 класс   Шадриной И.В., </w:t>
      </w:r>
    </w:p>
    <w:p w14:paraId="3A5FAB78" w14:textId="77777777" w:rsidR="003A6222" w:rsidRPr="00A51880" w:rsidRDefault="008B12F6" w:rsidP="00E34023">
      <w:pPr>
        <w:pStyle w:val="ac"/>
        <w:numPr>
          <w:ilvl w:val="0"/>
          <w:numId w:val="5"/>
        </w:numPr>
        <w:spacing w:after="0" w:line="240" w:lineRule="auto"/>
        <w:ind w:left="34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П</w:t>
      </w:r>
      <w:r w:rsidR="003A6222" w:rsidRPr="00A51880">
        <w:rPr>
          <w:rFonts w:ascii="Times New Roman" w:hAnsi="Times New Roman"/>
          <w:sz w:val="28"/>
          <w:szCs w:val="28"/>
        </w:rPr>
        <w:t xml:space="preserve">рограммы «Развивающая математика» 1-4 классы Лободиной Н. В. </w:t>
      </w:r>
    </w:p>
    <w:p w14:paraId="0341FD6E" w14:textId="77777777" w:rsidR="003A6222" w:rsidRDefault="002C046F" w:rsidP="00E1711F">
      <w:pPr>
        <w:pStyle w:val="ab"/>
        <w:ind w:left="34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A51880">
        <w:rPr>
          <w:rFonts w:ascii="Times New Roman" w:hAnsi="Times New Roman"/>
          <w:sz w:val="28"/>
          <w:szCs w:val="28"/>
        </w:rPr>
        <w:t xml:space="preserve">      Отличительными особенностями программы</w:t>
      </w:r>
      <w:r>
        <w:rPr>
          <w:rFonts w:ascii="Times New Roman" w:hAnsi="Times New Roman"/>
          <w:sz w:val="28"/>
          <w:szCs w:val="28"/>
        </w:rPr>
        <w:t xml:space="preserve"> </w:t>
      </w:r>
      <w:r w:rsidR="003A6222" w:rsidRPr="002C046F">
        <w:rPr>
          <w:rFonts w:ascii="Times New Roman" w:hAnsi="Times New Roman"/>
          <w:sz w:val="28"/>
          <w:szCs w:val="28"/>
        </w:rPr>
        <w:t xml:space="preserve">«Умники и умницы» </w:t>
      </w:r>
      <w:r w:rsidR="00A51880">
        <w:rPr>
          <w:rFonts w:ascii="Times New Roman" w:hAnsi="Times New Roman"/>
          <w:sz w:val="28"/>
          <w:szCs w:val="28"/>
        </w:rPr>
        <w:t>является</w:t>
      </w:r>
      <w:r w:rsidR="00FC3680">
        <w:rPr>
          <w:rFonts w:ascii="Times New Roman" w:hAnsi="Times New Roman"/>
          <w:sz w:val="28"/>
          <w:szCs w:val="28"/>
        </w:rPr>
        <w:t xml:space="preserve"> то, что она </w:t>
      </w:r>
      <w:r w:rsidR="003A6222" w:rsidRPr="002C046F">
        <w:rPr>
          <w:rFonts w:ascii="Times New Roman" w:hAnsi="Times New Roman"/>
          <w:sz w:val="28"/>
          <w:szCs w:val="28"/>
        </w:rPr>
        <w:t>учитывает возрастные особенности младших школьников и п</w:t>
      </w:r>
      <w:r>
        <w:rPr>
          <w:rFonts w:ascii="Times New Roman" w:hAnsi="Times New Roman"/>
          <w:sz w:val="28"/>
          <w:szCs w:val="28"/>
        </w:rPr>
        <w:t>оэтому предусматривает организа</w:t>
      </w:r>
      <w:r w:rsidR="003A6222" w:rsidRPr="002C046F">
        <w:rPr>
          <w:rFonts w:ascii="Times New Roman" w:hAnsi="Times New Roman"/>
          <w:sz w:val="28"/>
          <w:szCs w:val="28"/>
        </w:rPr>
        <w:t xml:space="preserve">цию подвижной деятельности учащихся, которая не мешает умственной работе. С этой </w:t>
      </w:r>
      <w:r>
        <w:rPr>
          <w:rFonts w:ascii="Times New Roman" w:hAnsi="Times New Roman"/>
          <w:sz w:val="28"/>
          <w:szCs w:val="28"/>
        </w:rPr>
        <w:t>целью включены подвижные матема</w:t>
      </w:r>
      <w:r w:rsidR="003A6222" w:rsidRPr="002C046F">
        <w:rPr>
          <w:rFonts w:ascii="Times New Roman" w:hAnsi="Times New Roman"/>
          <w:sz w:val="28"/>
          <w:szCs w:val="28"/>
        </w:rPr>
        <w:t>тические игры, последовательная сме</w:t>
      </w:r>
      <w:r>
        <w:rPr>
          <w:rFonts w:ascii="Times New Roman" w:hAnsi="Times New Roman"/>
          <w:sz w:val="28"/>
          <w:szCs w:val="28"/>
        </w:rPr>
        <w:t>на одним учеником «центров» дея</w:t>
      </w:r>
      <w:r w:rsidR="003A6222" w:rsidRPr="002C046F">
        <w:rPr>
          <w:rFonts w:ascii="Times New Roman" w:hAnsi="Times New Roman"/>
          <w:sz w:val="28"/>
          <w:szCs w:val="28"/>
        </w:rPr>
        <w:t>тельности в течение одного занятия, что приводит к передвижению учеников по кабинету в ходе выполнения заданий на листах бумаги, расположен</w:t>
      </w:r>
      <w:r w:rsidR="00CF00E3">
        <w:rPr>
          <w:rFonts w:ascii="Times New Roman" w:hAnsi="Times New Roman"/>
          <w:sz w:val="28"/>
          <w:szCs w:val="28"/>
        </w:rPr>
        <w:t>ных на стенах классной комнаты.</w:t>
      </w:r>
    </w:p>
    <w:p w14:paraId="15A4087B" w14:textId="77777777" w:rsidR="00CA0118" w:rsidRDefault="00CA0118" w:rsidP="001F053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50E60DE8" w14:textId="77777777" w:rsidR="003A6222" w:rsidRPr="00CA0118" w:rsidRDefault="00CF00E3" w:rsidP="00E1711F">
      <w:pPr>
        <w:spacing w:after="0" w:line="240" w:lineRule="auto"/>
        <w:ind w:left="340"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A0118">
        <w:rPr>
          <w:rFonts w:ascii="Times New Roman" w:eastAsia="Times New Roman" w:hAnsi="Times New Roman" w:cs="Times New Roman"/>
          <w:i/>
          <w:sz w:val="28"/>
          <w:szCs w:val="28"/>
        </w:rPr>
        <w:t xml:space="preserve"> 1.5.</w:t>
      </w:r>
      <w:r w:rsidRPr="00CA0118">
        <w:rPr>
          <w:rFonts w:ascii="Times New Roman" w:hAnsi="Times New Roman" w:cs="Times New Roman"/>
          <w:i/>
          <w:sz w:val="28"/>
          <w:szCs w:val="28"/>
        </w:rPr>
        <w:t>Педагогическая целесообразность</w:t>
      </w:r>
    </w:p>
    <w:p w14:paraId="24B0691B" w14:textId="77777777" w:rsidR="00165545" w:rsidRPr="00CF00E3" w:rsidRDefault="00496C74" w:rsidP="00E1711F">
      <w:pPr>
        <w:pStyle w:val="ab"/>
        <w:ind w:left="340" w:firstLine="709"/>
        <w:jc w:val="both"/>
        <w:rPr>
          <w:rFonts w:ascii="Times New Roman" w:hAnsi="Times New Roman"/>
          <w:sz w:val="28"/>
          <w:szCs w:val="28"/>
        </w:rPr>
      </w:pPr>
      <w:r w:rsidRPr="0056255F">
        <w:rPr>
          <w:b/>
          <w:i/>
          <w:sz w:val="24"/>
          <w:szCs w:val="24"/>
        </w:rPr>
        <w:t xml:space="preserve">     </w:t>
      </w:r>
      <w:r w:rsidRPr="00CF00E3">
        <w:rPr>
          <w:rFonts w:ascii="Times New Roman" w:hAnsi="Times New Roman"/>
          <w:sz w:val="28"/>
          <w:szCs w:val="28"/>
        </w:rPr>
        <w:t xml:space="preserve">  </w:t>
      </w:r>
      <w:r w:rsidR="00165545" w:rsidRPr="00CF00E3">
        <w:rPr>
          <w:rFonts w:ascii="Times New Roman" w:hAnsi="Times New Roman"/>
          <w:sz w:val="28"/>
          <w:szCs w:val="28"/>
        </w:rPr>
        <w:t xml:space="preserve">Педагогическая целесообразность данной программы заключается в том, что обучение организовано по принципу </w:t>
      </w:r>
      <w:r w:rsidR="00165545" w:rsidRPr="00CF00E3">
        <w:rPr>
          <w:rFonts w:ascii="Times New Roman" w:hAnsi="Times New Roman"/>
          <w:sz w:val="28"/>
          <w:szCs w:val="28"/>
        </w:rPr>
        <w:lastRenderedPageBreak/>
        <w:t>дифференциации в соответствии с различны</w:t>
      </w:r>
      <w:r w:rsidR="00EA37F2" w:rsidRPr="00CF00E3">
        <w:rPr>
          <w:rFonts w:ascii="Times New Roman" w:hAnsi="Times New Roman"/>
          <w:sz w:val="28"/>
          <w:szCs w:val="28"/>
        </w:rPr>
        <w:t>ми уровнями сложности, так как д</w:t>
      </w:r>
      <w:r w:rsidR="00165545" w:rsidRPr="00CF00E3">
        <w:rPr>
          <w:rFonts w:ascii="Times New Roman" w:hAnsi="Times New Roman"/>
          <w:sz w:val="28"/>
          <w:szCs w:val="28"/>
        </w:rPr>
        <w:t xml:space="preserve">анная программа поможет учащимся овладеть способами исследовательской деятельности, развить познавательную активность и самостоятельную деятельность. </w:t>
      </w:r>
    </w:p>
    <w:p w14:paraId="1EBCF2E6" w14:textId="77777777" w:rsidR="00165545" w:rsidRPr="00CF00E3" w:rsidRDefault="00496C74" w:rsidP="00E1711F">
      <w:pPr>
        <w:pStyle w:val="ab"/>
        <w:ind w:left="340" w:firstLine="709"/>
        <w:jc w:val="both"/>
        <w:rPr>
          <w:rFonts w:ascii="Times New Roman" w:hAnsi="Times New Roman"/>
          <w:sz w:val="28"/>
          <w:szCs w:val="28"/>
        </w:rPr>
      </w:pPr>
      <w:r w:rsidRPr="00CF00E3">
        <w:rPr>
          <w:rFonts w:ascii="Times New Roman" w:hAnsi="Times New Roman"/>
          <w:sz w:val="28"/>
          <w:szCs w:val="28"/>
        </w:rPr>
        <w:t xml:space="preserve">         </w:t>
      </w:r>
      <w:r w:rsidR="00165545" w:rsidRPr="00CF00E3">
        <w:rPr>
          <w:rFonts w:ascii="Times New Roman" w:hAnsi="Times New Roman"/>
          <w:sz w:val="28"/>
          <w:szCs w:val="28"/>
        </w:rPr>
        <w:t>В процессе проведения занятий решается проблема дифференциации обучения, расширяются рамки учебной программы, появляется реальная возможность, работая в зоне ближайшего развития каждого ребенка, подня</w:t>
      </w:r>
      <w:r w:rsidR="00EA37F2" w:rsidRPr="00CF00E3">
        <w:rPr>
          <w:rFonts w:ascii="Times New Roman" w:hAnsi="Times New Roman"/>
          <w:sz w:val="28"/>
          <w:szCs w:val="28"/>
        </w:rPr>
        <w:t>ть авторитет каждого</w:t>
      </w:r>
      <w:r w:rsidR="00165545" w:rsidRPr="00CF00E3">
        <w:rPr>
          <w:rFonts w:ascii="Times New Roman" w:hAnsi="Times New Roman"/>
          <w:sz w:val="28"/>
          <w:szCs w:val="28"/>
        </w:rPr>
        <w:t xml:space="preserve"> уч</w:t>
      </w:r>
      <w:r w:rsidR="00C3781F" w:rsidRPr="00CF00E3">
        <w:rPr>
          <w:rFonts w:ascii="Times New Roman" w:hAnsi="Times New Roman"/>
          <w:sz w:val="28"/>
          <w:szCs w:val="28"/>
        </w:rPr>
        <w:t>ащегося</w:t>
      </w:r>
      <w:r w:rsidR="00165545" w:rsidRPr="00CF00E3">
        <w:rPr>
          <w:rFonts w:ascii="Times New Roman" w:hAnsi="Times New Roman"/>
          <w:sz w:val="28"/>
          <w:szCs w:val="28"/>
        </w:rPr>
        <w:t>.</w:t>
      </w:r>
    </w:p>
    <w:p w14:paraId="51BF1CF9" w14:textId="77777777" w:rsidR="00EA37F2" w:rsidRPr="00CF00E3" w:rsidRDefault="00496C74" w:rsidP="00E1711F">
      <w:pPr>
        <w:pStyle w:val="ab"/>
        <w:ind w:left="340" w:firstLine="709"/>
        <w:jc w:val="both"/>
        <w:rPr>
          <w:rFonts w:ascii="Times New Roman" w:hAnsi="Times New Roman"/>
          <w:sz w:val="28"/>
          <w:szCs w:val="28"/>
        </w:rPr>
      </w:pPr>
      <w:r w:rsidRPr="00CF00E3">
        <w:rPr>
          <w:rFonts w:ascii="Times New Roman" w:hAnsi="Times New Roman"/>
          <w:sz w:val="28"/>
          <w:szCs w:val="28"/>
        </w:rPr>
        <w:t xml:space="preserve">        </w:t>
      </w:r>
      <w:r w:rsidR="00EA37F2" w:rsidRPr="00CF00E3">
        <w:rPr>
          <w:rFonts w:ascii="Times New Roman" w:hAnsi="Times New Roman"/>
          <w:sz w:val="28"/>
          <w:szCs w:val="28"/>
        </w:rPr>
        <w:t>Эф</w:t>
      </w:r>
      <w:r w:rsidR="00CF00E3" w:rsidRPr="00CF00E3">
        <w:rPr>
          <w:rFonts w:ascii="Times New Roman" w:hAnsi="Times New Roman"/>
          <w:sz w:val="28"/>
          <w:szCs w:val="28"/>
        </w:rPr>
        <w:t>фективное  развитие учащихся</w:t>
      </w:r>
      <w:r w:rsidR="00EA37F2" w:rsidRPr="00CF00E3">
        <w:rPr>
          <w:rFonts w:ascii="Times New Roman" w:hAnsi="Times New Roman"/>
          <w:sz w:val="28"/>
          <w:szCs w:val="28"/>
        </w:rPr>
        <w:t xml:space="preserve"> </w:t>
      </w:r>
      <w:r w:rsidR="00CF00E3" w:rsidRPr="00CF00E3">
        <w:rPr>
          <w:rFonts w:ascii="Times New Roman" w:hAnsi="Times New Roman"/>
          <w:sz w:val="28"/>
          <w:szCs w:val="28"/>
        </w:rPr>
        <w:t>может быть осуществлено </w:t>
      </w:r>
      <w:r w:rsidR="00EA37F2" w:rsidRPr="00CF00E3">
        <w:rPr>
          <w:rFonts w:ascii="Times New Roman" w:hAnsi="Times New Roman"/>
          <w:sz w:val="28"/>
          <w:szCs w:val="28"/>
        </w:rPr>
        <w:t>благодаря дополнительным занятиям, которые должны быть направлены на оказание помощи ребенку в развитии своего творческого потенциала в соответствии с его способностями, склонностями и психофизиологическими особенностями. Именно для таких занятий и предназначена эта учебная программа.</w:t>
      </w:r>
    </w:p>
    <w:p w14:paraId="2BC757DF" w14:textId="77777777" w:rsidR="00EA37F2" w:rsidRPr="00CF00E3" w:rsidRDefault="00496C74" w:rsidP="00E1711F">
      <w:pPr>
        <w:pStyle w:val="ab"/>
        <w:ind w:left="340" w:firstLine="709"/>
        <w:jc w:val="both"/>
        <w:rPr>
          <w:rFonts w:ascii="Times New Roman" w:hAnsi="Times New Roman"/>
          <w:sz w:val="28"/>
          <w:szCs w:val="28"/>
        </w:rPr>
      </w:pPr>
      <w:r w:rsidRPr="00CF00E3">
        <w:rPr>
          <w:rFonts w:ascii="Times New Roman" w:hAnsi="Times New Roman"/>
          <w:sz w:val="28"/>
          <w:szCs w:val="28"/>
        </w:rPr>
        <w:t xml:space="preserve">         </w:t>
      </w:r>
      <w:r w:rsidR="00EA37F2" w:rsidRPr="00CF00E3">
        <w:rPr>
          <w:rFonts w:ascii="Times New Roman" w:hAnsi="Times New Roman"/>
          <w:sz w:val="28"/>
          <w:szCs w:val="28"/>
        </w:rPr>
        <w:t>Учебная деятельность направлена на развитие способностей учащихся, на развитие мотивации личности к познанию и творчеству. Образовательный процесс в объединении ориентирован на решение задач воспитания, на создание условий для самовыражения, саморазвития, самоопределения учащихся в процессе усвоения ими знаний.</w:t>
      </w:r>
    </w:p>
    <w:p w14:paraId="1982D091" w14:textId="77777777" w:rsidR="00EA37F2" w:rsidRDefault="00EA37F2" w:rsidP="00E1711F">
      <w:pPr>
        <w:pStyle w:val="ab"/>
        <w:ind w:left="340" w:firstLine="709"/>
        <w:jc w:val="both"/>
        <w:rPr>
          <w:rFonts w:ascii="Times New Roman" w:hAnsi="Times New Roman"/>
          <w:sz w:val="28"/>
          <w:szCs w:val="28"/>
        </w:rPr>
      </w:pPr>
      <w:r w:rsidRPr="00CF00E3">
        <w:rPr>
          <w:rFonts w:ascii="Times New Roman" w:hAnsi="Times New Roman"/>
          <w:sz w:val="28"/>
          <w:szCs w:val="28"/>
        </w:rPr>
        <w:t>Ведущей ценностью образовательного процесса является ребенок, как личность, субъект собственного образования, его права на свободу выбора и принятие решений, самореализацию и гуманистические ценностные отношения к миру, к себе, к другим людям.</w:t>
      </w:r>
      <w:r w:rsidR="003510D9" w:rsidRPr="00CF00E3">
        <w:rPr>
          <w:rFonts w:ascii="Times New Roman" w:hAnsi="Times New Roman"/>
          <w:sz w:val="28"/>
          <w:szCs w:val="28"/>
        </w:rPr>
        <w:t xml:space="preserve"> </w:t>
      </w:r>
    </w:p>
    <w:p w14:paraId="4A881A40" w14:textId="77777777" w:rsidR="00A51880" w:rsidRDefault="00A51880" w:rsidP="00E1711F">
      <w:pPr>
        <w:pStyle w:val="ab"/>
        <w:ind w:left="340" w:firstLine="709"/>
        <w:jc w:val="both"/>
        <w:rPr>
          <w:rFonts w:ascii="Times New Roman" w:hAnsi="Times New Roman"/>
          <w:sz w:val="28"/>
          <w:szCs w:val="28"/>
        </w:rPr>
      </w:pPr>
    </w:p>
    <w:p w14:paraId="6263DF57" w14:textId="77777777" w:rsidR="00CF00E3" w:rsidRPr="00CA0118" w:rsidRDefault="00CF00E3" w:rsidP="00E1711F">
      <w:pPr>
        <w:pStyle w:val="ab"/>
        <w:ind w:left="340" w:firstLine="709"/>
        <w:jc w:val="both"/>
        <w:rPr>
          <w:rFonts w:ascii="Times New Roman" w:hAnsi="Times New Roman"/>
          <w:i/>
          <w:sz w:val="28"/>
          <w:szCs w:val="28"/>
        </w:rPr>
      </w:pPr>
      <w:r w:rsidRPr="00CA0118">
        <w:rPr>
          <w:rFonts w:ascii="Times New Roman" w:hAnsi="Times New Roman"/>
          <w:i/>
          <w:sz w:val="28"/>
          <w:szCs w:val="28"/>
        </w:rPr>
        <w:t xml:space="preserve">1.6.Адресат программы  </w:t>
      </w:r>
    </w:p>
    <w:p w14:paraId="2C7C017F" w14:textId="77777777" w:rsidR="00A51880" w:rsidRPr="00A51880" w:rsidRDefault="00A51880" w:rsidP="00E1711F">
      <w:pPr>
        <w:pStyle w:val="ab"/>
        <w:ind w:left="340" w:firstLine="709"/>
        <w:jc w:val="both"/>
        <w:rPr>
          <w:rFonts w:ascii="Times New Roman" w:hAnsi="Times New Roman"/>
          <w:sz w:val="28"/>
          <w:szCs w:val="28"/>
        </w:rPr>
      </w:pPr>
      <w:r w:rsidRPr="00A51880">
        <w:rPr>
          <w:rFonts w:ascii="Times New Roman" w:hAnsi="Times New Roman"/>
          <w:sz w:val="28"/>
          <w:szCs w:val="28"/>
        </w:rPr>
        <w:t>Программа объединения «Умники и умницы» предназначена для детей м</w:t>
      </w:r>
      <w:r w:rsidR="00E1711F">
        <w:rPr>
          <w:rFonts w:ascii="Times New Roman" w:hAnsi="Times New Roman"/>
          <w:sz w:val="28"/>
          <w:szCs w:val="28"/>
        </w:rPr>
        <w:t>ладшего школьного возраста 7 - 10</w:t>
      </w:r>
      <w:r w:rsidRPr="00A51880">
        <w:rPr>
          <w:rFonts w:ascii="Times New Roman" w:hAnsi="Times New Roman"/>
          <w:sz w:val="28"/>
          <w:szCs w:val="28"/>
        </w:rPr>
        <w:t xml:space="preserve"> лет. </w:t>
      </w:r>
    </w:p>
    <w:p w14:paraId="6697F8E9" w14:textId="77777777" w:rsidR="00A51880" w:rsidRPr="00A51880" w:rsidRDefault="00A51880" w:rsidP="00E1711F">
      <w:pPr>
        <w:shd w:val="clear" w:color="auto" w:fill="FFFFFF"/>
        <w:spacing w:after="0" w:line="240" w:lineRule="auto"/>
        <w:ind w:left="34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1880"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Количество обучающихся в группе – 15 человек.</w:t>
      </w:r>
    </w:p>
    <w:p w14:paraId="6F34E506" w14:textId="77777777" w:rsidR="00A51880" w:rsidRPr="00A51880" w:rsidRDefault="00A51880" w:rsidP="00E1711F">
      <w:pPr>
        <w:pStyle w:val="ab"/>
        <w:ind w:left="340" w:firstLine="709"/>
        <w:jc w:val="both"/>
        <w:rPr>
          <w:rFonts w:ascii="Times New Roman" w:hAnsi="Times New Roman"/>
          <w:sz w:val="28"/>
          <w:szCs w:val="28"/>
        </w:rPr>
      </w:pPr>
    </w:p>
    <w:p w14:paraId="5B4303F9" w14:textId="77777777" w:rsidR="00A51880" w:rsidRPr="00CA0118" w:rsidRDefault="00A51880" w:rsidP="00E1711F">
      <w:pPr>
        <w:pStyle w:val="ab"/>
        <w:ind w:left="340" w:firstLine="709"/>
        <w:jc w:val="both"/>
        <w:rPr>
          <w:rFonts w:ascii="Times New Roman" w:hAnsi="Times New Roman"/>
          <w:i/>
          <w:sz w:val="28"/>
          <w:szCs w:val="28"/>
        </w:rPr>
      </w:pPr>
      <w:r w:rsidRPr="00CA0118">
        <w:rPr>
          <w:rFonts w:ascii="Times New Roman" w:hAnsi="Times New Roman"/>
          <w:i/>
          <w:sz w:val="28"/>
          <w:szCs w:val="28"/>
        </w:rPr>
        <w:t>1.7.Объем и сроки освоения программы</w:t>
      </w:r>
    </w:p>
    <w:p w14:paraId="50A62123" w14:textId="77777777" w:rsidR="00A51880" w:rsidRDefault="00A51880" w:rsidP="00E1711F">
      <w:pPr>
        <w:pStyle w:val="ab"/>
        <w:ind w:left="340" w:firstLine="709"/>
        <w:jc w:val="both"/>
        <w:rPr>
          <w:rFonts w:ascii="Times New Roman" w:hAnsi="Times New Roman"/>
          <w:sz w:val="28"/>
          <w:szCs w:val="28"/>
        </w:rPr>
      </w:pPr>
      <w:r w:rsidRPr="00A51880">
        <w:rPr>
          <w:rFonts w:ascii="Times New Roman" w:hAnsi="Times New Roman"/>
          <w:sz w:val="28"/>
          <w:szCs w:val="28"/>
        </w:rPr>
        <w:t>Дополнительная общеобразовательная программа «Умники и умницы»</w:t>
      </w:r>
      <w:r w:rsidRPr="00A51880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A51880">
        <w:rPr>
          <w:rFonts w:ascii="Times New Roman" w:hAnsi="Times New Roman"/>
          <w:sz w:val="28"/>
          <w:szCs w:val="28"/>
        </w:rPr>
        <w:t>рассчитана на</w:t>
      </w:r>
      <w:r w:rsidRPr="00A51880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A51880">
        <w:rPr>
          <w:rFonts w:ascii="Times New Roman" w:hAnsi="Times New Roman"/>
          <w:sz w:val="28"/>
          <w:szCs w:val="28"/>
        </w:rPr>
        <w:t>1 год обучения, 144 учебных часа.</w:t>
      </w:r>
    </w:p>
    <w:p w14:paraId="10521C00" w14:textId="77777777" w:rsidR="002F0FFD" w:rsidRPr="00A51880" w:rsidRDefault="002F0FFD" w:rsidP="00E1711F">
      <w:pPr>
        <w:pStyle w:val="ab"/>
        <w:ind w:left="340" w:firstLine="709"/>
        <w:jc w:val="both"/>
        <w:rPr>
          <w:rFonts w:ascii="Times New Roman" w:hAnsi="Times New Roman"/>
          <w:sz w:val="28"/>
          <w:szCs w:val="28"/>
        </w:rPr>
      </w:pPr>
    </w:p>
    <w:p w14:paraId="3908EF23" w14:textId="77777777" w:rsidR="00A51880" w:rsidRPr="002F0FFD" w:rsidRDefault="00A51880" w:rsidP="00E1711F">
      <w:pPr>
        <w:tabs>
          <w:tab w:val="left" w:pos="9498"/>
        </w:tabs>
        <w:spacing w:after="0" w:line="240" w:lineRule="auto"/>
        <w:ind w:left="34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0FFD">
        <w:rPr>
          <w:rFonts w:ascii="Times New Roman" w:hAnsi="Times New Roman" w:cs="Times New Roman"/>
          <w:i/>
          <w:sz w:val="28"/>
          <w:szCs w:val="28"/>
        </w:rPr>
        <w:t>1.8.Формы организации образовательного процесса</w:t>
      </w:r>
    </w:p>
    <w:p w14:paraId="26CAE1F7" w14:textId="77777777" w:rsidR="00A51880" w:rsidRPr="00A51880" w:rsidRDefault="00A51880" w:rsidP="00E1711F">
      <w:pPr>
        <w:suppressAutoHyphens/>
        <w:spacing w:after="0" w:line="240" w:lineRule="auto"/>
        <w:ind w:left="340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51880">
        <w:rPr>
          <w:rFonts w:ascii="Times New Roman" w:hAnsi="Times New Roman" w:cs="Times New Roman"/>
          <w:b/>
          <w:i/>
          <w:sz w:val="28"/>
          <w:szCs w:val="28"/>
        </w:rPr>
        <w:t xml:space="preserve">      </w:t>
      </w:r>
      <w:r w:rsidRPr="0016701A">
        <w:rPr>
          <w:rFonts w:ascii="Times New Roman" w:hAnsi="Times New Roman" w:cs="Times New Roman"/>
          <w:sz w:val="28"/>
          <w:szCs w:val="28"/>
        </w:rPr>
        <w:t>Формы обучения</w:t>
      </w:r>
      <w:r w:rsidRPr="00A51880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A51880">
        <w:rPr>
          <w:rFonts w:ascii="Times New Roman" w:eastAsia="Calibri" w:hAnsi="Times New Roman" w:cs="Times New Roman"/>
          <w:sz w:val="28"/>
          <w:szCs w:val="28"/>
          <w:lang w:eastAsia="en-US"/>
        </w:rPr>
        <w:t>очная, при ухудшении санитарно-эпидемиологической обстановки возможен пер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еход на электронное обучение с </w:t>
      </w:r>
      <w:r w:rsidRPr="00A51880">
        <w:rPr>
          <w:rFonts w:ascii="Times New Roman" w:eastAsia="Calibri" w:hAnsi="Times New Roman" w:cs="Times New Roman"/>
          <w:sz w:val="28"/>
          <w:szCs w:val="28"/>
          <w:lang w:eastAsia="en-US"/>
        </w:rPr>
        <w:t>дистанционными образовательными технологиями и может применяться смешанная форма обучения.</w:t>
      </w:r>
    </w:p>
    <w:p w14:paraId="504B88D0" w14:textId="77777777" w:rsidR="005025CB" w:rsidRPr="0016701A" w:rsidRDefault="005025CB" w:rsidP="00E1711F">
      <w:pPr>
        <w:pStyle w:val="ab"/>
        <w:ind w:left="340" w:firstLine="709"/>
        <w:jc w:val="both"/>
        <w:rPr>
          <w:rFonts w:ascii="Times New Roman" w:hAnsi="Times New Roman"/>
          <w:sz w:val="28"/>
          <w:szCs w:val="28"/>
        </w:rPr>
      </w:pPr>
      <w:r w:rsidRPr="0016701A">
        <w:rPr>
          <w:rFonts w:ascii="Times New Roman" w:hAnsi="Times New Roman"/>
          <w:sz w:val="28"/>
          <w:szCs w:val="28"/>
        </w:rPr>
        <w:t xml:space="preserve">Формы организации занятий: </w:t>
      </w:r>
      <w:r w:rsidR="0016701A" w:rsidRPr="0016701A">
        <w:rPr>
          <w:rFonts w:ascii="Times New Roman" w:hAnsi="Times New Roman"/>
          <w:sz w:val="28"/>
          <w:szCs w:val="28"/>
        </w:rPr>
        <w:t>учебные занятия (</w:t>
      </w:r>
      <w:r w:rsidRPr="0016701A">
        <w:rPr>
          <w:rFonts w:ascii="Times New Roman" w:hAnsi="Times New Roman"/>
          <w:sz w:val="28"/>
          <w:szCs w:val="28"/>
        </w:rPr>
        <w:t>коллективная; групповая работа; парная работа; индивидуальная</w:t>
      </w:r>
      <w:r w:rsidR="0016701A" w:rsidRPr="0016701A">
        <w:rPr>
          <w:rFonts w:ascii="Times New Roman" w:hAnsi="Times New Roman"/>
          <w:sz w:val="28"/>
          <w:szCs w:val="28"/>
        </w:rPr>
        <w:t>)</w:t>
      </w:r>
      <w:r w:rsidRPr="0016701A">
        <w:rPr>
          <w:rFonts w:ascii="Times New Roman" w:hAnsi="Times New Roman"/>
          <w:sz w:val="28"/>
          <w:szCs w:val="28"/>
        </w:rPr>
        <w:t>.</w:t>
      </w:r>
    </w:p>
    <w:p w14:paraId="7CCC635C" w14:textId="77777777" w:rsidR="005025CB" w:rsidRPr="0016701A" w:rsidRDefault="005025CB" w:rsidP="00E1711F">
      <w:pPr>
        <w:pStyle w:val="ab"/>
        <w:ind w:left="340" w:firstLine="709"/>
        <w:jc w:val="both"/>
        <w:rPr>
          <w:rFonts w:ascii="Times New Roman" w:hAnsi="Times New Roman"/>
          <w:sz w:val="28"/>
          <w:szCs w:val="28"/>
        </w:rPr>
      </w:pPr>
      <w:r w:rsidRPr="0016701A">
        <w:rPr>
          <w:rFonts w:ascii="Times New Roman" w:hAnsi="Times New Roman"/>
          <w:sz w:val="28"/>
          <w:szCs w:val="28"/>
        </w:rPr>
        <w:t>Основные</w:t>
      </w:r>
      <w:r w:rsidR="0016701A" w:rsidRPr="0016701A">
        <w:rPr>
          <w:rFonts w:ascii="Times New Roman" w:hAnsi="Times New Roman"/>
          <w:sz w:val="28"/>
          <w:szCs w:val="28"/>
        </w:rPr>
        <w:t xml:space="preserve"> виды деятельности учащихся</w:t>
      </w:r>
      <w:r w:rsidRPr="0016701A">
        <w:rPr>
          <w:rFonts w:ascii="Times New Roman" w:hAnsi="Times New Roman"/>
          <w:sz w:val="28"/>
          <w:szCs w:val="28"/>
        </w:rPr>
        <w:t>:</w:t>
      </w:r>
    </w:p>
    <w:p w14:paraId="480CAB6B" w14:textId="77777777" w:rsidR="005025CB" w:rsidRPr="0016701A" w:rsidRDefault="008B12F6" w:rsidP="00E34023">
      <w:pPr>
        <w:pStyle w:val="ab"/>
        <w:numPr>
          <w:ilvl w:val="0"/>
          <w:numId w:val="6"/>
        </w:numPr>
        <w:ind w:left="34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5025CB" w:rsidRPr="0016701A">
        <w:rPr>
          <w:rFonts w:ascii="Times New Roman" w:hAnsi="Times New Roman"/>
          <w:sz w:val="28"/>
          <w:szCs w:val="28"/>
        </w:rPr>
        <w:t>ешение занимательных задач, головоломок;</w:t>
      </w:r>
    </w:p>
    <w:p w14:paraId="29191066" w14:textId="77777777" w:rsidR="005025CB" w:rsidRPr="0016701A" w:rsidRDefault="005025CB" w:rsidP="00E34023">
      <w:pPr>
        <w:pStyle w:val="ab"/>
        <w:numPr>
          <w:ilvl w:val="0"/>
          <w:numId w:val="6"/>
        </w:numPr>
        <w:ind w:left="340" w:firstLine="709"/>
        <w:jc w:val="both"/>
        <w:rPr>
          <w:rFonts w:ascii="Times New Roman" w:hAnsi="Times New Roman"/>
          <w:sz w:val="28"/>
          <w:szCs w:val="28"/>
        </w:rPr>
      </w:pPr>
      <w:r w:rsidRPr="0016701A">
        <w:rPr>
          <w:rFonts w:ascii="Times New Roman" w:hAnsi="Times New Roman"/>
          <w:sz w:val="28"/>
          <w:szCs w:val="28"/>
        </w:rPr>
        <w:t xml:space="preserve">составление плана решения нестандартной задачи и объяснение хода решения; </w:t>
      </w:r>
    </w:p>
    <w:p w14:paraId="4196DB71" w14:textId="77777777" w:rsidR="005025CB" w:rsidRPr="0016701A" w:rsidRDefault="005025CB" w:rsidP="00E34023">
      <w:pPr>
        <w:pStyle w:val="ab"/>
        <w:numPr>
          <w:ilvl w:val="0"/>
          <w:numId w:val="6"/>
        </w:numPr>
        <w:ind w:left="340" w:firstLine="709"/>
        <w:jc w:val="both"/>
        <w:rPr>
          <w:rFonts w:ascii="Times New Roman" w:hAnsi="Times New Roman"/>
          <w:sz w:val="28"/>
          <w:szCs w:val="28"/>
        </w:rPr>
      </w:pPr>
      <w:r w:rsidRPr="0016701A">
        <w:rPr>
          <w:rFonts w:ascii="Times New Roman" w:hAnsi="Times New Roman"/>
          <w:sz w:val="28"/>
          <w:szCs w:val="28"/>
        </w:rPr>
        <w:lastRenderedPageBreak/>
        <w:t>построение чертежей, схем, таблиц, необходимых для решения комбинаторных и нестандартных задач;</w:t>
      </w:r>
    </w:p>
    <w:p w14:paraId="536D5557" w14:textId="77777777" w:rsidR="005025CB" w:rsidRPr="0016701A" w:rsidRDefault="005025CB" w:rsidP="00E34023">
      <w:pPr>
        <w:pStyle w:val="ab"/>
        <w:numPr>
          <w:ilvl w:val="0"/>
          <w:numId w:val="6"/>
        </w:numPr>
        <w:ind w:left="340" w:firstLine="709"/>
        <w:jc w:val="both"/>
        <w:rPr>
          <w:rFonts w:ascii="Times New Roman" w:hAnsi="Times New Roman"/>
          <w:sz w:val="28"/>
          <w:szCs w:val="28"/>
        </w:rPr>
      </w:pPr>
      <w:r w:rsidRPr="0016701A">
        <w:rPr>
          <w:rFonts w:ascii="Times New Roman" w:hAnsi="Times New Roman"/>
          <w:sz w:val="28"/>
          <w:szCs w:val="28"/>
        </w:rPr>
        <w:t>построение плоских геометрических фигур и объемных тел на клетчатой бумаге;</w:t>
      </w:r>
    </w:p>
    <w:p w14:paraId="246FDBE6" w14:textId="77777777" w:rsidR="005025CB" w:rsidRPr="0016701A" w:rsidRDefault="005025CB" w:rsidP="00E34023">
      <w:pPr>
        <w:pStyle w:val="ab"/>
        <w:numPr>
          <w:ilvl w:val="0"/>
          <w:numId w:val="6"/>
        </w:numPr>
        <w:ind w:left="340" w:firstLine="709"/>
        <w:jc w:val="both"/>
        <w:rPr>
          <w:rFonts w:ascii="Times New Roman" w:hAnsi="Times New Roman"/>
          <w:sz w:val="28"/>
          <w:szCs w:val="28"/>
        </w:rPr>
      </w:pPr>
      <w:r w:rsidRPr="0016701A">
        <w:rPr>
          <w:rFonts w:ascii="Times New Roman" w:hAnsi="Times New Roman"/>
          <w:sz w:val="28"/>
          <w:szCs w:val="28"/>
        </w:rPr>
        <w:t>участие в математических конкурсах, олимпиадах;</w:t>
      </w:r>
    </w:p>
    <w:p w14:paraId="7253D29B" w14:textId="77777777" w:rsidR="005025CB" w:rsidRPr="0016701A" w:rsidRDefault="005025CB" w:rsidP="00E34023">
      <w:pPr>
        <w:pStyle w:val="ab"/>
        <w:numPr>
          <w:ilvl w:val="0"/>
          <w:numId w:val="6"/>
        </w:numPr>
        <w:ind w:left="340" w:firstLine="709"/>
        <w:jc w:val="both"/>
        <w:rPr>
          <w:rFonts w:ascii="Times New Roman" w:hAnsi="Times New Roman"/>
          <w:sz w:val="28"/>
          <w:szCs w:val="28"/>
        </w:rPr>
      </w:pPr>
      <w:r w:rsidRPr="0016701A">
        <w:rPr>
          <w:rFonts w:ascii="Times New Roman" w:hAnsi="Times New Roman"/>
          <w:sz w:val="28"/>
          <w:szCs w:val="28"/>
        </w:rPr>
        <w:t xml:space="preserve">выполнение графического диктанта; </w:t>
      </w:r>
    </w:p>
    <w:p w14:paraId="14C36C2A" w14:textId="77777777" w:rsidR="005025CB" w:rsidRPr="0016701A" w:rsidRDefault="005025CB" w:rsidP="00E34023">
      <w:pPr>
        <w:pStyle w:val="ab"/>
        <w:numPr>
          <w:ilvl w:val="0"/>
          <w:numId w:val="6"/>
        </w:numPr>
        <w:ind w:left="340" w:firstLine="709"/>
        <w:jc w:val="both"/>
        <w:rPr>
          <w:rFonts w:ascii="Times New Roman" w:hAnsi="Times New Roman"/>
          <w:sz w:val="28"/>
          <w:szCs w:val="28"/>
        </w:rPr>
      </w:pPr>
      <w:r w:rsidRPr="0016701A">
        <w:rPr>
          <w:rFonts w:ascii="Times New Roman" w:hAnsi="Times New Roman"/>
          <w:sz w:val="28"/>
          <w:szCs w:val="28"/>
        </w:rPr>
        <w:t xml:space="preserve">выявление математических закономерностей; </w:t>
      </w:r>
    </w:p>
    <w:p w14:paraId="28193172" w14:textId="77777777" w:rsidR="005025CB" w:rsidRPr="0016701A" w:rsidRDefault="005025CB" w:rsidP="00E34023">
      <w:pPr>
        <w:pStyle w:val="ab"/>
        <w:numPr>
          <w:ilvl w:val="0"/>
          <w:numId w:val="6"/>
        </w:numPr>
        <w:ind w:left="340" w:firstLine="709"/>
        <w:jc w:val="both"/>
        <w:rPr>
          <w:rFonts w:ascii="Times New Roman" w:hAnsi="Times New Roman"/>
          <w:sz w:val="28"/>
          <w:szCs w:val="28"/>
        </w:rPr>
      </w:pPr>
      <w:r w:rsidRPr="0016701A">
        <w:rPr>
          <w:rFonts w:ascii="Times New Roman" w:hAnsi="Times New Roman"/>
          <w:sz w:val="28"/>
          <w:szCs w:val="28"/>
        </w:rPr>
        <w:t xml:space="preserve">проведение мини-исследований и формулировка выводов по наблюдениям; </w:t>
      </w:r>
    </w:p>
    <w:p w14:paraId="698AA001" w14:textId="77777777" w:rsidR="005025CB" w:rsidRPr="0016701A" w:rsidRDefault="005025CB" w:rsidP="00E34023">
      <w:pPr>
        <w:pStyle w:val="ab"/>
        <w:numPr>
          <w:ilvl w:val="0"/>
          <w:numId w:val="6"/>
        </w:numPr>
        <w:ind w:left="340" w:firstLine="709"/>
        <w:jc w:val="both"/>
        <w:rPr>
          <w:rFonts w:ascii="Times New Roman" w:hAnsi="Times New Roman"/>
          <w:sz w:val="28"/>
          <w:szCs w:val="28"/>
        </w:rPr>
      </w:pPr>
      <w:r w:rsidRPr="0016701A">
        <w:rPr>
          <w:rFonts w:ascii="Times New Roman" w:hAnsi="Times New Roman"/>
          <w:sz w:val="28"/>
          <w:szCs w:val="28"/>
        </w:rPr>
        <w:t xml:space="preserve">высказывание своих предположений в паре; </w:t>
      </w:r>
    </w:p>
    <w:p w14:paraId="06292C0B" w14:textId="77777777" w:rsidR="005025CB" w:rsidRPr="0016701A" w:rsidRDefault="005025CB" w:rsidP="00E34023">
      <w:pPr>
        <w:pStyle w:val="ab"/>
        <w:numPr>
          <w:ilvl w:val="0"/>
          <w:numId w:val="6"/>
        </w:numPr>
        <w:ind w:left="340" w:firstLine="709"/>
        <w:jc w:val="both"/>
        <w:rPr>
          <w:rFonts w:ascii="Times New Roman" w:hAnsi="Times New Roman"/>
          <w:sz w:val="28"/>
          <w:szCs w:val="28"/>
        </w:rPr>
      </w:pPr>
      <w:r w:rsidRPr="0016701A">
        <w:rPr>
          <w:rFonts w:ascii="Times New Roman" w:hAnsi="Times New Roman"/>
          <w:sz w:val="28"/>
          <w:szCs w:val="28"/>
        </w:rPr>
        <w:t>осуществление самооценки, самопроверки, взаимопроверки.</w:t>
      </w:r>
    </w:p>
    <w:p w14:paraId="748B6820" w14:textId="77777777" w:rsidR="00CA0118" w:rsidRDefault="00CA0118" w:rsidP="00E1711F">
      <w:pPr>
        <w:pStyle w:val="ab"/>
        <w:ind w:left="340" w:firstLine="709"/>
        <w:jc w:val="both"/>
        <w:rPr>
          <w:rFonts w:ascii="Times New Roman" w:hAnsi="Times New Roman"/>
          <w:sz w:val="28"/>
          <w:szCs w:val="28"/>
        </w:rPr>
      </w:pPr>
    </w:p>
    <w:p w14:paraId="2326946E" w14:textId="77777777" w:rsidR="005025CB" w:rsidRPr="00CA0118" w:rsidRDefault="0016701A" w:rsidP="00E1711F">
      <w:pPr>
        <w:pStyle w:val="ab"/>
        <w:ind w:left="340" w:firstLine="709"/>
        <w:jc w:val="both"/>
        <w:rPr>
          <w:rFonts w:ascii="Times New Roman" w:hAnsi="Times New Roman"/>
          <w:i/>
          <w:sz w:val="28"/>
          <w:szCs w:val="28"/>
        </w:rPr>
      </w:pPr>
      <w:r w:rsidRPr="00CA0118">
        <w:rPr>
          <w:rFonts w:ascii="Times New Roman" w:hAnsi="Times New Roman"/>
          <w:i/>
          <w:sz w:val="28"/>
          <w:szCs w:val="28"/>
        </w:rPr>
        <w:t>1.9.Режим занятий</w:t>
      </w:r>
    </w:p>
    <w:p w14:paraId="1A18FCBB" w14:textId="77777777" w:rsidR="0016701A" w:rsidRDefault="0016701A" w:rsidP="00E1711F">
      <w:pPr>
        <w:tabs>
          <w:tab w:val="left" w:pos="9498"/>
        </w:tabs>
        <w:spacing w:after="0" w:line="240" w:lineRule="auto"/>
        <w:ind w:lef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1880">
        <w:rPr>
          <w:rFonts w:ascii="Times New Roman" w:hAnsi="Times New Roman" w:cs="Times New Roman"/>
          <w:sz w:val="28"/>
          <w:szCs w:val="28"/>
        </w:rPr>
        <w:t xml:space="preserve">Занятия проводятся 4 раза в неделю по 1 академическому часу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A51880">
        <w:rPr>
          <w:rFonts w:ascii="Times New Roman" w:hAnsi="Times New Roman" w:cs="Times New Roman"/>
          <w:sz w:val="28"/>
          <w:szCs w:val="28"/>
        </w:rPr>
        <w:t>144ч в год).</w:t>
      </w:r>
    </w:p>
    <w:p w14:paraId="4BA45153" w14:textId="77777777" w:rsidR="002F0FFD" w:rsidRDefault="002F0FFD" w:rsidP="00DC5A1F">
      <w:pPr>
        <w:pStyle w:val="ab"/>
        <w:jc w:val="both"/>
        <w:rPr>
          <w:rFonts w:ascii="Times New Roman" w:hAnsi="Times New Roman"/>
          <w:b/>
          <w:i/>
          <w:sz w:val="28"/>
          <w:szCs w:val="28"/>
        </w:rPr>
      </w:pPr>
    </w:p>
    <w:p w14:paraId="79D0AA40" w14:textId="77777777" w:rsidR="0016701A" w:rsidRPr="00D022DD" w:rsidRDefault="000C7AEC" w:rsidP="00E1711F">
      <w:pPr>
        <w:pStyle w:val="ab"/>
        <w:ind w:left="340" w:firstLine="709"/>
        <w:jc w:val="both"/>
        <w:rPr>
          <w:rFonts w:ascii="Times New Roman" w:hAnsi="Times New Roman"/>
          <w:sz w:val="24"/>
          <w:szCs w:val="24"/>
        </w:rPr>
      </w:pPr>
      <w:r w:rsidRPr="00D022DD">
        <w:rPr>
          <w:rFonts w:ascii="Times New Roman" w:hAnsi="Times New Roman"/>
          <w:b/>
          <w:sz w:val="28"/>
          <w:szCs w:val="28"/>
        </w:rPr>
        <w:t>2.</w:t>
      </w:r>
      <w:r w:rsidR="0016701A" w:rsidRPr="00D022DD">
        <w:rPr>
          <w:rFonts w:ascii="Times New Roman" w:hAnsi="Times New Roman"/>
          <w:b/>
          <w:sz w:val="28"/>
          <w:szCs w:val="28"/>
        </w:rPr>
        <w:t>ЦЕЛЬ И ЗАДАЧИ ПРОГРАММЫ</w:t>
      </w:r>
    </w:p>
    <w:p w14:paraId="552055EE" w14:textId="77777777" w:rsidR="001C7A2F" w:rsidRPr="000C7AEC" w:rsidRDefault="00652618" w:rsidP="00E1711F">
      <w:pPr>
        <w:pStyle w:val="11"/>
        <w:ind w:left="34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C7AEC">
        <w:rPr>
          <w:rFonts w:ascii="Times New Roman" w:eastAsia="Calibri" w:hAnsi="Times New Roman" w:cs="Times New Roman"/>
          <w:sz w:val="28"/>
          <w:szCs w:val="28"/>
          <w:lang w:eastAsia="ar-SA"/>
        </w:rPr>
        <w:t>Цель программы:</w:t>
      </w:r>
      <w:r w:rsidR="001C7A2F" w:rsidRPr="000C7AE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A6222" w:rsidRPr="000C7AE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т</w:t>
      </w:r>
      <w:r w:rsidR="000C7A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ворческих способностей учащихся </w:t>
      </w:r>
      <w:r w:rsidR="003A6222" w:rsidRPr="000C7AEC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средствами математического образования.</w:t>
      </w:r>
    </w:p>
    <w:p w14:paraId="548D6EE4" w14:textId="77777777" w:rsidR="00345C08" w:rsidRDefault="00B4478C" w:rsidP="00E1711F">
      <w:pPr>
        <w:spacing w:after="0" w:line="240" w:lineRule="auto"/>
        <w:ind w:left="34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33D5">
        <w:rPr>
          <w:rFonts w:ascii="Times New Roman" w:hAnsi="Times New Roman" w:cs="Times New Roman"/>
          <w:b/>
          <w:color w:val="000000"/>
          <w:sz w:val="28"/>
          <w:szCs w:val="28"/>
        </w:rPr>
        <w:t>Задачи программы:</w:t>
      </w:r>
    </w:p>
    <w:p w14:paraId="50E3FC17" w14:textId="77777777" w:rsidR="00B4478C" w:rsidRPr="00345C08" w:rsidRDefault="00B4478C" w:rsidP="00E1711F">
      <w:pPr>
        <w:spacing w:after="0" w:line="240" w:lineRule="auto"/>
        <w:ind w:left="34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40E6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Воспитательные:</w:t>
      </w:r>
    </w:p>
    <w:p w14:paraId="554AE156" w14:textId="1D42BDAF" w:rsidR="00B4478C" w:rsidRPr="00A10123" w:rsidRDefault="00A10123" w:rsidP="003E30EE">
      <w:pPr>
        <w:pStyle w:val="ac"/>
        <w:numPr>
          <w:ilvl w:val="0"/>
          <w:numId w:val="10"/>
        </w:numPr>
        <w:shd w:val="clear" w:color="auto" w:fill="FFFFFF"/>
        <w:spacing w:after="0" w:line="240" w:lineRule="auto"/>
        <w:ind w:left="34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воспитывать уважение к базовым национальным российским ценностям</w:t>
      </w:r>
      <w:r w:rsidR="00B4478C" w:rsidRPr="001B33D5">
        <w:rPr>
          <w:rFonts w:ascii="Times New Roman" w:eastAsia="Times New Roman" w:hAnsi="Times New Roman"/>
          <w:color w:val="000000"/>
          <w:sz w:val="28"/>
          <w:szCs w:val="28"/>
        </w:rPr>
        <w:t>;</w:t>
      </w:r>
    </w:p>
    <w:p w14:paraId="2473AD5B" w14:textId="0ADD1F97" w:rsidR="00A10123" w:rsidRPr="001B33D5" w:rsidRDefault="00A10123" w:rsidP="003E30EE">
      <w:pPr>
        <w:pStyle w:val="ac"/>
        <w:numPr>
          <w:ilvl w:val="0"/>
          <w:numId w:val="10"/>
        </w:numPr>
        <w:shd w:val="clear" w:color="auto" w:fill="FFFFFF"/>
        <w:spacing w:after="0" w:line="240" w:lineRule="auto"/>
        <w:ind w:left="34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сформировать</w:t>
      </w:r>
      <w:r w:rsidR="00AC0F74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познавательную мотивацию к изучению математики;</w:t>
      </w:r>
    </w:p>
    <w:p w14:paraId="34B3780F" w14:textId="6F6B4EB8" w:rsidR="00345C08" w:rsidRPr="00E1711F" w:rsidRDefault="00B4478C" w:rsidP="003E30EE">
      <w:pPr>
        <w:numPr>
          <w:ilvl w:val="0"/>
          <w:numId w:val="10"/>
        </w:numPr>
        <w:spacing w:after="0" w:line="240" w:lineRule="auto"/>
        <w:ind w:left="34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B33D5">
        <w:rPr>
          <w:rFonts w:ascii="Times New Roman" w:eastAsia="Calibri" w:hAnsi="Times New Roman" w:cs="Times New Roman"/>
          <w:sz w:val="28"/>
          <w:szCs w:val="28"/>
          <w:lang w:eastAsia="en-US"/>
        </w:rPr>
        <w:t>воспитывать личность учащегося с установкой на здоровый обра</w:t>
      </w:r>
      <w:r w:rsidR="00A10123">
        <w:rPr>
          <w:rFonts w:ascii="Times New Roman" w:eastAsia="Calibri" w:hAnsi="Times New Roman" w:cs="Times New Roman"/>
          <w:sz w:val="28"/>
          <w:szCs w:val="28"/>
          <w:lang w:eastAsia="en-US"/>
        </w:rPr>
        <w:t>з жизни</w:t>
      </w:r>
      <w:r w:rsidRPr="001B33D5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14:paraId="6411ACCA" w14:textId="77777777" w:rsidR="00B4478C" w:rsidRPr="00A540E6" w:rsidRDefault="00B4478C" w:rsidP="00E1711F">
      <w:pPr>
        <w:spacing w:after="0" w:line="240" w:lineRule="auto"/>
        <w:ind w:left="340"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A540E6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Развивающие:</w:t>
      </w:r>
    </w:p>
    <w:p w14:paraId="151EBD51" w14:textId="63224B61" w:rsidR="00B4478C" w:rsidRPr="000C7AEC" w:rsidRDefault="00F470E0" w:rsidP="003E30EE">
      <w:pPr>
        <w:pStyle w:val="ab"/>
        <w:numPr>
          <w:ilvl w:val="0"/>
          <w:numId w:val="11"/>
        </w:numPr>
        <w:ind w:left="34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ра</w:t>
      </w:r>
      <w:r w:rsidR="00FF45FB">
        <w:rPr>
          <w:rFonts w:ascii="Times New Roman" w:eastAsia="Calibri" w:hAnsi="Times New Roman"/>
          <w:sz w:val="28"/>
          <w:szCs w:val="28"/>
        </w:rPr>
        <w:t>звивать умение математического моделирования</w:t>
      </w:r>
      <w:r w:rsidR="00B4478C" w:rsidRPr="000C7AEC">
        <w:rPr>
          <w:rFonts w:ascii="Times New Roman" w:hAnsi="Times New Roman"/>
          <w:sz w:val="28"/>
          <w:szCs w:val="28"/>
        </w:rPr>
        <w:t>;</w:t>
      </w:r>
    </w:p>
    <w:p w14:paraId="57519089" w14:textId="77777777" w:rsidR="00B4478C" w:rsidRPr="000C7AEC" w:rsidRDefault="00B4478C" w:rsidP="003E30EE">
      <w:pPr>
        <w:pStyle w:val="ab"/>
        <w:numPr>
          <w:ilvl w:val="0"/>
          <w:numId w:val="11"/>
        </w:numPr>
        <w:ind w:left="34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развивать внимание, память</w:t>
      </w:r>
      <w:r w:rsidR="00D200DD">
        <w:rPr>
          <w:rFonts w:ascii="Times New Roman" w:hAnsi="Times New Roman"/>
          <w:sz w:val="28"/>
          <w:szCs w:val="28"/>
        </w:rPr>
        <w:t>, образное и логическое мышление, пространственное воображение</w:t>
      </w:r>
      <w:r w:rsidRPr="000C7AEC">
        <w:rPr>
          <w:rFonts w:ascii="Times New Roman" w:hAnsi="Times New Roman"/>
          <w:sz w:val="28"/>
          <w:szCs w:val="28"/>
        </w:rPr>
        <w:t>;</w:t>
      </w:r>
    </w:p>
    <w:p w14:paraId="6F22B5E0" w14:textId="77777777" w:rsidR="00345C08" w:rsidRPr="00F470E0" w:rsidRDefault="00F470E0" w:rsidP="003E30EE">
      <w:pPr>
        <w:pStyle w:val="ab"/>
        <w:numPr>
          <w:ilvl w:val="0"/>
          <w:numId w:val="11"/>
        </w:numPr>
        <w:ind w:left="34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развивать мелкую моторику рук и глазомер</w:t>
      </w:r>
      <w:r w:rsidR="00C45771" w:rsidRPr="000C7AEC">
        <w:rPr>
          <w:rFonts w:ascii="Times New Roman" w:hAnsi="Times New Roman"/>
          <w:sz w:val="28"/>
          <w:szCs w:val="28"/>
        </w:rPr>
        <w:t>.</w:t>
      </w:r>
    </w:p>
    <w:p w14:paraId="21A857F9" w14:textId="77777777" w:rsidR="00B4478C" w:rsidRDefault="00B4478C" w:rsidP="00E1711F">
      <w:pPr>
        <w:spacing w:after="0" w:line="240" w:lineRule="auto"/>
        <w:ind w:left="340" w:firstLine="709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A540E6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Образовательные:</w:t>
      </w:r>
    </w:p>
    <w:p w14:paraId="5243C033" w14:textId="3D1662DE" w:rsidR="00345C08" w:rsidRPr="000C7AEC" w:rsidRDefault="00FF45FB" w:rsidP="003E30EE">
      <w:pPr>
        <w:pStyle w:val="ab"/>
        <w:numPr>
          <w:ilvl w:val="0"/>
          <w:numId w:val="12"/>
        </w:numPr>
        <w:ind w:left="34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сформировать систему математических знаний и умений, необходимых для решения различных типов математических задач</w:t>
      </w:r>
      <w:r w:rsidR="00345C08" w:rsidRPr="000C7AEC">
        <w:rPr>
          <w:rFonts w:ascii="Times New Roman" w:hAnsi="Times New Roman"/>
          <w:sz w:val="28"/>
          <w:szCs w:val="28"/>
        </w:rPr>
        <w:t>;</w:t>
      </w:r>
    </w:p>
    <w:p w14:paraId="0C314F14" w14:textId="77777777" w:rsidR="00F15721" w:rsidRDefault="00345C08" w:rsidP="003E30EE">
      <w:pPr>
        <w:numPr>
          <w:ilvl w:val="0"/>
          <w:numId w:val="13"/>
        </w:numPr>
        <w:spacing w:after="0" w:line="240" w:lineRule="auto"/>
        <w:ind w:left="34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t xml:space="preserve">обучить </w:t>
      </w:r>
      <w:r w:rsidRPr="000C7AEC">
        <w:rPr>
          <w:rFonts w:ascii="Times New Roman" w:hAnsi="Times New Roman"/>
          <w:sz w:val="28"/>
          <w:szCs w:val="28"/>
        </w:rPr>
        <w:t>правильно</w:t>
      </w:r>
      <w:r>
        <w:rPr>
          <w:rFonts w:ascii="Times New Roman" w:hAnsi="Times New Roman"/>
          <w:sz w:val="28"/>
          <w:szCs w:val="28"/>
        </w:rPr>
        <w:t>му применению математической терминологии</w:t>
      </w:r>
      <w:r w:rsidRPr="000C7AEC">
        <w:rPr>
          <w:rFonts w:ascii="Times New Roman" w:hAnsi="Times New Roman"/>
          <w:sz w:val="28"/>
          <w:szCs w:val="28"/>
        </w:rPr>
        <w:t>;</w:t>
      </w:r>
      <w:r w:rsidR="00F15721" w:rsidRPr="00F1572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14:paraId="5AB370FB" w14:textId="77777777" w:rsidR="00F15721" w:rsidRPr="00F15721" w:rsidRDefault="00F15721" w:rsidP="003E30EE">
      <w:pPr>
        <w:numPr>
          <w:ilvl w:val="0"/>
          <w:numId w:val="13"/>
        </w:numPr>
        <w:spacing w:after="0" w:line="240" w:lineRule="auto"/>
        <w:ind w:left="34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B33D5">
        <w:rPr>
          <w:rFonts w:ascii="Times New Roman" w:eastAsia="Calibri" w:hAnsi="Times New Roman" w:cs="Times New Roman"/>
          <w:sz w:val="28"/>
          <w:szCs w:val="28"/>
          <w:lang w:eastAsia="en-US"/>
        </w:rPr>
        <w:t>сформировать элементы IT-компетенций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такие как: поиск информации (по ключевым словам, и ссылкам), безопасное использование сети </w:t>
      </w:r>
      <w:r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internet</w:t>
      </w:r>
      <w:r w:rsidRPr="001B33D5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14:paraId="3102284C" w14:textId="77777777" w:rsidR="00756FB4" w:rsidRDefault="00756FB4" w:rsidP="00CA117F">
      <w:pPr>
        <w:autoSpaceDE w:val="0"/>
        <w:autoSpaceDN w:val="0"/>
        <w:adjustRightInd w:val="0"/>
        <w:spacing w:after="0" w:line="240" w:lineRule="auto"/>
        <w:ind w:left="680"/>
        <w:jc w:val="both"/>
        <w:rPr>
          <w:rFonts w:ascii="Times New Roman" w:eastAsia="SchoolBookC" w:hAnsi="Times New Roman"/>
          <w:b/>
          <w:sz w:val="24"/>
          <w:szCs w:val="24"/>
        </w:rPr>
      </w:pPr>
    </w:p>
    <w:p w14:paraId="3AD0C0A7" w14:textId="77777777" w:rsidR="0084330F" w:rsidRPr="00D022DD" w:rsidRDefault="000C10DB" w:rsidP="00CA117F">
      <w:pPr>
        <w:pStyle w:val="ac"/>
        <w:widowControl w:val="0"/>
        <w:autoSpaceDE w:val="0"/>
        <w:autoSpaceDN w:val="0"/>
        <w:adjustRightInd w:val="0"/>
        <w:spacing w:after="0" w:line="240" w:lineRule="auto"/>
        <w:ind w:left="680"/>
        <w:jc w:val="both"/>
        <w:rPr>
          <w:rFonts w:ascii="Times New Roman" w:hAnsi="Times New Roman"/>
          <w:b/>
          <w:sz w:val="28"/>
          <w:szCs w:val="28"/>
        </w:rPr>
      </w:pPr>
      <w:r w:rsidRPr="00D022DD">
        <w:rPr>
          <w:rFonts w:ascii="Times New Roman" w:hAnsi="Times New Roman"/>
          <w:b/>
          <w:sz w:val="28"/>
          <w:szCs w:val="28"/>
        </w:rPr>
        <w:t>3.СОДЕРЖАНИЕ ПРОГРАММЫ</w:t>
      </w:r>
    </w:p>
    <w:p w14:paraId="757BA6B9" w14:textId="77777777" w:rsidR="000C10DB" w:rsidRPr="000C10DB" w:rsidRDefault="000C10DB" w:rsidP="00CA117F">
      <w:pPr>
        <w:pStyle w:val="ac"/>
        <w:widowControl w:val="0"/>
        <w:autoSpaceDE w:val="0"/>
        <w:autoSpaceDN w:val="0"/>
        <w:adjustRightInd w:val="0"/>
        <w:spacing w:after="0" w:line="240" w:lineRule="auto"/>
        <w:ind w:left="680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23B8022B" w14:textId="77777777" w:rsidR="008958A7" w:rsidRPr="001F0534" w:rsidRDefault="00CE5A98" w:rsidP="00CA117F">
      <w:pPr>
        <w:widowControl w:val="0"/>
        <w:autoSpaceDE w:val="0"/>
        <w:autoSpaceDN w:val="0"/>
        <w:adjustRightInd w:val="0"/>
        <w:spacing w:after="0" w:line="240" w:lineRule="auto"/>
        <w:ind w:left="680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1F0534">
        <w:rPr>
          <w:rFonts w:ascii="Times New Roman" w:hAnsi="Times New Roman" w:cs="Times New Roman"/>
          <w:b/>
          <w:i/>
          <w:sz w:val="28"/>
          <w:szCs w:val="28"/>
        </w:rPr>
        <w:t>3.1.</w:t>
      </w:r>
      <w:r w:rsidR="000C10DB" w:rsidRPr="001F0534">
        <w:rPr>
          <w:rFonts w:ascii="Times New Roman" w:hAnsi="Times New Roman" w:cs="Times New Roman"/>
          <w:b/>
          <w:i/>
          <w:sz w:val="28"/>
          <w:szCs w:val="28"/>
        </w:rPr>
        <w:t xml:space="preserve">Учебный план  </w:t>
      </w:r>
    </w:p>
    <w:p w14:paraId="6537E1F1" w14:textId="77777777" w:rsidR="008958A7" w:rsidRPr="00B07BFE" w:rsidRDefault="008958A7" w:rsidP="00CA117F">
      <w:pPr>
        <w:widowControl w:val="0"/>
        <w:autoSpaceDE w:val="0"/>
        <w:autoSpaceDN w:val="0"/>
        <w:adjustRightInd w:val="0"/>
        <w:spacing w:after="0" w:line="240" w:lineRule="auto"/>
        <w:ind w:left="68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571" w:type="dxa"/>
        <w:tblLayout w:type="fixed"/>
        <w:tblLook w:val="04A0" w:firstRow="1" w:lastRow="0" w:firstColumn="1" w:lastColumn="0" w:noHBand="0" w:noVBand="1"/>
      </w:tblPr>
      <w:tblGrid>
        <w:gridCol w:w="675"/>
        <w:gridCol w:w="3828"/>
        <w:gridCol w:w="992"/>
        <w:gridCol w:w="992"/>
        <w:gridCol w:w="1134"/>
        <w:gridCol w:w="1950"/>
      </w:tblGrid>
      <w:tr w:rsidR="008958A7" w:rsidRPr="00B07BFE" w14:paraId="18EB01B8" w14:textId="77777777" w:rsidTr="00014E72">
        <w:trPr>
          <w:trHeight w:val="267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3CED7" w14:textId="77777777" w:rsidR="008958A7" w:rsidRPr="00B07BFE" w:rsidRDefault="008958A7" w:rsidP="009A71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B07BF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№п/п</w:t>
            </w:r>
          </w:p>
        </w:tc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2E459" w14:textId="77777777" w:rsidR="008958A7" w:rsidRPr="00B07BFE" w:rsidRDefault="008958A7" w:rsidP="009A71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B07BF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Название раздела,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Pr="00B07BF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темы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7F06CC" w14:textId="77777777" w:rsidR="008958A7" w:rsidRPr="00B07BFE" w:rsidRDefault="008958A7" w:rsidP="009A71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B07BF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Количество часов</w:t>
            </w:r>
          </w:p>
        </w:tc>
        <w:tc>
          <w:tcPr>
            <w:tcW w:w="19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47922" w14:textId="77777777" w:rsidR="008958A7" w:rsidRPr="00B07BFE" w:rsidRDefault="008958A7" w:rsidP="009A71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07B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Формы</w:t>
            </w:r>
          </w:p>
          <w:p w14:paraId="5517C998" w14:textId="77777777" w:rsidR="008958A7" w:rsidRDefault="008958A7" w:rsidP="009A71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7B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аттестации/</w:t>
            </w:r>
          </w:p>
          <w:p w14:paraId="0C9DB30F" w14:textId="77777777" w:rsidR="008958A7" w:rsidRPr="00B07BFE" w:rsidRDefault="008958A7" w:rsidP="009A71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B07B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контроля</w:t>
            </w:r>
          </w:p>
        </w:tc>
      </w:tr>
      <w:tr w:rsidR="008958A7" w:rsidRPr="00B07BFE" w14:paraId="523510ED" w14:textId="77777777" w:rsidTr="00014E72">
        <w:trPr>
          <w:trHeight w:val="551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DBD53" w14:textId="77777777" w:rsidR="008958A7" w:rsidRPr="00B07BFE" w:rsidRDefault="008958A7" w:rsidP="009A71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3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4C596" w14:textId="77777777" w:rsidR="008958A7" w:rsidRPr="00B07BFE" w:rsidRDefault="008958A7" w:rsidP="009A71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CDA51" w14:textId="77777777" w:rsidR="008958A7" w:rsidRPr="00B07BFE" w:rsidRDefault="008958A7" w:rsidP="009A71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B07BF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303290" w14:textId="77777777" w:rsidR="008958A7" w:rsidRPr="00B07BFE" w:rsidRDefault="008958A7" w:rsidP="009A71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B07BF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теория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108FAF" w14:textId="77777777" w:rsidR="008958A7" w:rsidRPr="00B07BFE" w:rsidRDefault="008958A7" w:rsidP="009A71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B07BF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практика</w:t>
            </w:r>
          </w:p>
        </w:tc>
        <w:tc>
          <w:tcPr>
            <w:tcW w:w="19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651074" w14:textId="77777777" w:rsidR="008958A7" w:rsidRPr="00B07BFE" w:rsidRDefault="008958A7" w:rsidP="009A71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en-US"/>
              </w:rPr>
            </w:pPr>
          </w:p>
        </w:tc>
      </w:tr>
      <w:tr w:rsidR="008958A7" w:rsidRPr="00B07BFE" w14:paraId="1D03C7DF" w14:textId="77777777" w:rsidTr="00014E7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72552" w14:textId="77777777" w:rsidR="008958A7" w:rsidRPr="00B07BFE" w:rsidRDefault="008958A7" w:rsidP="009A71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1</w:t>
            </w:r>
          </w:p>
          <w:p w14:paraId="50BF90BB" w14:textId="77777777" w:rsidR="008958A7" w:rsidRDefault="008958A7" w:rsidP="009A715F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14:paraId="60203CE2" w14:textId="77777777" w:rsidR="008958A7" w:rsidRPr="00B07BFE" w:rsidRDefault="008958A7" w:rsidP="009A71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C99F8" w14:textId="77777777" w:rsidR="008958A7" w:rsidRPr="005B6553" w:rsidRDefault="005B6553" w:rsidP="005B6553">
            <w:pPr>
              <w:pStyle w:val="ab"/>
              <w:rPr>
                <w:rFonts w:ascii="Times New Roman" w:hAnsi="Times New Roman"/>
                <w:b/>
                <w:sz w:val="24"/>
                <w:szCs w:val="24"/>
              </w:rPr>
            </w:pPr>
            <w:r w:rsidRPr="005B6553">
              <w:rPr>
                <w:rFonts w:ascii="Times New Roman" w:hAnsi="Times New Roman"/>
                <w:b/>
                <w:sz w:val="24"/>
                <w:szCs w:val="24"/>
              </w:rPr>
              <w:t>Математическое справочное бюро</w:t>
            </w:r>
          </w:p>
          <w:p w14:paraId="773BA033" w14:textId="77777777" w:rsidR="00C87800" w:rsidRPr="005B6553" w:rsidRDefault="00C87800" w:rsidP="005B6553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5B6553">
              <w:rPr>
                <w:rFonts w:ascii="Times New Roman" w:hAnsi="Times New Roman"/>
                <w:sz w:val="24"/>
                <w:szCs w:val="24"/>
              </w:rPr>
              <w:t>Тема 1.1.Вводное занятие.</w:t>
            </w:r>
          </w:p>
          <w:p w14:paraId="457DADF4" w14:textId="77777777" w:rsidR="00C87800" w:rsidRPr="009D7833" w:rsidRDefault="00C87800" w:rsidP="005B6553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5B6553">
              <w:rPr>
                <w:rFonts w:ascii="Times New Roman" w:hAnsi="Times New Roman"/>
                <w:sz w:val="24"/>
                <w:szCs w:val="24"/>
              </w:rPr>
              <w:t>Тема 1.2.</w:t>
            </w:r>
            <w:r w:rsidR="00D022DD" w:rsidRPr="00EC5DA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D022DD" w:rsidRPr="00D022DD">
              <w:rPr>
                <w:rFonts w:ascii="Times New Roman" w:hAnsi="Times New Roman"/>
                <w:color w:val="000000"/>
                <w:sz w:val="24"/>
                <w:szCs w:val="24"/>
              </w:rPr>
              <w:t>Как возникло слово «Математика»</w:t>
            </w:r>
            <w:r w:rsidR="00D022DD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73300" w14:textId="77777777" w:rsidR="008958A7" w:rsidRPr="005B6553" w:rsidRDefault="008958A7" w:rsidP="009A71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  <w:p w14:paraId="3ABC33CF" w14:textId="77777777" w:rsidR="008958A7" w:rsidRPr="005B6553" w:rsidRDefault="008958A7" w:rsidP="009A71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5B655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2ч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C5780" w14:textId="77777777" w:rsidR="008958A7" w:rsidRPr="005B6553" w:rsidRDefault="008958A7" w:rsidP="009A71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  <w:p w14:paraId="1755C3DC" w14:textId="77777777" w:rsidR="008958A7" w:rsidRPr="005B6553" w:rsidRDefault="008958A7" w:rsidP="009A71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5B655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79A26" w14:textId="77777777" w:rsidR="008958A7" w:rsidRPr="005B6553" w:rsidRDefault="008958A7" w:rsidP="009A71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  <w:p w14:paraId="65F18BBA" w14:textId="77777777" w:rsidR="008958A7" w:rsidRPr="005B6553" w:rsidRDefault="008958A7" w:rsidP="009A71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5B655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1ч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A5C4C" w14:textId="77777777" w:rsidR="008958A7" w:rsidRPr="00B07BFE" w:rsidRDefault="008958A7" w:rsidP="009A71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Устный опрос</w:t>
            </w:r>
          </w:p>
        </w:tc>
      </w:tr>
      <w:tr w:rsidR="008958A7" w:rsidRPr="00B07BFE" w14:paraId="3D7D5291" w14:textId="77777777" w:rsidTr="00014E7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77E05" w14:textId="77777777" w:rsidR="008958A7" w:rsidRDefault="008958A7" w:rsidP="009A715F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85ED1">
              <w:rPr>
                <w:rFonts w:ascii="Times New Roman" w:hAnsi="Times New Roman" w:cs="Times New Roman"/>
                <w:iCs/>
                <w:sz w:val="24"/>
                <w:szCs w:val="24"/>
              </w:rPr>
              <w:t>2.</w:t>
            </w:r>
          </w:p>
          <w:p w14:paraId="614A4EA5" w14:textId="77777777" w:rsidR="008958A7" w:rsidRPr="00085ED1" w:rsidRDefault="008958A7" w:rsidP="009A71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  <w:p w14:paraId="7AB7FF0F" w14:textId="77777777" w:rsidR="008958A7" w:rsidRPr="00085ED1" w:rsidRDefault="008958A7" w:rsidP="009A715F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0CA99" w14:textId="77777777" w:rsidR="008958A7" w:rsidRPr="005B6553" w:rsidRDefault="005B6553" w:rsidP="009A715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B6553">
              <w:rPr>
                <w:rFonts w:ascii="Times New Roman" w:hAnsi="Times New Roman"/>
                <w:b/>
                <w:sz w:val="24"/>
                <w:szCs w:val="24"/>
              </w:rPr>
              <w:t xml:space="preserve">Удивительный мир чисел </w:t>
            </w:r>
          </w:p>
          <w:p w14:paraId="22293C01" w14:textId="77777777" w:rsidR="00C32544" w:rsidRPr="005B6553" w:rsidRDefault="00C32544" w:rsidP="005B65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6553">
              <w:rPr>
                <w:rFonts w:ascii="Times New Roman" w:hAnsi="Times New Roman"/>
                <w:sz w:val="24"/>
                <w:szCs w:val="24"/>
              </w:rPr>
              <w:t>Тема 2.1.</w:t>
            </w:r>
            <w:r w:rsidRPr="005B655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B6553">
              <w:rPr>
                <w:rFonts w:ascii="Times New Roman" w:hAnsi="Times New Roman"/>
                <w:bCs/>
                <w:sz w:val="24"/>
                <w:szCs w:val="24"/>
              </w:rPr>
              <w:t>Что такое число?</w:t>
            </w:r>
            <w:r w:rsidRPr="005B655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5B6553">
              <w:rPr>
                <w:rFonts w:ascii="Times New Roman" w:hAnsi="Times New Roman"/>
                <w:sz w:val="24"/>
                <w:szCs w:val="24"/>
              </w:rPr>
              <w:t>Старинные системы записи чисел. Числовые цепочки.</w:t>
            </w:r>
          </w:p>
          <w:p w14:paraId="22EFC5E9" w14:textId="77777777" w:rsidR="00C32544" w:rsidRPr="005B6553" w:rsidRDefault="00C32544" w:rsidP="005B65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6553">
              <w:rPr>
                <w:rFonts w:ascii="Times New Roman" w:hAnsi="Times New Roman"/>
                <w:sz w:val="24"/>
                <w:szCs w:val="24"/>
              </w:rPr>
              <w:t>Тема 2.2. Тайны и загадки числа 1.</w:t>
            </w:r>
          </w:p>
          <w:p w14:paraId="6388436D" w14:textId="77777777" w:rsidR="00C32544" w:rsidRPr="005B6553" w:rsidRDefault="00C32544" w:rsidP="005B65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6553">
              <w:rPr>
                <w:rFonts w:ascii="Times New Roman" w:hAnsi="Times New Roman"/>
                <w:sz w:val="24"/>
                <w:szCs w:val="24"/>
              </w:rPr>
              <w:t>Тема 2.3. Тайны и загадки числа 2.</w:t>
            </w:r>
          </w:p>
          <w:p w14:paraId="7D8F86E2" w14:textId="77777777" w:rsidR="00C32544" w:rsidRPr="005B6553" w:rsidRDefault="00C32544" w:rsidP="005B65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6553">
              <w:rPr>
                <w:rFonts w:ascii="Times New Roman" w:hAnsi="Times New Roman"/>
                <w:sz w:val="24"/>
                <w:szCs w:val="24"/>
              </w:rPr>
              <w:t>Тема 2.3. Тайны и загадки числа 3.</w:t>
            </w:r>
          </w:p>
          <w:p w14:paraId="06368796" w14:textId="77777777" w:rsidR="00C32544" w:rsidRPr="005B6553" w:rsidRDefault="00C32544" w:rsidP="005B65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6553">
              <w:rPr>
                <w:rFonts w:ascii="Times New Roman" w:hAnsi="Times New Roman"/>
                <w:sz w:val="24"/>
                <w:szCs w:val="24"/>
              </w:rPr>
              <w:t>Тема 2.3. Тайны и загадки числа 4.</w:t>
            </w:r>
          </w:p>
          <w:p w14:paraId="74FC4627" w14:textId="77777777" w:rsidR="00C32544" w:rsidRPr="005B6553" w:rsidRDefault="00C32544" w:rsidP="005B65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6553">
              <w:rPr>
                <w:rFonts w:ascii="Times New Roman" w:hAnsi="Times New Roman"/>
                <w:sz w:val="24"/>
                <w:szCs w:val="24"/>
              </w:rPr>
              <w:t>Тема 2.3. Тайны и загадки числа 5.</w:t>
            </w:r>
          </w:p>
          <w:p w14:paraId="0D1C3D02" w14:textId="77777777" w:rsidR="00C32544" w:rsidRPr="005B6553" w:rsidRDefault="00C32544" w:rsidP="005B65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6553">
              <w:rPr>
                <w:rFonts w:ascii="Times New Roman" w:hAnsi="Times New Roman"/>
                <w:sz w:val="24"/>
                <w:szCs w:val="24"/>
              </w:rPr>
              <w:t>Тема 2.3. Тайны и загадки числа 6.</w:t>
            </w:r>
          </w:p>
          <w:p w14:paraId="0F5D2C81" w14:textId="77777777" w:rsidR="00C32544" w:rsidRPr="005B6553" w:rsidRDefault="00C32544" w:rsidP="005B65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6553">
              <w:rPr>
                <w:rFonts w:ascii="Times New Roman" w:hAnsi="Times New Roman"/>
                <w:sz w:val="24"/>
                <w:szCs w:val="24"/>
              </w:rPr>
              <w:t>Тема 2.3. Тайны и загадки числа 7.</w:t>
            </w:r>
          </w:p>
          <w:p w14:paraId="0480FBE0" w14:textId="77777777" w:rsidR="00C32544" w:rsidRPr="005B6553" w:rsidRDefault="00C32544" w:rsidP="005B65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6553">
              <w:rPr>
                <w:rFonts w:ascii="Times New Roman" w:hAnsi="Times New Roman"/>
                <w:sz w:val="24"/>
                <w:szCs w:val="24"/>
              </w:rPr>
              <w:t>Тема 2.3. Тайны и загадки числа 8.</w:t>
            </w:r>
          </w:p>
          <w:p w14:paraId="634B7DE4" w14:textId="77777777" w:rsidR="00C32544" w:rsidRPr="005B6553" w:rsidRDefault="00C32544" w:rsidP="005B65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6553">
              <w:rPr>
                <w:rFonts w:ascii="Times New Roman" w:hAnsi="Times New Roman"/>
                <w:sz w:val="24"/>
                <w:szCs w:val="24"/>
              </w:rPr>
              <w:t>Тема 2.3. Тайны и загадки числа 9.</w:t>
            </w:r>
          </w:p>
          <w:p w14:paraId="62297289" w14:textId="77777777" w:rsidR="00C32544" w:rsidRPr="005B6553" w:rsidRDefault="00C32544" w:rsidP="005B65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6553">
              <w:rPr>
                <w:rFonts w:ascii="Times New Roman" w:hAnsi="Times New Roman"/>
                <w:sz w:val="24"/>
                <w:szCs w:val="24"/>
              </w:rPr>
              <w:t>Тема 2.3. Тайны и загадки числа 10.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BE262" w14:textId="77777777" w:rsidR="008958A7" w:rsidRPr="005B6553" w:rsidRDefault="008958A7" w:rsidP="009A71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5B655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</w:t>
            </w:r>
          </w:p>
          <w:p w14:paraId="27C8CA08" w14:textId="77777777" w:rsidR="008958A7" w:rsidRDefault="00043E05" w:rsidP="009A71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5B655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2</w:t>
            </w:r>
            <w:r w:rsidR="008958A7" w:rsidRPr="005B655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4ч</w:t>
            </w:r>
          </w:p>
          <w:p w14:paraId="5CFB5545" w14:textId="77777777" w:rsidR="00D022DD" w:rsidRDefault="00D022DD" w:rsidP="009A71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  <w:p w14:paraId="31031308" w14:textId="77777777" w:rsidR="00D022DD" w:rsidRDefault="00D022DD" w:rsidP="009A71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  <w:p w14:paraId="5DFDE103" w14:textId="77777777" w:rsidR="00D022DD" w:rsidRPr="005B6553" w:rsidRDefault="00D022DD" w:rsidP="009A71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E1863" w14:textId="77777777" w:rsidR="008958A7" w:rsidRPr="005B6553" w:rsidRDefault="008958A7" w:rsidP="009A71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EA882D" w14:textId="77777777" w:rsidR="008958A7" w:rsidRPr="005B6553" w:rsidRDefault="00043E05" w:rsidP="009A71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55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8958A7" w:rsidRPr="005B6553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6E3B7" w14:textId="77777777" w:rsidR="008958A7" w:rsidRPr="005B6553" w:rsidRDefault="008958A7" w:rsidP="009A71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00AB441" w14:textId="77777777" w:rsidR="008958A7" w:rsidRPr="005B6553" w:rsidRDefault="00043E05" w:rsidP="009A71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6553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  <w:r w:rsidR="008958A7" w:rsidRPr="005B6553">
              <w:rPr>
                <w:rFonts w:ascii="Times New Roman" w:eastAsia="Calibri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1F41C" w14:textId="77777777" w:rsidR="008958A7" w:rsidRPr="00333870" w:rsidRDefault="008958A7" w:rsidP="009A715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3870">
              <w:rPr>
                <w:rFonts w:ascii="Times New Roman" w:hAnsi="Times New Roman"/>
                <w:sz w:val="24"/>
                <w:szCs w:val="24"/>
              </w:rPr>
              <w:t>устный опрос</w:t>
            </w:r>
            <w:r w:rsidR="00D51F02"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56EEAF7C" w14:textId="77777777" w:rsidR="008958A7" w:rsidRPr="00333870" w:rsidRDefault="00D51F02" w:rsidP="009A715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887085" w:rsidRPr="00333870">
              <w:rPr>
                <w:rFonts w:ascii="Times New Roman" w:hAnsi="Times New Roman"/>
                <w:sz w:val="24"/>
                <w:szCs w:val="24"/>
              </w:rPr>
              <w:t>исьменный</w:t>
            </w:r>
            <w:r w:rsidR="008958A7" w:rsidRPr="00333870">
              <w:rPr>
                <w:rFonts w:ascii="Times New Roman" w:hAnsi="Times New Roman"/>
                <w:sz w:val="24"/>
                <w:szCs w:val="24"/>
              </w:rPr>
              <w:t xml:space="preserve"> контроль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1DCF15AB" w14:textId="77777777" w:rsidR="008958A7" w:rsidRPr="00333870" w:rsidRDefault="008958A7" w:rsidP="009A715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3870">
              <w:rPr>
                <w:rFonts w:ascii="Times New Roman" w:hAnsi="Times New Roman"/>
                <w:sz w:val="24"/>
                <w:szCs w:val="24"/>
              </w:rPr>
              <w:t>самоконтроль</w:t>
            </w:r>
            <w:r w:rsidR="00D51F02"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2C7F10FF" w14:textId="77777777" w:rsidR="008958A7" w:rsidRPr="00333870" w:rsidRDefault="008958A7" w:rsidP="009A715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3870">
              <w:rPr>
                <w:rFonts w:ascii="Times New Roman" w:hAnsi="Times New Roman"/>
                <w:sz w:val="24"/>
                <w:szCs w:val="24"/>
              </w:rPr>
              <w:t>взаимоконтроль</w:t>
            </w:r>
            <w:r w:rsidR="00D51F02"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21BBD23E" w14:textId="77777777" w:rsidR="008958A7" w:rsidRPr="00333870" w:rsidRDefault="00A577AD" w:rsidP="00A577AD">
            <w:pPr>
              <w:pStyle w:val="ab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викторина</w:t>
            </w:r>
          </w:p>
        </w:tc>
      </w:tr>
      <w:tr w:rsidR="008958A7" w:rsidRPr="00B07BFE" w14:paraId="7A30B878" w14:textId="77777777" w:rsidTr="00014E72">
        <w:trPr>
          <w:trHeight w:val="112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54771" w14:textId="77777777" w:rsidR="008958A7" w:rsidRDefault="008958A7" w:rsidP="009A715F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85ED1">
              <w:rPr>
                <w:rFonts w:ascii="Times New Roman" w:hAnsi="Times New Roman" w:cs="Times New Roman"/>
                <w:iCs/>
                <w:sz w:val="24"/>
                <w:szCs w:val="24"/>
              </w:rPr>
              <w:t>3.</w:t>
            </w:r>
          </w:p>
          <w:p w14:paraId="10226776" w14:textId="77777777" w:rsidR="008958A7" w:rsidRPr="00085ED1" w:rsidRDefault="008958A7" w:rsidP="009A715F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7D031" w14:textId="77777777" w:rsidR="008958A7" w:rsidRDefault="005B6553" w:rsidP="009A715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B6553">
              <w:rPr>
                <w:rFonts w:ascii="Times New Roman" w:hAnsi="Times New Roman"/>
                <w:b/>
                <w:sz w:val="24"/>
                <w:szCs w:val="24"/>
              </w:rPr>
              <w:t>Геометрическая  мозаика</w:t>
            </w:r>
          </w:p>
          <w:p w14:paraId="622AB5B9" w14:textId="77777777" w:rsidR="005B6553" w:rsidRPr="005B6553" w:rsidRDefault="005B6553" w:rsidP="005B65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6553">
              <w:rPr>
                <w:rFonts w:ascii="Times New Roman" w:hAnsi="Times New Roman"/>
                <w:sz w:val="24"/>
                <w:szCs w:val="24"/>
              </w:rPr>
              <w:t>Тема 3.1. Геометрические фигуры.</w:t>
            </w:r>
          </w:p>
          <w:p w14:paraId="1B8A76D1" w14:textId="77777777" w:rsidR="005B6553" w:rsidRPr="005B6553" w:rsidRDefault="005B6553" w:rsidP="005B65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6553">
              <w:rPr>
                <w:rFonts w:ascii="Times New Roman" w:hAnsi="Times New Roman"/>
                <w:sz w:val="24"/>
                <w:szCs w:val="24"/>
              </w:rPr>
              <w:t>Тема 3.2.Точка, прямая, луч.</w:t>
            </w:r>
          </w:p>
          <w:p w14:paraId="29FCE607" w14:textId="77777777" w:rsidR="005B6553" w:rsidRPr="005B6553" w:rsidRDefault="005B6553" w:rsidP="005B65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6553">
              <w:rPr>
                <w:rFonts w:ascii="Times New Roman" w:hAnsi="Times New Roman"/>
                <w:sz w:val="24"/>
                <w:szCs w:val="24"/>
              </w:rPr>
              <w:t>Тема 3.3.Треугольники.</w:t>
            </w:r>
          </w:p>
          <w:p w14:paraId="66115390" w14:textId="77777777" w:rsidR="005B6553" w:rsidRPr="005B6553" w:rsidRDefault="005B6553" w:rsidP="005B65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6553">
              <w:rPr>
                <w:rFonts w:ascii="Times New Roman" w:hAnsi="Times New Roman"/>
                <w:sz w:val="24"/>
                <w:szCs w:val="24"/>
              </w:rPr>
              <w:t>Тема 3.4. Четырёхугольники.</w:t>
            </w:r>
          </w:p>
          <w:p w14:paraId="41BF9DEB" w14:textId="77777777" w:rsidR="005B6553" w:rsidRDefault="005B6553" w:rsidP="005B65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6553">
              <w:rPr>
                <w:rFonts w:ascii="Times New Roman" w:hAnsi="Times New Roman"/>
                <w:sz w:val="24"/>
                <w:szCs w:val="24"/>
              </w:rPr>
              <w:t>Тема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B6553">
              <w:rPr>
                <w:rFonts w:ascii="Times New Roman" w:hAnsi="Times New Roman"/>
                <w:sz w:val="24"/>
                <w:szCs w:val="24"/>
              </w:rPr>
              <w:t>3.5.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Задания на конструирование и </w:t>
            </w:r>
            <w:r w:rsidRPr="005B6553">
              <w:rPr>
                <w:rFonts w:ascii="Times New Roman" w:hAnsi="Times New Roman"/>
                <w:sz w:val="24"/>
                <w:szCs w:val="24"/>
              </w:rPr>
              <w:t>трансформацию фигур из спичек.</w:t>
            </w:r>
          </w:p>
          <w:p w14:paraId="6F1A1BB5" w14:textId="77777777" w:rsidR="005B6553" w:rsidRPr="005B6553" w:rsidRDefault="005B6553" w:rsidP="005B65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6553">
              <w:rPr>
                <w:rFonts w:ascii="Times New Roman" w:hAnsi="Times New Roman"/>
                <w:sz w:val="24"/>
                <w:szCs w:val="24"/>
              </w:rPr>
              <w:t>Тема 3.6. Упражнения и головоломки со спичками.</w:t>
            </w:r>
          </w:p>
          <w:p w14:paraId="57A5D8B4" w14:textId="77777777" w:rsidR="005B6553" w:rsidRPr="005B6553" w:rsidRDefault="005B6553" w:rsidP="005B65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6553">
              <w:rPr>
                <w:rFonts w:ascii="Times New Roman" w:hAnsi="Times New Roman"/>
                <w:sz w:val="24"/>
                <w:szCs w:val="24"/>
              </w:rPr>
              <w:t>Тема 3.7. Симметрия. Симметричные фигуры.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7453D" w14:textId="77777777" w:rsidR="008958A7" w:rsidRPr="005B6553" w:rsidRDefault="008958A7" w:rsidP="009A71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  <w:p w14:paraId="4AA7F274" w14:textId="77777777" w:rsidR="008958A7" w:rsidRPr="005B6553" w:rsidRDefault="00043E05" w:rsidP="009A71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5B655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32</w:t>
            </w:r>
            <w:r w:rsidR="008958A7" w:rsidRPr="005B655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D15F2" w14:textId="77777777" w:rsidR="008958A7" w:rsidRPr="005B6553" w:rsidRDefault="008958A7" w:rsidP="009A71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90FBB89" w14:textId="77777777" w:rsidR="008958A7" w:rsidRPr="005B6553" w:rsidRDefault="003E6D1E" w:rsidP="009A71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6553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="008958A7" w:rsidRPr="005B6553">
              <w:rPr>
                <w:rFonts w:ascii="Times New Roman" w:eastAsia="Calibri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A295A" w14:textId="77777777" w:rsidR="008958A7" w:rsidRPr="005B6553" w:rsidRDefault="008958A7" w:rsidP="009A71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431061D" w14:textId="77777777" w:rsidR="008958A7" w:rsidRPr="005B6553" w:rsidRDefault="003E6D1E" w:rsidP="009A71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6553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  <w:r w:rsidR="00043E05" w:rsidRPr="005B6553">
              <w:rPr>
                <w:rFonts w:ascii="Times New Roman" w:eastAsia="Calibri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444A6" w14:textId="77777777" w:rsidR="00D51F02" w:rsidRPr="00333870" w:rsidRDefault="00D51F02" w:rsidP="00D51F0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3870">
              <w:rPr>
                <w:rFonts w:ascii="Times New Roman" w:hAnsi="Times New Roman"/>
                <w:sz w:val="24"/>
                <w:szCs w:val="24"/>
              </w:rPr>
              <w:t>устный опрос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1F8A8466" w14:textId="77777777" w:rsidR="00D51F02" w:rsidRPr="00333870" w:rsidRDefault="00D51F02" w:rsidP="00D51F0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333870">
              <w:rPr>
                <w:rFonts w:ascii="Times New Roman" w:hAnsi="Times New Roman"/>
                <w:sz w:val="24"/>
                <w:szCs w:val="24"/>
              </w:rPr>
              <w:t>исьменный контроль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20060CB5" w14:textId="77777777" w:rsidR="00D51F02" w:rsidRPr="00333870" w:rsidRDefault="00D51F02" w:rsidP="00D51F0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3870">
              <w:rPr>
                <w:rFonts w:ascii="Times New Roman" w:hAnsi="Times New Roman"/>
                <w:sz w:val="24"/>
                <w:szCs w:val="24"/>
              </w:rPr>
              <w:t>самоконтроль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23223274" w14:textId="77777777" w:rsidR="00D51F02" w:rsidRPr="00333870" w:rsidRDefault="00D51F02" w:rsidP="00D51F0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3870">
              <w:rPr>
                <w:rFonts w:ascii="Times New Roman" w:hAnsi="Times New Roman"/>
                <w:sz w:val="24"/>
                <w:szCs w:val="24"/>
              </w:rPr>
              <w:t>взаимоконтроль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71F6568B" w14:textId="77777777" w:rsidR="00D51F02" w:rsidRPr="00333870" w:rsidRDefault="00D51F02" w:rsidP="00D51F0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3870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  <w:p w14:paraId="1262FA80" w14:textId="77777777" w:rsidR="008958A7" w:rsidRPr="00333870" w:rsidRDefault="008958A7" w:rsidP="009A715F">
            <w:pPr>
              <w:pStyle w:val="ab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8958A7" w:rsidRPr="00B07BFE" w14:paraId="6285B8D5" w14:textId="77777777" w:rsidTr="00014E72">
        <w:trPr>
          <w:trHeight w:val="112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1C7BC" w14:textId="77777777" w:rsidR="008958A7" w:rsidRPr="00085ED1" w:rsidRDefault="008958A7" w:rsidP="009A715F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4.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83FC1" w14:textId="77777777" w:rsidR="008958A7" w:rsidRDefault="006454C4" w:rsidP="009A715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454C4">
              <w:rPr>
                <w:rFonts w:ascii="Times New Roman" w:hAnsi="Times New Roman"/>
                <w:b/>
                <w:sz w:val="24"/>
                <w:szCs w:val="24"/>
              </w:rPr>
              <w:t xml:space="preserve">В мире логики  </w:t>
            </w:r>
          </w:p>
          <w:p w14:paraId="1AB29B65" w14:textId="77777777" w:rsidR="006454C4" w:rsidRPr="00742924" w:rsidRDefault="006454C4" w:rsidP="007429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2924">
              <w:rPr>
                <w:rFonts w:ascii="Times New Roman" w:hAnsi="Times New Roman" w:cs="Times New Roman"/>
                <w:sz w:val="24"/>
                <w:szCs w:val="24"/>
              </w:rPr>
              <w:t>Тема 4.1. Числовые головоломки.</w:t>
            </w:r>
          </w:p>
          <w:p w14:paraId="510021B8" w14:textId="77777777" w:rsidR="006454C4" w:rsidRPr="00742924" w:rsidRDefault="006454C4" w:rsidP="007429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2924">
              <w:rPr>
                <w:rFonts w:ascii="Times New Roman" w:hAnsi="Times New Roman" w:cs="Times New Roman"/>
                <w:sz w:val="24"/>
                <w:szCs w:val="24"/>
              </w:rPr>
              <w:t>Тема 4.2. История первых головоломок.</w:t>
            </w:r>
          </w:p>
          <w:p w14:paraId="0D1A7A3F" w14:textId="77777777" w:rsidR="006454C4" w:rsidRPr="00742924" w:rsidRDefault="006454C4" w:rsidP="007429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2924">
              <w:rPr>
                <w:rFonts w:ascii="Times New Roman" w:hAnsi="Times New Roman" w:cs="Times New Roman"/>
                <w:sz w:val="24"/>
                <w:szCs w:val="24"/>
              </w:rPr>
              <w:t>Тема 4.3. Магические квадраты.</w:t>
            </w:r>
          </w:p>
          <w:p w14:paraId="4BD073AA" w14:textId="77777777" w:rsidR="006454C4" w:rsidRPr="00742924" w:rsidRDefault="006454C4" w:rsidP="007429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2924">
              <w:rPr>
                <w:rFonts w:ascii="Times New Roman" w:hAnsi="Times New Roman" w:cs="Times New Roman"/>
                <w:sz w:val="24"/>
                <w:szCs w:val="24"/>
              </w:rPr>
              <w:t>Тема 4.4. История возникновения  ребусов</w:t>
            </w:r>
            <w:r w:rsidR="00742924" w:rsidRPr="007429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6F2241E" w14:textId="77777777" w:rsidR="00742924" w:rsidRPr="00742924" w:rsidRDefault="00742924" w:rsidP="007429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2924">
              <w:rPr>
                <w:rFonts w:ascii="Times New Roman" w:hAnsi="Times New Roman" w:cs="Times New Roman"/>
                <w:sz w:val="24"/>
                <w:szCs w:val="24"/>
              </w:rPr>
              <w:t>Тема 4.5. Математическая эстафета «смекай, считай, отгадывай».</w:t>
            </w:r>
          </w:p>
          <w:p w14:paraId="626040D4" w14:textId="77777777" w:rsidR="00742924" w:rsidRPr="00742924" w:rsidRDefault="00742924" w:rsidP="007429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2924">
              <w:rPr>
                <w:rFonts w:ascii="Times New Roman" w:hAnsi="Times New Roman" w:cs="Times New Roman"/>
                <w:sz w:val="24"/>
                <w:szCs w:val="24"/>
              </w:rPr>
              <w:t>Тема 4.6. История «танграма».</w:t>
            </w:r>
          </w:p>
          <w:p w14:paraId="21A3EC1E" w14:textId="77777777" w:rsidR="00742924" w:rsidRPr="00742924" w:rsidRDefault="00742924" w:rsidP="007429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2924">
              <w:rPr>
                <w:rFonts w:ascii="Times New Roman" w:hAnsi="Times New Roman" w:cs="Times New Roman"/>
                <w:sz w:val="24"/>
                <w:szCs w:val="24"/>
              </w:rPr>
              <w:t>Тема 4.7. Танграм своими руками.</w:t>
            </w:r>
          </w:p>
          <w:p w14:paraId="28A61257" w14:textId="77777777" w:rsidR="00742924" w:rsidRPr="00742924" w:rsidRDefault="00742924" w:rsidP="007429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2924">
              <w:rPr>
                <w:rFonts w:ascii="Times New Roman" w:hAnsi="Times New Roman" w:cs="Times New Roman"/>
                <w:sz w:val="24"/>
                <w:szCs w:val="24"/>
              </w:rPr>
              <w:t>Тема 4.8. Построение фигур из деталей танграма по схеме.</w:t>
            </w:r>
          </w:p>
          <w:p w14:paraId="061A6C79" w14:textId="77777777" w:rsidR="00742924" w:rsidRPr="00742924" w:rsidRDefault="00742924" w:rsidP="007429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2924">
              <w:rPr>
                <w:rFonts w:ascii="Times New Roman" w:hAnsi="Times New Roman" w:cs="Times New Roman"/>
                <w:sz w:val="24"/>
                <w:szCs w:val="24"/>
              </w:rPr>
              <w:t>Тема 4.9. Игра «пентамино».</w:t>
            </w:r>
          </w:p>
          <w:p w14:paraId="3EC021C4" w14:textId="77777777" w:rsidR="00742924" w:rsidRPr="00742924" w:rsidRDefault="00742924" w:rsidP="007429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2924">
              <w:rPr>
                <w:rFonts w:ascii="Times New Roman" w:hAnsi="Times New Roman"/>
                <w:sz w:val="24"/>
                <w:szCs w:val="24"/>
              </w:rPr>
              <w:lastRenderedPageBreak/>
              <w:t>Тема 4.10. Конструирование фигур.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C44CD" w14:textId="77777777" w:rsidR="008958A7" w:rsidRPr="005B6553" w:rsidRDefault="008958A7" w:rsidP="009A715F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7C485C30" w14:textId="77777777" w:rsidR="008958A7" w:rsidRPr="005B6553" w:rsidRDefault="00043E05" w:rsidP="009A715F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B6553">
              <w:rPr>
                <w:rFonts w:ascii="Times New Roman" w:hAnsi="Times New Roman" w:cs="Times New Roman"/>
                <w:iCs/>
                <w:sz w:val="24"/>
                <w:szCs w:val="24"/>
              </w:rPr>
              <w:t>28</w:t>
            </w:r>
            <w:r w:rsidR="008958A7" w:rsidRPr="005B6553">
              <w:rPr>
                <w:rFonts w:ascii="Times New Roman" w:hAnsi="Times New Roman" w:cs="Times New Roman"/>
                <w:iCs/>
                <w:sz w:val="24"/>
                <w:szCs w:val="24"/>
              </w:rPr>
              <w:t>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5970B" w14:textId="77777777" w:rsidR="008958A7" w:rsidRPr="005B6553" w:rsidRDefault="008958A7" w:rsidP="009A715F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148079B5" w14:textId="77777777" w:rsidR="008958A7" w:rsidRPr="005B6553" w:rsidRDefault="003E6D1E" w:rsidP="009A715F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B6553">
              <w:rPr>
                <w:rFonts w:ascii="Times New Roman" w:hAnsi="Times New Roman" w:cs="Times New Roman"/>
                <w:iCs/>
                <w:sz w:val="24"/>
                <w:szCs w:val="24"/>
              </w:rPr>
              <w:t>7</w:t>
            </w:r>
            <w:r w:rsidR="008958A7" w:rsidRPr="005B6553">
              <w:rPr>
                <w:rFonts w:ascii="Times New Roman" w:hAnsi="Times New Roman" w:cs="Times New Roman"/>
                <w:iCs/>
                <w:sz w:val="24"/>
                <w:szCs w:val="24"/>
              </w:rPr>
              <w:t>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9E036" w14:textId="77777777" w:rsidR="008958A7" w:rsidRPr="005B6553" w:rsidRDefault="008958A7" w:rsidP="009A715F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1EAB27B9" w14:textId="77777777" w:rsidR="008958A7" w:rsidRPr="005B6553" w:rsidRDefault="003E6D1E" w:rsidP="009A715F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B6553">
              <w:rPr>
                <w:rFonts w:ascii="Times New Roman" w:hAnsi="Times New Roman" w:cs="Times New Roman"/>
                <w:iCs/>
                <w:sz w:val="24"/>
                <w:szCs w:val="24"/>
              </w:rPr>
              <w:t>21</w:t>
            </w:r>
            <w:r w:rsidR="008958A7" w:rsidRPr="005B6553">
              <w:rPr>
                <w:rFonts w:ascii="Times New Roman" w:hAnsi="Times New Roman" w:cs="Times New Roman"/>
                <w:iCs/>
                <w:sz w:val="24"/>
                <w:szCs w:val="24"/>
              </w:rPr>
              <w:t>ч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FAF36" w14:textId="77777777" w:rsidR="00D51F02" w:rsidRPr="00333870" w:rsidRDefault="00D51F02" w:rsidP="00D51F0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3870">
              <w:rPr>
                <w:rFonts w:ascii="Times New Roman" w:hAnsi="Times New Roman"/>
                <w:sz w:val="24"/>
                <w:szCs w:val="24"/>
              </w:rPr>
              <w:t>устный опрос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05917DA4" w14:textId="77777777" w:rsidR="00D51F02" w:rsidRPr="00333870" w:rsidRDefault="00D51F02" w:rsidP="00D51F0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333870">
              <w:rPr>
                <w:rFonts w:ascii="Times New Roman" w:hAnsi="Times New Roman"/>
                <w:sz w:val="24"/>
                <w:szCs w:val="24"/>
              </w:rPr>
              <w:t>исьменный контроль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398DB9F2" w14:textId="77777777" w:rsidR="00D51F02" w:rsidRPr="00333870" w:rsidRDefault="00D51F02" w:rsidP="00D51F0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3870">
              <w:rPr>
                <w:rFonts w:ascii="Times New Roman" w:hAnsi="Times New Roman"/>
                <w:sz w:val="24"/>
                <w:szCs w:val="24"/>
              </w:rPr>
              <w:t>самоконтроль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0D2349B1" w14:textId="77777777" w:rsidR="00D51F02" w:rsidRPr="00333870" w:rsidRDefault="00D51F02" w:rsidP="00D51F0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3870">
              <w:rPr>
                <w:rFonts w:ascii="Times New Roman" w:hAnsi="Times New Roman"/>
                <w:sz w:val="24"/>
                <w:szCs w:val="24"/>
              </w:rPr>
              <w:t>взаимоконтроль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1DCEB770" w14:textId="77777777" w:rsidR="00D51F02" w:rsidRPr="00333870" w:rsidRDefault="00D51F02" w:rsidP="00D51F0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3870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  <w:p w14:paraId="1E5FF6A4" w14:textId="77777777" w:rsidR="008958A7" w:rsidRPr="00333870" w:rsidRDefault="008958A7" w:rsidP="009A715F">
            <w:pPr>
              <w:pStyle w:val="ab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8958A7" w:rsidRPr="00B07BFE" w14:paraId="2A7166B4" w14:textId="77777777" w:rsidTr="00D51F02">
        <w:trPr>
          <w:trHeight w:val="1753"/>
        </w:trPr>
        <w:tc>
          <w:tcPr>
            <w:tcW w:w="6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0B99E" w14:textId="77777777" w:rsidR="008958A7" w:rsidRDefault="008958A7" w:rsidP="009A715F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</w:t>
            </w:r>
            <w:r w:rsidRPr="00B07BFE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14:paraId="7FADADFF" w14:textId="77777777" w:rsidR="008958A7" w:rsidRPr="00B07BFE" w:rsidRDefault="008958A7" w:rsidP="009A71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  <w:p w14:paraId="44F91A67" w14:textId="77777777" w:rsidR="008958A7" w:rsidRPr="00B07BFE" w:rsidRDefault="008958A7" w:rsidP="009A715F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8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6CA8B" w14:textId="77777777" w:rsidR="008958A7" w:rsidRPr="00B20D62" w:rsidRDefault="00B20D62" w:rsidP="00B20D6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0D62">
              <w:rPr>
                <w:rFonts w:ascii="Times New Roman" w:hAnsi="Times New Roman"/>
                <w:b/>
                <w:sz w:val="24"/>
                <w:szCs w:val="24"/>
              </w:rPr>
              <w:t>Мир занимательных задач</w:t>
            </w:r>
          </w:p>
          <w:p w14:paraId="1F450A45" w14:textId="77777777" w:rsidR="00B20D62" w:rsidRPr="00B20D62" w:rsidRDefault="00B20D62" w:rsidP="00B20D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D62">
              <w:rPr>
                <w:rFonts w:ascii="Times New Roman" w:hAnsi="Times New Roman"/>
                <w:sz w:val="24"/>
                <w:szCs w:val="24"/>
              </w:rPr>
              <w:t>Тема 5.1. Логические задачи.</w:t>
            </w:r>
          </w:p>
          <w:p w14:paraId="36A7AF64" w14:textId="77777777" w:rsidR="00B20D62" w:rsidRPr="00B20D62" w:rsidRDefault="00B20D62" w:rsidP="00B20D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D62">
              <w:rPr>
                <w:rFonts w:ascii="Times New Roman" w:hAnsi="Times New Roman"/>
                <w:sz w:val="24"/>
                <w:szCs w:val="24"/>
              </w:rPr>
              <w:t>Тема 5.2. Задачи на сравнение.</w:t>
            </w:r>
          </w:p>
          <w:p w14:paraId="5A005D41" w14:textId="77777777" w:rsidR="008958A7" w:rsidRPr="00B20D62" w:rsidRDefault="00B20D62" w:rsidP="00B20D62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B20D62">
              <w:rPr>
                <w:rFonts w:ascii="Times New Roman" w:hAnsi="Times New Roman" w:cs="Times New Roman"/>
                <w:sz w:val="24"/>
                <w:szCs w:val="24"/>
              </w:rPr>
              <w:t>Тема 5. 3. Нестандартные задачи.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65CDB" w14:textId="77777777" w:rsidR="008958A7" w:rsidRPr="005B6553" w:rsidRDefault="008958A7" w:rsidP="009A715F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1E251A06" w14:textId="77777777" w:rsidR="008958A7" w:rsidRPr="005B6553" w:rsidRDefault="00662F27" w:rsidP="009A715F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B6553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  <w:r w:rsidR="008958A7" w:rsidRPr="005B6553">
              <w:rPr>
                <w:rFonts w:ascii="Times New Roman" w:hAnsi="Times New Roman" w:cs="Times New Roman"/>
                <w:iCs/>
                <w:sz w:val="24"/>
                <w:szCs w:val="24"/>
              </w:rPr>
              <w:t>4ч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41134" w14:textId="77777777" w:rsidR="008958A7" w:rsidRPr="005B6553" w:rsidRDefault="008958A7" w:rsidP="009A71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  <w:p w14:paraId="69F4B421" w14:textId="77777777" w:rsidR="008958A7" w:rsidRPr="005B6553" w:rsidRDefault="008958A7" w:rsidP="009A71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5B655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6ч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F57B0" w14:textId="77777777" w:rsidR="008958A7" w:rsidRPr="005B6553" w:rsidRDefault="008958A7" w:rsidP="009A71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0C3E4E3" w14:textId="77777777" w:rsidR="008958A7" w:rsidRPr="005B6553" w:rsidRDefault="00662F27" w:rsidP="009A71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655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8958A7" w:rsidRPr="005B6553">
              <w:rPr>
                <w:rFonts w:ascii="Times New Roman" w:eastAsia="Calibri" w:hAnsi="Times New Roman" w:cs="Times New Roman"/>
                <w:sz w:val="24"/>
                <w:szCs w:val="24"/>
              </w:rPr>
              <w:t>8ч</w:t>
            </w:r>
          </w:p>
        </w:tc>
        <w:tc>
          <w:tcPr>
            <w:tcW w:w="19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0AC4F" w14:textId="77777777" w:rsidR="00D51F02" w:rsidRPr="00333870" w:rsidRDefault="00D51F02" w:rsidP="00D51F0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3870">
              <w:rPr>
                <w:rFonts w:ascii="Times New Roman" w:hAnsi="Times New Roman"/>
                <w:sz w:val="24"/>
                <w:szCs w:val="24"/>
              </w:rPr>
              <w:t>устный опрос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044F365C" w14:textId="77777777" w:rsidR="00D51F02" w:rsidRPr="00333870" w:rsidRDefault="00D51F02" w:rsidP="00D51F0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333870">
              <w:rPr>
                <w:rFonts w:ascii="Times New Roman" w:hAnsi="Times New Roman"/>
                <w:sz w:val="24"/>
                <w:szCs w:val="24"/>
              </w:rPr>
              <w:t>исьменный контроль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6DE50ADC" w14:textId="77777777" w:rsidR="00D51F02" w:rsidRPr="00333870" w:rsidRDefault="00D51F02" w:rsidP="00D51F0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3870">
              <w:rPr>
                <w:rFonts w:ascii="Times New Roman" w:hAnsi="Times New Roman"/>
                <w:sz w:val="24"/>
                <w:szCs w:val="24"/>
              </w:rPr>
              <w:t>самоконтроль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06DE96E8" w14:textId="77777777" w:rsidR="00D51F02" w:rsidRPr="00333870" w:rsidRDefault="00D51F02" w:rsidP="00D51F0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3870">
              <w:rPr>
                <w:rFonts w:ascii="Times New Roman" w:hAnsi="Times New Roman"/>
                <w:sz w:val="24"/>
                <w:szCs w:val="24"/>
              </w:rPr>
              <w:t>взаимоконтроль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244FF4DC" w14:textId="77777777" w:rsidR="008958A7" w:rsidRPr="00D51F02" w:rsidRDefault="00D51F02" w:rsidP="009A715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8958A7" w:rsidRPr="00B07BFE" w14:paraId="1DDD0018" w14:textId="77777777" w:rsidTr="00014E72">
        <w:trPr>
          <w:trHeight w:val="127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DC581" w14:textId="77777777" w:rsidR="008958A7" w:rsidRDefault="008958A7" w:rsidP="009A715F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6.</w:t>
            </w:r>
          </w:p>
          <w:p w14:paraId="030ED5F6" w14:textId="77777777" w:rsidR="008958A7" w:rsidRDefault="008958A7" w:rsidP="009A715F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14:paraId="6B32E7A6" w14:textId="77777777" w:rsidR="008958A7" w:rsidRPr="00B07BFE" w:rsidRDefault="008958A7" w:rsidP="009A715F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DCEBC" w14:textId="77777777" w:rsidR="008958A7" w:rsidRPr="00B20D62" w:rsidRDefault="00B20D62" w:rsidP="00B20D6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0D62">
              <w:rPr>
                <w:rFonts w:ascii="Times New Roman" w:hAnsi="Times New Roman"/>
                <w:b/>
                <w:sz w:val="24"/>
                <w:szCs w:val="24"/>
              </w:rPr>
              <w:t>Математические игры</w:t>
            </w:r>
          </w:p>
          <w:p w14:paraId="3020BD6B" w14:textId="77777777" w:rsidR="00B20D62" w:rsidRPr="00D92617" w:rsidRDefault="00B20D62" w:rsidP="00B20D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2617">
              <w:rPr>
                <w:rFonts w:ascii="Times New Roman" w:hAnsi="Times New Roman"/>
                <w:sz w:val="24"/>
                <w:szCs w:val="24"/>
              </w:rPr>
              <w:t>Тема 6. 1. Сложение и вычитание.</w:t>
            </w:r>
          </w:p>
          <w:p w14:paraId="730F7168" w14:textId="77777777" w:rsidR="00B20D62" w:rsidRPr="00D92617" w:rsidRDefault="00B20D62" w:rsidP="00B20D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2617">
              <w:rPr>
                <w:rFonts w:ascii="Times New Roman" w:hAnsi="Times New Roman"/>
                <w:sz w:val="24"/>
                <w:szCs w:val="24"/>
              </w:rPr>
              <w:t>Тема 6. 2. Математические игры.</w:t>
            </w:r>
          </w:p>
          <w:p w14:paraId="327EA42F" w14:textId="77777777" w:rsidR="00B20D62" w:rsidRPr="00D92617" w:rsidRDefault="00B20D62" w:rsidP="00B20D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2617">
              <w:rPr>
                <w:rFonts w:ascii="Times New Roman" w:hAnsi="Times New Roman"/>
                <w:sz w:val="24"/>
                <w:szCs w:val="24"/>
              </w:rPr>
              <w:t>Тема 6. 3. Ключворды.</w:t>
            </w:r>
          </w:p>
          <w:p w14:paraId="3F6D6D3A" w14:textId="77777777" w:rsidR="00B20D62" w:rsidRPr="00D51F02" w:rsidRDefault="00B20D62" w:rsidP="00D51F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2617">
              <w:rPr>
                <w:rFonts w:ascii="Times New Roman" w:hAnsi="Times New Roman"/>
                <w:sz w:val="24"/>
                <w:szCs w:val="24"/>
              </w:rPr>
              <w:t>Тема 6. 4.</w:t>
            </w:r>
            <w:r w:rsidRPr="00B20D62">
              <w:rPr>
                <w:rFonts w:ascii="Times New Roman" w:hAnsi="Times New Roman"/>
                <w:sz w:val="24"/>
                <w:szCs w:val="24"/>
              </w:rPr>
              <w:t xml:space="preserve"> Шифровка и кодирование текста.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40EDA" w14:textId="77777777" w:rsidR="008958A7" w:rsidRPr="005B6553" w:rsidRDefault="008958A7" w:rsidP="009A71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  <w:p w14:paraId="0ABAB7A9" w14:textId="77777777" w:rsidR="008958A7" w:rsidRPr="005B6553" w:rsidRDefault="00662F27" w:rsidP="009A71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5B655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33</w:t>
            </w:r>
            <w:r w:rsidR="008958A7" w:rsidRPr="005B655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4888A" w14:textId="77777777" w:rsidR="008958A7" w:rsidRPr="005B6553" w:rsidRDefault="008958A7" w:rsidP="009A71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96EE2C" w14:textId="77777777" w:rsidR="008958A7" w:rsidRPr="005B6553" w:rsidRDefault="003E6D1E" w:rsidP="009A71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55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8958A7" w:rsidRPr="005B6553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BF83B" w14:textId="77777777" w:rsidR="008958A7" w:rsidRPr="005B6553" w:rsidRDefault="008958A7" w:rsidP="009A71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8AEDF28" w14:textId="77777777" w:rsidR="008958A7" w:rsidRPr="005B6553" w:rsidRDefault="00014E72" w:rsidP="009A71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65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24 </w:t>
            </w:r>
            <w:r w:rsidR="008958A7" w:rsidRPr="005B6553">
              <w:rPr>
                <w:rFonts w:ascii="Times New Roman" w:eastAsia="Calibri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3AE6B" w14:textId="77777777" w:rsidR="00D51F02" w:rsidRPr="00333870" w:rsidRDefault="00D51F02" w:rsidP="00D51F0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3870">
              <w:rPr>
                <w:rFonts w:ascii="Times New Roman" w:hAnsi="Times New Roman"/>
                <w:sz w:val="24"/>
                <w:szCs w:val="24"/>
              </w:rPr>
              <w:t>устный опрос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1336EAC8" w14:textId="77777777" w:rsidR="00D51F02" w:rsidRPr="00333870" w:rsidRDefault="00D51F02" w:rsidP="00D51F0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333870">
              <w:rPr>
                <w:rFonts w:ascii="Times New Roman" w:hAnsi="Times New Roman"/>
                <w:sz w:val="24"/>
                <w:szCs w:val="24"/>
              </w:rPr>
              <w:t>исьменный контроль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3CD9BF11" w14:textId="77777777" w:rsidR="00D51F02" w:rsidRPr="00333870" w:rsidRDefault="00D51F02" w:rsidP="00D51F0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3870">
              <w:rPr>
                <w:rFonts w:ascii="Times New Roman" w:hAnsi="Times New Roman"/>
                <w:sz w:val="24"/>
                <w:szCs w:val="24"/>
              </w:rPr>
              <w:t>самоконтроль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0883C2CD" w14:textId="77777777" w:rsidR="00D51F02" w:rsidRPr="00333870" w:rsidRDefault="00D51F02" w:rsidP="00D51F0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3870">
              <w:rPr>
                <w:rFonts w:ascii="Times New Roman" w:hAnsi="Times New Roman"/>
                <w:sz w:val="24"/>
                <w:szCs w:val="24"/>
              </w:rPr>
              <w:t>взаимоконтроль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41D4DADC" w14:textId="77777777" w:rsidR="008958A7" w:rsidRPr="00D51F02" w:rsidRDefault="00D51F02" w:rsidP="009A715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8958A7" w:rsidRPr="00B07BFE" w14:paraId="3BBA43A7" w14:textId="77777777" w:rsidTr="00B20D62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947D9" w14:textId="77777777" w:rsidR="008958A7" w:rsidRDefault="008958A7" w:rsidP="009A715F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7.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63355" w14:textId="77777777" w:rsidR="008958A7" w:rsidRPr="00B20D62" w:rsidRDefault="00B20D62" w:rsidP="009A715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20D62">
              <w:rPr>
                <w:rFonts w:ascii="Times New Roman" w:hAnsi="Times New Roman"/>
                <w:b/>
                <w:sz w:val="24"/>
                <w:szCs w:val="24"/>
              </w:rPr>
              <w:t>Итоговое занятие</w:t>
            </w:r>
          </w:p>
          <w:p w14:paraId="328C4C79" w14:textId="77777777" w:rsidR="00B20D62" w:rsidRPr="00B20D62" w:rsidRDefault="00B20D62" w:rsidP="00B20D62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B20D62">
              <w:rPr>
                <w:rFonts w:ascii="Times New Roman" w:hAnsi="Times New Roman"/>
                <w:sz w:val="24"/>
                <w:szCs w:val="24"/>
              </w:rPr>
              <w:t>Тема: Игра «Царица наук – математика»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E9CE4" w14:textId="77777777" w:rsidR="008958A7" w:rsidRPr="005B6553" w:rsidRDefault="008958A7" w:rsidP="009A715F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07B5B5FE" w14:textId="77777777" w:rsidR="008958A7" w:rsidRPr="005B6553" w:rsidRDefault="00014E72" w:rsidP="009A715F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B6553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  <w:r w:rsidR="008958A7" w:rsidRPr="005B6553">
              <w:rPr>
                <w:rFonts w:ascii="Times New Roman" w:hAnsi="Times New Roman" w:cs="Times New Roman"/>
                <w:iCs/>
                <w:sz w:val="24"/>
                <w:szCs w:val="24"/>
              </w:rPr>
              <w:t>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3789C" w14:textId="77777777" w:rsidR="008958A7" w:rsidRPr="005B6553" w:rsidRDefault="008958A7" w:rsidP="009A715F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4306E05F" w14:textId="77777777" w:rsidR="008958A7" w:rsidRPr="005B6553" w:rsidRDefault="008958A7" w:rsidP="009A715F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A8555" w14:textId="77777777" w:rsidR="008958A7" w:rsidRPr="005B6553" w:rsidRDefault="008958A7" w:rsidP="009A715F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4F3A1280" w14:textId="77777777" w:rsidR="008958A7" w:rsidRPr="005B6553" w:rsidRDefault="00014E72" w:rsidP="009A715F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B6553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  <w:r w:rsidR="008958A7" w:rsidRPr="005B6553">
              <w:rPr>
                <w:rFonts w:ascii="Times New Roman" w:hAnsi="Times New Roman" w:cs="Times New Roman"/>
                <w:iCs/>
                <w:sz w:val="24"/>
                <w:szCs w:val="24"/>
              </w:rPr>
              <w:t>ч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4A5D3" w14:textId="77777777" w:rsidR="008958A7" w:rsidRPr="00333870" w:rsidRDefault="00D51F02" w:rsidP="009A715F">
            <w:pPr>
              <w:pStyle w:val="ab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</w:rPr>
              <w:t>математический конкурс</w:t>
            </w:r>
          </w:p>
        </w:tc>
      </w:tr>
      <w:tr w:rsidR="008958A7" w:rsidRPr="00B07BFE" w14:paraId="6CB26650" w14:textId="77777777" w:rsidTr="00014E7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239C1" w14:textId="77777777" w:rsidR="008958A7" w:rsidRPr="00B07BFE" w:rsidRDefault="008958A7" w:rsidP="009A71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E9B05" w14:textId="77777777" w:rsidR="008958A7" w:rsidRPr="00B07BFE" w:rsidRDefault="008958A7" w:rsidP="009A715F">
            <w:pPr>
              <w:pStyle w:val="ab"/>
              <w:jc w:val="both"/>
              <w:rPr>
                <w:rFonts w:ascii="Times New Roman" w:eastAsiaTheme="minorEastAsia" w:hAnsi="Times New Roman"/>
              </w:rPr>
            </w:pPr>
            <w:r w:rsidRPr="00CB75B2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Итого</w:t>
            </w: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DFD08" w14:textId="77777777" w:rsidR="008958A7" w:rsidRPr="005B6553" w:rsidRDefault="00014E72" w:rsidP="009A715F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B655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144 </w:t>
            </w:r>
            <w:r w:rsidR="008958A7" w:rsidRPr="005B6553">
              <w:rPr>
                <w:rFonts w:ascii="Times New Roman" w:hAnsi="Times New Roman" w:cs="Times New Roman"/>
                <w:iCs/>
                <w:sz w:val="24"/>
                <w:szCs w:val="24"/>
              </w:rPr>
              <w:t>ч.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1239A" w14:textId="77777777" w:rsidR="008958A7" w:rsidRPr="005B6553" w:rsidRDefault="00014E72" w:rsidP="009A715F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B6553">
              <w:rPr>
                <w:rFonts w:ascii="Times New Roman" w:hAnsi="Times New Roman" w:cs="Times New Roman"/>
                <w:iCs/>
                <w:sz w:val="24"/>
                <w:szCs w:val="24"/>
              </w:rPr>
              <w:t>43</w:t>
            </w:r>
            <w:r w:rsidR="008958A7" w:rsidRPr="005B6553">
              <w:rPr>
                <w:rFonts w:ascii="Times New Roman" w:hAnsi="Times New Roman" w:cs="Times New Roman"/>
                <w:iCs/>
                <w:sz w:val="24"/>
                <w:szCs w:val="24"/>
              </w:rPr>
              <w:t>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FA2FC" w14:textId="77777777" w:rsidR="008958A7" w:rsidRPr="005B6553" w:rsidRDefault="00014E72" w:rsidP="009A715F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B6553">
              <w:rPr>
                <w:rFonts w:ascii="Times New Roman" w:hAnsi="Times New Roman" w:cs="Times New Roman"/>
                <w:iCs/>
                <w:sz w:val="24"/>
                <w:szCs w:val="24"/>
              </w:rPr>
              <w:t>101</w:t>
            </w:r>
            <w:r w:rsidR="008958A7" w:rsidRPr="005B6553">
              <w:rPr>
                <w:rFonts w:ascii="Times New Roman" w:hAnsi="Times New Roman" w:cs="Times New Roman"/>
                <w:iCs/>
                <w:sz w:val="24"/>
                <w:szCs w:val="24"/>
              </w:rPr>
              <w:t>ч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C87CC" w14:textId="77777777" w:rsidR="008958A7" w:rsidRPr="00B07BFE" w:rsidRDefault="008958A7" w:rsidP="009A71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</w:p>
        </w:tc>
      </w:tr>
    </w:tbl>
    <w:p w14:paraId="130BF6AA" w14:textId="77777777" w:rsidR="0084330F" w:rsidRDefault="0084330F" w:rsidP="00CA117F">
      <w:pPr>
        <w:pStyle w:val="ac"/>
        <w:widowControl w:val="0"/>
        <w:autoSpaceDE w:val="0"/>
        <w:autoSpaceDN w:val="0"/>
        <w:adjustRightInd w:val="0"/>
        <w:spacing w:after="0" w:line="240" w:lineRule="auto"/>
        <w:ind w:left="680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4D0284F0" w14:textId="77777777" w:rsidR="00403704" w:rsidRDefault="00403704" w:rsidP="00CA117F">
      <w:pPr>
        <w:pStyle w:val="ac"/>
        <w:widowControl w:val="0"/>
        <w:autoSpaceDE w:val="0"/>
        <w:autoSpaceDN w:val="0"/>
        <w:adjustRightInd w:val="0"/>
        <w:spacing w:after="0" w:line="240" w:lineRule="auto"/>
        <w:ind w:left="680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74B2D954" w14:textId="77777777" w:rsidR="002E5BD2" w:rsidRPr="001F0534" w:rsidRDefault="00CE5A98" w:rsidP="00EC5DA6">
      <w:pPr>
        <w:spacing w:after="0" w:line="240" w:lineRule="auto"/>
        <w:ind w:left="34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F0534">
        <w:rPr>
          <w:rFonts w:ascii="Times New Roman" w:hAnsi="Times New Roman" w:cs="Times New Roman"/>
          <w:b/>
          <w:i/>
          <w:sz w:val="28"/>
          <w:szCs w:val="28"/>
        </w:rPr>
        <w:t>3.2.</w:t>
      </w:r>
      <w:r w:rsidR="000C10DB" w:rsidRPr="001F0534">
        <w:rPr>
          <w:rFonts w:ascii="Times New Roman" w:hAnsi="Times New Roman" w:cs="Times New Roman"/>
          <w:b/>
          <w:i/>
          <w:sz w:val="28"/>
          <w:szCs w:val="28"/>
        </w:rPr>
        <w:t xml:space="preserve">Содержание учебного плана  </w:t>
      </w:r>
    </w:p>
    <w:p w14:paraId="0C486C2C" w14:textId="77777777" w:rsidR="00C7758E" w:rsidRPr="00EC5DA6" w:rsidRDefault="0046653D" w:rsidP="00EC5DA6">
      <w:pPr>
        <w:pStyle w:val="ab"/>
        <w:ind w:left="340" w:firstLine="709"/>
        <w:jc w:val="both"/>
        <w:rPr>
          <w:rFonts w:ascii="Times New Roman" w:hAnsi="Times New Roman"/>
          <w:b/>
          <w:sz w:val="28"/>
          <w:szCs w:val="28"/>
        </w:rPr>
      </w:pPr>
      <w:r w:rsidRPr="00EC5DA6">
        <w:rPr>
          <w:rFonts w:ascii="Times New Roman" w:hAnsi="Times New Roman"/>
          <w:b/>
          <w:sz w:val="28"/>
          <w:szCs w:val="28"/>
        </w:rPr>
        <w:t>Раздел1.</w:t>
      </w:r>
      <w:r w:rsidR="00CA0118" w:rsidRPr="00EC5DA6">
        <w:rPr>
          <w:rFonts w:ascii="Times New Roman" w:hAnsi="Times New Roman"/>
          <w:b/>
          <w:sz w:val="28"/>
          <w:szCs w:val="28"/>
        </w:rPr>
        <w:t xml:space="preserve"> </w:t>
      </w:r>
      <w:r w:rsidR="00E31033" w:rsidRPr="00EC5DA6">
        <w:rPr>
          <w:rFonts w:ascii="Times New Roman" w:hAnsi="Times New Roman"/>
          <w:b/>
          <w:sz w:val="28"/>
          <w:szCs w:val="28"/>
        </w:rPr>
        <w:t>«Математическое справочное б</w:t>
      </w:r>
      <w:r w:rsidRPr="00EC5DA6">
        <w:rPr>
          <w:rFonts w:ascii="Times New Roman" w:hAnsi="Times New Roman"/>
          <w:b/>
          <w:sz w:val="28"/>
          <w:szCs w:val="28"/>
        </w:rPr>
        <w:t>юро»</w:t>
      </w:r>
      <w:r w:rsidR="00F470E0">
        <w:rPr>
          <w:rFonts w:ascii="Times New Roman" w:hAnsi="Times New Roman"/>
          <w:b/>
          <w:sz w:val="28"/>
          <w:szCs w:val="28"/>
        </w:rPr>
        <w:t xml:space="preserve"> </w:t>
      </w:r>
      <w:r w:rsidRPr="00EC5DA6">
        <w:rPr>
          <w:rFonts w:ascii="Times New Roman" w:hAnsi="Times New Roman"/>
          <w:b/>
          <w:sz w:val="28"/>
          <w:szCs w:val="28"/>
        </w:rPr>
        <w:t>(2ч)</w:t>
      </w:r>
    </w:p>
    <w:p w14:paraId="516A82D0" w14:textId="77777777" w:rsidR="00C32544" w:rsidRDefault="0046653D" w:rsidP="00EC5DA6">
      <w:pPr>
        <w:pStyle w:val="ab"/>
        <w:ind w:left="340" w:firstLine="709"/>
        <w:jc w:val="both"/>
        <w:rPr>
          <w:rFonts w:ascii="Times New Roman" w:hAnsi="Times New Roman"/>
          <w:sz w:val="28"/>
          <w:szCs w:val="28"/>
        </w:rPr>
      </w:pPr>
      <w:r w:rsidRPr="00C32544">
        <w:rPr>
          <w:rFonts w:ascii="Times New Roman" w:hAnsi="Times New Roman"/>
          <w:sz w:val="28"/>
          <w:szCs w:val="28"/>
        </w:rPr>
        <w:t>Тема 1.1.</w:t>
      </w:r>
      <w:r w:rsidR="00C32544">
        <w:rPr>
          <w:rFonts w:ascii="Times New Roman" w:hAnsi="Times New Roman"/>
          <w:sz w:val="28"/>
          <w:szCs w:val="28"/>
        </w:rPr>
        <w:t xml:space="preserve"> Вводное занятие.</w:t>
      </w:r>
    </w:p>
    <w:p w14:paraId="7E29538E" w14:textId="77777777" w:rsidR="0046653D" w:rsidRPr="00EC5DA6" w:rsidRDefault="00C32544" w:rsidP="00EC5DA6">
      <w:pPr>
        <w:pStyle w:val="ab"/>
        <w:ind w:left="340" w:firstLine="709"/>
        <w:jc w:val="both"/>
        <w:rPr>
          <w:rFonts w:ascii="Times New Roman" w:hAnsi="Times New Roman"/>
          <w:b/>
          <w:sz w:val="28"/>
          <w:szCs w:val="28"/>
        </w:rPr>
      </w:pPr>
      <w:r w:rsidRPr="00EC5DA6">
        <w:rPr>
          <w:rFonts w:ascii="Times New Roman" w:hAnsi="Times New Roman"/>
          <w:sz w:val="28"/>
          <w:szCs w:val="28"/>
        </w:rPr>
        <w:t>Теория:</w:t>
      </w:r>
      <w:r>
        <w:rPr>
          <w:rFonts w:ascii="Times New Roman" w:hAnsi="Times New Roman"/>
          <w:sz w:val="28"/>
          <w:szCs w:val="28"/>
        </w:rPr>
        <w:t xml:space="preserve"> и</w:t>
      </w:r>
      <w:r w:rsidR="0046653D" w:rsidRPr="00EC5DA6">
        <w:rPr>
          <w:rFonts w:ascii="Times New Roman" w:hAnsi="Times New Roman"/>
          <w:sz w:val="28"/>
          <w:szCs w:val="28"/>
        </w:rPr>
        <w:t>нструктаж по технике безопасности. Введение в образовательную программу, как люди научились считать: когда зародилась математика, и что явилось причиной ее возникновения?</w:t>
      </w:r>
      <w:r w:rsidR="00F470E0">
        <w:rPr>
          <w:rFonts w:ascii="Times New Roman" w:hAnsi="Times New Roman"/>
          <w:sz w:val="28"/>
          <w:szCs w:val="28"/>
        </w:rPr>
        <w:t xml:space="preserve"> </w:t>
      </w:r>
    </w:p>
    <w:p w14:paraId="1277614E" w14:textId="77777777" w:rsidR="00C32544" w:rsidRDefault="00C32544" w:rsidP="00EC5DA6">
      <w:pPr>
        <w:pStyle w:val="ab"/>
        <w:ind w:left="34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Практика: прохождение путей эвакуации, игра «Красный, желтый, зеленый»</w:t>
      </w:r>
    </w:p>
    <w:p w14:paraId="08DCA469" w14:textId="77777777" w:rsidR="00C32544" w:rsidRDefault="00C87800" w:rsidP="00EC5DA6">
      <w:pPr>
        <w:pStyle w:val="ab"/>
        <w:ind w:left="34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Тема 1.2. </w:t>
      </w:r>
      <w:r w:rsidR="00E31033" w:rsidRPr="00EC5DA6">
        <w:rPr>
          <w:rFonts w:ascii="Times New Roman" w:hAnsi="Times New Roman"/>
          <w:color w:val="000000"/>
          <w:sz w:val="28"/>
          <w:szCs w:val="28"/>
        </w:rPr>
        <w:t>Как возникло с</w:t>
      </w:r>
      <w:r w:rsidR="00C7758E" w:rsidRPr="00EC5DA6">
        <w:rPr>
          <w:rFonts w:ascii="Times New Roman" w:hAnsi="Times New Roman"/>
          <w:color w:val="000000"/>
          <w:sz w:val="28"/>
          <w:szCs w:val="28"/>
        </w:rPr>
        <w:t>лово «Математика</w:t>
      </w:r>
      <w:r w:rsidR="00C32544">
        <w:rPr>
          <w:rFonts w:ascii="Times New Roman" w:hAnsi="Times New Roman"/>
          <w:color w:val="000000"/>
          <w:sz w:val="28"/>
          <w:szCs w:val="28"/>
        </w:rPr>
        <w:t>»</w:t>
      </w:r>
    </w:p>
    <w:p w14:paraId="139C1708" w14:textId="77777777" w:rsidR="00C7758E" w:rsidRPr="00EC5DA6" w:rsidRDefault="00C32544" w:rsidP="00EC5DA6">
      <w:pPr>
        <w:pStyle w:val="ab"/>
        <w:ind w:left="34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Теория: рассказ, </w:t>
      </w:r>
      <w:r w:rsidR="00E31033" w:rsidRPr="00EC5DA6">
        <w:rPr>
          <w:rFonts w:ascii="Times New Roman" w:hAnsi="Times New Roman"/>
          <w:color w:val="000000"/>
          <w:sz w:val="28"/>
          <w:szCs w:val="28"/>
        </w:rPr>
        <w:t>как математика стала настоящей н</w:t>
      </w:r>
      <w:r w:rsidR="00C7758E" w:rsidRPr="00EC5DA6">
        <w:rPr>
          <w:rFonts w:ascii="Times New Roman" w:hAnsi="Times New Roman"/>
          <w:color w:val="000000"/>
          <w:sz w:val="28"/>
          <w:szCs w:val="28"/>
        </w:rPr>
        <w:t>аукой</w:t>
      </w:r>
      <w:r w:rsidR="00E31033" w:rsidRPr="00EC5DA6">
        <w:rPr>
          <w:rFonts w:ascii="Times New Roman" w:hAnsi="Times New Roman"/>
          <w:sz w:val="28"/>
          <w:szCs w:val="28"/>
        </w:rPr>
        <w:t>, как люди научились считать. Что дала м</w:t>
      </w:r>
      <w:r w:rsidR="00C7758E" w:rsidRPr="00EC5DA6">
        <w:rPr>
          <w:rFonts w:ascii="Times New Roman" w:hAnsi="Times New Roman"/>
          <w:sz w:val="28"/>
          <w:szCs w:val="28"/>
        </w:rPr>
        <w:t>атематика</w:t>
      </w:r>
      <w:r w:rsidR="00E31033" w:rsidRPr="00EC5DA6">
        <w:rPr>
          <w:rFonts w:ascii="Times New Roman" w:hAnsi="Times New Roman"/>
          <w:sz w:val="28"/>
          <w:szCs w:val="28"/>
        </w:rPr>
        <w:t xml:space="preserve"> людям? Зачем ее и</w:t>
      </w:r>
      <w:r w:rsidR="00C7758E" w:rsidRPr="00EC5DA6">
        <w:rPr>
          <w:rFonts w:ascii="Times New Roman" w:hAnsi="Times New Roman"/>
          <w:sz w:val="28"/>
          <w:szCs w:val="28"/>
        </w:rPr>
        <w:t>зучать?</w:t>
      </w:r>
    </w:p>
    <w:p w14:paraId="662C3AF0" w14:textId="77777777" w:rsidR="00C7758E" w:rsidRPr="00EC5DA6" w:rsidRDefault="00425193" w:rsidP="00EC5DA6">
      <w:pPr>
        <w:pStyle w:val="ab"/>
        <w:ind w:left="340" w:firstLine="709"/>
        <w:jc w:val="both"/>
        <w:rPr>
          <w:rFonts w:ascii="Times New Roman" w:hAnsi="Times New Roman"/>
          <w:sz w:val="28"/>
          <w:szCs w:val="28"/>
        </w:rPr>
      </w:pPr>
      <w:r w:rsidRPr="00EC5DA6">
        <w:rPr>
          <w:rFonts w:ascii="Times New Roman" w:hAnsi="Times New Roman"/>
          <w:sz w:val="28"/>
          <w:szCs w:val="28"/>
        </w:rPr>
        <w:t>Практика: простые задачи на счет. Задачи на внимание.</w:t>
      </w:r>
    </w:p>
    <w:p w14:paraId="49DDE965" w14:textId="77777777" w:rsidR="00C7758E" w:rsidRPr="00EC5DA6" w:rsidRDefault="0046653D" w:rsidP="00EC5DA6">
      <w:pPr>
        <w:pStyle w:val="ab"/>
        <w:ind w:left="340" w:firstLine="709"/>
        <w:jc w:val="both"/>
        <w:rPr>
          <w:rFonts w:ascii="Times New Roman" w:hAnsi="Times New Roman"/>
          <w:b/>
          <w:sz w:val="28"/>
          <w:szCs w:val="28"/>
        </w:rPr>
      </w:pPr>
      <w:r w:rsidRPr="00EC5DA6">
        <w:rPr>
          <w:rFonts w:ascii="Times New Roman" w:hAnsi="Times New Roman"/>
          <w:b/>
          <w:sz w:val="28"/>
          <w:szCs w:val="28"/>
        </w:rPr>
        <w:t xml:space="preserve">Раздел 2. </w:t>
      </w:r>
      <w:r w:rsidR="003D7614" w:rsidRPr="00EC5DA6">
        <w:rPr>
          <w:rFonts w:ascii="Times New Roman" w:hAnsi="Times New Roman"/>
          <w:b/>
          <w:sz w:val="28"/>
          <w:szCs w:val="28"/>
        </w:rPr>
        <w:t>«Удивительный мир ч</w:t>
      </w:r>
      <w:r w:rsidR="00C7758E" w:rsidRPr="00EC5DA6">
        <w:rPr>
          <w:rFonts w:ascii="Times New Roman" w:hAnsi="Times New Roman"/>
          <w:b/>
          <w:sz w:val="28"/>
          <w:szCs w:val="28"/>
        </w:rPr>
        <w:t>исел»</w:t>
      </w:r>
      <w:r w:rsidR="00F470E0">
        <w:rPr>
          <w:rFonts w:ascii="Times New Roman" w:hAnsi="Times New Roman"/>
          <w:b/>
          <w:sz w:val="28"/>
          <w:szCs w:val="28"/>
        </w:rPr>
        <w:t xml:space="preserve"> </w:t>
      </w:r>
      <w:r w:rsidRPr="00EC5DA6">
        <w:rPr>
          <w:rFonts w:ascii="Times New Roman" w:hAnsi="Times New Roman"/>
          <w:b/>
          <w:sz w:val="28"/>
          <w:szCs w:val="28"/>
        </w:rPr>
        <w:t>(24ч)</w:t>
      </w:r>
    </w:p>
    <w:p w14:paraId="614FAA38" w14:textId="77777777" w:rsidR="0046653D" w:rsidRPr="00EC5DA6" w:rsidRDefault="0046653D" w:rsidP="00EC5DA6">
      <w:pPr>
        <w:pStyle w:val="ab"/>
        <w:ind w:left="340" w:firstLine="709"/>
        <w:jc w:val="both"/>
        <w:rPr>
          <w:rFonts w:ascii="Times New Roman" w:hAnsi="Times New Roman"/>
          <w:sz w:val="28"/>
          <w:szCs w:val="28"/>
        </w:rPr>
      </w:pPr>
      <w:r w:rsidRPr="00C32544">
        <w:rPr>
          <w:rFonts w:ascii="Times New Roman" w:hAnsi="Times New Roman"/>
          <w:sz w:val="28"/>
          <w:szCs w:val="28"/>
        </w:rPr>
        <w:t>Тема 2.1.</w:t>
      </w:r>
      <w:r w:rsidRPr="00EC5DA6">
        <w:rPr>
          <w:rFonts w:ascii="Times New Roman" w:hAnsi="Times New Roman"/>
          <w:b/>
          <w:sz w:val="28"/>
          <w:szCs w:val="28"/>
        </w:rPr>
        <w:t xml:space="preserve"> </w:t>
      </w:r>
      <w:r w:rsidRPr="00EC5DA6">
        <w:rPr>
          <w:rFonts w:ascii="Times New Roman" w:hAnsi="Times New Roman"/>
          <w:bCs/>
          <w:sz w:val="28"/>
          <w:szCs w:val="28"/>
        </w:rPr>
        <w:t>Что такое число?</w:t>
      </w:r>
      <w:r w:rsidRPr="00EC5DA6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EC5DA6">
        <w:rPr>
          <w:rFonts w:ascii="Times New Roman" w:hAnsi="Times New Roman"/>
          <w:sz w:val="28"/>
          <w:szCs w:val="28"/>
        </w:rPr>
        <w:t>Старинные системы записи чисел. Числовые цепочки.</w:t>
      </w:r>
      <w:r w:rsidR="00F470E0">
        <w:rPr>
          <w:rFonts w:ascii="Times New Roman" w:hAnsi="Times New Roman"/>
          <w:sz w:val="28"/>
          <w:szCs w:val="28"/>
        </w:rPr>
        <w:t xml:space="preserve"> </w:t>
      </w:r>
      <w:r w:rsidRPr="00EC5DA6">
        <w:rPr>
          <w:rFonts w:ascii="Times New Roman" w:hAnsi="Times New Roman"/>
          <w:sz w:val="28"/>
          <w:szCs w:val="28"/>
        </w:rPr>
        <w:t>(4ч)</w:t>
      </w:r>
    </w:p>
    <w:p w14:paraId="48422113" w14:textId="77777777" w:rsidR="0046653D" w:rsidRPr="00EC5DA6" w:rsidRDefault="0046653D" w:rsidP="00EC5DA6">
      <w:pPr>
        <w:pStyle w:val="ab"/>
        <w:ind w:left="340" w:firstLine="709"/>
        <w:jc w:val="both"/>
        <w:rPr>
          <w:rFonts w:ascii="Times New Roman" w:hAnsi="Times New Roman"/>
          <w:sz w:val="28"/>
          <w:szCs w:val="28"/>
        </w:rPr>
      </w:pPr>
      <w:r w:rsidRPr="00EC5DA6">
        <w:rPr>
          <w:rFonts w:ascii="Times New Roman" w:hAnsi="Times New Roman"/>
          <w:sz w:val="28"/>
          <w:szCs w:val="28"/>
        </w:rPr>
        <w:t>Теория: расширить понятие числа. Познакомить со стариннывми мерами длины.</w:t>
      </w:r>
    </w:p>
    <w:p w14:paraId="2BFBC3F9" w14:textId="77777777" w:rsidR="0046653D" w:rsidRPr="00EC5DA6" w:rsidRDefault="0046653D" w:rsidP="00EC5DA6">
      <w:pPr>
        <w:pStyle w:val="ab"/>
        <w:ind w:left="340" w:firstLine="709"/>
        <w:jc w:val="both"/>
        <w:rPr>
          <w:rFonts w:ascii="Times New Roman" w:hAnsi="Times New Roman"/>
          <w:sz w:val="28"/>
          <w:szCs w:val="28"/>
        </w:rPr>
      </w:pPr>
      <w:r w:rsidRPr="00EC5DA6">
        <w:rPr>
          <w:rFonts w:ascii="Times New Roman" w:hAnsi="Times New Roman"/>
          <w:sz w:val="28"/>
          <w:szCs w:val="28"/>
        </w:rPr>
        <w:t>Практика:ратота с математическими цепочками.</w:t>
      </w:r>
    </w:p>
    <w:p w14:paraId="7499FAC6" w14:textId="77777777" w:rsidR="0046653D" w:rsidRPr="00EC5DA6" w:rsidRDefault="0046653D" w:rsidP="00EC5DA6">
      <w:pPr>
        <w:pStyle w:val="ab"/>
        <w:ind w:left="340" w:firstLine="709"/>
        <w:jc w:val="both"/>
        <w:rPr>
          <w:rFonts w:ascii="Times New Roman" w:hAnsi="Times New Roman"/>
          <w:sz w:val="28"/>
          <w:szCs w:val="28"/>
        </w:rPr>
      </w:pPr>
      <w:r w:rsidRPr="00C32544">
        <w:rPr>
          <w:rFonts w:ascii="Times New Roman" w:hAnsi="Times New Roman"/>
          <w:sz w:val="28"/>
          <w:szCs w:val="28"/>
        </w:rPr>
        <w:t>Тема 2.2.</w:t>
      </w:r>
      <w:r w:rsidR="00F470E0">
        <w:rPr>
          <w:rFonts w:ascii="Times New Roman" w:hAnsi="Times New Roman"/>
          <w:sz w:val="28"/>
          <w:szCs w:val="28"/>
        </w:rPr>
        <w:t xml:space="preserve"> Тайны и загадки числа 1. </w:t>
      </w:r>
      <w:r w:rsidR="00B12F4F" w:rsidRPr="00EC5DA6">
        <w:rPr>
          <w:rFonts w:ascii="Times New Roman" w:hAnsi="Times New Roman"/>
          <w:sz w:val="28"/>
          <w:szCs w:val="28"/>
        </w:rPr>
        <w:t>(2ч)</w:t>
      </w:r>
    </w:p>
    <w:p w14:paraId="52367D88" w14:textId="77777777" w:rsidR="00AA27D4" w:rsidRPr="00EC5DA6" w:rsidRDefault="00AA27D4" w:rsidP="00EC5DA6">
      <w:pPr>
        <w:pStyle w:val="ParagraphStyle"/>
        <w:ind w:left="340" w:firstLine="709"/>
        <w:jc w:val="both"/>
        <w:rPr>
          <w:rStyle w:val="aa"/>
          <w:rFonts w:ascii="Times New Roman" w:eastAsiaTheme="minorEastAsia" w:hAnsi="Times New Roman"/>
          <w:sz w:val="28"/>
          <w:szCs w:val="28"/>
        </w:rPr>
      </w:pPr>
      <w:r w:rsidRPr="00EC5DA6">
        <w:rPr>
          <w:rStyle w:val="aa"/>
          <w:rFonts w:ascii="Times New Roman" w:eastAsiaTheme="minorEastAsia" w:hAnsi="Times New Roman"/>
          <w:sz w:val="28"/>
          <w:szCs w:val="28"/>
        </w:rPr>
        <w:t>Теория: Числа От 1 До 100. История ч</w:t>
      </w:r>
      <w:r w:rsidR="003D7614" w:rsidRPr="00EC5DA6">
        <w:rPr>
          <w:rStyle w:val="aa"/>
          <w:rFonts w:ascii="Times New Roman" w:eastAsiaTheme="minorEastAsia" w:hAnsi="Times New Roman"/>
          <w:sz w:val="28"/>
          <w:szCs w:val="28"/>
        </w:rPr>
        <w:t>исел о</w:t>
      </w:r>
      <w:r w:rsidRPr="00EC5DA6">
        <w:rPr>
          <w:rStyle w:val="aa"/>
          <w:rFonts w:ascii="Times New Roman" w:eastAsiaTheme="minorEastAsia" w:hAnsi="Times New Roman"/>
          <w:sz w:val="28"/>
          <w:szCs w:val="28"/>
        </w:rPr>
        <w:t xml:space="preserve">т 1 до 10. Использование цифр в литературе и крылатых выражениях. Зрительный образ цифр от 0 до 9. Решение и составление ребусов, содержащих числа. Сложение и вычитание чисел в пределах 100. Удивительные свойства действий. Число 0. </w:t>
      </w:r>
    </w:p>
    <w:p w14:paraId="0F7AB123" w14:textId="77777777" w:rsidR="00C7758E" w:rsidRPr="00EC5DA6" w:rsidRDefault="00AA27D4" w:rsidP="00EC5DA6">
      <w:pPr>
        <w:pStyle w:val="ParagraphStyle"/>
        <w:ind w:left="340" w:firstLine="709"/>
        <w:jc w:val="both"/>
        <w:rPr>
          <w:rFonts w:ascii="Times New Roman" w:hAnsi="Times New Roman"/>
          <w:sz w:val="28"/>
          <w:szCs w:val="28"/>
        </w:rPr>
      </w:pPr>
      <w:r w:rsidRPr="00EC5DA6">
        <w:rPr>
          <w:rStyle w:val="aa"/>
          <w:rFonts w:ascii="Times New Roman" w:eastAsiaTheme="minorEastAsia" w:hAnsi="Times New Roman"/>
          <w:sz w:val="28"/>
          <w:szCs w:val="28"/>
        </w:rPr>
        <w:lastRenderedPageBreak/>
        <w:t>Практика:</w:t>
      </w:r>
      <w:r w:rsidR="003D7614" w:rsidRPr="00EC5DA6">
        <w:rPr>
          <w:rStyle w:val="aa"/>
          <w:rFonts w:ascii="Times New Roman" w:eastAsiaTheme="minorEastAsia" w:hAnsi="Times New Roman"/>
          <w:sz w:val="28"/>
          <w:szCs w:val="28"/>
        </w:rPr>
        <w:t xml:space="preserve"> </w:t>
      </w:r>
      <w:r w:rsidRPr="00EC5DA6">
        <w:rPr>
          <w:rStyle w:val="aa"/>
          <w:rFonts w:ascii="Times New Roman" w:eastAsiaTheme="minorEastAsia" w:hAnsi="Times New Roman"/>
          <w:sz w:val="28"/>
          <w:szCs w:val="28"/>
        </w:rPr>
        <w:t>Графические д</w:t>
      </w:r>
      <w:r w:rsidR="00C7758E" w:rsidRPr="00EC5DA6">
        <w:rPr>
          <w:rStyle w:val="aa"/>
          <w:rFonts w:ascii="Times New Roman" w:eastAsiaTheme="minorEastAsia" w:hAnsi="Times New Roman"/>
          <w:sz w:val="28"/>
          <w:szCs w:val="28"/>
        </w:rPr>
        <w:t>иктанты.</w:t>
      </w:r>
      <w:r w:rsidR="00B12F4F" w:rsidRPr="00EC5DA6">
        <w:rPr>
          <w:rStyle w:val="aa"/>
          <w:rFonts w:ascii="Times New Roman" w:eastAsiaTheme="minorEastAsia" w:hAnsi="Times New Roman"/>
          <w:sz w:val="28"/>
          <w:szCs w:val="28"/>
        </w:rPr>
        <w:t xml:space="preserve"> Работа с математическими карточкамии тренажорами счета.</w:t>
      </w:r>
      <w:r w:rsidR="00C7758E" w:rsidRPr="00EC5DA6">
        <w:rPr>
          <w:rFonts w:ascii="Times New Roman" w:hAnsi="Times New Roman" w:cs="Times New Roman"/>
          <w:sz w:val="28"/>
          <w:szCs w:val="28"/>
        </w:rPr>
        <w:t xml:space="preserve"> </w:t>
      </w:r>
      <w:r w:rsidRPr="00EC5DA6">
        <w:rPr>
          <w:rFonts w:ascii="Times New Roman" w:hAnsi="Times New Roman"/>
          <w:sz w:val="28"/>
          <w:szCs w:val="28"/>
        </w:rPr>
        <w:t>Составление математического</w:t>
      </w:r>
      <w:r w:rsidR="003D7614" w:rsidRPr="00EC5DA6">
        <w:rPr>
          <w:rFonts w:ascii="Times New Roman" w:hAnsi="Times New Roman"/>
          <w:sz w:val="28"/>
          <w:szCs w:val="28"/>
        </w:rPr>
        <w:t xml:space="preserve"> </w:t>
      </w:r>
      <w:r w:rsidRPr="00EC5DA6">
        <w:rPr>
          <w:rFonts w:ascii="Times New Roman" w:hAnsi="Times New Roman"/>
          <w:sz w:val="28"/>
          <w:szCs w:val="28"/>
        </w:rPr>
        <w:t xml:space="preserve">журнала.  </w:t>
      </w:r>
    </w:p>
    <w:p w14:paraId="70EA4050" w14:textId="77777777" w:rsidR="00B12F4F" w:rsidRPr="00EC5DA6" w:rsidRDefault="00B12F4F" w:rsidP="00EC5DA6">
      <w:pPr>
        <w:pStyle w:val="ab"/>
        <w:tabs>
          <w:tab w:val="left" w:pos="5610"/>
        </w:tabs>
        <w:ind w:left="340" w:firstLine="709"/>
        <w:jc w:val="both"/>
        <w:rPr>
          <w:rFonts w:ascii="Times New Roman" w:hAnsi="Times New Roman"/>
          <w:sz w:val="28"/>
          <w:szCs w:val="28"/>
        </w:rPr>
      </w:pPr>
      <w:r w:rsidRPr="00C32544">
        <w:rPr>
          <w:rFonts w:ascii="Times New Roman" w:hAnsi="Times New Roman"/>
          <w:sz w:val="28"/>
          <w:szCs w:val="28"/>
        </w:rPr>
        <w:t>Тема 2.3.</w:t>
      </w:r>
      <w:r w:rsidRPr="00EC5DA6">
        <w:rPr>
          <w:rFonts w:ascii="Times New Roman" w:hAnsi="Times New Roman"/>
          <w:sz w:val="28"/>
          <w:szCs w:val="28"/>
        </w:rPr>
        <w:t xml:space="preserve"> Тайны и загадки числа 2</w:t>
      </w:r>
      <w:r w:rsidR="00F470E0">
        <w:rPr>
          <w:rFonts w:ascii="Times New Roman" w:hAnsi="Times New Roman"/>
          <w:sz w:val="28"/>
          <w:szCs w:val="28"/>
        </w:rPr>
        <w:t>.</w:t>
      </w:r>
      <w:r w:rsidRPr="00EC5DA6">
        <w:rPr>
          <w:rFonts w:ascii="Times New Roman" w:hAnsi="Times New Roman"/>
          <w:sz w:val="28"/>
          <w:szCs w:val="28"/>
        </w:rPr>
        <w:t xml:space="preserve"> (2ч)</w:t>
      </w:r>
      <w:r w:rsidRPr="00EC5DA6">
        <w:rPr>
          <w:rFonts w:ascii="Times New Roman" w:hAnsi="Times New Roman"/>
          <w:sz w:val="28"/>
          <w:szCs w:val="28"/>
        </w:rPr>
        <w:tab/>
      </w:r>
    </w:p>
    <w:p w14:paraId="65B22A88" w14:textId="77777777" w:rsidR="00B12F4F" w:rsidRPr="00EC5DA6" w:rsidRDefault="00B12F4F" w:rsidP="00EC5DA6">
      <w:pPr>
        <w:pStyle w:val="ParagraphStyle"/>
        <w:ind w:left="340" w:firstLine="709"/>
        <w:jc w:val="both"/>
        <w:rPr>
          <w:rStyle w:val="aa"/>
          <w:rFonts w:ascii="Times New Roman" w:eastAsiaTheme="minorEastAsia" w:hAnsi="Times New Roman"/>
          <w:sz w:val="28"/>
          <w:szCs w:val="28"/>
        </w:rPr>
      </w:pPr>
      <w:r w:rsidRPr="00EC5DA6">
        <w:rPr>
          <w:rStyle w:val="aa"/>
          <w:rFonts w:ascii="Times New Roman" w:eastAsiaTheme="minorEastAsia" w:hAnsi="Times New Roman"/>
          <w:sz w:val="28"/>
          <w:szCs w:val="28"/>
        </w:rPr>
        <w:t xml:space="preserve">Теория: Числа От 1 До 100. История чисел от 1 до 10. Использование цифр в литературе и крылатых выражениях. Зрительный образ цифр от 0 до 9. Решение и составление ребусов, содержащих числа. Сложение и вычитание чисел в пределах 100. Удивительные свойства действий. Число 0. </w:t>
      </w:r>
    </w:p>
    <w:p w14:paraId="7F168BC7" w14:textId="77777777" w:rsidR="00B12F4F" w:rsidRPr="00EC5DA6" w:rsidRDefault="00B12F4F" w:rsidP="00EC5DA6">
      <w:pPr>
        <w:pStyle w:val="ab"/>
        <w:tabs>
          <w:tab w:val="left" w:pos="5610"/>
        </w:tabs>
        <w:ind w:left="340" w:firstLine="709"/>
        <w:jc w:val="both"/>
        <w:rPr>
          <w:rFonts w:ascii="Times New Roman" w:hAnsi="Times New Roman"/>
          <w:sz w:val="28"/>
          <w:szCs w:val="28"/>
        </w:rPr>
      </w:pPr>
      <w:r w:rsidRPr="00EC5DA6">
        <w:rPr>
          <w:rStyle w:val="aa"/>
          <w:rFonts w:ascii="Times New Roman" w:eastAsiaTheme="minorEastAsia" w:hAnsi="Times New Roman"/>
          <w:sz w:val="28"/>
          <w:szCs w:val="28"/>
        </w:rPr>
        <w:t>Практика: Графические диктанты. Работа с математическими карточкамии тренажорами счета.</w:t>
      </w:r>
      <w:r w:rsidRPr="00EC5DA6">
        <w:rPr>
          <w:rFonts w:ascii="Times New Roman" w:hAnsi="Times New Roman"/>
          <w:sz w:val="28"/>
          <w:szCs w:val="28"/>
        </w:rPr>
        <w:t xml:space="preserve"> Составление математического журнала</w:t>
      </w:r>
    </w:p>
    <w:p w14:paraId="1EFD5279" w14:textId="77777777" w:rsidR="00B12F4F" w:rsidRPr="005B6553" w:rsidRDefault="00B12F4F" w:rsidP="00EC5DA6">
      <w:pPr>
        <w:pStyle w:val="ab"/>
        <w:ind w:left="340" w:firstLine="709"/>
        <w:jc w:val="both"/>
        <w:rPr>
          <w:rFonts w:ascii="Times New Roman" w:hAnsi="Times New Roman"/>
          <w:sz w:val="28"/>
          <w:szCs w:val="28"/>
        </w:rPr>
      </w:pPr>
      <w:r w:rsidRPr="005B6553">
        <w:rPr>
          <w:rFonts w:ascii="Times New Roman" w:hAnsi="Times New Roman"/>
          <w:sz w:val="28"/>
          <w:szCs w:val="28"/>
        </w:rPr>
        <w:t>Тема 2.4. Тайны и загадки числа 3</w:t>
      </w:r>
      <w:r w:rsidR="00F470E0" w:rsidRPr="005B6553">
        <w:rPr>
          <w:rFonts w:ascii="Times New Roman" w:hAnsi="Times New Roman"/>
          <w:sz w:val="28"/>
          <w:szCs w:val="28"/>
        </w:rPr>
        <w:t>.</w:t>
      </w:r>
      <w:r w:rsidRPr="005B6553">
        <w:rPr>
          <w:rFonts w:ascii="Times New Roman" w:hAnsi="Times New Roman"/>
          <w:sz w:val="28"/>
          <w:szCs w:val="28"/>
        </w:rPr>
        <w:t xml:space="preserve"> (2ч)</w:t>
      </w:r>
    </w:p>
    <w:p w14:paraId="7751A520" w14:textId="77777777" w:rsidR="00B12F4F" w:rsidRPr="005B6553" w:rsidRDefault="00B12F4F" w:rsidP="00EC5DA6">
      <w:pPr>
        <w:pStyle w:val="ParagraphStyle"/>
        <w:ind w:left="340" w:firstLine="709"/>
        <w:jc w:val="both"/>
        <w:rPr>
          <w:rStyle w:val="aa"/>
          <w:rFonts w:ascii="Times New Roman" w:eastAsiaTheme="minorEastAsia" w:hAnsi="Times New Roman"/>
          <w:sz w:val="28"/>
          <w:szCs w:val="28"/>
        </w:rPr>
      </w:pPr>
      <w:r w:rsidRPr="005B6553">
        <w:rPr>
          <w:rStyle w:val="aa"/>
          <w:rFonts w:ascii="Times New Roman" w:eastAsiaTheme="minorEastAsia" w:hAnsi="Times New Roman"/>
          <w:sz w:val="28"/>
          <w:szCs w:val="28"/>
        </w:rPr>
        <w:t xml:space="preserve">Теория: Числа От 1 До 100. История чисел от 1 до 10. Использование цифр в литературе и крылатых выражениях. Зрительный образ цифр от 0 до 9. Решение и составление ребусов, содержащих числа. Сложение и вычитание чисел в пределах 100. Удивительные свойства действий. Число 0. </w:t>
      </w:r>
    </w:p>
    <w:p w14:paraId="1238AD2C" w14:textId="77777777" w:rsidR="00B12F4F" w:rsidRPr="005B6553" w:rsidRDefault="00B12F4F" w:rsidP="00EC5DA6">
      <w:pPr>
        <w:pStyle w:val="ab"/>
        <w:ind w:left="340" w:firstLine="709"/>
        <w:jc w:val="both"/>
        <w:rPr>
          <w:rFonts w:ascii="Times New Roman" w:hAnsi="Times New Roman"/>
          <w:sz w:val="28"/>
          <w:szCs w:val="28"/>
        </w:rPr>
      </w:pPr>
      <w:r w:rsidRPr="005B6553">
        <w:rPr>
          <w:rStyle w:val="aa"/>
          <w:rFonts w:ascii="Times New Roman" w:eastAsiaTheme="minorEastAsia" w:hAnsi="Times New Roman"/>
          <w:sz w:val="28"/>
          <w:szCs w:val="28"/>
        </w:rPr>
        <w:t>Практика: Графические диктанты. Работа с математическими карточкамии тренажорами счета.</w:t>
      </w:r>
      <w:r w:rsidRPr="005B6553">
        <w:rPr>
          <w:rFonts w:ascii="Times New Roman" w:hAnsi="Times New Roman"/>
          <w:sz w:val="28"/>
          <w:szCs w:val="28"/>
        </w:rPr>
        <w:t xml:space="preserve"> Составление математического журнала</w:t>
      </w:r>
    </w:p>
    <w:p w14:paraId="23581DDE" w14:textId="77777777" w:rsidR="00B12F4F" w:rsidRPr="005B6553" w:rsidRDefault="00B12F4F" w:rsidP="00EC5DA6">
      <w:pPr>
        <w:pStyle w:val="ab"/>
        <w:ind w:left="340" w:firstLine="709"/>
        <w:jc w:val="both"/>
        <w:rPr>
          <w:rFonts w:ascii="Times New Roman" w:hAnsi="Times New Roman"/>
          <w:sz w:val="28"/>
          <w:szCs w:val="28"/>
        </w:rPr>
      </w:pPr>
      <w:r w:rsidRPr="005B6553">
        <w:rPr>
          <w:rFonts w:ascii="Times New Roman" w:hAnsi="Times New Roman"/>
          <w:sz w:val="28"/>
          <w:szCs w:val="28"/>
        </w:rPr>
        <w:t>Тема 2.5. Тайны и загадки числа 4</w:t>
      </w:r>
      <w:r w:rsidR="00F470E0" w:rsidRPr="005B6553">
        <w:rPr>
          <w:rFonts w:ascii="Times New Roman" w:hAnsi="Times New Roman"/>
          <w:sz w:val="28"/>
          <w:szCs w:val="28"/>
        </w:rPr>
        <w:t>.</w:t>
      </w:r>
      <w:r w:rsidRPr="005B6553">
        <w:rPr>
          <w:rFonts w:ascii="Times New Roman" w:hAnsi="Times New Roman"/>
          <w:sz w:val="28"/>
          <w:szCs w:val="28"/>
        </w:rPr>
        <w:t xml:space="preserve"> (2ч)</w:t>
      </w:r>
    </w:p>
    <w:p w14:paraId="067E9FEC" w14:textId="77777777" w:rsidR="00B12F4F" w:rsidRPr="005B6553" w:rsidRDefault="00B12F4F" w:rsidP="00EC5DA6">
      <w:pPr>
        <w:pStyle w:val="ParagraphStyle"/>
        <w:ind w:left="340" w:firstLine="709"/>
        <w:jc w:val="both"/>
        <w:rPr>
          <w:rStyle w:val="aa"/>
          <w:rFonts w:ascii="Times New Roman" w:eastAsiaTheme="minorEastAsia" w:hAnsi="Times New Roman"/>
          <w:sz w:val="28"/>
          <w:szCs w:val="28"/>
        </w:rPr>
      </w:pPr>
      <w:r w:rsidRPr="005B6553">
        <w:rPr>
          <w:rStyle w:val="aa"/>
          <w:rFonts w:ascii="Times New Roman" w:eastAsiaTheme="minorEastAsia" w:hAnsi="Times New Roman"/>
          <w:sz w:val="28"/>
          <w:szCs w:val="28"/>
        </w:rPr>
        <w:t xml:space="preserve">Теория: Числа От 1 До 100. История чисел от 1 до 10. Использование цифр в литературе и крылатых выражениях. Зрительный образ цифр от 0 до 9. Решение и составление ребусов, содержащих числа. Сложение и вычитание чисел в пределах 100. Удивительные свойства действий. Число 0. </w:t>
      </w:r>
    </w:p>
    <w:p w14:paraId="42C9E525" w14:textId="77777777" w:rsidR="00B12F4F" w:rsidRPr="005B6553" w:rsidRDefault="00B12F4F" w:rsidP="00EC5DA6">
      <w:pPr>
        <w:pStyle w:val="ab"/>
        <w:ind w:left="340" w:firstLine="709"/>
        <w:jc w:val="both"/>
        <w:rPr>
          <w:rFonts w:ascii="Times New Roman" w:hAnsi="Times New Roman"/>
          <w:sz w:val="28"/>
          <w:szCs w:val="28"/>
        </w:rPr>
      </w:pPr>
      <w:r w:rsidRPr="005B6553">
        <w:rPr>
          <w:rStyle w:val="aa"/>
          <w:rFonts w:ascii="Times New Roman" w:eastAsiaTheme="minorEastAsia" w:hAnsi="Times New Roman"/>
          <w:sz w:val="28"/>
          <w:szCs w:val="28"/>
        </w:rPr>
        <w:t>Практика: Графические диктанты. Работа с математическими карточкамии тренажорами счета.</w:t>
      </w:r>
      <w:r w:rsidRPr="005B6553">
        <w:rPr>
          <w:rFonts w:ascii="Times New Roman" w:hAnsi="Times New Roman"/>
          <w:sz w:val="28"/>
          <w:szCs w:val="28"/>
        </w:rPr>
        <w:t xml:space="preserve"> Составление математического журнала</w:t>
      </w:r>
    </w:p>
    <w:p w14:paraId="5668900F" w14:textId="77777777" w:rsidR="00B12F4F" w:rsidRPr="005B6553" w:rsidRDefault="00B12F4F" w:rsidP="00EC5DA6">
      <w:pPr>
        <w:pStyle w:val="ab"/>
        <w:ind w:left="340" w:firstLine="709"/>
        <w:jc w:val="both"/>
        <w:rPr>
          <w:rFonts w:ascii="Times New Roman" w:hAnsi="Times New Roman"/>
          <w:sz w:val="28"/>
          <w:szCs w:val="28"/>
        </w:rPr>
      </w:pPr>
      <w:r w:rsidRPr="005B6553">
        <w:rPr>
          <w:rFonts w:ascii="Times New Roman" w:hAnsi="Times New Roman"/>
          <w:sz w:val="28"/>
          <w:szCs w:val="28"/>
        </w:rPr>
        <w:t>Тема 2.6. Тайны и загадки числа 5</w:t>
      </w:r>
      <w:r w:rsidR="00F470E0" w:rsidRPr="005B6553">
        <w:rPr>
          <w:rFonts w:ascii="Times New Roman" w:hAnsi="Times New Roman"/>
          <w:sz w:val="28"/>
          <w:szCs w:val="28"/>
        </w:rPr>
        <w:t>.</w:t>
      </w:r>
      <w:r w:rsidRPr="005B6553">
        <w:rPr>
          <w:rFonts w:ascii="Times New Roman" w:hAnsi="Times New Roman"/>
          <w:sz w:val="28"/>
          <w:szCs w:val="28"/>
        </w:rPr>
        <w:t xml:space="preserve"> (2ч)</w:t>
      </w:r>
    </w:p>
    <w:p w14:paraId="046B8491" w14:textId="77777777" w:rsidR="00B12F4F" w:rsidRPr="005B6553" w:rsidRDefault="00B12F4F" w:rsidP="00EC5DA6">
      <w:pPr>
        <w:pStyle w:val="ParagraphStyle"/>
        <w:ind w:left="340" w:firstLine="709"/>
        <w:jc w:val="both"/>
        <w:rPr>
          <w:rStyle w:val="aa"/>
          <w:rFonts w:ascii="Times New Roman" w:eastAsiaTheme="minorEastAsia" w:hAnsi="Times New Roman"/>
          <w:sz w:val="28"/>
          <w:szCs w:val="28"/>
        </w:rPr>
      </w:pPr>
      <w:r w:rsidRPr="005B6553">
        <w:rPr>
          <w:rStyle w:val="aa"/>
          <w:rFonts w:ascii="Times New Roman" w:eastAsiaTheme="minorEastAsia" w:hAnsi="Times New Roman"/>
          <w:sz w:val="28"/>
          <w:szCs w:val="28"/>
        </w:rPr>
        <w:t xml:space="preserve">Теория: Числа От 1 До 100. История чисел от 1 до 10. Использование цифр в литературе и крылатых выражениях. Зрительный образ цифр от 0 до 9. Решение и составление ребусов, содержащих числа. Сложение и вычитание чисел в пределах 100. Удивительные свойства действий. Число 0. </w:t>
      </w:r>
    </w:p>
    <w:p w14:paraId="2BC95E7B" w14:textId="77777777" w:rsidR="00B12F4F" w:rsidRPr="005B6553" w:rsidRDefault="00B12F4F" w:rsidP="00EC5DA6">
      <w:pPr>
        <w:pStyle w:val="ab"/>
        <w:ind w:left="340" w:firstLine="709"/>
        <w:jc w:val="both"/>
        <w:rPr>
          <w:rFonts w:ascii="Times New Roman" w:hAnsi="Times New Roman"/>
          <w:sz w:val="28"/>
          <w:szCs w:val="28"/>
        </w:rPr>
      </w:pPr>
      <w:r w:rsidRPr="005B6553">
        <w:rPr>
          <w:rStyle w:val="aa"/>
          <w:rFonts w:ascii="Times New Roman" w:eastAsiaTheme="minorEastAsia" w:hAnsi="Times New Roman"/>
          <w:sz w:val="28"/>
          <w:szCs w:val="28"/>
        </w:rPr>
        <w:t>Практика: Графические диктанты. Работа с математическими карточкамии тренажорами счета.</w:t>
      </w:r>
      <w:r w:rsidRPr="005B6553">
        <w:rPr>
          <w:rFonts w:ascii="Times New Roman" w:hAnsi="Times New Roman"/>
          <w:sz w:val="28"/>
          <w:szCs w:val="28"/>
        </w:rPr>
        <w:t xml:space="preserve"> Составление математического журнала</w:t>
      </w:r>
    </w:p>
    <w:p w14:paraId="673A6A2D" w14:textId="77777777" w:rsidR="00B12F4F" w:rsidRPr="005B6553" w:rsidRDefault="00B12F4F" w:rsidP="00EC5DA6">
      <w:pPr>
        <w:pStyle w:val="ab"/>
        <w:ind w:left="340" w:firstLine="709"/>
        <w:jc w:val="both"/>
        <w:rPr>
          <w:rFonts w:ascii="Times New Roman" w:hAnsi="Times New Roman"/>
          <w:sz w:val="28"/>
          <w:szCs w:val="28"/>
        </w:rPr>
      </w:pPr>
      <w:r w:rsidRPr="005B6553">
        <w:rPr>
          <w:rFonts w:ascii="Times New Roman" w:hAnsi="Times New Roman"/>
          <w:sz w:val="28"/>
          <w:szCs w:val="28"/>
        </w:rPr>
        <w:t>Тема 2.7. Тайны и загадки числа 6</w:t>
      </w:r>
      <w:r w:rsidR="00F470E0" w:rsidRPr="005B6553">
        <w:rPr>
          <w:rFonts w:ascii="Times New Roman" w:hAnsi="Times New Roman"/>
          <w:sz w:val="28"/>
          <w:szCs w:val="28"/>
        </w:rPr>
        <w:t>.</w:t>
      </w:r>
      <w:r w:rsidRPr="005B6553">
        <w:rPr>
          <w:rFonts w:ascii="Times New Roman" w:hAnsi="Times New Roman"/>
          <w:sz w:val="28"/>
          <w:szCs w:val="28"/>
        </w:rPr>
        <w:t xml:space="preserve"> (2ч)</w:t>
      </w:r>
    </w:p>
    <w:p w14:paraId="470823DA" w14:textId="77777777" w:rsidR="00B12F4F" w:rsidRPr="005B6553" w:rsidRDefault="00B12F4F" w:rsidP="00EC5DA6">
      <w:pPr>
        <w:pStyle w:val="ParagraphStyle"/>
        <w:ind w:left="340" w:firstLine="709"/>
        <w:jc w:val="both"/>
        <w:rPr>
          <w:rStyle w:val="aa"/>
          <w:rFonts w:ascii="Times New Roman" w:eastAsiaTheme="minorEastAsia" w:hAnsi="Times New Roman"/>
          <w:sz w:val="28"/>
          <w:szCs w:val="28"/>
        </w:rPr>
      </w:pPr>
      <w:r w:rsidRPr="005B6553">
        <w:rPr>
          <w:rStyle w:val="aa"/>
          <w:rFonts w:ascii="Times New Roman" w:eastAsiaTheme="minorEastAsia" w:hAnsi="Times New Roman"/>
          <w:sz w:val="28"/>
          <w:szCs w:val="28"/>
        </w:rPr>
        <w:t xml:space="preserve">Теория: Числа От 1 До 100. История чисел от 1 до 10. Использование цифр в литературе и крылатых выражениях. Зрительный образ цифр от 0 до 9. Решение и составление ребусов, содержащих числа. Сложение и вычитание чисел в пределах 100. Удивительные свойства действий. Число 0. </w:t>
      </w:r>
    </w:p>
    <w:p w14:paraId="1E54446E" w14:textId="77777777" w:rsidR="00B12F4F" w:rsidRPr="005B6553" w:rsidRDefault="00B12F4F" w:rsidP="00EC5DA6">
      <w:pPr>
        <w:pStyle w:val="ab"/>
        <w:ind w:left="340" w:firstLine="709"/>
        <w:jc w:val="both"/>
        <w:rPr>
          <w:rFonts w:ascii="Times New Roman" w:hAnsi="Times New Roman"/>
          <w:sz w:val="28"/>
          <w:szCs w:val="28"/>
        </w:rPr>
      </w:pPr>
      <w:r w:rsidRPr="005B6553">
        <w:rPr>
          <w:rStyle w:val="aa"/>
          <w:rFonts w:ascii="Times New Roman" w:eastAsiaTheme="minorEastAsia" w:hAnsi="Times New Roman"/>
          <w:sz w:val="28"/>
          <w:szCs w:val="28"/>
        </w:rPr>
        <w:t>Практика: Графические диктанты. Работа с математическими карточкамии тренажорами счета.</w:t>
      </w:r>
      <w:r w:rsidRPr="005B6553">
        <w:rPr>
          <w:rFonts w:ascii="Times New Roman" w:hAnsi="Times New Roman"/>
          <w:sz w:val="28"/>
          <w:szCs w:val="28"/>
        </w:rPr>
        <w:t xml:space="preserve"> Составление математического журнала</w:t>
      </w:r>
    </w:p>
    <w:p w14:paraId="21D1E876" w14:textId="77777777" w:rsidR="00B12F4F" w:rsidRPr="005B6553" w:rsidRDefault="00B12F4F" w:rsidP="00EC5DA6">
      <w:pPr>
        <w:pStyle w:val="ab"/>
        <w:ind w:left="340" w:firstLine="709"/>
        <w:jc w:val="both"/>
        <w:rPr>
          <w:rFonts w:ascii="Times New Roman" w:hAnsi="Times New Roman"/>
          <w:sz w:val="28"/>
          <w:szCs w:val="28"/>
        </w:rPr>
      </w:pPr>
      <w:r w:rsidRPr="005B6553">
        <w:rPr>
          <w:rFonts w:ascii="Times New Roman" w:hAnsi="Times New Roman"/>
          <w:sz w:val="28"/>
          <w:szCs w:val="28"/>
        </w:rPr>
        <w:t>Тема 2.8. Тайны и загадки числа 7</w:t>
      </w:r>
      <w:r w:rsidR="00F470E0" w:rsidRPr="005B6553">
        <w:rPr>
          <w:rFonts w:ascii="Times New Roman" w:hAnsi="Times New Roman"/>
          <w:sz w:val="28"/>
          <w:szCs w:val="28"/>
        </w:rPr>
        <w:t>.</w:t>
      </w:r>
      <w:r w:rsidRPr="005B6553">
        <w:rPr>
          <w:rFonts w:ascii="Times New Roman" w:hAnsi="Times New Roman"/>
          <w:sz w:val="28"/>
          <w:szCs w:val="28"/>
        </w:rPr>
        <w:t xml:space="preserve"> (2ч)</w:t>
      </w:r>
    </w:p>
    <w:p w14:paraId="0CCFA8B3" w14:textId="77777777" w:rsidR="00B12F4F" w:rsidRPr="005B6553" w:rsidRDefault="00B12F4F" w:rsidP="00EC5DA6">
      <w:pPr>
        <w:pStyle w:val="ParagraphStyle"/>
        <w:ind w:left="340" w:firstLine="709"/>
        <w:jc w:val="both"/>
        <w:rPr>
          <w:rStyle w:val="aa"/>
          <w:rFonts w:ascii="Times New Roman" w:eastAsiaTheme="minorEastAsia" w:hAnsi="Times New Roman"/>
          <w:sz w:val="28"/>
          <w:szCs w:val="28"/>
        </w:rPr>
      </w:pPr>
      <w:r w:rsidRPr="005B6553">
        <w:rPr>
          <w:rStyle w:val="aa"/>
          <w:rFonts w:ascii="Times New Roman" w:eastAsiaTheme="minorEastAsia" w:hAnsi="Times New Roman"/>
          <w:sz w:val="28"/>
          <w:szCs w:val="28"/>
        </w:rPr>
        <w:lastRenderedPageBreak/>
        <w:t xml:space="preserve">Теория: Числа От 1 До 100. История чисел от 1 до 10. Использование цифр в литературе и крылатых выражениях. Зрительный образ цифр от 0 до 9. Решение и составление ребусов, содержащих числа. Сложение и вычитание чисел в пределах 100. Удивительные свойства действий. Число 0. </w:t>
      </w:r>
    </w:p>
    <w:p w14:paraId="1587867D" w14:textId="77777777" w:rsidR="00B12F4F" w:rsidRPr="005B6553" w:rsidRDefault="00B12F4F" w:rsidP="00EC5DA6">
      <w:pPr>
        <w:pStyle w:val="ab"/>
        <w:ind w:left="340" w:firstLine="709"/>
        <w:jc w:val="both"/>
        <w:rPr>
          <w:rFonts w:ascii="Times New Roman" w:hAnsi="Times New Roman"/>
          <w:sz w:val="28"/>
          <w:szCs w:val="28"/>
        </w:rPr>
      </w:pPr>
      <w:r w:rsidRPr="005B6553">
        <w:rPr>
          <w:rStyle w:val="aa"/>
          <w:rFonts w:ascii="Times New Roman" w:eastAsiaTheme="minorEastAsia" w:hAnsi="Times New Roman"/>
          <w:sz w:val="28"/>
          <w:szCs w:val="28"/>
        </w:rPr>
        <w:t>Практика: Графические диктанты. Работа с математическими карточкамии тренажорами счета.</w:t>
      </w:r>
      <w:r w:rsidRPr="005B6553">
        <w:rPr>
          <w:rFonts w:ascii="Times New Roman" w:hAnsi="Times New Roman"/>
          <w:sz w:val="28"/>
          <w:szCs w:val="28"/>
        </w:rPr>
        <w:t xml:space="preserve"> Составление математического журнала</w:t>
      </w:r>
    </w:p>
    <w:p w14:paraId="0B3F2A60" w14:textId="77777777" w:rsidR="00B12F4F" w:rsidRPr="005B6553" w:rsidRDefault="00B12F4F" w:rsidP="00EC5DA6">
      <w:pPr>
        <w:pStyle w:val="ab"/>
        <w:ind w:left="340" w:firstLine="709"/>
        <w:jc w:val="both"/>
        <w:rPr>
          <w:rFonts w:ascii="Times New Roman" w:hAnsi="Times New Roman"/>
          <w:sz w:val="28"/>
          <w:szCs w:val="28"/>
        </w:rPr>
      </w:pPr>
      <w:r w:rsidRPr="005B6553">
        <w:rPr>
          <w:rFonts w:ascii="Times New Roman" w:hAnsi="Times New Roman"/>
          <w:sz w:val="28"/>
          <w:szCs w:val="28"/>
        </w:rPr>
        <w:t>Тема 2.9. Тайны и загадки числа 8</w:t>
      </w:r>
      <w:r w:rsidR="00F470E0" w:rsidRPr="005B6553">
        <w:rPr>
          <w:rFonts w:ascii="Times New Roman" w:hAnsi="Times New Roman"/>
          <w:sz w:val="28"/>
          <w:szCs w:val="28"/>
        </w:rPr>
        <w:t>.</w:t>
      </w:r>
      <w:r w:rsidRPr="005B6553">
        <w:rPr>
          <w:rFonts w:ascii="Times New Roman" w:hAnsi="Times New Roman"/>
          <w:sz w:val="28"/>
          <w:szCs w:val="28"/>
        </w:rPr>
        <w:t xml:space="preserve"> (2ч)</w:t>
      </w:r>
    </w:p>
    <w:p w14:paraId="11496ADC" w14:textId="77777777" w:rsidR="00B12F4F" w:rsidRPr="005B6553" w:rsidRDefault="00B12F4F" w:rsidP="00EC5DA6">
      <w:pPr>
        <w:pStyle w:val="ParagraphStyle"/>
        <w:ind w:left="340" w:firstLine="709"/>
        <w:jc w:val="both"/>
        <w:rPr>
          <w:rStyle w:val="aa"/>
          <w:rFonts w:ascii="Times New Roman" w:eastAsiaTheme="minorEastAsia" w:hAnsi="Times New Roman"/>
          <w:sz w:val="28"/>
          <w:szCs w:val="28"/>
        </w:rPr>
      </w:pPr>
      <w:r w:rsidRPr="005B6553">
        <w:rPr>
          <w:rStyle w:val="aa"/>
          <w:rFonts w:ascii="Times New Roman" w:eastAsiaTheme="minorEastAsia" w:hAnsi="Times New Roman"/>
          <w:sz w:val="28"/>
          <w:szCs w:val="28"/>
        </w:rPr>
        <w:t xml:space="preserve">Теория: Числа От 1 До 100. История чисел от 1 до 10. Использование цифр в литературе и крылатых выражениях. Зрительный образ цифр от 0 до 9. Решение и составление ребусов, содержащих числа. Сложение и вычитание чисел в пределах 100. Удивительные свойства действий. Число 0. </w:t>
      </w:r>
    </w:p>
    <w:p w14:paraId="4895466C" w14:textId="77777777" w:rsidR="00B12F4F" w:rsidRPr="005B6553" w:rsidRDefault="00B12F4F" w:rsidP="00EC5DA6">
      <w:pPr>
        <w:pStyle w:val="ab"/>
        <w:ind w:left="340" w:firstLine="709"/>
        <w:jc w:val="both"/>
        <w:rPr>
          <w:rFonts w:ascii="Times New Roman" w:hAnsi="Times New Roman"/>
          <w:sz w:val="28"/>
          <w:szCs w:val="28"/>
        </w:rPr>
      </w:pPr>
      <w:r w:rsidRPr="005B6553">
        <w:rPr>
          <w:rStyle w:val="aa"/>
          <w:rFonts w:ascii="Times New Roman" w:eastAsiaTheme="minorEastAsia" w:hAnsi="Times New Roman"/>
          <w:sz w:val="28"/>
          <w:szCs w:val="28"/>
        </w:rPr>
        <w:t>Практика: Графические диктанты. Работа с математическими карточкамии тренажорами счета.</w:t>
      </w:r>
      <w:r w:rsidRPr="005B6553">
        <w:rPr>
          <w:rFonts w:ascii="Times New Roman" w:hAnsi="Times New Roman"/>
          <w:sz w:val="28"/>
          <w:szCs w:val="28"/>
        </w:rPr>
        <w:t xml:space="preserve"> Составление математического журнала</w:t>
      </w:r>
    </w:p>
    <w:p w14:paraId="21BB8889" w14:textId="77777777" w:rsidR="00B12F4F" w:rsidRPr="005B6553" w:rsidRDefault="00B12F4F" w:rsidP="00EC5DA6">
      <w:pPr>
        <w:pStyle w:val="ab"/>
        <w:ind w:left="340" w:firstLine="709"/>
        <w:jc w:val="both"/>
        <w:rPr>
          <w:rFonts w:ascii="Times New Roman" w:hAnsi="Times New Roman"/>
          <w:sz w:val="28"/>
          <w:szCs w:val="28"/>
        </w:rPr>
      </w:pPr>
      <w:r w:rsidRPr="005B6553">
        <w:rPr>
          <w:rFonts w:ascii="Times New Roman" w:hAnsi="Times New Roman"/>
          <w:sz w:val="28"/>
          <w:szCs w:val="28"/>
        </w:rPr>
        <w:t>Тема 2.10. Тайны и загадки числа 9</w:t>
      </w:r>
      <w:r w:rsidR="00F470E0" w:rsidRPr="005B6553">
        <w:rPr>
          <w:rFonts w:ascii="Times New Roman" w:hAnsi="Times New Roman"/>
          <w:sz w:val="28"/>
          <w:szCs w:val="28"/>
        </w:rPr>
        <w:t>.</w:t>
      </w:r>
      <w:r w:rsidRPr="005B6553">
        <w:rPr>
          <w:rFonts w:ascii="Times New Roman" w:hAnsi="Times New Roman"/>
          <w:sz w:val="28"/>
          <w:szCs w:val="28"/>
        </w:rPr>
        <w:t xml:space="preserve"> (2ч)</w:t>
      </w:r>
    </w:p>
    <w:p w14:paraId="3271A771" w14:textId="77777777" w:rsidR="00B12F4F" w:rsidRPr="005B6553" w:rsidRDefault="00B12F4F" w:rsidP="00EC5DA6">
      <w:pPr>
        <w:pStyle w:val="ParagraphStyle"/>
        <w:ind w:left="340" w:firstLine="709"/>
        <w:jc w:val="both"/>
        <w:rPr>
          <w:rStyle w:val="aa"/>
          <w:rFonts w:ascii="Times New Roman" w:eastAsiaTheme="minorEastAsia" w:hAnsi="Times New Roman"/>
          <w:sz w:val="28"/>
          <w:szCs w:val="28"/>
        </w:rPr>
      </w:pPr>
      <w:r w:rsidRPr="005B6553">
        <w:rPr>
          <w:rStyle w:val="aa"/>
          <w:rFonts w:ascii="Times New Roman" w:eastAsiaTheme="minorEastAsia" w:hAnsi="Times New Roman"/>
          <w:sz w:val="28"/>
          <w:szCs w:val="28"/>
        </w:rPr>
        <w:t xml:space="preserve">Теория: Числа От 1 До 100. История чисел от 1 до 10. Использование цифр в литературе и крылатых выражениях. Зрительный образ цифр от 0 до 9. Решение и составление ребусов, содержащих числа. Сложение и вычитание чисел в пределах 100. Удивительные свойства действий. Число 0. </w:t>
      </w:r>
    </w:p>
    <w:p w14:paraId="4D317251" w14:textId="77777777" w:rsidR="00B12F4F" w:rsidRPr="005B6553" w:rsidRDefault="00B12F4F" w:rsidP="00EC5DA6">
      <w:pPr>
        <w:pStyle w:val="ab"/>
        <w:ind w:left="340" w:firstLine="709"/>
        <w:jc w:val="both"/>
        <w:rPr>
          <w:rFonts w:ascii="Times New Roman" w:hAnsi="Times New Roman"/>
          <w:sz w:val="28"/>
          <w:szCs w:val="28"/>
        </w:rPr>
      </w:pPr>
      <w:r w:rsidRPr="005B6553">
        <w:rPr>
          <w:rStyle w:val="aa"/>
          <w:rFonts w:ascii="Times New Roman" w:eastAsiaTheme="minorEastAsia" w:hAnsi="Times New Roman"/>
          <w:sz w:val="28"/>
          <w:szCs w:val="28"/>
        </w:rPr>
        <w:t>Практика: Графические диктанты. Работа с математическими карточкамии тренажорами счета.</w:t>
      </w:r>
      <w:r w:rsidRPr="005B6553">
        <w:rPr>
          <w:rFonts w:ascii="Times New Roman" w:hAnsi="Times New Roman"/>
          <w:sz w:val="28"/>
          <w:szCs w:val="28"/>
        </w:rPr>
        <w:t xml:space="preserve"> Составление математического журнала</w:t>
      </w:r>
    </w:p>
    <w:p w14:paraId="7CFB6636" w14:textId="77777777" w:rsidR="00B12F4F" w:rsidRPr="005B6553" w:rsidRDefault="00B12F4F" w:rsidP="00EC5DA6">
      <w:pPr>
        <w:pStyle w:val="ab"/>
        <w:ind w:left="340" w:firstLine="709"/>
        <w:jc w:val="both"/>
        <w:rPr>
          <w:rFonts w:ascii="Times New Roman" w:hAnsi="Times New Roman"/>
          <w:sz w:val="28"/>
          <w:szCs w:val="28"/>
        </w:rPr>
      </w:pPr>
      <w:r w:rsidRPr="005B6553">
        <w:rPr>
          <w:rFonts w:ascii="Times New Roman" w:hAnsi="Times New Roman"/>
          <w:sz w:val="28"/>
          <w:szCs w:val="28"/>
        </w:rPr>
        <w:t>Тема 2.11. Тайны и загадки числа 10</w:t>
      </w:r>
      <w:r w:rsidR="00F470E0" w:rsidRPr="005B6553">
        <w:rPr>
          <w:rFonts w:ascii="Times New Roman" w:hAnsi="Times New Roman"/>
          <w:sz w:val="28"/>
          <w:szCs w:val="28"/>
        </w:rPr>
        <w:t>.</w:t>
      </w:r>
      <w:r w:rsidRPr="005B6553">
        <w:rPr>
          <w:rFonts w:ascii="Times New Roman" w:hAnsi="Times New Roman"/>
          <w:sz w:val="28"/>
          <w:szCs w:val="28"/>
        </w:rPr>
        <w:t xml:space="preserve"> (2ч)</w:t>
      </w:r>
    </w:p>
    <w:p w14:paraId="538D2F2F" w14:textId="77777777" w:rsidR="00B12F4F" w:rsidRPr="005B6553" w:rsidRDefault="00B12F4F" w:rsidP="00EC5DA6">
      <w:pPr>
        <w:pStyle w:val="ParagraphStyle"/>
        <w:ind w:left="340" w:firstLine="709"/>
        <w:jc w:val="both"/>
        <w:rPr>
          <w:rStyle w:val="aa"/>
          <w:rFonts w:ascii="Times New Roman" w:eastAsiaTheme="minorEastAsia" w:hAnsi="Times New Roman"/>
          <w:sz w:val="28"/>
          <w:szCs w:val="28"/>
        </w:rPr>
      </w:pPr>
      <w:r w:rsidRPr="005B6553">
        <w:rPr>
          <w:rStyle w:val="aa"/>
          <w:rFonts w:ascii="Times New Roman" w:eastAsiaTheme="minorEastAsia" w:hAnsi="Times New Roman"/>
          <w:sz w:val="28"/>
          <w:szCs w:val="28"/>
        </w:rPr>
        <w:t xml:space="preserve">Теория: Числа От 1 До 100. История чисел от 1 до 10. Использование цифр в литературе и крылатых выражениях. Зрительный образ цифр от 0 до 9. Решение и составление ребусов, содержащих числа. Сложение и вычитание чисел в пределах 100. Удивительные свойства действий. Число 0. </w:t>
      </w:r>
    </w:p>
    <w:p w14:paraId="6A580ACB" w14:textId="77777777" w:rsidR="00427BE0" w:rsidRPr="00DC5A1F" w:rsidRDefault="00B12F4F" w:rsidP="00DC5A1F">
      <w:pPr>
        <w:pStyle w:val="ab"/>
        <w:ind w:left="340" w:firstLine="709"/>
        <w:jc w:val="both"/>
        <w:rPr>
          <w:rFonts w:ascii="Times New Roman" w:hAnsi="Times New Roman"/>
          <w:sz w:val="28"/>
          <w:szCs w:val="28"/>
        </w:rPr>
      </w:pPr>
      <w:r w:rsidRPr="00EC5DA6">
        <w:rPr>
          <w:rStyle w:val="aa"/>
          <w:rFonts w:ascii="Times New Roman" w:eastAsiaTheme="minorEastAsia" w:hAnsi="Times New Roman"/>
          <w:sz w:val="28"/>
          <w:szCs w:val="28"/>
        </w:rPr>
        <w:t>Практика: Графические диктанты. Работа с математическими карточкамии тренажорами счета.</w:t>
      </w:r>
      <w:r w:rsidRPr="00EC5DA6">
        <w:rPr>
          <w:rFonts w:ascii="Times New Roman" w:hAnsi="Times New Roman"/>
          <w:sz w:val="28"/>
          <w:szCs w:val="28"/>
        </w:rPr>
        <w:t xml:space="preserve"> Сост</w:t>
      </w:r>
      <w:r w:rsidR="00DC5A1F">
        <w:rPr>
          <w:rFonts w:ascii="Times New Roman" w:hAnsi="Times New Roman"/>
          <w:sz w:val="28"/>
          <w:szCs w:val="28"/>
        </w:rPr>
        <w:t>авление математического журнала</w:t>
      </w:r>
    </w:p>
    <w:p w14:paraId="4EA2FD17" w14:textId="77777777" w:rsidR="00C7758E" w:rsidRPr="00403704" w:rsidRDefault="00B12F4F" w:rsidP="00403704">
      <w:pPr>
        <w:pStyle w:val="ab"/>
        <w:ind w:left="340" w:firstLine="709"/>
        <w:jc w:val="both"/>
        <w:rPr>
          <w:rFonts w:ascii="Times New Roman" w:hAnsi="Times New Roman"/>
          <w:b/>
          <w:sz w:val="28"/>
          <w:szCs w:val="28"/>
        </w:rPr>
      </w:pPr>
      <w:r w:rsidRPr="00403704">
        <w:rPr>
          <w:rFonts w:ascii="Times New Roman" w:hAnsi="Times New Roman"/>
          <w:b/>
          <w:sz w:val="28"/>
          <w:szCs w:val="28"/>
        </w:rPr>
        <w:t>Раздел 3.</w:t>
      </w:r>
      <w:r w:rsidR="00FA629B" w:rsidRPr="00403704">
        <w:rPr>
          <w:rFonts w:ascii="Times New Roman" w:hAnsi="Times New Roman"/>
          <w:b/>
          <w:sz w:val="28"/>
          <w:szCs w:val="28"/>
        </w:rPr>
        <w:t xml:space="preserve"> </w:t>
      </w:r>
      <w:r w:rsidR="003D7614" w:rsidRPr="00403704">
        <w:rPr>
          <w:rFonts w:ascii="Times New Roman" w:hAnsi="Times New Roman"/>
          <w:b/>
          <w:sz w:val="28"/>
          <w:szCs w:val="28"/>
        </w:rPr>
        <w:t>«Геометрическая  м</w:t>
      </w:r>
      <w:r w:rsidR="00C7758E" w:rsidRPr="00403704">
        <w:rPr>
          <w:rFonts w:ascii="Times New Roman" w:hAnsi="Times New Roman"/>
          <w:b/>
          <w:sz w:val="28"/>
          <w:szCs w:val="28"/>
        </w:rPr>
        <w:t>озаика»</w:t>
      </w:r>
      <w:r w:rsidR="00F470E0">
        <w:rPr>
          <w:rFonts w:ascii="Times New Roman" w:hAnsi="Times New Roman"/>
          <w:b/>
          <w:sz w:val="28"/>
          <w:szCs w:val="28"/>
        </w:rPr>
        <w:t xml:space="preserve"> </w:t>
      </w:r>
      <w:r w:rsidRPr="00403704">
        <w:rPr>
          <w:rFonts w:ascii="Times New Roman" w:hAnsi="Times New Roman"/>
          <w:b/>
          <w:sz w:val="28"/>
          <w:szCs w:val="28"/>
        </w:rPr>
        <w:t>(32 ч)</w:t>
      </w:r>
    </w:p>
    <w:p w14:paraId="5DD4320C" w14:textId="77777777" w:rsidR="00EC5DA6" w:rsidRPr="005B6553" w:rsidRDefault="00B12F4F" w:rsidP="00403704">
      <w:pPr>
        <w:pStyle w:val="ab"/>
        <w:ind w:left="340" w:firstLine="709"/>
        <w:jc w:val="both"/>
        <w:rPr>
          <w:rFonts w:ascii="Times New Roman" w:hAnsi="Times New Roman"/>
          <w:sz w:val="28"/>
          <w:szCs w:val="28"/>
        </w:rPr>
      </w:pPr>
      <w:r w:rsidRPr="005B6553">
        <w:rPr>
          <w:rFonts w:ascii="Times New Roman" w:hAnsi="Times New Roman"/>
          <w:sz w:val="28"/>
          <w:szCs w:val="28"/>
        </w:rPr>
        <w:t>Тема 3.1.</w:t>
      </w:r>
      <w:r w:rsidR="00EC5DA6" w:rsidRPr="005B6553">
        <w:rPr>
          <w:rFonts w:ascii="Times New Roman" w:hAnsi="Times New Roman"/>
          <w:sz w:val="28"/>
          <w:szCs w:val="28"/>
        </w:rPr>
        <w:t xml:space="preserve"> Геометрические фигуры</w:t>
      </w:r>
      <w:r w:rsidR="00F470E0" w:rsidRPr="005B6553">
        <w:rPr>
          <w:rFonts w:ascii="Times New Roman" w:hAnsi="Times New Roman"/>
          <w:sz w:val="28"/>
          <w:szCs w:val="28"/>
        </w:rPr>
        <w:t xml:space="preserve">. </w:t>
      </w:r>
      <w:r w:rsidR="00EC5DA6" w:rsidRPr="005B6553">
        <w:rPr>
          <w:rFonts w:ascii="Times New Roman" w:hAnsi="Times New Roman"/>
          <w:sz w:val="28"/>
          <w:szCs w:val="28"/>
        </w:rPr>
        <w:t>(4ч)</w:t>
      </w:r>
    </w:p>
    <w:p w14:paraId="3090D645" w14:textId="77777777" w:rsidR="00EC5DA6" w:rsidRPr="005B6553" w:rsidRDefault="00AA27D4" w:rsidP="00403704">
      <w:pPr>
        <w:pStyle w:val="ab"/>
        <w:ind w:left="340" w:firstLine="709"/>
        <w:jc w:val="both"/>
        <w:rPr>
          <w:rFonts w:ascii="Times New Roman" w:hAnsi="Times New Roman"/>
          <w:sz w:val="28"/>
          <w:szCs w:val="28"/>
        </w:rPr>
      </w:pPr>
      <w:r w:rsidRPr="005B6553">
        <w:rPr>
          <w:rFonts w:ascii="Times New Roman" w:hAnsi="Times New Roman"/>
          <w:sz w:val="28"/>
          <w:szCs w:val="28"/>
        </w:rPr>
        <w:t>Теория:</w:t>
      </w:r>
      <w:r w:rsidR="003D7614" w:rsidRPr="005B6553">
        <w:rPr>
          <w:rFonts w:ascii="Times New Roman" w:hAnsi="Times New Roman"/>
          <w:sz w:val="28"/>
          <w:szCs w:val="28"/>
        </w:rPr>
        <w:t xml:space="preserve"> </w:t>
      </w:r>
      <w:r w:rsidRPr="005B6553">
        <w:rPr>
          <w:rFonts w:ascii="Times New Roman" w:hAnsi="Times New Roman"/>
          <w:sz w:val="28"/>
          <w:szCs w:val="28"/>
        </w:rPr>
        <w:t xml:space="preserve">Что такое геометрия. История развития геометрии. Взаимное расположение предметов в пространстве.  Понятия </w:t>
      </w:r>
      <w:r w:rsidR="00CE5A98" w:rsidRPr="005B6553">
        <w:rPr>
          <w:rFonts w:ascii="Times New Roman" w:hAnsi="Times New Roman"/>
          <w:sz w:val="28"/>
          <w:szCs w:val="28"/>
        </w:rPr>
        <w:t>«Влево»,</w:t>
      </w:r>
      <w:r w:rsidR="003D7614" w:rsidRPr="005B6553">
        <w:rPr>
          <w:rFonts w:ascii="Times New Roman" w:hAnsi="Times New Roman"/>
          <w:sz w:val="28"/>
          <w:szCs w:val="28"/>
        </w:rPr>
        <w:t xml:space="preserve"> </w:t>
      </w:r>
      <w:r w:rsidR="00CE5A98" w:rsidRPr="005B6553">
        <w:rPr>
          <w:rFonts w:ascii="Times New Roman" w:hAnsi="Times New Roman"/>
          <w:sz w:val="28"/>
          <w:szCs w:val="28"/>
        </w:rPr>
        <w:t>«Вправо»,</w:t>
      </w:r>
      <w:r w:rsidR="00F470E0" w:rsidRPr="005B6553">
        <w:rPr>
          <w:rFonts w:ascii="Times New Roman" w:hAnsi="Times New Roman"/>
          <w:sz w:val="28"/>
          <w:szCs w:val="28"/>
        </w:rPr>
        <w:t xml:space="preserve"> «Вверх», </w:t>
      </w:r>
      <w:r w:rsidR="00C7758E" w:rsidRPr="005B6553">
        <w:rPr>
          <w:rFonts w:ascii="Times New Roman" w:hAnsi="Times New Roman"/>
          <w:sz w:val="28"/>
          <w:szCs w:val="28"/>
        </w:rPr>
        <w:t>«</w:t>
      </w:r>
      <w:r w:rsidRPr="005B6553">
        <w:rPr>
          <w:rFonts w:ascii="Times New Roman" w:hAnsi="Times New Roman"/>
          <w:sz w:val="28"/>
          <w:szCs w:val="28"/>
        </w:rPr>
        <w:t>Вниз».</w:t>
      </w:r>
    </w:p>
    <w:p w14:paraId="3F78DBB9" w14:textId="77777777" w:rsidR="00C7758E" w:rsidRPr="005B6553" w:rsidRDefault="00AA27D4" w:rsidP="00403704">
      <w:pPr>
        <w:pStyle w:val="ab"/>
        <w:ind w:left="340" w:firstLine="709"/>
        <w:jc w:val="both"/>
        <w:rPr>
          <w:rFonts w:ascii="Times New Roman" w:hAnsi="Times New Roman"/>
          <w:sz w:val="28"/>
          <w:szCs w:val="28"/>
        </w:rPr>
      </w:pPr>
      <w:r w:rsidRPr="005B6553">
        <w:rPr>
          <w:rFonts w:ascii="Times New Roman" w:hAnsi="Times New Roman"/>
          <w:sz w:val="28"/>
          <w:szCs w:val="28"/>
        </w:rPr>
        <w:t xml:space="preserve"> Практика: Проведение линии по заданному м</w:t>
      </w:r>
      <w:r w:rsidR="003D7614" w:rsidRPr="005B6553">
        <w:rPr>
          <w:rFonts w:ascii="Times New Roman" w:hAnsi="Times New Roman"/>
          <w:sz w:val="28"/>
          <w:szCs w:val="28"/>
        </w:rPr>
        <w:t xml:space="preserve">аршруту </w:t>
      </w:r>
      <w:r w:rsidRPr="005B6553">
        <w:rPr>
          <w:rFonts w:ascii="Times New Roman" w:hAnsi="Times New Roman"/>
          <w:sz w:val="28"/>
          <w:szCs w:val="28"/>
        </w:rPr>
        <w:t>(а</w:t>
      </w:r>
      <w:r w:rsidR="003D7614" w:rsidRPr="005B6553">
        <w:rPr>
          <w:rFonts w:ascii="Times New Roman" w:hAnsi="Times New Roman"/>
          <w:sz w:val="28"/>
          <w:szCs w:val="28"/>
        </w:rPr>
        <w:t>лгоритму).</w:t>
      </w:r>
      <w:r w:rsidR="00CE5A98" w:rsidRPr="005B6553">
        <w:rPr>
          <w:rFonts w:ascii="Times New Roman" w:hAnsi="Times New Roman"/>
          <w:sz w:val="28"/>
          <w:szCs w:val="28"/>
        </w:rPr>
        <w:t xml:space="preserve"> Путешествие </w:t>
      </w:r>
      <w:r w:rsidRPr="005B6553">
        <w:rPr>
          <w:rFonts w:ascii="Times New Roman" w:hAnsi="Times New Roman"/>
          <w:sz w:val="28"/>
          <w:szCs w:val="28"/>
        </w:rPr>
        <w:t>точки (на листе в к</w:t>
      </w:r>
      <w:r w:rsidR="003D7614" w:rsidRPr="005B6553">
        <w:rPr>
          <w:rFonts w:ascii="Times New Roman" w:hAnsi="Times New Roman"/>
          <w:sz w:val="28"/>
          <w:szCs w:val="28"/>
        </w:rPr>
        <w:t>летку). Построение  собственного  маршрута (рисунка) и  его описание. Разрезание и с</w:t>
      </w:r>
      <w:r w:rsidR="00C7758E" w:rsidRPr="005B6553">
        <w:rPr>
          <w:rFonts w:ascii="Times New Roman" w:hAnsi="Times New Roman"/>
          <w:sz w:val="28"/>
          <w:szCs w:val="28"/>
        </w:rPr>
        <w:t>ост</w:t>
      </w:r>
      <w:r w:rsidR="003D7614" w:rsidRPr="005B6553">
        <w:rPr>
          <w:rFonts w:ascii="Times New Roman" w:hAnsi="Times New Roman"/>
          <w:sz w:val="28"/>
          <w:szCs w:val="28"/>
        </w:rPr>
        <w:t xml:space="preserve">авление фигур. Деление заданной фигуры на равные по площади части. Составление и зарисовка фигур по собственному замыслу. </w:t>
      </w:r>
      <w:r w:rsidR="00EC5DA6" w:rsidRPr="005B6553">
        <w:rPr>
          <w:rFonts w:ascii="Times New Roman" w:hAnsi="Times New Roman"/>
          <w:sz w:val="28"/>
          <w:szCs w:val="28"/>
        </w:rPr>
        <w:t>Решение геометрических г</w:t>
      </w:r>
      <w:r w:rsidR="00C7758E" w:rsidRPr="005B6553">
        <w:rPr>
          <w:rFonts w:ascii="Times New Roman" w:hAnsi="Times New Roman"/>
          <w:sz w:val="28"/>
          <w:szCs w:val="28"/>
        </w:rPr>
        <w:t>оловоломок.</w:t>
      </w:r>
    </w:p>
    <w:p w14:paraId="1A922D10" w14:textId="77777777" w:rsidR="00EC5DA6" w:rsidRPr="005B6553" w:rsidRDefault="00EC5DA6" w:rsidP="00403704">
      <w:pPr>
        <w:pStyle w:val="ab"/>
        <w:ind w:left="340" w:firstLine="709"/>
        <w:jc w:val="both"/>
        <w:rPr>
          <w:rFonts w:ascii="Times New Roman" w:hAnsi="Times New Roman"/>
          <w:sz w:val="28"/>
          <w:szCs w:val="28"/>
        </w:rPr>
      </w:pPr>
      <w:r w:rsidRPr="005B6553">
        <w:rPr>
          <w:rFonts w:ascii="Times New Roman" w:hAnsi="Times New Roman"/>
          <w:sz w:val="28"/>
          <w:szCs w:val="28"/>
        </w:rPr>
        <w:t>Тема</w:t>
      </w:r>
      <w:r w:rsidR="005B6553">
        <w:rPr>
          <w:rFonts w:ascii="Times New Roman" w:hAnsi="Times New Roman"/>
          <w:sz w:val="28"/>
          <w:szCs w:val="28"/>
        </w:rPr>
        <w:t xml:space="preserve"> </w:t>
      </w:r>
      <w:r w:rsidRPr="005B6553">
        <w:rPr>
          <w:rFonts w:ascii="Times New Roman" w:hAnsi="Times New Roman"/>
          <w:sz w:val="28"/>
          <w:szCs w:val="28"/>
        </w:rPr>
        <w:t>3.2.Точка, прямая, луч</w:t>
      </w:r>
      <w:r w:rsidR="00F470E0" w:rsidRPr="005B6553">
        <w:rPr>
          <w:rFonts w:ascii="Times New Roman" w:hAnsi="Times New Roman"/>
          <w:sz w:val="28"/>
          <w:szCs w:val="28"/>
        </w:rPr>
        <w:t xml:space="preserve">. </w:t>
      </w:r>
      <w:r w:rsidRPr="005B6553">
        <w:rPr>
          <w:rFonts w:ascii="Times New Roman" w:hAnsi="Times New Roman"/>
          <w:sz w:val="28"/>
          <w:szCs w:val="28"/>
        </w:rPr>
        <w:t>(4ч)</w:t>
      </w:r>
    </w:p>
    <w:p w14:paraId="74D78504" w14:textId="77777777" w:rsidR="00EC5DA6" w:rsidRPr="005B6553" w:rsidRDefault="00F470E0" w:rsidP="00403704">
      <w:pPr>
        <w:pStyle w:val="ab"/>
        <w:ind w:left="340" w:firstLine="709"/>
        <w:jc w:val="both"/>
        <w:rPr>
          <w:rFonts w:ascii="Times New Roman" w:hAnsi="Times New Roman"/>
          <w:sz w:val="28"/>
          <w:szCs w:val="28"/>
        </w:rPr>
      </w:pPr>
      <w:r w:rsidRPr="005B6553">
        <w:rPr>
          <w:rFonts w:ascii="Times New Roman" w:hAnsi="Times New Roman"/>
          <w:sz w:val="28"/>
          <w:szCs w:val="28"/>
        </w:rPr>
        <w:lastRenderedPageBreak/>
        <w:t>Теория: З</w:t>
      </w:r>
      <w:r w:rsidR="00EC5DA6" w:rsidRPr="005B6553">
        <w:rPr>
          <w:rFonts w:ascii="Times New Roman" w:hAnsi="Times New Roman"/>
          <w:sz w:val="28"/>
          <w:szCs w:val="28"/>
        </w:rPr>
        <w:t>накомство с геометрическими фигурами (точка, прямая, луч), их свойствами.</w:t>
      </w:r>
    </w:p>
    <w:p w14:paraId="0B16F23A" w14:textId="77777777" w:rsidR="000849F4" w:rsidRPr="005B6553" w:rsidRDefault="00EC5DA6" w:rsidP="00403704">
      <w:pPr>
        <w:pStyle w:val="ab"/>
        <w:ind w:left="340" w:firstLine="709"/>
        <w:jc w:val="both"/>
        <w:rPr>
          <w:rFonts w:ascii="Times New Roman" w:hAnsi="Times New Roman"/>
          <w:sz w:val="28"/>
          <w:szCs w:val="28"/>
        </w:rPr>
      </w:pPr>
      <w:r w:rsidRPr="005B6553">
        <w:rPr>
          <w:rFonts w:ascii="Times New Roman" w:hAnsi="Times New Roman"/>
          <w:sz w:val="28"/>
          <w:szCs w:val="28"/>
        </w:rPr>
        <w:t>Практика:</w:t>
      </w:r>
      <w:r w:rsidR="00F470E0" w:rsidRPr="005B6553">
        <w:rPr>
          <w:rFonts w:ascii="Times New Roman" w:hAnsi="Times New Roman"/>
          <w:sz w:val="28"/>
          <w:szCs w:val="28"/>
        </w:rPr>
        <w:t xml:space="preserve"> П</w:t>
      </w:r>
      <w:r w:rsidRPr="005B6553">
        <w:rPr>
          <w:rFonts w:ascii="Times New Roman" w:hAnsi="Times New Roman"/>
          <w:sz w:val="28"/>
          <w:szCs w:val="28"/>
        </w:rPr>
        <w:t>остроение заданных фигур по условию задачи. Проведение линии по заданному маршруту (алгоритму). Путешествие точки (на листе в клетку). Построение  собственного  маршрута (рисунка) и  его описание.</w:t>
      </w:r>
      <w:r w:rsidR="000849F4" w:rsidRPr="005B6553">
        <w:rPr>
          <w:rFonts w:ascii="Times New Roman" w:hAnsi="Times New Roman"/>
          <w:sz w:val="28"/>
          <w:szCs w:val="28"/>
        </w:rPr>
        <w:t xml:space="preserve"> Решение геометрических головоломок.</w:t>
      </w:r>
    </w:p>
    <w:p w14:paraId="0A5753A5" w14:textId="77777777" w:rsidR="00EC5DA6" w:rsidRPr="005B6553" w:rsidRDefault="00EC5DA6" w:rsidP="00403704">
      <w:pPr>
        <w:pStyle w:val="ab"/>
        <w:ind w:left="340" w:firstLine="709"/>
        <w:jc w:val="both"/>
        <w:rPr>
          <w:rFonts w:ascii="Times New Roman" w:hAnsi="Times New Roman"/>
          <w:sz w:val="28"/>
          <w:szCs w:val="28"/>
        </w:rPr>
      </w:pPr>
      <w:r w:rsidRPr="005B6553">
        <w:rPr>
          <w:rFonts w:ascii="Times New Roman" w:hAnsi="Times New Roman"/>
          <w:sz w:val="28"/>
          <w:szCs w:val="28"/>
        </w:rPr>
        <w:t>Тема 3.3.Треугольники</w:t>
      </w:r>
      <w:r w:rsidR="00F470E0" w:rsidRPr="005B6553">
        <w:rPr>
          <w:rFonts w:ascii="Times New Roman" w:hAnsi="Times New Roman"/>
          <w:sz w:val="28"/>
          <w:szCs w:val="28"/>
        </w:rPr>
        <w:t>. (4ч)</w:t>
      </w:r>
    </w:p>
    <w:p w14:paraId="533099BC" w14:textId="77777777" w:rsidR="00EC5DA6" w:rsidRPr="005B6553" w:rsidRDefault="00EC5DA6" w:rsidP="00403704">
      <w:pPr>
        <w:pStyle w:val="ab"/>
        <w:ind w:left="340" w:firstLine="709"/>
        <w:jc w:val="both"/>
        <w:rPr>
          <w:rFonts w:ascii="Times New Roman" w:hAnsi="Times New Roman"/>
          <w:sz w:val="28"/>
          <w:szCs w:val="28"/>
        </w:rPr>
      </w:pPr>
      <w:r w:rsidRPr="005B6553">
        <w:rPr>
          <w:rFonts w:ascii="Times New Roman" w:hAnsi="Times New Roman"/>
          <w:sz w:val="28"/>
          <w:szCs w:val="28"/>
        </w:rPr>
        <w:t>Теория: Знакомство с новой  геометрической  фигурой(треугольник)</w:t>
      </w:r>
      <w:r w:rsidR="00E032EF" w:rsidRPr="005B6553">
        <w:rPr>
          <w:rFonts w:ascii="Times New Roman" w:hAnsi="Times New Roman"/>
          <w:sz w:val="28"/>
          <w:szCs w:val="28"/>
        </w:rPr>
        <w:t>, его свойствами и видами.</w:t>
      </w:r>
    </w:p>
    <w:p w14:paraId="0A86B55D" w14:textId="77777777" w:rsidR="000849F4" w:rsidRPr="005B6553" w:rsidRDefault="00E032EF" w:rsidP="00403704">
      <w:pPr>
        <w:pStyle w:val="ab"/>
        <w:ind w:left="340" w:firstLine="709"/>
        <w:jc w:val="both"/>
        <w:rPr>
          <w:rFonts w:ascii="Times New Roman" w:hAnsi="Times New Roman"/>
          <w:sz w:val="28"/>
          <w:szCs w:val="28"/>
        </w:rPr>
      </w:pPr>
      <w:r w:rsidRPr="005B6553">
        <w:rPr>
          <w:rFonts w:ascii="Times New Roman" w:hAnsi="Times New Roman"/>
          <w:sz w:val="28"/>
          <w:szCs w:val="28"/>
        </w:rPr>
        <w:t>Практика:</w:t>
      </w:r>
      <w:r w:rsidR="00F470E0" w:rsidRPr="005B6553">
        <w:rPr>
          <w:rFonts w:ascii="Times New Roman" w:hAnsi="Times New Roman"/>
          <w:sz w:val="28"/>
          <w:szCs w:val="28"/>
        </w:rPr>
        <w:t xml:space="preserve"> </w:t>
      </w:r>
      <w:r w:rsidRPr="005B6553">
        <w:rPr>
          <w:rFonts w:ascii="Times New Roman" w:hAnsi="Times New Roman"/>
          <w:sz w:val="28"/>
          <w:szCs w:val="28"/>
        </w:rPr>
        <w:t>Задачи на определение видов треугольников, на разбиение фигуры на части и составление фигуры из частей. Составление апликации «Геометрическая мозаика».</w:t>
      </w:r>
      <w:r w:rsidR="000849F4" w:rsidRPr="005B6553">
        <w:rPr>
          <w:rFonts w:ascii="Times New Roman" w:hAnsi="Times New Roman"/>
          <w:sz w:val="28"/>
          <w:szCs w:val="28"/>
        </w:rPr>
        <w:t xml:space="preserve"> Решение геометрических головоломок.</w:t>
      </w:r>
    </w:p>
    <w:p w14:paraId="6CE8721F" w14:textId="77777777" w:rsidR="00E032EF" w:rsidRPr="005B6553" w:rsidRDefault="005B6553" w:rsidP="00403704">
      <w:pPr>
        <w:pStyle w:val="ab"/>
        <w:ind w:left="34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 3.4</w:t>
      </w:r>
      <w:r w:rsidR="00E032EF" w:rsidRPr="005B6553">
        <w:rPr>
          <w:rFonts w:ascii="Times New Roman" w:hAnsi="Times New Roman"/>
          <w:sz w:val="28"/>
          <w:szCs w:val="28"/>
        </w:rPr>
        <w:t>. Четырёхугольники.</w:t>
      </w:r>
      <w:r w:rsidR="00F470E0" w:rsidRPr="005B6553">
        <w:rPr>
          <w:rFonts w:ascii="Times New Roman" w:hAnsi="Times New Roman"/>
          <w:sz w:val="28"/>
          <w:szCs w:val="28"/>
        </w:rPr>
        <w:t xml:space="preserve"> (4ч)</w:t>
      </w:r>
    </w:p>
    <w:p w14:paraId="2C6EF817" w14:textId="77777777" w:rsidR="00E032EF" w:rsidRPr="005B6553" w:rsidRDefault="00E032EF" w:rsidP="00403704">
      <w:pPr>
        <w:pStyle w:val="ab"/>
        <w:ind w:left="340" w:firstLine="709"/>
        <w:jc w:val="both"/>
        <w:rPr>
          <w:rFonts w:ascii="Times New Roman" w:hAnsi="Times New Roman"/>
          <w:sz w:val="28"/>
          <w:szCs w:val="28"/>
        </w:rPr>
      </w:pPr>
      <w:r w:rsidRPr="005B6553">
        <w:rPr>
          <w:rFonts w:ascii="Times New Roman" w:hAnsi="Times New Roman"/>
          <w:sz w:val="28"/>
          <w:szCs w:val="28"/>
        </w:rPr>
        <w:t>Теория:</w:t>
      </w:r>
      <w:r w:rsidR="00F470E0" w:rsidRPr="005B6553">
        <w:rPr>
          <w:rFonts w:ascii="Times New Roman" w:hAnsi="Times New Roman"/>
          <w:sz w:val="28"/>
          <w:szCs w:val="28"/>
        </w:rPr>
        <w:t xml:space="preserve"> </w:t>
      </w:r>
      <w:r w:rsidRPr="005B6553">
        <w:rPr>
          <w:rFonts w:ascii="Times New Roman" w:hAnsi="Times New Roman"/>
          <w:sz w:val="28"/>
          <w:szCs w:val="28"/>
        </w:rPr>
        <w:t>Знакомство с новой  геометрической  фигурой(четырёхугольник), его свойствами и видами.</w:t>
      </w:r>
    </w:p>
    <w:p w14:paraId="38304254" w14:textId="77777777" w:rsidR="000849F4" w:rsidRPr="005B6553" w:rsidRDefault="00E032EF" w:rsidP="00403704">
      <w:pPr>
        <w:pStyle w:val="ab"/>
        <w:ind w:left="340" w:firstLine="709"/>
        <w:jc w:val="both"/>
        <w:rPr>
          <w:rFonts w:ascii="Times New Roman" w:hAnsi="Times New Roman"/>
          <w:sz w:val="28"/>
          <w:szCs w:val="28"/>
        </w:rPr>
      </w:pPr>
      <w:r w:rsidRPr="005B6553">
        <w:rPr>
          <w:rFonts w:ascii="Times New Roman" w:hAnsi="Times New Roman"/>
          <w:sz w:val="28"/>
          <w:szCs w:val="28"/>
        </w:rPr>
        <w:t>Практика:Задачи на определение видов четырёхугольников, на разбиение фигуры на части и составление фигуры из частей. Составление апликации «Геометрическая мозаика».</w:t>
      </w:r>
      <w:r w:rsidR="000849F4" w:rsidRPr="005B6553">
        <w:rPr>
          <w:rFonts w:ascii="Times New Roman" w:hAnsi="Times New Roman"/>
          <w:sz w:val="28"/>
          <w:szCs w:val="28"/>
        </w:rPr>
        <w:t xml:space="preserve"> Решение геометрических головоломок.</w:t>
      </w:r>
    </w:p>
    <w:p w14:paraId="2E6D5E4B" w14:textId="77777777" w:rsidR="00E032EF" w:rsidRPr="005B6553" w:rsidRDefault="005B6553" w:rsidP="00403704">
      <w:pPr>
        <w:pStyle w:val="ab"/>
        <w:ind w:left="34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 3.5</w:t>
      </w:r>
      <w:r w:rsidR="00E032EF" w:rsidRPr="005B6553">
        <w:rPr>
          <w:rFonts w:ascii="Times New Roman" w:hAnsi="Times New Roman"/>
          <w:sz w:val="28"/>
          <w:szCs w:val="28"/>
        </w:rPr>
        <w:t>.</w:t>
      </w:r>
      <w:r w:rsidR="00F470E0" w:rsidRPr="005B6553">
        <w:rPr>
          <w:rFonts w:ascii="Times New Roman" w:hAnsi="Times New Roman"/>
          <w:sz w:val="28"/>
          <w:szCs w:val="28"/>
        </w:rPr>
        <w:t xml:space="preserve"> </w:t>
      </w:r>
      <w:r w:rsidR="00E032EF" w:rsidRPr="005B6553">
        <w:rPr>
          <w:rFonts w:ascii="Times New Roman" w:hAnsi="Times New Roman"/>
          <w:sz w:val="28"/>
          <w:szCs w:val="28"/>
        </w:rPr>
        <w:t>Задания на конструирование и трансформацию фигур из спичек</w:t>
      </w:r>
      <w:r w:rsidR="00B5698C" w:rsidRPr="005B6553">
        <w:rPr>
          <w:rFonts w:ascii="Times New Roman" w:hAnsi="Times New Roman"/>
          <w:sz w:val="28"/>
          <w:szCs w:val="28"/>
        </w:rPr>
        <w:t>(4 ч).</w:t>
      </w:r>
    </w:p>
    <w:p w14:paraId="34C72B8E" w14:textId="77777777" w:rsidR="00E032EF" w:rsidRPr="005B6553" w:rsidRDefault="00E032EF" w:rsidP="00403704">
      <w:pPr>
        <w:pStyle w:val="ab"/>
        <w:ind w:left="340" w:firstLine="709"/>
        <w:jc w:val="both"/>
        <w:rPr>
          <w:rFonts w:ascii="Times New Roman" w:hAnsi="Times New Roman"/>
          <w:sz w:val="28"/>
          <w:szCs w:val="28"/>
        </w:rPr>
      </w:pPr>
      <w:r w:rsidRPr="005B6553">
        <w:rPr>
          <w:rFonts w:ascii="Times New Roman" w:hAnsi="Times New Roman"/>
          <w:sz w:val="28"/>
          <w:szCs w:val="28"/>
        </w:rPr>
        <w:t>Теория:</w:t>
      </w:r>
      <w:r w:rsidR="00F470E0" w:rsidRPr="005B6553">
        <w:rPr>
          <w:rFonts w:ascii="Times New Roman" w:hAnsi="Times New Roman"/>
          <w:sz w:val="28"/>
          <w:szCs w:val="28"/>
        </w:rPr>
        <w:t xml:space="preserve"> </w:t>
      </w:r>
      <w:r w:rsidR="00B5698C" w:rsidRPr="005B6553">
        <w:rPr>
          <w:rFonts w:ascii="Times New Roman" w:hAnsi="Times New Roman"/>
          <w:sz w:val="28"/>
          <w:szCs w:val="28"/>
        </w:rPr>
        <w:t>Знакомство с видами заданий на конструирование и трансформацию фигур из спичек.</w:t>
      </w:r>
    </w:p>
    <w:p w14:paraId="57DEA4ED" w14:textId="77777777" w:rsidR="00B5698C" w:rsidRPr="005B6553" w:rsidRDefault="00F470E0" w:rsidP="00403704">
      <w:pPr>
        <w:pStyle w:val="ab"/>
        <w:ind w:left="340" w:firstLine="709"/>
        <w:jc w:val="both"/>
        <w:rPr>
          <w:rFonts w:ascii="Times New Roman" w:hAnsi="Times New Roman"/>
          <w:sz w:val="28"/>
          <w:szCs w:val="28"/>
        </w:rPr>
      </w:pPr>
      <w:r w:rsidRPr="005B6553">
        <w:rPr>
          <w:rFonts w:ascii="Times New Roman" w:hAnsi="Times New Roman"/>
          <w:sz w:val="28"/>
          <w:szCs w:val="28"/>
        </w:rPr>
        <w:t>Практика: П</w:t>
      </w:r>
      <w:r w:rsidR="00B5698C" w:rsidRPr="005B6553">
        <w:rPr>
          <w:rFonts w:ascii="Times New Roman" w:hAnsi="Times New Roman"/>
          <w:sz w:val="28"/>
          <w:szCs w:val="28"/>
        </w:rPr>
        <w:t>рактические задания ( составить фигуру из стичек по образцу, творческие задания на трансформацию фигур).</w:t>
      </w:r>
    </w:p>
    <w:p w14:paraId="1369F6BC" w14:textId="77777777" w:rsidR="00B5698C" w:rsidRPr="005B6553" w:rsidRDefault="005B6553" w:rsidP="00403704">
      <w:pPr>
        <w:pStyle w:val="ab"/>
        <w:ind w:left="34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 3.6</w:t>
      </w:r>
      <w:r w:rsidR="00B5698C" w:rsidRPr="005B6553">
        <w:rPr>
          <w:rFonts w:ascii="Times New Roman" w:hAnsi="Times New Roman"/>
          <w:sz w:val="28"/>
          <w:szCs w:val="28"/>
        </w:rPr>
        <w:t>.</w:t>
      </w:r>
      <w:r w:rsidR="00F470E0" w:rsidRPr="005B6553">
        <w:rPr>
          <w:rFonts w:ascii="Times New Roman" w:hAnsi="Times New Roman"/>
          <w:sz w:val="28"/>
          <w:szCs w:val="28"/>
        </w:rPr>
        <w:t xml:space="preserve"> </w:t>
      </w:r>
      <w:r w:rsidR="00B5698C" w:rsidRPr="005B6553">
        <w:rPr>
          <w:rFonts w:ascii="Times New Roman" w:hAnsi="Times New Roman"/>
          <w:sz w:val="28"/>
          <w:szCs w:val="28"/>
        </w:rPr>
        <w:t>Упражнения и головоломки со спичками(4ч)</w:t>
      </w:r>
    </w:p>
    <w:p w14:paraId="632B4D95" w14:textId="77777777" w:rsidR="00B5698C" w:rsidRPr="005B6553" w:rsidRDefault="00F470E0" w:rsidP="00403704">
      <w:pPr>
        <w:pStyle w:val="ab"/>
        <w:ind w:left="340" w:firstLine="709"/>
        <w:jc w:val="both"/>
        <w:rPr>
          <w:rFonts w:ascii="Times New Roman" w:hAnsi="Times New Roman"/>
          <w:sz w:val="28"/>
          <w:szCs w:val="28"/>
        </w:rPr>
      </w:pPr>
      <w:r w:rsidRPr="005B6553">
        <w:rPr>
          <w:rFonts w:ascii="Times New Roman" w:hAnsi="Times New Roman"/>
          <w:sz w:val="28"/>
          <w:szCs w:val="28"/>
        </w:rPr>
        <w:t>Теория: С</w:t>
      </w:r>
      <w:r w:rsidR="00B5698C" w:rsidRPr="005B6553">
        <w:rPr>
          <w:rFonts w:ascii="Times New Roman" w:hAnsi="Times New Roman"/>
          <w:sz w:val="28"/>
          <w:szCs w:val="28"/>
        </w:rPr>
        <w:t>пособы и решения головоломок со спичками.</w:t>
      </w:r>
    </w:p>
    <w:p w14:paraId="0F4C2B51" w14:textId="77777777" w:rsidR="00B5698C" w:rsidRPr="005B6553" w:rsidRDefault="00B5698C" w:rsidP="00403704">
      <w:pPr>
        <w:pStyle w:val="ab"/>
        <w:ind w:left="340" w:firstLine="709"/>
        <w:jc w:val="both"/>
        <w:rPr>
          <w:rFonts w:ascii="Times New Roman" w:hAnsi="Times New Roman"/>
          <w:sz w:val="28"/>
          <w:szCs w:val="28"/>
        </w:rPr>
      </w:pPr>
      <w:r w:rsidRPr="005B6553">
        <w:rPr>
          <w:rFonts w:ascii="Times New Roman" w:hAnsi="Times New Roman"/>
          <w:sz w:val="28"/>
          <w:szCs w:val="28"/>
        </w:rPr>
        <w:t>Практика:</w:t>
      </w:r>
      <w:r w:rsidR="00F470E0" w:rsidRPr="005B6553">
        <w:rPr>
          <w:rFonts w:ascii="Times New Roman" w:hAnsi="Times New Roman"/>
          <w:sz w:val="28"/>
          <w:szCs w:val="28"/>
        </w:rPr>
        <w:t xml:space="preserve"> </w:t>
      </w:r>
      <w:r w:rsidRPr="005B6553">
        <w:rPr>
          <w:rFonts w:ascii="Times New Roman" w:hAnsi="Times New Roman"/>
          <w:sz w:val="28"/>
          <w:szCs w:val="28"/>
        </w:rPr>
        <w:t>Решение задач математических олимпиад и конкурсов</w:t>
      </w:r>
      <w:r w:rsidR="00C0296D" w:rsidRPr="005B6553">
        <w:rPr>
          <w:rFonts w:ascii="Times New Roman" w:hAnsi="Times New Roman"/>
          <w:sz w:val="28"/>
          <w:szCs w:val="28"/>
        </w:rPr>
        <w:t xml:space="preserve"> </w:t>
      </w:r>
      <w:r w:rsidRPr="005B6553">
        <w:rPr>
          <w:rFonts w:ascii="Times New Roman" w:hAnsi="Times New Roman"/>
          <w:sz w:val="28"/>
          <w:szCs w:val="28"/>
        </w:rPr>
        <w:t>(головоломки со спичками).</w:t>
      </w:r>
    </w:p>
    <w:p w14:paraId="78268243" w14:textId="77777777" w:rsidR="00B5698C" w:rsidRPr="005B6553" w:rsidRDefault="005B6553" w:rsidP="00403704">
      <w:pPr>
        <w:pStyle w:val="ab"/>
        <w:ind w:left="34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 3.7</w:t>
      </w:r>
      <w:r w:rsidR="000849F4" w:rsidRPr="005B6553">
        <w:rPr>
          <w:rFonts w:ascii="Times New Roman" w:hAnsi="Times New Roman"/>
          <w:sz w:val="28"/>
          <w:szCs w:val="28"/>
        </w:rPr>
        <w:t>.</w:t>
      </w:r>
      <w:r w:rsidR="00F470E0" w:rsidRPr="005B6553">
        <w:rPr>
          <w:rFonts w:ascii="Times New Roman" w:hAnsi="Times New Roman"/>
          <w:sz w:val="28"/>
          <w:szCs w:val="28"/>
        </w:rPr>
        <w:t xml:space="preserve"> </w:t>
      </w:r>
      <w:r w:rsidR="000849F4" w:rsidRPr="005B6553">
        <w:rPr>
          <w:rFonts w:ascii="Times New Roman" w:hAnsi="Times New Roman"/>
          <w:sz w:val="28"/>
          <w:szCs w:val="28"/>
        </w:rPr>
        <w:t>Симметрия. Симметричные фигуры</w:t>
      </w:r>
      <w:r w:rsidR="00B50395">
        <w:rPr>
          <w:rFonts w:ascii="Times New Roman" w:hAnsi="Times New Roman"/>
          <w:sz w:val="28"/>
          <w:szCs w:val="28"/>
        </w:rPr>
        <w:t xml:space="preserve"> </w:t>
      </w:r>
      <w:r w:rsidR="000849F4" w:rsidRPr="005B6553">
        <w:rPr>
          <w:rFonts w:ascii="Times New Roman" w:hAnsi="Times New Roman"/>
          <w:sz w:val="28"/>
          <w:szCs w:val="28"/>
        </w:rPr>
        <w:t>(8ч).</w:t>
      </w:r>
    </w:p>
    <w:p w14:paraId="78603B3F" w14:textId="77777777" w:rsidR="000849F4" w:rsidRPr="005B6553" w:rsidRDefault="00F470E0" w:rsidP="00403704">
      <w:pPr>
        <w:pStyle w:val="ab"/>
        <w:ind w:left="340" w:firstLine="709"/>
        <w:jc w:val="both"/>
        <w:rPr>
          <w:rFonts w:ascii="Times New Roman" w:hAnsi="Times New Roman"/>
          <w:sz w:val="28"/>
          <w:szCs w:val="28"/>
        </w:rPr>
      </w:pPr>
      <w:r w:rsidRPr="005B6553">
        <w:rPr>
          <w:rFonts w:ascii="Times New Roman" w:hAnsi="Times New Roman"/>
          <w:sz w:val="28"/>
          <w:szCs w:val="28"/>
        </w:rPr>
        <w:t>Теория: П</w:t>
      </w:r>
      <w:r w:rsidR="000849F4" w:rsidRPr="005B6553">
        <w:rPr>
          <w:rFonts w:ascii="Times New Roman" w:hAnsi="Times New Roman"/>
          <w:sz w:val="28"/>
          <w:szCs w:val="28"/>
        </w:rPr>
        <w:t>онятие осевой и центральной симметрии.Понятие оси симметрии, симметричных фигур.</w:t>
      </w:r>
    </w:p>
    <w:p w14:paraId="1ECDEA48" w14:textId="77777777" w:rsidR="00427BE0" w:rsidRPr="00B50395" w:rsidRDefault="000849F4" w:rsidP="00B50395">
      <w:pPr>
        <w:pStyle w:val="ab"/>
        <w:ind w:left="340" w:firstLine="709"/>
        <w:jc w:val="both"/>
        <w:rPr>
          <w:rFonts w:ascii="Times New Roman" w:hAnsi="Times New Roman"/>
          <w:sz w:val="28"/>
          <w:szCs w:val="28"/>
        </w:rPr>
      </w:pPr>
      <w:r w:rsidRPr="005B6553">
        <w:rPr>
          <w:rFonts w:ascii="Times New Roman" w:hAnsi="Times New Roman"/>
          <w:sz w:val="28"/>
          <w:szCs w:val="28"/>
        </w:rPr>
        <w:t>Практика:</w:t>
      </w:r>
      <w:r w:rsidR="00F470E0" w:rsidRPr="005B6553">
        <w:rPr>
          <w:rFonts w:ascii="Times New Roman" w:hAnsi="Times New Roman"/>
          <w:sz w:val="28"/>
          <w:szCs w:val="28"/>
        </w:rPr>
        <w:t xml:space="preserve"> </w:t>
      </w:r>
      <w:r w:rsidRPr="005B6553">
        <w:rPr>
          <w:rFonts w:ascii="Times New Roman" w:hAnsi="Times New Roman"/>
          <w:sz w:val="28"/>
          <w:szCs w:val="28"/>
        </w:rPr>
        <w:t>Построение симметричных фигур.</w:t>
      </w:r>
      <w:r w:rsidR="00F470E0" w:rsidRPr="005B6553">
        <w:rPr>
          <w:rFonts w:ascii="Times New Roman" w:hAnsi="Times New Roman"/>
          <w:sz w:val="28"/>
          <w:szCs w:val="28"/>
        </w:rPr>
        <w:t xml:space="preserve"> </w:t>
      </w:r>
      <w:r w:rsidRPr="005B6553">
        <w:rPr>
          <w:rFonts w:ascii="Times New Roman" w:hAnsi="Times New Roman"/>
          <w:sz w:val="28"/>
          <w:szCs w:val="28"/>
        </w:rPr>
        <w:t>Симметричное вырезание</w:t>
      </w:r>
      <w:r w:rsidR="00F958B9">
        <w:rPr>
          <w:rFonts w:ascii="Times New Roman" w:hAnsi="Times New Roman"/>
          <w:sz w:val="28"/>
          <w:szCs w:val="28"/>
        </w:rPr>
        <w:t xml:space="preserve"> </w:t>
      </w:r>
      <w:r w:rsidRPr="005B6553">
        <w:rPr>
          <w:rFonts w:ascii="Times New Roman" w:hAnsi="Times New Roman"/>
          <w:sz w:val="28"/>
          <w:szCs w:val="28"/>
        </w:rPr>
        <w:t>(узор в полосу, снежинка). Выполение аппликации из цветной бумаги</w:t>
      </w:r>
      <w:r w:rsidR="00F958B9">
        <w:rPr>
          <w:rFonts w:ascii="Times New Roman" w:hAnsi="Times New Roman"/>
          <w:sz w:val="28"/>
          <w:szCs w:val="28"/>
        </w:rPr>
        <w:t xml:space="preserve"> </w:t>
      </w:r>
      <w:r w:rsidRPr="005B6553">
        <w:rPr>
          <w:rFonts w:ascii="Times New Roman" w:hAnsi="Times New Roman"/>
          <w:sz w:val="28"/>
          <w:szCs w:val="28"/>
        </w:rPr>
        <w:t>(симметр</w:t>
      </w:r>
      <w:r w:rsidR="00EC0E9D" w:rsidRPr="005B6553">
        <w:rPr>
          <w:rFonts w:ascii="Times New Roman" w:hAnsi="Times New Roman"/>
          <w:sz w:val="28"/>
          <w:szCs w:val="28"/>
        </w:rPr>
        <w:t>ичный узор).</w:t>
      </w:r>
      <w:r w:rsidR="00F470E0" w:rsidRPr="005B6553">
        <w:rPr>
          <w:rFonts w:ascii="Times New Roman" w:hAnsi="Times New Roman"/>
          <w:sz w:val="28"/>
          <w:szCs w:val="28"/>
        </w:rPr>
        <w:t xml:space="preserve"> </w:t>
      </w:r>
      <w:r w:rsidR="00EC0E9D" w:rsidRPr="005B6553">
        <w:rPr>
          <w:rFonts w:ascii="Times New Roman" w:hAnsi="Times New Roman"/>
          <w:sz w:val="28"/>
          <w:szCs w:val="28"/>
        </w:rPr>
        <w:t>Задание на построение второй симметричной половины фигуры.</w:t>
      </w:r>
    </w:p>
    <w:p w14:paraId="5CA19283" w14:textId="77777777" w:rsidR="00C455B0" w:rsidRPr="00403704" w:rsidRDefault="00C455B0" w:rsidP="00403704">
      <w:pPr>
        <w:pStyle w:val="ParagraphStyle"/>
        <w:ind w:left="34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3704">
        <w:rPr>
          <w:rFonts w:ascii="Times New Roman" w:hAnsi="Times New Roman" w:cs="Times New Roman"/>
          <w:b/>
          <w:sz w:val="28"/>
          <w:szCs w:val="28"/>
        </w:rPr>
        <w:t xml:space="preserve">Раздел 4. </w:t>
      </w:r>
      <w:r w:rsidR="003D7614" w:rsidRPr="00403704">
        <w:rPr>
          <w:rFonts w:ascii="Times New Roman" w:hAnsi="Times New Roman" w:cs="Times New Roman"/>
          <w:b/>
          <w:sz w:val="28"/>
          <w:szCs w:val="28"/>
        </w:rPr>
        <w:t>«В мире  л</w:t>
      </w:r>
      <w:r w:rsidR="00C7758E" w:rsidRPr="00403704">
        <w:rPr>
          <w:rFonts w:ascii="Times New Roman" w:hAnsi="Times New Roman" w:cs="Times New Roman"/>
          <w:b/>
          <w:sz w:val="28"/>
          <w:szCs w:val="28"/>
        </w:rPr>
        <w:t>огики»</w:t>
      </w:r>
      <w:r w:rsidRPr="00403704">
        <w:rPr>
          <w:rFonts w:ascii="Times New Roman" w:hAnsi="Times New Roman" w:cs="Times New Roman"/>
          <w:b/>
          <w:sz w:val="28"/>
          <w:szCs w:val="28"/>
        </w:rPr>
        <w:t xml:space="preserve"> (28ч)</w:t>
      </w:r>
    </w:p>
    <w:p w14:paraId="3D7E9AEF" w14:textId="77777777" w:rsidR="00C7758E" w:rsidRPr="006454C4" w:rsidRDefault="00C455B0" w:rsidP="00403704">
      <w:pPr>
        <w:pStyle w:val="ParagraphStyle"/>
        <w:ind w:lef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4C4">
        <w:rPr>
          <w:rFonts w:ascii="Times New Roman" w:hAnsi="Times New Roman" w:cs="Times New Roman"/>
          <w:sz w:val="28"/>
          <w:szCs w:val="28"/>
        </w:rPr>
        <w:t>Тема 4.1. Числовые головоломки</w:t>
      </w:r>
      <w:r w:rsidR="00C0296D" w:rsidRPr="006454C4">
        <w:rPr>
          <w:rFonts w:ascii="Times New Roman" w:hAnsi="Times New Roman" w:cs="Times New Roman"/>
          <w:sz w:val="28"/>
          <w:szCs w:val="28"/>
        </w:rPr>
        <w:t xml:space="preserve"> </w:t>
      </w:r>
      <w:r w:rsidRPr="006454C4">
        <w:rPr>
          <w:rFonts w:ascii="Times New Roman" w:hAnsi="Times New Roman" w:cs="Times New Roman"/>
          <w:sz w:val="28"/>
          <w:szCs w:val="28"/>
        </w:rPr>
        <w:t>(2ч)</w:t>
      </w:r>
    </w:p>
    <w:p w14:paraId="3D0A9984" w14:textId="77777777" w:rsidR="00C455B0" w:rsidRPr="006454C4" w:rsidRDefault="00C455B0" w:rsidP="00403704">
      <w:pPr>
        <w:pStyle w:val="ParagraphStyle"/>
        <w:ind w:lef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4C4">
        <w:rPr>
          <w:rFonts w:ascii="Times New Roman" w:hAnsi="Times New Roman" w:cs="Times New Roman"/>
          <w:sz w:val="28"/>
          <w:szCs w:val="28"/>
        </w:rPr>
        <w:t>Теория: Понятие «Числовая головоломка».</w:t>
      </w:r>
      <w:r w:rsidR="00C0296D" w:rsidRPr="006454C4">
        <w:rPr>
          <w:rFonts w:ascii="Times New Roman" w:hAnsi="Times New Roman" w:cs="Times New Roman"/>
          <w:sz w:val="28"/>
          <w:szCs w:val="28"/>
        </w:rPr>
        <w:t xml:space="preserve"> </w:t>
      </w:r>
      <w:r w:rsidRPr="006454C4">
        <w:rPr>
          <w:rFonts w:ascii="Times New Roman" w:hAnsi="Times New Roman" w:cs="Times New Roman"/>
          <w:sz w:val="28"/>
          <w:szCs w:val="28"/>
        </w:rPr>
        <w:t>Виды числовых головоломок.</w:t>
      </w:r>
    </w:p>
    <w:p w14:paraId="5AB03CDC" w14:textId="77777777" w:rsidR="00C455B0" w:rsidRPr="006454C4" w:rsidRDefault="00C455B0" w:rsidP="00403704">
      <w:pPr>
        <w:pStyle w:val="ParagraphStyle"/>
        <w:ind w:lef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4C4">
        <w:rPr>
          <w:rFonts w:ascii="Times New Roman" w:hAnsi="Times New Roman" w:cs="Times New Roman"/>
          <w:sz w:val="28"/>
          <w:szCs w:val="28"/>
        </w:rPr>
        <w:t xml:space="preserve">Практика: Соединение чисел знаками действия так, чтобы в ответе получилось заданное число и др. Поиск нескольких решений. Восстановление примеров: поиск цифры, которая скрыта. </w:t>
      </w:r>
      <w:r w:rsidRPr="006454C4">
        <w:rPr>
          <w:rFonts w:ascii="Times New Roman" w:hAnsi="Times New Roman" w:cs="Times New Roman"/>
          <w:sz w:val="28"/>
          <w:szCs w:val="28"/>
        </w:rPr>
        <w:lastRenderedPageBreak/>
        <w:t>Последовательное вып</w:t>
      </w:r>
      <w:r w:rsidR="00C0296D" w:rsidRPr="006454C4">
        <w:rPr>
          <w:rFonts w:ascii="Times New Roman" w:hAnsi="Times New Roman" w:cs="Times New Roman"/>
          <w:sz w:val="28"/>
          <w:szCs w:val="28"/>
        </w:rPr>
        <w:t>олнение арифметических действий.</w:t>
      </w:r>
      <w:r w:rsidRPr="006454C4">
        <w:rPr>
          <w:rFonts w:ascii="Times New Roman" w:hAnsi="Times New Roman" w:cs="Times New Roman"/>
          <w:sz w:val="28"/>
          <w:szCs w:val="28"/>
        </w:rPr>
        <w:t xml:space="preserve"> Отгадывание задуманных чисел.</w:t>
      </w:r>
    </w:p>
    <w:p w14:paraId="361BB0F2" w14:textId="77777777" w:rsidR="00C455B0" w:rsidRPr="006454C4" w:rsidRDefault="00C455B0" w:rsidP="00403704">
      <w:pPr>
        <w:pStyle w:val="ParagraphStyle"/>
        <w:ind w:lef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4C4">
        <w:rPr>
          <w:rFonts w:ascii="Times New Roman" w:hAnsi="Times New Roman" w:cs="Times New Roman"/>
          <w:sz w:val="28"/>
          <w:szCs w:val="28"/>
        </w:rPr>
        <w:t>Тема 4.2. История первых головоломок</w:t>
      </w:r>
      <w:r w:rsidR="00C0296D" w:rsidRPr="006454C4">
        <w:rPr>
          <w:rFonts w:ascii="Times New Roman" w:hAnsi="Times New Roman" w:cs="Times New Roman"/>
          <w:sz w:val="28"/>
          <w:szCs w:val="28"/>
        </w:rPr>
        <w:t xml:space="preserve"> (2ч)</w:t>
      </w:r>
    </w:p>
    <w:p w14:paraId="5F5FF267" w14:textId="77777777" w:rsidR="00C455B0" w:rsidRPr="006454C4" w:rsidRDefault="00C455B0" w:rsidP="00403704">
      <w:pPr>
        <w:pStyle w:val="ParagraphStyle"/>
        <w:ind w:lef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4C4">
        <w:rPr>
          <w:rFonts w:ascii="Times New Roman" w:hAnsi="Times New Roman" w:cs="Times New Roman"/>
          <w:sz w:val="28"/>
          <w:szCs w:val="28"/>
        </w:rPr>
        <w:t>Теория: Знакомство с историей появления математических головоломок.</w:t>
      </w:r>
    </w:p>
    <w:p w14:paraId="7EE345FC" w14:textId="77777777" w:rsidR="00C455B0" w:rsidRPr="006454C4" w:rsidRDefault="00C455B0" w:rsidP="00403704">
      <w:pPr>
        <w:pStyle w:val="ParagraphStyle"/>
        <w:ind w:lef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4C4">
        <w:rPr>
          <w:rFonts w:ascii="Times New Roman" w:hAnsi="Times New Roman" w:cs="Times New Roman"/>
          <w:sz w:val="28"/>
          <w:szCs w:val="28"/>
        </w:rPr>
        <w:t>Практика: Соединение чисел знаками действия так, чтобы в ответе получилось заданное число и др. Поиск нескольких решений. Восстановление примеров: поиск цифры, которая скрыта. Последовательное выполнение арифметических действий: Отгадывание задуманных чисел.</w:t>
      </w:r>
    </w:p>
    <w:p w14:paraId="7000DC50" w14:textId="77777777" w:rsidR="00C455B0" w:rsidRPr="006454C4" w:rsidRDefault="00C455B0" w:rsidP="00403704">
      <w:pPr>
        <w:pStyle w:val="ParagraphStyle"/>
        <w:ind w:lef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4C4">
        <w:rPr>
          <w:rFonts w:ascii="Times New Roman" w:hAnsi="Times New Roman" w:cs="Times New Roman"/>
          <w:sz w:val="28"/>
          <w:szCs w:val="28"/>
        </w:rPr>
        <w:t>Тема 4.3. Магические квадраты</w:t>
      </w:r>
      <w:r w:rsidR="00C0296D" w:rsidRPr="006454C4">
        <w:rPr>
          <w:rFonts w:ascii="Times New Roman" w:hAnsi="Times New Roman" w:cs="Times New Roman"/>
          <w:sz w:val="28"/>
          <w:szCs w:val="28"/>
        </w:rPr>
        <w:t xml:space="preserve"> </w:t>
      </w:r>
      <w:r w:rsidRPr="006454C4">
        <w:rPr>
          <w:rFonts w:ascii="Times New Roman" w:hAnsi="Times New Roman" w:cs="Times New Roman"/>
          <w:sz w:val="28"/>
          <w:szCs w:val="28"/>
        </w:rPr>
        <w:t>(4 ч).</w:t>
      </w:r>
    </w:p>
    <w:p w14:paraId="6C10EE5C" w14:textId="77777777" w:rsidR="00C455B0" w:rsidRPr="006454C4" w:rsidRDefault="00D9588B" w:rsidP="00403704">
      <w:pPr>
        <w:pStyle w:val="ParagraphStyle"/>
        <w:ind w:lef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4C4">
        <w:rPr>
          <w:rFonts w:ascii="Times New Roman" w:hAnsi="Times New Roman" w:cs="Times New Roman"/>
          <w:sz w:val="28"/>
          <w:szCs w:val="28"/>
        </w:rPr>
        <w:t>Теория:</w:t>
      </w:r>
      <w:r w:rsidR="00C0296D" w:rsidRPr="006454C4">
        <w:rPr>
          <w:rFonts w:ascii="Times New Roman" w:hAnsi="Times New Roman" w:cs="Times New Roman"/>
          <w:sz w:val="28"/>
          <w:szCs w:val="28"/>
        </w:rPr>
        <w:t xml:space="preserve"> </w:t>
      </w:r>
      <w:r w:rsidRPr="006454C4">
        <w:rPr>
          <w:rFonts w:ascii="Times New Roman" w:hAnsi="Times New Roman" w:cs="Times New Roman"/>
          <w:sz w:val="28"/>
          <w:szCs w:val="28"/>
        </w:rPr>
        <w:t>Понятие магического квадрата. Способы решения магического квадрата.</w:t>
      </w:r>
    </w:p>
    <w:p w14:paraId="60951EA7" w14:textId="77777777" w:rsidR="00D9588B" w:rsidRPr="006454C4" w:rsidRDefault="00D9588B" w:rsidP="00403704">
      <w:pPr>
        <w:pStyle w:val="ParagraphStyle"/>
        <w:ind w:lef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4C4">
        <w:rPr>
          <w:rFonts w:ascii="Times New Roman" w:hAnsi="Times New Roman" w:cs="Times New Roman"/>
          <w:sz w:val="28"/>
          <w:szCs w:val="28"/>
        </w:rPr>
        <w:t>Практика:</w:t>
      </w:r>
      <w:r w:rsidR="00C0296D" w:rsidRPr="006454C4">
        <w:rPr>
          <w:rFonts w:ascii="Times New Roman" w:hAnsi="Times New Roman" w:cs="Times New Roman"/>
          <w:sz w:val="28"/>
          <w:szCs w:val="28"/>
        </w:rPr>
        <w:t xml:space="preserve"> </w:t>
      </w:r>
      <w:r w:rsidRPr="006454C4">
        <w:rPr>
          <w:rFonts w:ascii="Times New Roman" w:hAnsi="Times New Roman" w:cs="Times New Roman"/>
          <w:sz w:val="28"/>
          <w:szCs w:val="28"/>
        </w:rPr>
        <w:t>Заполнение магических квадратов различной степени трудности.</w:t>
      </w:r>
    </w:p>
    <w:p w14:paraId="53C5E7C6" w14:textId="77777777" w:rsidR="00D9588B" w:rsidRPr="006454C4" w:rsidRDefault="006454C4" w:rsidP="00403704">
      <w:pPr>
        <w:spacing w:after="0"/>
        <w:ind w:left="34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55B0" w:rsidRPr="006454C4">
        <w:rPr>
          <w:rFonts w:ascii="Times New Roman" w:hAnsi="Times New Roman" w:cs="Times New Roman"/>
          <w:sz w:val="28"/>
          <w:szCs w:val="28"/>
        </w:rPr>
        <w:t xml:space="preserve">Тема </w:t>
      </w:r>
      <w:r w:rsidR="00D9588B" w:rsidRPr="006454C4">
        <w:rPr>
          <w:rFonts w:ascii="Times New Roman" w:hAnsi="Times New Roman" w:cs="Times New Roman"/>
          <w:sz w:val="28"/>
          <w:szCs w:val="28"/>
        </w:rPr>
        <w:t>4.4</w:t>
      </w:r>
      <w:r w:rsidR="00C455B0" w:rsidRPr="006454C4">
        <w:rPr>
          <w:rFonts w:ascii="Times New Roman" w:hAnsi="Times New Roman" w:cs="Times New Roman"/>
          <w:sz w:val="28"/>
          <w:szCs w:val="28"/>
        </w:rPr>
        <w:t>.</w:t>
      </w:r>
      <w:r w:rsidR="00D9588B" w:rsidRPr="006454C4">
        <w:rPr>
          <w:rFonts w:ascii="Times New Roman" w:hAnsi="Times New Roman" w:cs="Times New Roman"/>
          <w:sz w:val="28"/>
          <w:szCs w:val="28"/>
        </w:rPr>
        <w:t xml:space="preserve"> История возникновения  ребусов</w:t>
      </w:r>
      <w:r w:rsidR="00C0296D" w:rsidRPr="006454C4">
        <w:rPr>
          <w:rFonts w:ascii="Times New Roman" w:hAnsi="Times New Roman" w:cs="Times New Roman"/>
          <w:sz w:val="28"/>
          <w:szCs w:val="28"/>
        </w:rPr>
        <w:t xml:space="preserve"> (2 ч)</w:t>
      </w:r>
    </w:p>
    <w:p w14:paraId="6A59817A" w14:textId="77777777" w:rsidR="00D9588B" w:rsidRPr="006454C4" w:rsidRDefault="00D9588B" w:rsidP="00403704">
      <w:pPr>
        <w:spacing w:after="0"/>
        <w:ind w:lef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4C4">
        <w:rPr>
          <w:rFonts w:ascii="Times New Roman" w:hAnsi="Times New Roman" w:cs="Times New Roman"/>
          <w:sz w:val="28"/>
          <w:szCs w:val="28"/>
        </w:rPr>
        <w:t>Теория:</w:t>
      </w:r>
      <w:r w:rsidR="00C0296D" w:rsidRPr="006454C4">
        <w:rPr>
          <w:rFonts w:ascii="Times New Roman" w:hAnsi="Times New Roman" w:cs="Times New Roman"/>
          <w:sz w:val="28"/>
          <w:szCs w:val="28"/>
        </w:rPr>
        <w:t xml:space="preserve"> </w:t>
      </w:r>
      <w:r w:rsidRPr="006454C4">
        <w:rPr>
          <w:rFonts w:ascii="Times New Roman" w:hAnsi="Times New Roman" w:cs="Times New Roman"/>
          <w:sz w:val="28"/>
          <w:szCs w:val="28"/>
        </w:rPr>
        <w:t>Понятие математического ребуса.Виды математических ребусов.</w:t>
      </w:r>
    </w:p>
    <w:p w14:paraId="06C90A67" w14:textId="77777777" w:rsidR="00D9588B" w:rsidRPr="006454C4" w:rsidRDefault="00D9588B" w:rsidP="00403704">
      <w:pPr>
        <w:spacing w:after="0"/>
        <w:ind w:lef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4C4">
        <w:rPr>
          <w:rFonts w:ascii="Times New Roman" w:hAnsi="Times New Roman" w:cs="Times New Roman"/>
          <w:sz w:val="28"/>
          <w:szCs w:val="28"/>
        </w:rPr>
        <w:t>Практика: Разгадывание ребусов.</w:t>
      </w:r>
      <w:r w:rsidR="00C0296D" w:rsidRPr="006454C4">
        <w:rPr>
          <w:rFonts w:ascii="Times New Roman" w:hAnsi="Times New Roman" w:cs="Times New Roman"/>
          <w:sz w:val="28"/>
          <w:szCs w:val="28"/>
        </w:rPr>
        <w:t xml:space="preserve"> </w:t>
      </w:r>
      <w:r w:rsidRPr="006454C4">
        <w:rPr>
          <w:rFonts w:ascii="Times New Roman" w:hAnsi="Times New Roman" w:cs="Times New Roman"/>
          <w:sz w:val="28"/>
          <w:szCs w:val="28"/>
        </w:rPr>
        <w:t>Придумывание ребусов.</w:t>
      </w:r>
    </w:p>
    <w:p w14:paraId="69A0C62A" w14:textId="77777777" w:rsidR="00C455B0" w:rsidRPr="006454C4" w:rsidRDefault="00C455B0" w:rsidP="00403704">
      <w:pPr>
        <w:pStyle w:val="ParagraphStyle"/>
        <w:ind w:lef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4C4">
        <w:rPr>
          <w:rFonts w:ascii="Times New Roman" w:hAnsi="Times New Roman" w:cs="Times New Roman"/>
          <w:sz w:val="28"/>
          <w:szCs w:val="28"/>
        </w:rPr>
        <w:t xml:space="preserve">Тема </w:t>
      </w:r>
      <w:r w:rsidR="00D9588B" w:rsidRPr="006454C4">
        <w:rPr>
          <w:rFonts w:ascii="Times New Roman" w:hAnsi="Times New Roman" w:cs="Times New Roman"/>
          <w:sz w:val="28"/>
          <w:szCs w:val="28"/>
        </w:rPr>
        <w:t>4.5</w:t>
      </w:r>
      <w:r w:rsidRPr="006454C4">
        <w:rPr>
          <w:rFonts w:ascii="Times New Roman" w:hAnsi="Times New Roman" w:cs="Times New Roman"/>
          <w:sz w:val="28"/>
          <w:szCs w:val="28"/>
        </w:rPr>
        <w:t>.</w:t>
      </w:r>
      <w:r w:rsidR="00D9588B" w:rsidRPr="006454C4">
        <w:rPr>
          <w:rFonts w:ascii="Times New Roman" w:hAnsi="Times New Roman" w:cs="Times New Roman"/>
          <w:sz w:val="28"/>
          <w:szCs w:val="28"/>
        </w:rPr>
        <w:t xml:space="preserve"> Математическая эстафета «смекай, считай, отгадывай»</w:t>
      </w:r>
      <w:r w:rsidR="00C0296D" w:rsidRPr="006454C4">
        <w:rPr>
          <w:rFonts w:ascii="Times New Roman" w:hAnsi="Times New Roman" w:cs="Times New Roman"/>
          <w:sz w:val="28"/>
          <w:szCs w:val="28"/>
        </w:rPr>
        <w:t xml:space="preserve"> </w:t>
      </w:r>
      <w:r w:rsidR="00D9588B" w:rsidRPr="006454C4">
        <w:rPr>
          <w:rFonts w:ascii="Times New Roman" w:hAnsi="Times New Roman" w:cs="Times New Roman"/>
          <w:sz w:val="28"/>
          <w:szCs w:val="28"/>
        </w:rPr>
        <w:t>(4ч)</w:t>
      </w:r>
    </w:p>
    <w:p w14:paraId="57DF34AA" w14:textId="77777777" w:rsidR="00D9588B" w:rsidRPr="006454C4" w:rsidRDefault="00D9588B" w:rsidP="00403704">
      <w:pPr>
        <w:pStyle w:val="ParagraphStyle"/>
        <w:ind w:lef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4C4">
        <w:rPr>
          <w:rFonts w:ascii="Times New Roman" w:hAnsi="Times New Roman" w:cs="Times New Roman"/>
          <w:sz w:val="28"/>
          <w:szCs w:val="28"/>
        </w:rPr>
        <w:t>Теория: Объяснение правил прохождения марафона – эстафеты.</w:t>
      </w:r>
    </w:p>
    <w:p w14:paraId="28F43DD1" w14:textId="77777777" w:rsidR="00D9588B" w:rsidRPr="006454C4" w:rsidRDefault="00D9588B" w:rsidP="00403704">
      <w:pPr>
        <w:pStyle w:val="ParagraphStyle"/>
        <w:ind w:lef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4C4">
        <w:rPr>
          <w:rFonts w:ascii="Times New Roman" w:hAnsi="Times New Roman" w:cs="Times New Roman"/>
          <w:sz w:val="28"/>
          <w:szCs w:val="28"/>
        </w:rPr>
        <w:t>Практика: Выполнение заданий по изученным темам.</w:t>
      </w:r>
      <w:r w:rsidR="006E58DD" w:rsidRPr="006454C4">
        <w:rPr>
          <w:rFonts w:ascii="Times New Roman" w:hAnsi="Times New Roman" w:cs="Times New Roman"/>
          <w:sz w:val="28"/>
          <w:szCs w:val="28"/>
        </w:rPr>
        <w:t xml:space="preserve"> Заполнение числовых кроссвордов.</w:t>
      </w:r>
    </w:p>
    <w:p w14:paraId="3CF44F85" w14:textId="77777777" w:rsidR="00C455B0" w:rsidRPr="006454C4" w:rsidRDefault="00C455B0" w:rsidP="00403704">
      <w:pPr>
        <w:pStyle w:val="ParagraphStyle"/>
        <w:ind w:lef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4C4">
        <w:rPr>
          <w:rFonts w:ascii="Times New Roman" w:hAnsi="Times New Roman" w:cs="Times New Roman"/>
          <w:sz w:val="28"/>
          <w:szCs w:val="28"/>
        </w:rPr>
        <w:t xml:space="preserve">Тема </w:t>
      </w:r>
      <w:r w:rsidR="00841324" w:rsidRPr="006454C4">
        <w:rPr>
          <w:rFonts w:ascii="Times New Roman" w:hAnsi="Times New Roman" w:cs="Times New Roman"/>
          <w:sz w:val="28"/>
          <w:szCs w:val="28"/>
        </w:rPr>
        <w:t>4.6</w:t>
      </w:r>
      <w:r w:rsidRPr="006454C4">
        <w:rPr>
          <w:rFonts w:ascii="Times New Roman" w:hAnsi="Times New Roman" w:cs="Times New Roman"/>
          <w:sz w:val="28"/>
          <w:szCs w:val="28"/>
        </w:rPr>
        <w:t>.</w:t>
      </w:r>
      <w:r w:rsidR="00841324" w:rsidRPr="006454C4">
        <w:rPr>
          <w:rFonts w:ascii="Times New Roman" w:hAnsi="Times New Roman" w:cs="Times New Roman"/>
          <w:sz w:val="28"/>
          <w:szCs w:val="28"/>
        </w:rPr>
        <w:t xml:space="preserve"> История «танграма»</w:t>
      </w:r>
      <w:r w:rsidR="00C0296D" w:rsidRPr="006454C4">
        <w:rPr>
          <w:rFonts w:ascii="Times New Roman" w:hAnsi="Times New Roman" w:cs="Times New Roman"/>
          <w:sz w:val="28"/>
          <w:szCs w:val="28"/>
        </w:rPr>
        <w:t xml:space="preserve"> </w:t>
      </w:r>
      <w:r w:rsidR="00841324" w:rsidRPr="006454C4">
        <w:rPr>
          <w:rFonts w:ascii="Times New Roman" w:hAnsi="Times New Roman" w:cs="Times New Roman"/>
          <w:sz w:val="28"/>
          <w:szCs w:val="28"/>
        </w:rPr>
        <w:t>(1ч).</w:t>
      </w:r>
    </w:p>
    <w:p w14:paraId="039B7DEF" w14:textId="77777777" w:rsidR="00841324" w:rsidRPr="006454C4" w:rsidRDefault="00841324" w:rsidP="00403704">
      <w:pPr>
        <w:pStyle w:val="ParagraphStyle"/>
        <w:ind w:lef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4C4">
        <w:rPr>
          <w:rFonts w:ascii="Times New Roman" w:hAnsi="Times New Roman" w:cs="Times New Roman"/>
          <w:sz w:val="28"/>
          <w:szCs w:val="28"/>
        </w:rPr>
        <w:t>Теория:</w:t>
      </w:r>
      <w:r w:rsidR="00C0296D" w:rsidRPr="006454C4">
        <w:rPr>
          <w:rFonts w:ascii="Times New Roman" w:hAnsi="Times New Roman" w:cs="Times New Roman"/>
          <w:sz w:val="28"/>
          <w:szCs w:val="28"/>
        </w:rPr>
        <w:t xml:space="preserve"> </w:t>
      </w:r>
      <w:r w:rsidRPr="006454C4">
        <w:rPr>
          <w:rFonts w:ascii="Times New Roman" w:hAnsi="Times New Roman" w:cs="Times New Roman"/>
          <w:sz w:val="28"/>
          <w:szCs w:val="28"/>
        </w:rPr>
        <w:t>Знакомство с историей создания «китайской» головоломки.</w:t>
      </w:r>
    </w:p>
    <w:p w14:paraId="7F3ADA6A" w14:textId="77777777" w:rsidR="00841324" w:rsidRPr="006454C4" w:rsidRDefault="00C0296D" w:rsidP="00403704">
      <w:pPr>
        <w:pStyle w:val="ParagraphStyle"/>
        <w:ind w:lef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4C4">
        <w:rPr>
          <w:rFonts w:ascii="Times New Roman" w:hAnsi="Times New Roman" w:cs="Times New Roman"/>
          <w:sz w:val="28"/>
          <w:szCs w:val="28"/>
        </w:rPr>
        <w:t>Практика: С</w:t>
      </w:r>
      <w:r w:rsidR="00841324" w:rsidRPr="006454C4">
        <w:rPr>
          <w:rFonts w:ascii="Times New Roman" w:hAnsi="Times New Roman" w:cs="Times New Roman"/>
          <w:sz w:val="28"/>
          <w:szCs w:val="28"/>
        </w:rPr>
        <w:t>обирание фигур из деталей танграма.</w:t>
      </w:r>
    </w:p>
    <w:p w14:paraId="0FDA153D" w14:textId="77777777" w:rsidR="00C455B0" w:rsidRPr="006454C4" w:rsidRDefault="00C455B0" w:rsidP="00403704">
      <w:pPr>
        <w:pStyle w:val="ParagraphStyle"/>
        <w:ind w:lef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4C4">
        <w:rPr>
          <w:rFonts w:ascii="Times New Roman" w:hAnsi="Times New Roman" w:cs="Times New Roman"/>
          <w:sz w:val="28"/>
          <w:szCs w:val="28"/>
        </w:rPr>
        <w:t xml:space="preserve">Тема </w:t>
      </w:r>
      <w:r w:rsidR="00841324" w:rsidRPr="006454C4">
        <w:rPr>
          <w:rFonts w:ascii="Times New Roman" w:hAnsi="Times New Roman" w:cs="Times New Roman"/>
          <w:sz w:val="28"/>
          <w:szCs w:val="28"/>
        </w:rPr>
        <w:t>4.7</w:t>
      </w:r>
      <w:r w:rsidRPr="006454C4">
        <w:rPr>
          <w:rFonts w:ascii="Times New Roman" w:hAnsi="Times New Roman" w:cs="Times New Roman"/>
          <w:sz w:val="28"/>
          <w:szCs w:val="28"/>
        </w:rPr>
        <w:t>.</w:t>
      </w:r>
      <w:r w:rsidR="00841324" w:rsidRPr="006454C4">
        <w:rPr>
          <w:rFonts w:ascii="Times New Roman" w:hAnsi="Times New Roman" w:cs="Times New Roman"/>
          <w:sz w:val="28"/>
          <w:szCs w:val="28"/>
        </w:rPr>
        <w:t xml:space="preserve"> Танграм своими руками</w:t>
      </w:r>
      <w:r w:rsidR="00C0296D" w:rsidRPr="006454C4">
        <w:rPr>
          <w:rFonts w:ascii="Times New Roman" w:hAnsi="Times New Roman" w:cs="Times New Roman"/>
          <w:sz w:val="28"/>
          <w:szCs w:val="28"/>
        </w:rPr>
        <w:t xml:space="preserve">. </w:t>
      </w:r>
      <w:r w:rsidR="00841324" w:rsidRPr="006454C4">
        <w:rPr>
          <w:rFonts w:ascii="Times New Roman" w:hAnsi="Times New Roman" w:cs="Times New Roman"/>
          <w:sz w:val="28"/>
          <w:szCs w:val="28"/>
        </w:rPr>
        <w:t>(1ч)</w:t>
      </w:r>
    </w:p>
    <w:p w14:paraId="3C6D7B09" w14:textId="77777777" w:rsidR="00841324" w:rsidRPr="006454C4" w:rsidRDefault="00841324" w:rsidP="00403704">
      <w:pPr>
        <w:pStyle w:val="ParagraphStyle"/>
        <w:ind w:lef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4C4">
        <w:rPr>
          <w:rFonts w:ascii="Times New Roman" w:hAnsi="Times New Roman" w:cs="Times New Roman"/>
          <w:sz w:val="28"/>
          <w:szCs w:val="28"/>
        </w:rPr>
        <w:t>Теория:</w:t>
      </w:r>
      <w:r w:rsidR="00C0296D" w:rsidRPr="006454C4">
        <w:rPr>
          <w:rFonts w:ascii="Times New Roman" w:hAnsi="Times New Roman" w:cs="Times New Roman"/>
          <w:sz w:val="28"/>
          <w:szCs w:val="28"/>
        </w:rPr>
        <w:t xml:space="preserve"> </w:t>
      </w:r>
      <w:r w:rsidRPr="006454C4">
        <w:rPr>
          <w:rFonts w:ascii="Times New Roman" w:hAnsi="Times New Roman" w:cs="Times New Roman"/>
          <w:sz w:val="28"/>
          <w:szCs w:val="28"/>
        </w:rPr>
        <w:t>Как изготовить танграм.</w:t>
      </w:r>
    </w:p>
    <w:p w14:paraId="4F15D2BF" w14:textId="77777777" w:rsidR="00841324" w:rsidRPr="006454C4" w:rsidRDefault="00841324" w:rsidP="00403704">
      <w:pPr>
        <w:pStyle w:val="ParagraphStyle"/>
        <w:ind w:lef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4C4">
        <w:rPr>
          <w:rFonts w:ascii="Times New Roman" w:hAnsi="Times New Roman" w:cs="Times New Roman"/>
          <w:sz w:val="28"/>
          <w:szCs w:val="28"/>
        </w:rPr>
        <w:t>Практика:</w:t>
      </w:r>
      <w:r w:rsidR="00C0296D" w:rsidRPr="006454C4">
        <w:rPr>
          <w:rFonts w:ascii="Times New Roman" w:hAnsi="Times New Roman" w:cs="Times New Roman"/>
          <w:sz w:val="28"/>
          <w:szCs w:val="28"/>
        </w:rPr>
        <w:t xml:space="preserve"> </w:t>
      </w:r>
      <w:r w:rsidRPr="006454C4">
        <w:rPr>
          <w:rFonts w:ascii="Times New Roman" w:hAnsi="Times New Roman" w:cs="Times New Roman"/>
          <w:sz w:val="28"/>
          <w:szCs w:val="28"/>
        </w:rPr>
        <w:t>Изготовление деталей танграма из картона.</w:t>
      </w:r>
    </w:p>
    <w:p w14:paraId="1342D85C" w14:textId="77777777" w:rsidR="00C455B0" w:rsidRPr="006454C4" w:rsidRDefault="00C455B0" w:rsidP="00403704">
      <w:pPr>
        <w:pStyle w:val="ParagraphStyle"/>
        <w:ind w:lef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4C4">
        <w:rPr>
          <w:rFonts w:ascii="Times New Roman" w:hAnsi="Times New Roman" w:cs="Times New Roman"/>
          <w:sz w:val="28"/>
          <w:szCs w:val="28"/>
        </w:rPr>
        <w:t xml:space="preserve">Тема </w:t>
      </w:r>
      <w:r w:rsidR="00841324" w:rsidRPr="006454C4">
        <w:rPr>
          <w:rFonts w:ascii="Times New Roman" w:hAnsi="Times New Roman" w:cs="Times New Roman"/>
          <w:sz w:val="28"/>
          <w:szCs w:val="28"/>
        </w:rPr>
        <w:t>4.8</w:t>
      </w:r>
      <w:r w:rsidRPr="006454C4">
        <w:rPr>
          <w:rFonts w:ascii="Times New Roman" w:hAnsi="Times New Roman" w:cs="Times New Roman"/>
          <w:sz w:val="28"/>
          <w:szCs w:val="28"/>
        </w:rPr>
        <w:t>.</w:t>
      </w:r>
      <w:r w:rsidR="00841324" w:rsidRPr="006454C4">
        <w:rPr>
          <w:rFonts w:ascii="Times New Roman" w:hAnsi="Times New Roman" w:cs="Times New Roman"/>
          <w:sz w:val="28"/>
          <w:szCs w:val="28"/>
        </w:rPr>
        <w:t xml:space="preserve"> Построение фигур из деталей танграма по схеме</w:t>
      </w:r>
      <w:r w:rsidR="00C0296D" w:rsidRPr="006454C4">
        <w:rPr>
          <w:rFonts w:ascii="Times New Roman" w:hAnsi="Times New Roman" w:cs="Times New Roman"/>
          <w:sz w:val="28"/>
          <w:szCs w:val="28"/>
        </w:rPr>
        <w:t xml:space="preserve">. </w:t>
      </w:r>
      <w:r w:rsidR="00841324" w:rsidRPr="006454C4">
        <w:rPr>
          <w:rFonts w:ascii="Times New Roman" w:hAnsi="Times New Roman" w:cs="Times New Roman"/>
          <w:sz w:val="28"/>
          <w:szCs w:val="28"/>
        </w:rPr>
        <w:t>(4ч)</w:t>
      </w:r>
    </w:p>
    <w:p w14:paraId="0672F547" w14:textId="77777777" w:rsidR="00841324" w:rsidRPr="006454C4" w:rsidRDefault="00841324" w:rsidP="00403704">
      <w:pPr>
        <w:pStyle w:val="ParagraphStyle"/>
        <w:ind w:lef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4C4">
        <w:rPr>
          <w:rFonts w:ascii="Times New Roman" w:hAnsi="Times New Roman" w:cs="Times New Roman"/>
          <w:sz w:val="28"/>
          <w:szCs w:val="28"/>
        </w:rPr>
        <w:t>Теория:</w:t>
      </w:r>
      <w:r w:rsidR="00C0296D" w:rsidRPr="006454C4">
        <w:rPr>
          <w:rFonts w:ascii="Times New Roman" w:hAnsi="Times New Roman" w:cs="Times New Roman"/>
          <w:sz w:val="28"/>
          <w:szCs w:val="28"/>
        </w:rPr>
        <w:t xml:space="preserve"> </w:t>
      </w:r>
      <w:r w:rsidRPr="006454C4">
        <w:rPr>
          <w:rFonts w:ascii="Times New Roman" w:hAnsi="Times New Roman" w:cs="Times New Roman"/>
          <w:sz w:val="28"/>
          <w:szCs w:val="28"/>
        </w:rPr>
        <w:t>Инструкции к выполнению практических заданий.</w:t>
      </w:r>
    </w:p>
    <w:p w14:paraId="03384C95" w14:textId="77777777" w:rsidR="00841324" w:rsidRPr="006454C4" w:rsidRDefault="00841324" w:rsidP="00403704">
      <w:pPr>
        <w:pStyle w:val="ParagraphStyle"/>
        <w:ind w:lef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4C4">
        <w:rPr>
          <w:rFonts w:ascii="Times New Roman" w:hAnsi="Times New Roman" w:cs="Times New Roman"/>
          <w:sz w:val="28"/>
          <w:szCs w:val="28"/>
        </w:rPr>
        <w:t>Практика:</w:t>
      </w:r>
      <w:r w:rsidR="00C0296D" w:rsidRPr="006454C4">
        <w:rPr>
          <w:rFonts w:ascii="Times New Roman" w:hAnsi="Times New Roman" w:cs="Times New Roman"/>
          <w:sz w:val="28"/>
          <w:szCs w:val="28"/>
        </w:rPr>
        <w:t xml:space="preserve"> </w:t>
      </w:r>
      <w:r w:rsidRPr="006454C4">
        <w:rPr>
          <w:rFonts w:ascii="Times New Roman" w:hAnsi="Times New Roman" w:cs="Times New Roman"/>
          <w:sz w:val="28"/>
          <w:szCs w:val="28"/>
        </w:rPr>
        <w:t>Выполнение практических заданий по предложенным схемам.</w:t>
      </w:r>
    </w:p>
    <w:p w14:paraId="21DEB4EA" w14:textId="77777777" w:rsidR="0048195E" w:rsidRPr="006454C4" w:rsidRDefault="0048195E" w:rsidP="00403704">
      <w:pPr>
        <w:pStyle w:val="ParagraphStyle"/>
        <w:ind w:lef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4C4">
        <w:rPr>
          <w:rFonts w:ascii="Times New Roman" w:hAnsi="Times New Roman" w:cs="Times New Roman"/>
          <w:sz w:val="28"/>
          <w:szCs w:val="28"/>
        </w:rPr>
        <w:t>Тема 4.9. Игра «пентамино»</w:t>
      </w:r>
      <w:r w:rsidR="00C0296D" w:rsidRPr="006454C4">
        <w:rPr>
          <w:rFonts w:ascii="Times New Roman" w:hAnsi="Times New Roman" w:cs="Times New Roman"/>
          <w:sz w:val="28"/>
          <w:szCs w:val="28"/>
        </w:rPr>
        <w:t xml:space="preserve">. </w:t>
      </w:r>
      <w:r w:rsidRPr="006454C4">
        <w:rPr>
          <w:rFonts w:ascii="Times New Roman" w:hAnsi="Times New Roman" w:cs="Times New Roman"/>
          <w:sz w:val="28"/>
          <w:szCs w:val="28"/>
        </w:rPr>
        <w:t>(4ч).</w:t>
      </w:r>
    </w:p>
    <w:p w14:paraId="77CF451B" w14:textId="77777777" w:rsidR="0048195E" w:rsidRPr="006454C4" w:rsidRDefault="0048195E" w:rsidP="00403704">
      <w:pPr>
        <w:pStyle w:val="ParagraphStyle"/>
        <w:ind w:lef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4C4">
        <w:rPr>
          <w:rFonts w:ascii="Times New Roman" w:hAnsi="Times New Roman" w:cs="Times New Roman"/>
          <w:sz w:val="28"/>
          <w:szCs w:val="28"/>
        </w:rPr>
        <w:t>Теория:</w:t>
      </w:r>
      <w:r w:rsidR="00C0296D" w:rsidRPr="006454C4">
        <w:rPr>
          <w:rFonts w:ascii="Times New Roman" w:hAnsi="Times New Roman" w:cs="Times New Roman"/>
          <w:sz w:val="28"/>
          <w:szCs w:val="28"/>
        </w:rPr>
        <w:t xml:space="preserve"> </w:t>
      </w:r>
      <w:r w:rsidRPr="006454C4">
        <w:rPr>
          <w:rFonts w:ascii="Times New Roman" w:hAnsi="Times New Roman" w:cs="Times New Roman"/>
          <w:sz w:val="28"/>
          <w:szCs w:val="28"/>
        </w:rPr>
        <w:t>История создания и правила и правила игры «Пентамино».</w:t>
      </w:r>
    </w:p>
    <w:p w14:paraId="659B1451" w14:textId="77777777" w:rsidR="0048195E" w:rsidRPr="006454C4" w:rsidRDefault="00C0296D" w:rsidP="00403704">
      <w:pPr>
        <w:pStyle w:val="ab"/>
        <w:ind w:left="340" w:firstLine="709"/>
        <w:jc w:val="both"/>
        <w:rPr>
          <w:rFonts w:ascii="Times New Roman" w:hAnsi="Times New Roman"/>
          <w:sz w:val="28"/>
          <w:szCs w:val="28"/>
        </w:rPr>
      </w:pPr>
      <w:r w:rsidRPr="006454C4">
        <w:rPr>
          <w:rFonts w:ascii="Times New Roman" w:hAnsi="Times New Roman"/>
          <w:sz w:val="28"/>
          <w:szCs w:val="28"/>
        </w:rPr>
        <w:t>Практика: И</w:t>
      </w:r>
      <w:r w:rsidR="0048195E" w:rsidRPr="006454C4">
        <w:rPr>
          <w:rFonts w:ascii="Times New Roman" w:hAnsi="Times New Roman"/>
          <w:sz w:val="28"/>
          <w:szCs w:val="28"/>
        </w:rPr>
        <w:t>зготовление наглядного математического материала. Конструирование по заданному образцу.</w:t>
      </w:r>
    </w:p>
    <w:p w14:paraId="09675CD8" w14:textId="77777777" w:rsidR="0048195E" w:rsidRPr="006454C4" w:rsidRDefault="0048195E" w:rsidP="00403704">
      <w:pPr>
        <w:pStyle w:val="ab"/>
        <w:ind w:left="340" w:firstLine="709"/>
        <w:jc w:val="both"/>
        <w:rPr>
          <w:rFonts w:ascii="Times New Roman" w:hAnsi="Times New Roman"/>
          <w:sz w:val="28"/>
          <w:szCs w:val="28"/>
        </w:rPr>
      </w:pPr>
      <w:r w:rsidRPr="006454C4">
        <w:rPr>
          <w:rFonts w:ascii="Times New Roman" w:hAnsi="Times New Roman"/>
          <w:sz w:val="28"/>
          <w:szCs w:val="28"/>
        </w:rPr>
        <w:t>Тема 4.10. Конструирование фигур</w:t>
      </w:r>
      <w:r w:rsidR="00C0296D" w:rsidRPr="006454C4">
        <w:rPr>
          <w:rFonts w:ascii="Times New Roman" w:hAnsi="Times New Roman"/>
          <w:sz w:val="28"/>
          <w:szCs w:val="28"/>
        </w:rPr>
        <w:t xml:space="preserve">. </w:t>
      </w:r>
      <w:r w:rsidRPr="006454C4">
        <w:rPr>
          <w:rFonts w:ascii="Times New Roman" w:hAnsi="Times New Roman"/>
          <w:sz w:val="28"/>
          <w:szCs w:val="28"/>
        </w:rPr>
        <w:t>(4 ч).</w:t>
      </w:r>
    </w:p>
    <w:p w14:paraId="5D616FC8" w14:textId="77777777" w:rsidR="00C455B0" w:rsidRPr="006454C4" w:rsidRDefault="0048195E" w:rsidP="00403704">
      <w:pPr>
        <w:pStyle w:val="ParagraphStyle"/>
        <w:ind w:lef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4C4">
        <w:rPr>
          <w:rFonts w:ascii="Times New Roman" w:hAnsi="Times New Roman" w:cs="Times New Roman"/>
          <w:sz w:val="28"/>
          <w:szCs w:val="28"/>
        </w:rPr>
        <w:t>Теория:Правила конструирования объёмных фигур. Понятие развёртки.</w:t>
      </w:r>
    </w:p>
    <w:p w14:paraId="7E0A3706" w14:textId="77777777" w:rsidR="0048195E" w:rsidRPr="006454C4" w:rsidRDefault="0048195E" w:rsidP="00403704">
      <w:pPr>
        <w:pStyle w:val="ab"/>
        <w:ind w:left="340" w:firstLine="709"/>
        <w:jc w:val="both"/>
        <w:rPr>
          <w:rFonts w:ascii="Times New Roman" w:hAnsi="Times New Roman"/>
          <w:sz w:val="28"/>
          <w:szCs w:val="28"/>
        </w:rPr>
      </w:pPr>
      <w:r w:rsidRPr="006454C4">
        <w:rPr>
          <w:rFonts w:ascii="Times New Roman" w:hAnsi="Times New Roman"/>
          <w:sz w:val="28"/>
          <w:szCs w:val="28"/>
        </w:rPr>
        <w:t>Практика: изготовление наглядного математического материала. Конструирование по заданному образцу фигурок животных, в основание которых лежит куб.</w:t>
      </w:r>
    </w:p>
    <w:p w14:paraId="68EDEC8B" w14:textId="77777777" w:rsidR="00C7758E" w:rsidRPr="00403704" w:rsidRDefault="006E58DD" w:rsidP="00403704">
      <w:pPr>
        <w:pStyle w:val="ab"/>
        <w:ind w:left="340" w:firstLine="709"/>
        <w:jc w:val="both"/>
        <w:rPr>
          <w:rFonts w:ascii="Times New Roman" w:hAnsi="Times New Roman"/>
          <w:b/>
          <w:sz w:val="28"/>
          <w:szCs w:val="28"/>
        </w:rPr>
      </w:pPr>
      <w:r w:rsidRPr="00403704">
        <w:rPr>
          <w:rFonts w:ascii="Times New Roman" w:eastAsiaTheme="minorEastAsia" w:hAnsi="Times New Roman"/>
          <w:b/>
          <w:sz w:val="28"/>
          <w:szCs w:val="28"/>
          <w:lang w:eastAsia="ru-RU"/>
        </w:rPr>
        <w:t>Раздел 5.</w:t>
      </w:r>
      <w:r w:rsidR="00C0296D">
        <w:rPr>
          <w:rFonts w:ascii="Times New Roman" w:eastAsiaTheme="minorEastAsia" w:hAnsi="Times New Roman"/>
          <w:b/>
          <w:sz w:val="28"/>
          <w:szCs w:val="28"/>
          <w:lang w:eastAsia="ru-RU"/>
        </w:rPr>
        <w:t xml:space="preserve"> </w:t>
      </w:r>
      <w:r w:rsidR="00E31033" w:rsidRPr="00403704">
        <w:rPr>
          <w:rFonts w:ascii="Times New Roman" w:hAnsi="Times New Roman"/>
          <w:b/>
          <w:sz w:val="28"/>
          <w:szCs w:val="28"/>
        </w:rPr>
        <w:t>«Мир занимательных з</w:t>
      </w:r>
      <w:r w:rsidR="00C7758E" w:rsidRPr="00403704">
        <w:rPr>
          <w:rFonts w:ascii="Times New Roman" w:hAnsi="Times New Roman"/>
          <w:b/>
          <w:sz w:val="28"/>
          <w:szCs w:val="28"/>
        </w:rPr>
        <w:t>адач»</w:t>
      </w:r>
      <w:r w:rsidR="00C0296D">
        <w:rPr>
          <w:rFonts w:ascii="Times New Roman" w:hAnsi="Times New Roman"/>
          <w:b/>
          <w:sz w:val="28"/>
          <w:szCs w:val="28"/>
        </w:rPr>
        <w:t xml:space="preserve"> </w:t>
      </w:r>
      <w:r w:rsidRPr="00403704">
        <w:rPr>
          <w:rFonts w:ascii="Times New Roman" w:hAnsi="Times New Roman"/>
          <w:b/>
          <w:sz w:val="28"/>
          <w:szCs w:val="28"/>
        </w:rPr>
        <w:t>(24 ч).</w:t>
      </w:r>
    </w:p>
    <w:p w14:paraId="0A988B02" w14:textId="77777777" w:rsidR="006E58DD" w:rsidRPr="00B20D62" w:rsidRDefault="006E58DD" w:rsidP="00403704">
      <w:pPr>
        <w:pStyle w:val="ab"/>
        <w:ind w:left="340" w:firstLine="709"/>
        <w:jc w:val="both"/>
        <w:rPr>
          <w:rFonts w:ascii="Times New Roman" w:hAnsi="Times New Roman"/>
          <w:sz w:val="28"/>
          <w:szCs w:val="28"/>
        </w:rPr>
      </w:pPr>
      <w:r w:rsidRPr="00B20D62">
        <w:rPr>
          <w:rFonts w:ascii="Times New Roman" w:hAnsi="Times New Roman"/>
          <w:sz w:val="28"/>
          <w:szCs w:val="28"/>
        </w:rPr>
        <w:lastRenderedPageBreak/>
        <w:t>Тема 5.1. Логические задачи</w:t>
      </w:r>
      <w:r w:rsidR="00C0296D" w:rsidRPr="00B20D62">
        <w:rPr>
          <w:rFonts w:ascii="Times New Roman" w:hAnsi="Times New Roman"/>
          <w:sz w:val="28"/>
          <w:szCs w:val="28"/>
        </w:rPr>
        <w:t>. (8ч)</w:t>
      </w:r>
    </w:p>
    <w:p w14:paraId="19197E88" w14:textId="77777777" w:rsidR="006E58DD" w:rsidRPr="00B20D62" w:rsidRDefault="006E58DD" w:rsidP="00403704">
      <w:pPr>
        <w:pStyle w:val="ab"/>
        <w:ind w:left="340" w:firstLine="709"/>
        <w:jc w:val="both"/>
        <w:rPr>
          <w:rFonts w:ascii="Times New Roman" w:hAnsi="Times New Roman"/>
          <w:sz w:val="28"/>
          <w:szCs w:val="28"/>
        </w:rPr>
      </w:pPr>
      <w:r w:rsidRPr="00B20D62">
        <w:rPr>
          <w:rFonts w:ascii="Times New Roman" w:hAnsi="Times New Roman"/>
          <w:sz w:val="28"/>
          <w:szCs w:val="28"/>
        </w:rPr>
        <w:t xml:space="preserve">Теория: Задания на поиск недостающих частей, предметов, отличий. Задачи, допускающие несколько способов решения. Задачи с недостаточными, некорректными данными, с  избыточным составом условия. Последовательность шагов (алгоритм) решения задачи. </w:t>
      </w:r>
      <w:r w:rsidRPr="00B20D62">
        <w:rPr>
          <w:rFonts w:ascii="Times New Roman" w:hAnsi="Times New Roman"/>
          <w:iCs/>
          <w:sz w:val="28"/>
          <w:szCs w:val="28"/>
        </w:rPr>
        <w:t xml:space="preserve">Задачи в стихах. Математические задачки-шутки. Занимательные задачи. Логические задачи. Задачи повышенной трудности. </w:t>
      </w:r>
      <w:r w:rsidRPr="00B20D62">
        <w:rPr>
          <w:rFonts w:ascii="Times New Roman" w:hAnsi="Times New Roman"/>
          <w:sz w:val="28"/>
          <w:szCs w:val="28"/>
        </w:rPr>
        <w:t xml:space="preserve">Нестандартные задачи. </w:t>
      </w:r>
    </w:p>
    <w:p w14:paraId="0217E0BB" w14:textId="77777777" w:rsidR="006E58DD" w:rsidRPr="00B20D62" w:rsidRDefault="006E58DD" w:rsidP="00403704">
      <w:pPr>
        <w:pStyle w:val="ab"/>
        <w:ind w:left="340" w:firstLine="709"/>
        <w:jc w:val="both"/>
        <w:rPr>
          <w:rFonts w:ascii="Times New Roman" w:hAnsi="Times New Roman"/>
          <w:sz w:val="28"/>
          <w:szCs w:val="28"/>
        </w:rPr>
      </w:pPr>
      <w:r w:rsidRPr="00B20D62">
        <w:rPr>
          <w:rFonts w:ascii="Times New Roman" w:hAnsi="Times New Roman"/>
          <w:sz w:val="28"/>
          <w:szCs w:val="28"/>
        </w:rPr>
        <w:t>Практика: Ориентировка в тексте задачи, выделение условия и вопроса, данных и искомых чисел (величин). Выбор необходимой информации, содержащейся в тексте задачи, на рисунке или в таблице для ответа на заданные вопросы. Графическое моделирование связей между данными и искомым.</w:t>
      </w:r>
    </w:p>
    <w:p w14:paraId="691517AF" w14:textId="77777777" w:rsidR="006E58DD" w:rsidRPr="00B20D62" w:rsidRDefault="006E58DD" w:rsidP="00403704">
      <w:pPr>
        <w:pStyle w:val="ab"/>
        <w:ind w:left="340" w:firstLine="709"/>
        <w:jc w:val="both"/>
        <w:rPr>
          <w:rFonts w:ascii="Times New Roman" w:hAnsi="Times New Roman"/>
          <w:sz w:val="28"/>
          <w:szCs w:val="28"/>
        </w:rPr>
      </w:pPr>
      <w:r w:rsidRPr="00B20D62">
        <w:rPr>
          <w:rFonts w:ascii="Times New Roman" w:hAnsi="Times New Roman"/>
          <w:sz w:val="28"/>
          <w:szCs w:val="28"/>
        </w:rPr>
        <w:t>Тема 5.</w:t>
      </w:r>
      <w:r w:rsidR="00165285" w:rsidRPr="00B20D62">
        <w:rPr>
          <w:rFonts w:ascii="Times New Roman" w:hAnsi="Times New Roman"/>
          <w:sz w:val="28"/>
          <w:szCs w:val="28"/>
        </w:rPr>
        <w:t>2</w:t>
      </w:r>
      <w:r w:rsidRPr="00B20D62">
        <w:rPr>
          <w:rFonts w:ascii="Times New Roman" w:hAnsi="Times New Roman"/>
          <w:sz w:val="28"/>
          <w:szCs w:val="28"/>
        </w:rPr>
        <w:t>.</w:t>
      </w:r>
      <w:r w:rsidR="00C0296D" w:rsidRPr="00B20D62">
        <w:rPr>
          <w:rFonts w:ascii="Times New Roman" w:hAnsi="Times New Roman"/>
          <w:sz w:val="28"/>
          <w:szCs w:val="28"/>
        </w:rPr>
        <w:t xml:space="preserve"> </w:t>
      </w:r>
      <w:r w:rsidR="00165285" w:rsidRPr="00B20D62">
        <w:rPr>
          <w:rFonts w:ascii="Times New Roman" w:hAnsi="Times New Roman"/>
          <w:sz w:val="28"/>
          <w:szCs w:val="28"/>
        </w:rPr>
        <w:t>Задачи на сравнение</w:t>
      </w:r>
      <w:r w:rsidR="00C0296D" w:rsidRPr="00B20D62">
        <w:rPr>
          <w:rFonts w:ascii="Times New Roman" w:hAnsi="Times New Roman"/>
          <w:sz w:val="28"/>
          <w:szCs w:val="28"/>
        </w:rPr>
        <w:t>. (8ч)</w:t>
      </w:r>
    </w:p>
    <w:p w14:paraId="693A85CB" w14:textId="77777777" w:rsidR="00165285" w:rsidRPr="00B20D62" w:rsidRDefault="00165285" w:rsidP="00403704">
      <w:pPr>
        <w:pStyle w:val="ab"/>
        <w:ind w:left="340" w:firstLine="709"/>
        <w:jc w:val="both"/>
        <w:rPr>
          <w:rFonts w:ascii="Times New Roman" w:hAnsi="Times New Roman"/>
          <w:sz w:val="28"/>
          <w:szCs w:val="28"/>
        </w:rPr>
      </w:pPr>
      <w:r w:rsidRPr="00B20D62">
        <w:rPr>
          <w:rFonts w:ascii="Times New Roman" w:hAnsi="Times New Roman"/>
          <w:sz w:val="28"/>
          <w:szCs w:val="28"/>
        </w:rPr>
        <w:t>Теория:</w:t>
      </w:r>
      <w:r w:rsidR="00C0296D" w:rsidRPr="00B20D62">
        <w:rPr>
          <w:rFonts w:ascii="Times New Roman" w:hAnsi="Times New Roman"/>
          <w:sz w:val="28"/>
          <w:szCs w:val="28"/>
        </w:rPr>
        <w:t xml:space="preserve"> </w:t>
      </w:r>
      <w:r w:rsidRPr="00B20D62">
        <w:rPr>
          <w:rFonts w:ascii="Times New Roman" w:hAnsi="Times New Roman"/>
          <w:sz w:val="28"/>
          <w:szCs w:val="28"/>
        </w:rPr>
        <w:t>Способы решения задач на сравнение. Последовательность шагов (алгоритм) решения задачи.</w:t>
      </w:r>
    </w:p>
    <w:p w14:paraId="052B98D6" w14:textId="77777777" w:rsidR="00165285" w:rsidRPr="00B20D62" w:rsidRDefault="00165285" w:rsidP="00403704">
      <w:pPr>
        <w:pStyle w:val="ab"/>
        <w:ind w:left="340" w:firstLine="709"/>
        <w:jc w:val="both"/>
        <w:rPr>
          <w:rFonts w:ascii="Times New Roman" w:hAnsi="Times New Roman"/>
          <w:sz w:val="28"/>
          <w:szCs w:val="28"/>
        </w:rPr>
      </w:pPr>
      <w:r w:rsidRPr="00B20D62">
        <w:rPr>
          <w:rFonts w:ascii="Times New Roman" w:hAnsi="Times New Roman"/>
          <w:sz w:val="28"/>
          <w:szCs w:val="28"/>
        </w:rPr>
        <w:t>Практика: Ориентировка в тексте задачи, выделение условия и вопроса, данных и искомых чисел (величин). Выбор необходимой информации, содержащейся в тексте задачи, на рисунке или в таблице для ответа на заданные вопросы. Графическое моделирование связей между данными и искомым.</w:t>
      </w:r>
    </w:p>
    <w:p w14:paraId="74930648" w14:textId="77777777" w:rsidR="00165285" w:rsidRPr="00B20D62" w:rsidRDefault="006E58DD" w:rsidP="00403704">
      <w:pPr>
        <w:spacing w:after="0"/>
        <w:ind w:lef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0D62">
        <w:rPr>
          <w:rFonts w:ascii="Times New Roman" w:hAnsi="Times New Roman" w:cs="Times New Roman"/>
          <w:sz w:val="28"/>
          <w:szCs w:val="28"/>
        </w:rPr>
        <w:t xml:space="preserve">Тема 5. </w:t>
      </w:r>
      <w:r w:rsidR="00165285" w:rsidRPr="00B20D62">
        <w:rPr>
          <w:rFonts w:ascii="Times New Roman" w:hAnsi="Times New Roman" w:cs="Times New Roman"/>
          <w:sz w:val="28"/>
          <w:szCs w:val="28"/>
        </w:rPr>
        <w:t>3</w:t>
      </w:r>
      <w:r w:rsidRPr="00B20D62">
        <w:rPr>
          <w:rFonts w:ascii="Times New Roman" w:hAnsi="Times New Roman" w:cs="Times New Roman"/>
          <w:sz w:val="28"/>
          <w:szCs w:val="28"/>
        </w:rPr>
        <w:t>.</w:t>
      </w:r>
      <w:r w:rsidR="00165285" w:rsidRPr="00B20D62">
        <w:rPr>
          <w:rFonts w:ascii="Times New Roman" w:hAnsi="Times New Roman" w:cs="Times New Roman"/>
          <w:sz w:val="28"/>
          <w:szCs w:val="28"/>
        </w:rPr>
        <w:t xml:space="preserve"> </w:t>
      </w:r>
      <w:r w:rsidR="00B122D0" w:rsidRPr="00B20D62">
        <w:rPr>
          <w:rFonts w:ascii="Times New Roman" w:hAnsi="Times New Roman" w:cs="Times New Roman"/>
          <w:sz w:val="28"/>
          <w:szCs w:val="28"/>
        </w:rPr>
        <w:t>Нестандартные задачи</w:t>
      </w:r>
      <w:r w:rsidR="00C0296D" w:rsidRPr="00B20D62">
        <w:rPr>
          <w:rFonts w:ascii="Times New Roman" w:hAnsi="Times New Roman" w:cs="Times New Roman"/>
          <w:sz w:val="28"/>
          <w:szCs w:val="28"/>
        </w:rPr>
        <w:t>. (8ч)</w:t>
      </w:r>
    </w:p>
    <w:p w14:paraId="4764EF5E" w14:textId="77777777" w:rsidR="00165285" w:rsidRPr="00B20D62" w:rsidRDefault="00165285" w:rsidP="00403704">
      <w:pPr>
        <w:spacing w:after="0"/>
        <w:ind w:lef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0D62">
        <w:rPr>
          <w:rFonts w:ascii="Times New Roman" w:hAnsi="Times New Roman" w:cs="Times New Roman"/>
          <w:sz w:val="28"/>
          <w:szCs w:val="28"/>
        </w:rPr>
        <w:t>Теория: Задачи, для которых требуются нестандартные способы решения. Последовательность шагов (алгоритм) решения задачи.</w:t>
      </w:r>
    </w:p>
    <w:p w14:paraId="063FC2B1" w14:textId="77777777" w:rsidR="00165285" w:rsidRPr="00B20D62" w:rsidRDefault="00165285" w:rsidP="00403704">
      <w:pPr>
        <w:pStyle w:val="ab"/>
        <w:ind w:left="340" w:firstLine="709"/>
        <w:jc w:val="both"/>
        <w:rPr>
          <w:rFonts w:ascii="Times New Roman" w:hAnsi="Times New Roman"/>
          <w:sz w:val="28"/>
          <w:szCs w:val="28"/>
        </w:rPr>
      </w:pPr>
      <w:r w:rsidRPr="00B20D62">
        <w:rPr>
          <w:rFonts w:ascii="Times New Roman" w:hAnsi="Times New Roman"/>
          <w:sz w:val="28"/>
          <w:szCs w:val="28"/>
        </w:rPr>
        <w:t>Практика: Ориентировка в тексте задачи, выделение условия и вопроса, данных и искомых чисел (величин). Выбор необходимой информации, содержащейся в тексте задачи, на рисунке или в таблице для ответа на заданные вопросы. Графическое моделирование связей между данными и искомым.</w:t>
      </w:r>
    </w:p>
    <w:p w14:paraId="571CB619" w14:textId="77777777" w:rsidR="00B122D0" w:rsidRPr="00403704" w:rsidRDefault="00B122D0" w:rsidP="00403704">
      <w:pPr>
        <w:pStyle w:val="ab"/>
        <w:ind w:left="340" w:firstLine="709"/>
        <w:jc w:val="both"/>
        <w:rPr>
          <w:rFonts w:ascii="Times New Roman" w:hAnsi="Times New Roman"/>
          <w:sz w:val="28"/>
          <w:szCs w:val="28"/>
        </w:rPr>
      </w:pPr>
      <w:r w:rsidRPr="00403704">
        <w:rPr>
          <w:rFonts w:ascii="Times New Roman" w:hAnsi="Times New Roman"/>
          <w:b/>
          <w:sz w:val="28"/>
          <w:szCs w:val="28"/>
        </w:rPr>
        <w:t>Раздел 6.</w:t>
      </w:r>
      <w:r w:rsidR="00C0296D">
        <w:rPr>
          <w:rFonts w:ascii="Times New Roman" w:hAnsi="Times New Roman"/>
          <w:b/>
          <w:sz w:val="28"/>
          <w:szCs w:val="28"/>
        </w:rPr>
        <w:t xml:space="preserve"> </w:t>
      </w:r>
      <w:r w:rsidR="00C0296D" w:rsidRPr="00403704">
        <w:rPr>
          <w:rFonts w:ascii="Times New Roman" w:hAnsi="Times New Roman"/>
          <w:b/>
          <w:sz w:val="28"/>
          <w:szCs w:val="28"/>
        </w:rPr>
        <w:t>Математические игры</w:t>
      </w:r>
      <w:r w:rsidR="00C0296D">
        <w:rPr>
          <w:rFonts w:ascii="Times New Roman" w:hAnsi="Times New Roman"/>
          <w:b/>
          <w:sz w:val="28"/>
          <w:szCs w:val="28"/>
        </w:rPr>
        <w:t xml:space="preserve">. </w:t>
      </w:r>
      <w:r w:rsidR="00B9071D" w:rsidRPr="00403704">
        <w:rPr>
          <w:rFonts w:ascii="Times New Roman" w:hAnsi="Times New Roman"/>
          <w:b/>
          <w:sz w:val="28"/>
          <w:szCs w:val="28"/>
        </w:rPr>
        <w:t>(33ч)</w:t>
      </w:r>
    </w:p>
    <w:p w14:paraId="0382C6F6" w14:textId="77777777" w:rsidR="006E58DD" w:rsidRPr="00A577AD" w:rsidRDefault="006E58DD" w:rsidP="00403704">
      <w:pPr>
        <w:pStyle w:val="ab"/>
        <w:ind w:left="340" w:firstLine="709"/>
        <w:jc w:val="both"/>
        <w:rPr>
          <w:rFonts w:ascii="Times New Roman" w:hAnsi="Times New Roman"/>
          <w:sz w:val="28"/>
          <w:szCs w:val="28"/>
        </w:rPr>
      </w:pPr>
      <w:r w:rsidRPr="00A577AD">
        <w:rPr>
          <w:rFonts w:ascii="Times New Roman" w:hAnsi="Times New Roman"/>
          <w:sz w:val="28"/>
          <w:szCs w:val="28"/>
        </w:rPr>
        <w:t>Тема</w:t>
      </w:r>
      <w:r w:rsidR="00B122D0" w:rsidRPr="00A577AD">
        <w:rPr>
          <w:rFonts w:ascii="Times New Roman" w:hAnsi="Times New Roman"/>
          <w:sz w:val="28"/>
          <w:szCs w:val="28"/>
        </w:rPr>
        <w:t xml:space="preserve"> 6</w:t>
      </w:r>
      <w:r w:rsidRPr="00A577AD">
        <w:rPr>
          <w:rFonts w:ascii="Times New Roman" w:hAnsi="Times New Roman"/>
          <w:sz w:val="28"/>
          <w:szCs w:val="28"/>
        </w:rPr>
        <w:t xml:space="preserve">. </w:t>
      </w:r>
      <w:r w:rsidR="00B122D0" w:rsidRPr="00A577AD">
        <w:rPr>
          <w:rFonts w:ascii="Times New Roman" w:hAnsi="Times New Roman"/>
          <w:sz w:val="28"/>
          <w:szCs w:val="28"/>
        </w:rPr>
        <w:t>1</w:t>
      </w:r>
      <w:r w:rsidRPr="00A577AD">
        <w:rPr>
          <w:rFonts w:ascii="Times New Roman" w:hAnsi="Times New Roman"/>
          <w:sz w:val="28"/>
          <w:szCs w:val="28"/>
        </w:rPr>
        <w:t>.</w:t>
      </w:r>
      <w:r w:rsidR="00B122D0" w:rsidRPr="00A577AD">
        <w:rPr>
          <w:rFonts w:ascii="Times New Roman" w:hAnsi="Times New Roman"/>
          <w:sz w:val="28"/>
          <w:szCs w:val="28"/>
        </w:rPr>
        <w:t xml:space="preserve"> Сложение и вычитание</w:t>
      </w:r>
      <w:r w:rsidR="0069218F" w:rsidRPr="00A577AD">
        <w:rPr>
          <w:rFonts w:ascii="Times New Roman" w:hAnsi="Times New Roman"/>
          <w:sz w:val="28"/>
          <w:szCs w:val="28"/>
        </w:rPr>
        <w:t xml:space="preserve">. </w:t>
      </w:r>
      <w:r w:rsidR="00B122D0" w:rsidRPr="00A577AD">
        <w:rPr>
          <w:rFonts w:ascii="Times New Roman" w:hAnsi="Times New Roman"/>
          <w:sz w:val="28"/>
          <w:szCs w:val="28"/>
        </w:rPr>
        <w:t>(12ч)</w:t>
      </w:r>
    </w:p>
    <w:p w14:paraId="4B1771BB" w14:textId="77777777" w:rsidR="00B122D0" w:rsidRPr="00A577AD" w:rsidRDefault="00B122D0" w:rsidP="00403704">
      <w:pPr>
        <w:pStyle w:val="ab"/>
        <w:ind w:left="340" w:firstLine="709"/>
        <w:jc w:val="both"/>
        <w:rPr>
          <w:rFonts w:ascii="Times New Roman" w:hAnsi="Times New Roman"/>
          <w:sz w:val="28"/>
          <w:szCs w:val="28"/>
        </w:rPr>
      </w:pPr>
      <w:r w:rsidRPr="00A577AD">
        <w:rPr>
          <w:rFonts w:ascii="Times New Roman" w:hAnsi="Times New Roman"/>
          <w:sz w:val="28"/>
          <w:szCs w:val="28"/>
        </w:rPr>
        <w:t>Теория:</w:t>
      </w:r>
      <w:r w:rsidR="0069218F" w:rsidRPr="00A577AD">
        <w:rPr>
          <w:rFonts w:ascii="Times New Roman" w:hAnsi="Times New Roman"/>
          <w:sz w:val="28"/>
          <w:szCs w:val="28"/>
        </w:rPr>
        <w:t xml:space="preserve"> </w:t>
      </w:r>
      <w:r w:rsidR="004B21C2" w:rsidRPr="00A577AD">
        <w:rPr>
          <w:rFonts w:ascii="Times New Roman" w:hAnsi="Times New Roman"/>
          <w:sz w:val="28"/>
          <w:szCs w:val="28"/>
        </w:rPr>
        <w:t>П</w:t>
      </w:r>
      <w:r w:rsidRPr="00A577AD">
        <w:rPr>
          <w:rFonts w:ascii="Times New Roman" w:hAnsi="Times New Roman"/>
          <w:sz w:val="28"/>
          <w:szCs w:val="28"/>
        </w:rPr>
        <w:t>риёмы стандартного и нестандартного сложения и вычитания натуральных чисел.</w:t>
      </w:r>
    </w:p>
    <w:p w14:paraId="5D72ECC5" w14:textId="77777777" w:rsidR="004B21C2" w:rsidRPr="00A577AD" w:rsidRDefault="004B21C2" w:rsidP="00403704">
      <w:pPr>
        <w:pStyle w:val="ab"/>
        <w:ind w:left="340" w:firstLine="709"/>
        <w:jc w:val="both"/>
        <w:rPr>
          <w:rFonts w:ascii="Times New Roman" w:hAnsi="Times New Roman"/>
          <w:sz w:val="28"/>
          <w:szCs w:val="28"/>
        </w:rPr>
      </w:pPr>
      <w:r w:rsidRPr="00A577AD">
        <w:rPr>
          <w:rFonts w:ascii="Times New Roman" w:hAnsi="Times New Roman"/>
          <w:sz w:val="28"/>
          <w:szCs w:val="28"/>
        </w:rPr>
        <w:t>Практика:</w:t>
      </w:r>
      <w:r w:rsidR="0069218F" w:rsidRPr="00A577AD">
        <w:rPr>
          <w:rFonts w:ascii="Times New Roman" w:hAnsi="Times New Roman"/>
          <w:sz w:val="28"/>
          <w:szCs w:val="28"/>
        </w:rPr>
        <w:t xml:space="preserve"> Игра</w:t>
      </w:r>
      <w:r w:rsidRPr="00A577AD">
        <w:rPr>
          <w:rFonts w:ascii="Times New Roman" w:hAnsi="Times New Roman"/>
          <w:sz w:val="28"/>
          <w:szCs w:val="28"/>
        </w:rPr>
        <w:t xml:space="preserve"> </w:t>
      </w:r>
      <w:r w:rsidR="0069218F" w:rsidRPr="00A577AD">
        <w:rPr>
          <w:rFonts w:ascii="Times New Roman" w:hAnsi="Times New Roman"/>
          <w:sz w:val="28"/>
          <w:szCs w:val="28"/>
        </w:rPr>
        <w:t>«</w:t>
      </w:r>
      <w:r w:rsidRPr="00A577AD">
        <w:rPr>
          <w:rFonts w:ascii="Times New Roman" w:hAnsi="Times New Roman"/>
          <w:sz w:val="28"/>
          <w:szCs w:val="28"/>
        </w:rPr>
        <w:t>Счёт на лету</w:t>
      </w:r>
      <w:r w:rsidR="0069218F" w:rsidRPr="00A577AD">
        <w:rPr>
          <w:rFonts w:ascii="Times New Roman" w:hAnsi="Times New Roman"/>
          <w:sz w:val="28"/>
          <w:szCs w:val="28"/>
        </w:rPr>
        <w:t>»</w:t>
      </w:r>
      <w:r w:rsidRPr="00A577AD">
        <w:rPr>
          <w:rFonts w:ascii="Times New Roman" w:hAnsi="Times New Roman"/>
          <w:sz w:val="28"/>
          <w:szCs w:val="28"/>
        </w:rPr>
        <w:t>. Математические цепочки.Числовые кроссворды и головоломки. Магические квадраты. Изготовление математической стенгазеты.Выполнение олимпиадных заданий.</w:t>
      </w:r>
    </w:p>
    <w:p w14:paraId="1CF2399B" w14:textId="77777777" w:rsidR="006E58DD" w:rsidRPr="00A577AD" w:rsidRDefault="006E58DD" w:rsidP="00403704">
      <w:pPr>
        <w:pStyle w:val="ab"/>
        <w:ind w:left="340" w:firstLine="709"/>
        <w:jc w:val="both"/>
        <w:rPr>
          <w:rFonts w:ascii="Times New Roman" w:hAnsi="Times New Roman"/>
          <w:sz w:val="28"/>
          <w:szCs w:val="28"/>
        </w:rPr>
      </w:pPr>
      <w:r w:rsidRPr="00A577AD">
        <w:rPr>
          <w:rFonts w:ascii="Times New Roman" w:hAnsi="Times New Roman"/>
          <w:sz w:val="28"/>
          <w:szCs w:val="28"/>
        </w:rPr>
        <w:t>Тема</w:t>
      </w:r>
      <w:r w:rsidR="004B21C2" w:rsidRPr="00A577AD">
        <w:rPr>
          <w:rFonts w:ascii="Times New Roman" w:hAnsi="Times New Roman"/>
          <w:sz w:val="28"/>
          <w:szCs w:val="28"/>
        </w:rPr>
        <w:t xml:space="preserve"> 6</w:t>
      </w:r>
      <w:r w:rsidRPr="00A577AD">
        <w:rPr>
          <w:rFonts w:ascii="Times New Roman" w:hAnsi="Times New Roman"/>
          <w:sz w:val="28"/>
          <w:szCs w:val="28"/>
        </w:rPr>
        <w:t xml:space="preserve">. </w:t>
      </w:r>
      <w:r w:rsidR="004B21C2" w:rsidRPr="00A577AD">
        <w:rPr>
          <w:rFonts w:ascii="Times New Roman" w:hAnsi="Times New Roman"/>
          <w:sz w:val="28"/>
          <w:szCs w:val="28"/>
        </w:rPr>
        <w:t>2</w:t>
      </w:r>
      <w:r w:rsidRPr="00A577AD">
        <w:rPr>
          <w:rFonts w:ascii="Times New Roman" w:hAnsi="Times New Roman"/>
          <w:sz w:val="28"/>
          <w:szCs w:val="28"/>
        </w:rPr>
        <w:t>.</w:t>
      </w:r>
      <w:r w:rsidR="0069218F" w:rsidRPr="00A577AD">
        <w:rPr>
          <w:rFonts w:ascii="Times New Roman" w:hAnsi="Times New Roman"/>
          <w:sz w:val="28"/>
          <w:szCs w:val="28"/>
        </w:rPr>
        <w:t xml:space="preserve"> </w:t>
      </w:r>
      <w:r w:rsidR="004B21C2" w:rsidRPr="00A577AD">
        <w:rPr>
          <w:rFonts w:ascii="Times New Roman" w:hAnsi="Times New Roman"/>
          <w:sz w:val="28"/>
          <w:szCs w:val="28"/>
        </w:rPr>
        <w:t>Математические игры</w:t>
      </w:r>
      <w:r w:rsidR="0069218F" w:rsidRPr="00A577AD">
        <w:rPr>
          <w:rFonts w:ascii="Times New Roman" w:hAnsi="Times New Roman"/>
          <w:sz w:val="28"/>
          <w:szCs w:val="28"/>
        </w:rPr>
        <w:t>. (5ч)</w:t>
      </w:r>
    </w:p>
    <w:p w14:paraId="1398A256" w14:textId="77777777" w:rsidR="004B21C2" w:rsidRPr="00A577AD" w:rsidRDefault="004B21C2" w:rsidP="00403704">
      <w:pPr>
        <w:pStyle w:val="ab"/>
        <w:ind w:left="340" w:firstLine="709"/>
        <w:jc w:val="both"/>
        <w:rPr>
          <w:rFonts w:ascii="Times New Roman" w:hAnsi="Times New Roman"/>
          <w:sz w:val="28"/>
          <w:szCs w:val="28"/>
        </w:rPr>
      </w:pPr>
      <w:r w:rsidRPr="00A577AD">
        <w:rPr>
          <w:rFonts w:ascii="Times New Roman" w:hAnsi="Times New Roman"/>
          <w:sz w:val="28"/>
          <w:szCs w:val="28"/>
        </w:rPr>
        <w:t>Теория:Знакомство с математическими играми «Лото», «Домино». «Морской бой», «Муха».</w:t>
      </w:r>
    </w:p>
    <w:p w14:paraId="61988B77" w14:textId="77777777" w:rsidR="004B21C2" w:rsidRPr="00A577AD" w:rsidRDefault="004B21C2" w:rsidP="00403704">
      <w:pPr>
        <w:pStyle w:val="ab"/>
        <w:ind w:left="340" w:firstLine="709"/>
        <w:jc w:val="both"/>
        <w:rPr>
          <w:rFonts w:ascii="Times New Roman" w:hAnsi="Times New Roman"/>
          <w:sz w:val="28"/>
          <w:szCs w:val="28"/>
        </w:rPr>
      </w:pPr>
      <w:r w:rsidRPr="00A577AD">
        <w:rPr>
          <w:rFonts w:ascii="Times New Roman" w:hAnsi="Times New Roman"/>
          <w:sz w:val="28"/>
          <w:szCs w:val="28"/>
        </w:rPr>
        <w:t>Практика:</w:t>
      </w:r>
      <w:r w:rsidR="0069218F" w:rsidRPr="00A577AD">
        <w:rPr>
          <w:rFonts w:ascii="Times New Roman" w:hAnsi="Times New Roman"/>
          <w:sz w:val="28"/>
          <w:szCs w:val="28"/>
        </w:rPr>
        <w:t xml:space="preserve"> </w:t>
      </w:r>
      <w:r w:rsidRPr="00A577AD">
        <w:rPr>
          <w:rFonts w:ascii="Times New Roman" w:hAnsi="Times New Roman"/>
          <w:sz w:val="28"/>
          <w:szCs w:val="28"/>
        </w:rPr>
        <w:t>Игры в парах, группах.</w:t>
      </w:r>
    </w:p>
    <w:p w14:paraId="342B4659" w14:textId="77777777" w:rsidR="006E58DD" w:rsidRPr="00A577AD" w:rsidRDefault="006E58DD" w:rsidP="00403704">
      <w:pPr>
        <w:pStyle w:val="ab"/>
        <w:ind w:left="340" w:firstLine="709"/>
        <w:jc w:val="both"/>
        <w:rPr>
          <w:rFonts w:ascii="Times New Roman" w:hAnsi="Times New Roman"/>
          <w:sz w:val="28"/>
          <w:szCs w:val="28"/>
        </w:rPr>
      </w:pPr>
      <w:r w:rsidRPr="00A577AD">
        <w:rPr>
          <w:rFonts w:ascii="Times New Roman" w:hAnsi="Times New Roman"/>
          <w:sz w:val="28"/>
          <w:szCs w:val="28"/>
        </w:rPr>
        <w:t>Тема</w:t>
      </w:r>
      <w:r w:rsidR="004B21C2" w:rsidRPr="00A577AD">
        <w:rPr>
          <w:rFonts w:ascii="Times New Roman" w:hAnsi="Times New Roman"/>
          <w:sz w:val="28"/>
          <w:szCs w:val="28"/>
        </w:rPr>
        <w:t xml:space="preserve"> 6</w:t>
      </w:r>
      <w:r w:rsidRPr="00A577AD">
        <w:rPr>
          <w:rFonts w:ascii="Times New Roman" w:hAnsi="Times New Roman"/>
          <w:sz w:val="28"/>
          <w:szCs w:val="28"/>
        </w:rPr>
        <w:t xml:space="preserve">. </w:t>
      </w:r>
      <w:r w:rsidR="004B21C2" w:rsidRPr="00A577AD">
        <w:rPr>
          <w:rFonts w:ascii="Times New Roman" w:hAnsi="Times New Roman"/>
          <w:sz w:val="28"/>
          <w:szCs w:val="28"/>
        </w:rPr>
        <w:t>3</w:t>
      </w:r>
      <w:r w:rsidRPr="00A577AD">
        <w:rPr>
          <w:rFonts w:ascii="Times New Roman" w:hAnsi="Times New Roman"/>
          <w:sz w:val="28"/>
          <w:szCs w:val="28"/>
        </w:rPr>
        <w:t>.</w:t>
      </w:r>
      <w:r w:rsidR="009A47D2" w:rsidRPr="00A577AD">
        <w:rPr>
          <w:rFonts w:ascii="Times New Roman" w:hAnsi="Times New Roman"/>
          <w:sz w:val="28"/>
          <w:szCs w:val="28"/>
        </w:rPr>
        <w:t xml:space="preserve"> </w:t>
      </w:r>
      <w:r w:rsidR="00B9071D" w:rsidRPr="00A577AD">
        <w:rPr>
          <w:rFonts w:ascii="Times New Roman" w:hAnsi="Times New Roman"/>
          <w:sz w:val="28"/>
          <w:szCs w:val="28"/>
        </w:rPr>
        <w:t>Ключворды</w:t>
      </w:r>
      <w:r w:rsidR="0069218F" w:rsidRPr="00A577AD">
        <w:rPr>
          <w:rFonts w:ascii="Times New Roman" w:hAnsi="Times New Roman"/>
          <w:sz w:val="28"/>
          <w:szCs w:val="28"/>
        </w:rPr>
        <w:t>. (8ч)</w:t>
      </w:r>
    </w:p>
    <w:p w14:paraId="7B36904E" w14:textId="77777777" w:rsidR="009A47D2" w:rsidRPr="00A577AD" w:rsidRDefault="009A47D2" w:rsidP="00403704">
      <w:pPr>
        <w:pStyle w:val="ab"/>
        <w:ind w:left="340" w:firstLine="709"/>
        <w:jc w:val="both"/>
        <w:rPr>
          <w:rFonts w:ascii="Times New Roman" w:hAnsi="Times New Roman"/>
          <w:sz w:val="28"/>
          <w:szCs w:val="28"/>
        </w:rPr>
      </w:pPr>
      <w:r w:rsidRPr="00A577AD">
        <w:rPr>
          <w:rFonts w:ascii="Times New Roman" w:hAnsi="Times New Roman"/>
          <w:sz w:val="28"/>
          <w:szCs w:val="28"/>
        </w:rPr>
        <w:t>Теория:</w:t>
      </w:r>
      <w:r w:rsidR="0069218F" w:rsidRPr="00A577AD">
        <w:rPr>
          <w:rFonts w:ascii="Times New Roman" w:hAnsi="Times New Roman"/>
          <w:sz w:val="28"/>
          <w:szCs w:val="28"/>
        </w:rPr>
        <w:t xml:space="preserve"> </w:t>
      </w:r>
      <w:r w:rsidRPr="00A577AD">
        <w:rPr>
          <w:rFonts w:ascii="Times New Roman" w:hAnsi="Times New Roman"/>
          <w:sz w:val="28"/>
          <w:szCs w:val="28"/>
        </w:rPr>
        <w:t>Знакомство с ключвордом.</w:t>
      </w:r>
      <w:r w:rsidR="0069218F" w:rsidRPr="00A577AD">
        <w:rPr>
          <w:rFonts w:ascii="Times New Roman" w:hAnsi="Times New Roman"/>
          <w:sz w:val="28"/>
          <w:szCs w:val="28"/>
        </w:rPr>
        <w:t xml:space="preserve"> Варианты «</w:t>
      </w:r>
      <w:r w:rsidRPr="00A577AD">
        <w:rPr>
          <w:rFonts w:ascii="Times New Roman" w:hAnsi="Times New Roman"/>
          <w:sz w:val="28"/>
          <w:szCs w:val="28"/>
        </w:rPr>
        <w:t>ключей»</w:t>
      </w:r>
      <w:r w:rsidR="0069218F" w:rsidRPr="00A577AD">
        <w:rPr>
          <w:rFonts w:ascii="Times New Roman" w:hAnsi="Times New Roman"/>
          <w:sz w:val="28"/>
          <w:szCs w:val="28"/>
        </w:rPr>
        <w:t xml:space="preserve"> </w:t>
      </w:r>
      <w:r w:rsidRPr="00A577AD">
        <w:rPr>
          <w:rFonts w:ascii="Times New Roman" w:hAnsi="Times New Roman"/>
          <w:sz w:val="28"/>
          <w:szCs w:val="28"/>
        </w:rPr>
        <w:t>(число, цвет).</w:t>
      </w:r>
      <w:r w:rsidR="0069218F" w:rsidRPr="00A577AD">
        <w:rPr>
          <w:rFonts w:ascii="Times New Roman" w:hAnsi="Times New Roman"/>
          <w:sz w:val="28"/>
          <w:szCs w:val="28"/>
        </w:rPr>
        <w:t xml:space="preserve"> </w:t>
      </w:r>
      <w:r w:rsidRPr="00A577AD">
        <w:rPr>
          <w:rFonts w:ascii="Times New Roman" w:hAnsi="Times New Roman"/>
          <w:sz w:val="28"/>
          <w:szCs w:val="28"/>
        </w:rPr>
        <w:t>Как проводить дешифровку.</w:t>
      </w:r>
    </w:p>
    <w:p w14:paraId="774B0794" w14:textId="77777777" w:rsidR="009A47D2" w:rsidRPr="00A577AD" w:rsidRDefault="009A47D2" w:rsidP="00403704">
      <w:pPr>
        <w:pStyle w:val="ab"/>
        <w:ind w:left="340" w:firstLine="709"/>
        <w:jc w:val="both"/>
        <w:rPr>
          <w:rFonts w:ascii="Times New Roman" w:hAnsi="Times New Roman"/>
          <w:sz w:val="28"/>
          <w:szCs w:val="28"/>
        </w:rPr>
      </w:pPr>
      <w:r w:rsidRPr="00A577AD">
        <w:rPr>
          <w:rFonts w:ascii="Times New Roman" w:hAnsi="Times New Roman"/>
          <w:sz w:val="28"/>
          <w:szCs w:val="28"/>
        </w:rPr>
        <w:t>Практика: Разга</w:t>
      </w:r>
      <w:r w:rsidR="00B9071D" w:rsidRPr="00A577AD">
        <w:rPr>
          <w:rFonts w:ascii="Times New Roman" w:hAnsi="Times New Roman"/>
          <w:sz w:val="28"/>
          <w:szCs w:val="28"/>
        </w:rPr>
        <w:t>дывание ключвордов по алгоритму .</w:t>
      </w:r>
    </w:p>
    <w:p w14:paraId="146EB3BA" w14:textId="77777777" w:rsidR="006E58DD" w:rsidRPr="00A577AD" w:rsidRDefault="00B9071D" w:rsidP="00403704">
      <w:pPr>
        <w:pStyle w:val="ab"/>
        <w:ind w:left="340" w:firstLine="709"/>
        <w:jc w:val="both"/>
        <w:rPr>
          <w:rFonts w:ascii="Times New Roman" w:hAnsi="Times New Roman"/>
          <w:sz w:val="28"/>
          <w:szCs w:val="28"/>
        </w:rPr>
      </w:pPr>
      <w:r w:rsidRPr="00A577AD">
        <w:rPr>
          <w:rFonts w:ascii="Times New Roman" w:hAnsi="Times New Roman"/>
          <w:sz w:val="28"/>
          <w:szCs w:val="28"/>
        </w:rPr>
        <w:t>Тема 6</w:t>
      </w:r>
      <w:r w:rsidR="006E58DD" w:rsidRPr="00A577AD">
        <w:rPr>
          <w:rFonts w:ascii="Times New Roman" w:hAnsi="Times New Roman"/>
          <w:sz w:val="28"/>
          <w:szCs w:val="28"/>
        </w:rPr>
        <w:t xml:space="preserve">. </w:t>
      </w:r>
      <w:r w:rsidRPr="00A577AD">
        <w:rPr>
          <w:rFonts w:ascii="Times New Roman" w:hAnsi="Times New Roman"/>
          <w:sz w:val="28"/>
          <w:szCs w:val="28"/>
        </w:rPr>
        <w:t>4</w:t>
      </w:r>
      <w:r w:rsidR="006E58DD" w:rsidRPr="00A577AD">
        <w:rPr>
          <w:rFonts w:ascii="Times New Roman" w:hAnsi="Times New Roman"/>
          <w:sz w:val="28"/>
          <w:szCs w:val="28"/>
        </w:rPr>
        <w:t>.</w:t>
      </w:r>
      <w:r w:rsidRPr="00A577AD">
        <w:rPr>
          <w:rFonts w:ascii="Times New Roman" w:hAnsi="Times New Roman"/>
          <w:sz w:val="28"/>
          <w:szCs w:val="28"/>
        </w:rPr>
        <w:t xml:space="preserve"> Шифровка и кодирование текста</w:t>
      </w:r>
      <w:r w:rsidR="0069218F" w:rsidRPr="00A577AD">
        <w:rPr>
          <w:rFonts w:ascii="Times New Roman" w:hAnsi="Times New Roman"/>
          <w:sz w:val="28"/>
          <w:szCs w:val="28"/>
        </w:rPr>
        <w:t>. (8ч)</w:t>
      </w:r>
    </w:p>
    <w:p w14:paraId="75F19CE4" w14:textId="77777777" w:rsidR="006E58DD" w:rsidRPr="00A577AD" w:rsidRDefault="00B9071D" w:rsidP="00403704">
      <w:pPr>
        <w:pStyle w:val="ab"/>
        <w:ind w:left="340" w:firstLine="709"/>
        <w:jc w:val="both"/>
        <w:rPr>
          <w:rFonts w:ascii="Times New Roman" w:hAnsi="Times New Roman"/>
          <w:sz w:val="28"/>
          <w:szCs w:val="28"/>
        </w:rPr>
      </w:pPr>
      <w:r w:rsidRPr="00A577AD">
        <w:rPr>
          <w:rFonts w:ascii="Times New Roman" w:hAnsi="Times New Roman"/>
          <w:sz w:val="28"/>
          <w:szCs w:val="28"/>
        </w:rPr>
        <w:lastRenderedPageBreak/>
        <w:t>Теория:</w:t>
      </w:r>
      <w:r w:rsidR="00C460F5" w:rsidRPr="00A577AD">
        <w:rPr>
          <w:rFonts w:ascii="Times New Roman" w:hAnsi="Times New Roman"/>
          <w:sz w:val="28"/>
          <w:szCs w:val="28"/>
        </w:rPr>
        <w:t xml:space="preserve"> </w:t>
      </w:r>
      <w:r w:rsidRPr="00A577AD">
        <w:rPr>
          <w:rFonts w:ascii="Times New Roman" w:hAnsi="Times New Roman"/>
          <w:sz w:val="28"/>
          <w:szCs w:val="28"/>
        </w:rPr>
        <w:t>Знакомство с понятием «шифр». Применение зашифрованных текстов при передачи данных</w:t>
      </w:r>
      <w:r w:rsidR="0069218F" w:rsidRPr="00A577AD">
        <w:rPr>
          <w:rFonts w:ascii="Times New Roman" w:hAnsi="Times New Roman"/>
          <w:sz w:val="28"/>
          <w:szCs w:val="28"/>
        </w:rPr>
        <w:t xml:space="preserve"> </w:t>
      </w:r>
      <w:r w:rsidRPr="00A577AD">
        <w:rPr>
          <w:rFonts w:ascii="Times New Roman" w:hAnsi="Times New Roman"/>
          <w:sz w:val="28"/>
          <w:szCs w:val="28"/>
        </w:rPr>
        <w:t>(историческая справка).</w:t>
      </w:r>
      <w:r w:rsidR="0069218F" w:rsidRPr="00A577AD">
        <w:rPr>
          <w:rFonts w:ascii="Times New Roman" w:hAnsi="Times New Roman"/>
          <w:sz w:val="28"/>
          <w:szCs w:val="28"/>
        </w:rPr>
        <w:t xml:space="preserve"> </w:t>
      </w:r>
      <w:r w:rsidRPr="00A577AD">
        <w:rPr>
          <w:rFonts w:ascii="Times New Roman" w:hAnsi="Times New Roman"/>
          <w:sz w:val="28"/>
          <w:szCs w:val="28"/>
        </w:rPr>
        <w:t>Применение шифров в век информационных технологий.</w:t>
      </w:r>
      <w:r w:rsidR="0069218F" w:rsidRPr="00A577AD">
        <w:rPr>
          <w:rFonts w:ascii="Times New Roman" w:hAnsi="Times New Roman"/>
          <w:sz w:val="28"/>
          <w:szCs w:val="28"/>
        </w:rPr>
        <w:t xml:space="preserve"> </w:t>
      </w:r>
      <w:r w:rsidR="00C460F5" w:rsidRPr="00A577AD">
        <w:rPr>
          <w:rFonts w:ascii="Times New Roman" w:hAnsi="Times New Roman"/>
          <w:sz w:val="28"/>
          <w:szCs w:val="28"/>
        </w:rPr>
        <w:t>С</w:t>
      </w:r>
      <w:r w:rsidRPr="00A577AD">
        <w:rPr>
          <w:rFonts w:ascii="Times New Roman" w:hAnsi="Times New Roman"/>
          <w:sz w:val="28"/>
          <w:szCs w:val="28"/>
        </w:rPr>
        <w:t>пособы рас</w:t>
      </w:r>
      <w:r w:rsidR="00C460F5" w:rsidRPr="00A577AD">
        <w:rPr>
          <w:rFonts w:ascii="Times New Roman" w:hAnsi="Times New Roman"/>
          <w:sz w:val="28"/>
          <w:szCs w:val="28"/>
        </w:rPr>
        <w:t>шифровки и зашифровки текста</w:t>
      </w:r>
      <w:r w:rsidRPr="00A577AD">
        <w:rPr>
          <w:rFonts w:ascii="Times New Roman" w:hAnsi="Times New Roman"/>
          <w:sz w:val="28"/>
          <w:szCs w:val="28"/>
        </w:rPr>
        <w:t>.</w:t>
      </w:r>
    </w:p>
    <w:p w14:paraId="511CCB1E" w14:textId="77777777" w:rsidR="00C460F5" w:rsidRPr="00A577AD" w:rsidRDefault="00C460F5" w:rsidP="00403704">
      <w:pPr>
        <w:pStyle w:val="ab"/>
        <w:ind w:left="340" w:firstLine="709"/>
        <w:jc w:val="both"/>
        <w:rPr>
          <w:rFonts w:ascii="Times New Roman" w:hAnsi="Times New Roman"/>
          <w:sz w:val="28"/>
          <w:szCs w:val="28"/>
        </w:rPr>
      </w:pPr>
      <w:r w:rsidRPr="00A577AD">
        <w:rPr>
          <w:rFonts w:ascii="Times New Roman" w:hAnsi="Times New Roman"/>
          <w:sz w:val="28"/>
          <w:szCs w:val="28"/>
        </w:rPr>
        <w:t>Практика: Расшифровка текста(с заданным ключом, с поиском ключа).Зашифровка текста по заданному ключу.</w:t>
      </w:r>
    </w:p>
    <w:p w14:paraId="58A91424" w14:textId="77777777" w:rsidR="00C7758E" w:rsidRPr="00403704" w:rsidRDefault="00C460F5" w:rsidP="00403704">
      <w:pPr>
        <w:pStyle w:val="ab"/>
        <w:ind w:left="340" w:firstLine="709"/>
        <w:jc w:val="both"/>
        <w:rPr>
          <w:rFonts w:ascii="Times New Roman" w:hAnsi="Times New Roman"/>
          <w:sz w:val="28"/>
          <w:szCs w:val="28"/>
        </w:rPr>
      </w:pPr>
      <w:r w:rsidRPr="00403704">
        <w:rPr>
          <w:rFonts w:ascii="Times New Roman" w:hAnsi="Times New Roman"/>
          <w:b/>
          <w:sz w:val="28"/>
          <w:szCs w:val="28"/>
        </w:rPr>
        <w:t>Раздел</w:t>
      </w:r>
      <w:r w:rsidR="00A577AD">
        <w:rPr>
          <w:rFonts w:ascii="Times New Roman" w:hAnsi="Times New Roman"/>
          <w:b/>
          <w:sz w:val="28"/>
          <w:szCs w:val="28"/>
        </w:rPr>
        <w:t xml:space="preserve"> </w:t>
      </w:r>
      <w:r w:rsidRPr="00403704">
        <w:rPr>
          <w:rFonts w:ascii="Times New Roman" w:hAnsi="Times New Roman"/>
          <w:b/>
          <w:sz w:val="28"/>
          <w:szCs w:val="28"/>
        </w:rPr>
        <w:t>7.</w:t>
      </w:r>
      <w:r w:rsidRPr="00403704">
        <w:rPr>
          <w:rFonts w:ascii="Times New Roman" w:hAnsi="Times New Roman"/>
          <w:sz w:val="28"/>
          <w:szCs w:val="28"/>
        </w:rPr>
        <w:t xml:space="preserve">  </w:t>
      </w:r>
      <w:r w:rsidR="0056255F" w:rsidRPr="00403704">
        <w:rPr>
          <w:rFonts w:ascii="Times New Roman" w:hAnsi="Times New Roman"/>
          <w:b/>
          <w:sz w:val="28"/>
          <w:szCs w:val="28"/>
        </w:rPr>
        <w:t>Итоговое з</w:t>
      </w:r>
      <w:r w:rsidR="0069218F">
        <w:rPr>
          <w:rFonts w:ascii="Times New Roman" w:hAnsi="Times New Roman"/>
          <w:b/>
          <w:sz w:val="28"/>
          <w:szCs w:val="28"/>
        </w:rPr>
        <w:t>анятие. (1ч)</w:t>
      </w:r>
    </w:p>
    <w:p w14:paraId="6976858A" w14:textId="77777777" w:rsidR="00C7758E" w:rsidRDefault="00B20D62" w:rsidP="00403704">
      <w:pPr>
        <w:pStyle w:val="ab"/>
        <w:ind w:left="34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Тема: </w:t>
      </w:r>
      <w:r w:rsidR="0056255F" w:rsidRPr="00403704">
        <w:rPr>
          <w:rFonts w:ascii="Times New Roman" w:hAnsi="Times New Roman"/>
          <w:sz w:val="28"/>
          <w:szCs w:val="28"/>
        </w:rPr>
        <w:t>Итоговая игра «Царица наук – м</w:t>
      </w:r>
      <w:r w:rsidR="00C7758E" w:rsidRPr="00403704">
        <w:rPr>
          <w:rFonts w:ascii="Times New Roman" w:hAnsi="Times New Roman"/>
          <w:sz w:val="28"/>
          <w:szCs w:val="28"/>
        </w:rPr>
        <w:t>атематика».</w:t>
      </w:r>
    </w:p>
    <w:p w14:paraId="02EDDE85" w14:textId="77777777" w:rsidR="00B20D62" w:rsidRDefault="00B20D62" w:rsidP="00403704">
      <w:pPr>
        <w:pStyle w:val="ab"/>
        <w:ind w:left="34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Теория: объяснение правил игры.</w:t>
      </w:r>
    </w:p>
    <w:p w14:paraId="7A7E508E" w14:textId="77777777" w:rsidR="00B20D62" w:rsidRPr="00403704" w:rsidRDefault="00B20D62" w:rsidP="00403704">
      <w:pPr>
        <w:pStyle w:val="ab"/>
        <w:ind w:left="34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Практика: игра по станциям подведение результатов игры.</w:t>
      </w:r>
    </w:p>
    <w:p w14:paraId="5AE5594A" w14:textId="77777777" w:rsidR="00322E66" w:rsidRPr="00CE5A98" w:rsidRDefault="00322E66" w:rsidP="00BF6022">
      <w:pPr>
        <w:pStyle w:val="ab"/>
        <w:ind w:left="340" w:firstLine="709"/>
        <w:jc w:val="both"/>
        <w:rPr>
          <w:rFonts w:ascii="Times New Roman" w:hAnsi="Times New Roman"/>
          <w:sz w:val="28"/>
          <w:szCs w:val="28"/>
        </w:rPr>
      </w:pPr>
    </w:p>
    <w:p w14:paraId="2B9F4679" w14:textId="77777777" w:rsidR="00A77DFD" w:rsidRPr="00C447A3" w:rsidRDefault="00CE5A98" w:rsidP="00BF6022">
      <w:pPr>
        <w:spacing w:after="0" w:line="240" w:lineRule="auto"/>
        <w:ind w:left="34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47A3">
        <w:rPr>
          <w:rFonts w:ascii="Times New Roman" w:hAnsi="Times New Roman" w:cs="Times New Roman"/>
          <w:b/>
          <w:sz w:val="28"/>
          <w:szCs w:val="28"/>
        </w:rPr>
        <w:t>4.ПЛАНИРУЕМЫЕ РЕЗУЛЬТАТЫ</w:t>
      </w:r>
    </w:p>
    <w:p w14:paraId="185F5A97" w14:textId="77777777" w:rsidR="009B7942" w:rsidRDefault="009B7942" w:rsidP="00BF6022">
      <w:pPr>
        <w:spacing w:after="0" w:line="240" w:lineRule="auto"/>
        <w:ind w:left="34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D230309" w14:textId="77777777" w:rsidR="00F15721" w:rsidRPr="00322E66" w:rsidRDefault="00F15721" w:rsidP="00F15721">
      <w:pPr>
        <w:spacing w:after="0" w:line="240" w:lineRule="auto"/>
        <w:ind w:left="34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2E66">
        <w:rPr>
          <w:rFonts w:ascii="Times New Roman" w:hAnsi="Times New Roman" w:cs="Times New Roman"/>
          <w:b/>
          <w:sz w:val="28"/>
          <w:szCs w:val="28"/>
        </w:rPr>
        <w:t>Личностные результаты</w:t>
      </w:r>
    </w:p>
    <w:p w14:paraId="6338423D" w14:textId="63396FEF" w:rsidR="00F15721" w:rsidRPr="00F66920" w:rsidRDefault="00F15721" w:rsidP="00F15721">
      <w:pPr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 w:rsidRPr="00F66920">
        <w:rPr>
          <w:rFonts w:ascii="Times New Roman" w:eastAsia="Times New Roman" w:hAnsi="Times New Roman" w:cs="Times New Roman"/>
          <w:sz w:val="28"/>
          <w:szCs w:val="28"/>
        </w:rPr>
        <w:t>У учащихся буд</w:t>
      </w:r>
      <w:r w:rsidR="000501CA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F66920">
        <w:rPr>
          <w:rFonts w:ascii="Times New Roman" w:eastAsia="Times New Roman" w:hAnsi="Times New Roman" w:cs="Times New Roman"/>
          <w:sz w:val="28"/>
          <w:szCs w:val="28"/>
        </w:rPr>
        <w:t xml:space="preserve">т </w:t>
      </w:r>
      <w:r w:rsidR="000501CA">
        <w:rPr>
          <w:rFonts w:ascii="Times New Roman" w:eastAsia="Times New Roman" w:hAnsi="Times New Roman" w:cs="Times New Roman"/>
          <w:sz w:val="28"/>
          <w:szCs w:val="28"/>
        </w:rPr>
        <w:t>сформированы</w:t>
      </w:r>
      <w:r w:rsidRPr="00F66920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0052136D" w14:textId="431DA12A" w:rsidR="00F15721" w:rsidRDefault="000501CA" w:rsidP="003E30EE">
      <w:pPr>
        <w:numPr>
          <w:ilvl w:val="0"/>
          <w:numId w:val="17"/>
        </w:numPr>
        <w:spacing w:after="0" w:line="0" w:lineRule="atLeast"/>
        <w:ind w:left="993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уважение к базовым национальным российским ценностям</w:t>
      </w:r>
      <w:r w:rsidR="00F15721" w:rsidRPr="00F66920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62BCB068" w14:textId="65587F66" w:rsidR="000501CA" w:rsidRPr="00F66920" w:rsidRDefault="000501CA" w:rsidP="003E30EE">
      <w:pPr>
        <w:numPr>
          <w:ilvl w:val="0"/>
          <w:numId w:val="17"/>
        </w:numPr>
        <w:spacing w:after="0" w:line="0" w:lineRule="atLeast"/>
        <w:ind w:left="993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познавательная мотивация к изучению математики;</w:t>
      </w:r>
    </w:p>
    <w:p w14:paraId="67BFFA56" w14:textId="493906DD" w:rsidR="00F15721" w:rsidRPr="00F66920" w:rsidRDefault="000501CA" w:rsidP="003E30EE">
      <w:pPr>
        <w:numPr>
          <w:ilvl w:val="0"/>
          <w:numId w:val="17"/>
        </w:numPr>
        <w:spacing w:after="0" w:line="0" w:lineRule="atLeast"/>
        <w:ind w:left="993" w:hanging="35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полезные привычки </w:t>
      </w:r>
      <w:r w:rsidR="00F15721" w:rsidRPr="00F66920">
        <w:rPr>
          <w:rFonts w:ascii="Times New Roman" w:eastAsia="Times New Roman" w:hAnsi="Times New Roman" w:cs="Times New Roman"/>
          <w:sz w:val="28"/>
          <w:szCs w:val="28"/>
        </w:rPr>
        <w:t>здорового образа жизни.</w:t>
      </w:r>
    </w:p>
    <w:p w14:paraId="4AF3A8DC" w14:textId="77777777" w:rsidR="00F15721" w:rsidRDefault="00F15721" w:rsidP="00F15721">
      <w:pPr>
        <w:widowControl w:val="0"/>
        <w:autoSpaceDE w:val="0"/>
        <w:autoSpaceDN w:val="0"/>
        <w:adjustRightInd w:val="0"/>
        <w:spacing w:after="0" w:line="240" w:lineRule="auto"/>
        <w:ind w:left="34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0A1CC34" w14:textId="77777777" w:rsidR="00F15721" w:rsidRDefault="00F15721" w:rsidP="00F15721">
      <w:pPr>
        <w:widowControl w:val="0"/>
        <w:autoSpaceDE w:val="0"/>
        <w:autoSpaceDN w:val="0"/>
        <w:adjustRightInd w:val="0"/>
        <w:spacing w:after="0" w:line="240" w:lineRule="auto"/>
        <w:ind w:left="34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2E66">
        <w:rPr>
          <w:rFonts w:ascii="Times New Roman" w:hAnsi="Times New Roman" w:cs="Times New Roman"/>
          <w:b/>
          <w:sz w:val="28"/>
          <w:szCs w:val="28"/>
        </w:rPr>
        <w:t>Метапредметные результаты</w:t>
      </w:r>
    </w:p>
    <w:p w14:paraId="5A2396EB" w14:textId="4EAE936E" w:rsidR="00F15721" w:rsidRPr="00F66920" w:rsidRDefault="00F15721" w:rsidP="00F1572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F66920">
        <w:rPr>
          <w:rFonts w:ascii="Times New Roman" w:hAnsi="Times New Roman" w:cs="Times New Roman"/>
          <w:sz w:val="28"/>
          <w:szCs w:val="28"/>
        </w:rPr>
        <w:t>У учащихся буд</w:t>
      </w:r>
      <w:r w:rsidR="000501CA">
        <w:rPr>
          <w:rFonts w:ascii="Times New Roman" w:hAnsi="Times New Roman" w:cs="Times New Roman"/>
          <w:sz w:val="28"/>
          <w:szCs w:val="28"/>
        </w:rPr>
        <w:t>у</w:t>
      </w:r>
      <w:r w:rsidRPr="00F66920">
        <w:rPr>
          <w:rFonts w:ascii="Times New Roman" w:hAnsi="Times New Roman" w:cs="Times New Roman"/>
          <w:sz w:val="28"/>
          <w:szCs w:val="28"/>
        </w:rPr>
        <w:t>т раз</w:t>
      </w:r>
      <w:r w:rsidR="000501CA">
        <w:rPr>
          <w:rFonts w:ascii="Times New Roman" w:hAnsi="Times New Roman" w:cs="Times New Roman"/>
          <w:sz w:val="28"/>
          <w:szCs w:val="28"/>
        </w:rPr>
        <w:t>виты умения</w:t>
      </w:r>
      <w:r w:rsidRPr="00F66920">
        <w:rPr>
          <w:rFonts w:ascii="Times New Roman" w:hAnsi="Times New Roman" w:cs="Times New Roman"/>
          <w:sz w:val="28"/>
          <w:szCs w:val="28"/>
        </w:rPr>
        <w:t>:</w:t>
      </w:r>
    </w:p>
    <w:p w14:paraId="22619FC6" w14:textId="29BC74B8" w:rsidR="00F15721" w:rsidRPr="000C7AEC" w:rsidRDefault="000501CA" w:rsidP="003E30EE">
      <w:pPr>
        <w:pStyle w:val="ab"/>
        <w:numPr>
          <w:ilvl w:val="0"/>
          <w:numId w:val="16"/>
        </w:numPr>
        <w:ind w:left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математического моделирования</w:t>
      </w:r>
      <w:r w:rsidR="00F15721" w:rsidRPr="000C7AEC">
        <w:rPr>
          <w:rFonts w:ascii="Times New Roman" w:hAnsi="Times New Roman"/>
          <w:sz w:val="28"/>
          <w:szCs w:val="28"/>
        </w:rPr>
        <w:t>;</w:t>
      </w:r>
    </w:p>
    <w:p w14:paraId="163B2B2D" w14:textId="13EA1558" w:rsidR="00F15721" w:rsidRDefault="000501CA" w:rsidP="003E30EE">
      <w:pPr>
        <w:pStyle w:val="ab"/>
        <w:numPr>
          <w:ilvl w:val="0"/>
          <w:numId w:val="16"/>
        </w:numPr>
        <w:ind w:left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внимание, память, образное и логическое мышление, пространственное воображение</w:t>
      </w:r>
      <w:r w:rsidR="00F15721" w:rsidRPr="000C7AEC">
        <w:rPr>
          <w:rFonts w:ascii="Times New Roman" w:hAnsi="Times New Roman"/>
          <w:sz w:val="28"/>
          <w:szCs w:val="28"/>
        </w:rPr>
        <w:t>;</w:t>
      </w:r>
    </w:p>
    <w:p w14:paraId="76F41252" w14:textId="77777777" w:rsidR="00F15721" w:rsidRPr="00AA4D2F" w:rsidRDefault="00F15721" w:rsidP="003E30EE">
      <w:pPr>
        <w:pStyle w:val="ab"/>
        <w:numPr>
          <w:ilvl w:val="0"/>
          <w:numId w:val="16"/>
        </w:numPr>
        <w:ind w:left="993"/>
        <w:jc w:val="both"/>
        <w:rPr>
          <w:rFonts w:ascii="Times New Roman" w:hAnsi="Times New Roman"/>
          <w:sz w:val="28"/>
          <w:szCs w:val="28"/>
        </w:rPr>
      </w:pPr>
      <w:r w:rsidRPr="00AA4D2F">
        <w:rPr>
          <w:rFonts w:ascii="Times New Roman" w:hAnsi="Times New Roman"/>
          <w:sz w:val="28"/>
          <w:szCs w:val="28"/>
        </w:rPr>
        <w:t>мелкая моторика рук и глазомер.</w:t>
      </w:r>
    </w:p>
    <w:p w14:paraId="0C6FBDBE" w14:textId="77777777" w:rsidR="00F15721" w:rsidRPr="000C7AEC" w:rsidRDefault="00F15721" w:rsidP="00F15721">
      <w:pPr>
        <w:pStyle w:val="ab"/>
        <w:ind w:left="340"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35CECF82" w14:textId="77777777" w:rsidR="00F15721" w:rsidRDefault="00F15721" w:rsidP="00F15721">
      <w:pPr>
        <w:pStyle w:val="ParagraphStyle"/>
        <w:ind w:left="340"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Предметные результаты</w:t>
      </w:r>
    </w:p>
    <w:p w14:paraId="1D589720" w14:textId="2EDF63EE" w:rsidR="00F15721" w:rsidRPr="000C7AEC" w:rsidRDefault="000501CA" w:rsidP="003E30EE">
      <w:pPr>
        <w:pStyle w:val="ab"/>
        <w:numPr>
          <w:ilvl w:val="0"/>
          <w:numId w:val="15"/>
        </w:numPr>
        <w:ind w:left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учащихся сформируется система математических знаний и умений, необходимых для</w:t>
      </w:r>
      <w:r w:rsidR="003B5107">
        <w:rPr>
          <w:rFonts w:ascii="Times New Roman" w:hAnsi="Times New Roman"/>
          <w:sz w:val="28"/>
          <w:szCs w:val="28"/>
        </w:rPr>
        <w:t xml:space="preserve"> решения различных типов задач</w:t>
      </w:r>
      <w:r w:rsidR="00F15721" w:rsidRPr="000C7AEC">
        <w:rPr>
          <w:rFonts w:ascii="Times New Roman" w:hAnsi="Times New Roman"/>
          <w:sz w:val="28"/>
          <w:szCs w:val="28"/>
        </w:rPr>
        <w:t>;</w:t>
      </w:r>
    </w:p>
    <w:p w14:paraId="6AAA56E0" w14:textId="12F1FC72" w:rsidR="00F15721" w:rsidRDefault="003B5107" w:rsidP="003E30EE">
      <w:pPr>
        <w:pStyle w:val="ab"/>
        <w:numPr>
          <w:ilvl w:val="0"/>
          <w:numId w:val="15"/>
        </w:numPr>
        <w:ind w:left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учащиеся научаться </w:t>
      </w:r>
      <w:r w:rsidR="00F15721" w:rsidRPr="000C7AEC">
        <w:rPr>
          <w:rFonts w:ascii="Times New Roman" w:hAnsi="Times New Roman"/>
          <w:sz w:val="28"/>
          <w:szCs w:val="28"/>
        </w:rPr>
        <w:t>правильно</w:t>
      </w:r>
      <w:r w:rsidR="00F15721">
        <w:rPr>
          <w:rFonts w:ascii="Times New Roman" w:hAnsi="Times New Roman"/>
          <w:sz w:val="28"/>
          <w:szCs w:val="28"/>
        </w:rPr>
        <w:t xml:space="preserve"> примен</w:t>
      </w:r>
      <w:r>
        <w:rPr>
          <w:rFonts w:ascii="Times New Roman" w:hAnsi="Times New Roman"/>
          <w:sz w:val="28"/>
          <w:szCs w:val="28"/>
        </w:rPr>
        <w:t xml:space="preserve">ять </w:t>
      </w:r>
      <w:r w:rsidR="00F15721">
        <w:rPr>
          <w:rFonts w:ascii="Times New Roman" w:hAnsi="Times New Roman"/>
          <w:sz w:val="28"/>
          <w:szCs w:val="28"/>
        </w:rPr>
        <w:t xml:space="preserve"> математическ</w:t>
      </w:r>
      <w:r>
        <w:rPr>
          <w:rFonts w:ascii="Times New Roman" w:hAnsi="Times New Roman"/>
          <w:sz w:val="28"/>
          <w:szCs w:val="28"/>
        </w:rPr>
        <w:t xml:space="preserve">ую </w:t>
      </w:r>
      <w:r w:rsidR="00F15721">
        <w:rPr>
          <w:rFonts w:ascii="Times New Roman" w:hAnsi="Times New Roman"/>
          <w:sz w:val="28"/>
          <w:szCs w:val="28"/>
        </w:rPr>
        <w:t>терминологи</w:t>
      </w:r>
      <w:r>
        <w:rPr>
          <w:rFonts w:ascii="Times New Roman" w:hAnsi="Times New Roman"/>
          <w:sz w:val="28"/>
          <w:szCs w:val="28"/>
        </w:rPr>
        <w:t>ю</w:t>
      </w:r>
      <w:r w:rsidR="00F15721" w:rsidRPr="000C7AEC">
        <w:rPr>
          <w:rFonts w:ascii="Times New Roman" w:hAnsi="Times New Roman"/>
          <w:sz w:val="28"/>
          <w:szCs w:val="28"/>
        </w:rPr>
        <w:t>;</w:t>
      </w:r>
    </w:p>
    <w:p w14:paraId="23D3CEAE" w14:textId="2C6CA537" w:rsidR="00F15721" w:rsidRPr="00F15721" w:rsidRDefault="003B5107" w:rsidP="003E30EE">
      <w:pPr>
        <w:pStyle w:val="ab"/>
        <w:numPr>
          <w:ilvl w:val="0"/>
          <w:numId w:val="15"/>
        </w:numPr>
        <w:ind w:left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учащиеся приобретут </w:t>
      </w:r>
      <w:r w:rsidR="00F15721" w:rsidRPr="00F15721">
        <w:rPr>
          <w:rFonts w:ascii="Times New Roman" w:hAnsi="Times New Roman"/>
          <w:sz w:val="28"/>
          <w:szCs w:val="28"/>
        </w:rPr>
        <w:t>IT-компетенц</w:t>
      </w:r>
      <w:r>
        <w:rPr>
          <w:rFonts w:ascii="Times New Roman" w:hAnsi="Times New Roman"/>
          <w:sz w:val="28"/>
          <w:szCs w:val="28"/>
        </w:rPr>
        <w:t>ии</w:t>
      </w:r>
      <w:r w:rsidR="00F15721" w:rsidRPr="00F15721">
        <w:rPr>
          <w:rFonts w:ascii="Times New Roman" w:hAnsi="Times New Roman"/>
          <w:sz w:val="28"/>
          <w:szCs w:val="28"/>
        </w:rPr>
        <w:t>, таки</w:t>
      </w:r>
      <w:r>
        <w:rPr>
          <w:rFonts w:ascii="Times New Roman" w:hAnsi="Times New Roman"/>
          <w:sz w:val="28"/>
          <w:szCs w:val="28"/>
        </w:rPr>
        <w:t xml:space="preserve">е </w:t>
      </w:r>
      <w:r w:rsidR="00F15721" w:rsidRPr="00F15721">
        <w:rPr>
          <w:rFonts w:ascii="Times New Roman" w:hAnsi="Times New Roman"/>
          <w:sz w:val="28"/>
          <w:szCs w:val="28"/>
        </w:rPr>
        <w:t xml:space="preserve"> как: поиск информации (по ключевым словам, и ссылкам), безопасное использование сети internet.</w:t>
      </w:r>
    </w:p>
    <w:p w14:paraId="0FACB3FE" w14:textId="77777777" w:rsidR="0069218F" w:rsidRDefault="0069218F" w:rsidP="00BF6022">
      <w:pPr>
        <w:pStyle w:val="ab"/>
        <w:ind w:left="340" w:firstLine="709"/>
        <w:jc w:val="both"/>
        <w:rPr>
          <w:rFonts w:ascii="Times New Roman" w:hAnsi="Times New Roman"/>
          <w:sz w:val="28"/>
          <w:szCs w:val="28"/>
        </w:rPr>
      </w:pPr>
    </w:p>
    <w:p w14:paraId="6F81D563" w14:textId="77777777" w:rsidR="00F15721" w:rsidRPr="000C7AEC" w:rsidRDefault="00F15721" w:rsidP="00BF6022">
      <w:pPr>
        <w:pStyle w:val="ab"/>
        <w:ind w:left="340" w:firstLine="709"/>
        <w:jc w:val="both"/>
        <w:rPr>
          <w:rFonts w:ascii="Times New Roman" w:hAnsi="Times New Roman"/>
          <w:sz w:val="28"/>
          <w:szCs w:val="28"/>
        </w:rPr>
      </w:pPr>
    </w:p>
    <w:p w14:paraId="62E4270E" w14:textId="77777777" w:rsidR="003A6222" w:rsidRDefault="003A6222" w:rsidP="00BF6022">
      <w:pPr>
        <w:widowControl w:val="0"/>
        <w:autoSpaceDE w:val="0"/>
        <w:autoSpaceDN w:val="0"/>
        <w:adjustRightInd w:val="0"/>
        <w:spacing w:after="0" w:line="240" w:lineRule="auto"/>
        <w:ind w:left="34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5BB3A19" w14:textId="77777777" w:rsidR="000A4281" w:rsidRPr="00C447A3" w:rsidRDefault="000A4281" w:rsidP="00C447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447A3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C447A3">
        <w:rPr>
          <w:rFonts w:ascii="Times New Roman" w:hAnsi="Times New Roman" w:cs="Times New Roman"/>
          <w:b/>
          <w:sz w:val="28"/>
          <w:szCs w:val="28"/>
        </w:rPr>
        <w:t>.</w:t>
      </w:r>
      <w:r w:rsidR="00C447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447A3">
        <w:rPr>
          <w:rFonts w:ascii="Times New Roman" w:hAnsi="Times New Roman" w:cs="Times New Roman"/>
          <w:b/>
          <w:sz w:val="28"/>
          <w:szCs w:val="28"/>
        </w:rPr>
        <w:t>КОМПЛЕКС ОРГАНИЗАЦИОННО</w:t>
      </w:r>
      <w:r w:rsidR="00C447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447A3">
        <w:rPr>
          <w:rFonts w:ascii="Times New Roman" w:hAnsi="Times New Roman" w:cs="Times New Roman"/>
          <w:b/>
          <w:sz w:val="28"/>
          <w:szCs w:val="28"/>
        </w:rPr>
        <w:t>-</w:t>
      </w:r>
      <w:r w:rsidR="00C447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447A3">
        <w:rPr>
          <w:rFonts w:ascii="Times New Roman" w:hAnsi="Times New Roman" w:cs="Times New Roman"/>
          <w:b/>
          <w:sz w:val="28"/>
          <w:szCs w:val="28"/>
        </w:rPr>
        <w:t>ПЕДАГОГИЧЕСКИХ</w:t>
      </w:r>
    </w:p>
    <w:p w14:paraId="5AB0AE24" w14:textId="77777777" w:rsidR="00CA596A" w:rsidRPr="00C447A3" w:rsidRDefault="000A4281" w:rsidP="00C447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47A3">
        <w:rPr>
          <w:rFonts w:ascii="Times New Roman" w:hAnsi="Times New Roman" w:cs="Times New Roman"/>
          <w:b/>
          <w:sz w:val="28"/>
          <w:szCs w:val="28"/>
        </w:rPr>
        <w:t>УСЛОВИЙ</w:t>
      </w:r>
    </w:p>
    <w:p w14:paraId="47158BD8" w14:textId="77777777" w:rsidR="00FA629B" w:rsidRDefault="00FA629B" w:rsidP="00CA117F">
      <w:pPr>
        <w:widowControl w:val="0"/>
        <w:autoSpaceDE w:val="0"/>
        <w:autoSpaceDN w:val="0"/>
        <w:adjustRightInd w:val="0"/>
        <w:spacing w:after="0" w:line="240" w:lineRule="auto"/>
        <w:ind w:left="68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20A2C579" w14:textId="77777777" w:rsidR="00B66784" w:rsidRPr="00B07BFE" w:rsidRDefault="000A4281" w:rsidP="00CA117F">
      <w:pPr>
        <w:widowControl w:val="0"/>
        <w:autoSpaceDE w:val="0"/>
        <w:autoSpaceDN w:val="0"/>
        <w:adjustRightInd w:val="0"/>
        <w:spacing w:after="0" w:line="240" w:lineRule="auto"/>
        <w:ind w:left="6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362E">
        <w:rPr>
          <w:rFonts w:ascii="Times New Roman" w:hAnsi="Times New Roman" w:cs="Times New Roman"/>
          <w:b/>
          <w:i/>
          <w:sz w:val="28"/>
          <w:szCs w:val="28"/>
        </w:rPr>
        <w:t>КАЛЕНДАРНЫЙ УЧЕБНЫЙ ГРАФИК</w:t>
      </w:r>
    </w:p>
    <w:p w14:paraId="1F7E6AEE" w14:textId="77777777" w:rsidR="00CA596A" w:rsidRPr="00B07BFE" w:rsidRDefault="00CA596A" w:rsidP="00CA117F">
      <w:pPr>
        <w:widowControl w:val="0"/>
        <w:tabs>
          <w:tab w:val="left" w:pos="1778"/>
          <w:tab w:val="center" w:pos="4606"/>
        </w:tabs>
        <w:autoSpaceDE w:val="0"/>
        <w:autoSpaceDN w:val="0"/>
        <w:adjustRightInd w:val="0"/>
        <w:spacing w:after="0" w:line="240" w:lineRule="auto"/>
        <w:ind w:left="68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d"/>
        <w:tblW w:w="10916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96"/>
        <w:gridCol w:w="539"/>
        <w:gridCol w:w="567"/>
        <w:gridCol w:w="1420"/>
        <w:gridCol w:w="1840"/>
        <w:gridCol w:w="567"/>
        <w:gridCol w:w="2556"/>
        <w:gridCol w:w="1130"/>
        <w:gridCol w:w="1701"/>
      </w:tblGrid>
      <w:tr w:rsidR="00591F7C" w:rsidRPr="00B07BFE" w14:paraId="3F060CEB" w14:textId="77777777" w:rsidTr="0045420E">
        <w:trPr>
          <w:trHeight w:val="1265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8FA3C" w14:textId="77777777" w:rsidR="00591F7C" w:rsidRPr="00B07BFE" w:rsidRDefault="00591F7C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lastRenderedPageBreak/>
              <w:t>№</w:t>
            </w:r>
          </w:p>
          <w:p w14:paraId="5204BE77" w14:textId="77777777" w:rsidR="00591F7C" w:rsidRPr="00B07BFE" w:rsidRDefault="000A4281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  <w:lang w:val="en-US"/>
              </w:rPr>
              <w:t>/</w:t>
            </w:r>
            <w:r w:rsidR="00591F7C" w:rsidRPr="00B07BFE">
              <w:rPr>
                <w:rFonts w:ascii="Times New Roman" w:hAnsi="Times New Roman" w:cs="Times New Roman"/>
              </w:rPr>
              <w:t>п.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BBFF0" w14:textId="77777777" w:rsidR="00591F7C" w:rsidRPr="00B07BFE" w:rsidRDefault="00591F7C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месяц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F1276" w14:textId="77777777" w:rsidR="00591F7C" w:rsidRPr="00B07BFE" w:rsidRDefault="00591F7C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число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3FC28" w14:textId="77777777" w:rsidR="00591F7C" w:rsidRPr="00B07BFE" w:rsidRDefault="00591F7C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Время</w:t>
            </w:r>
          </w:p>
          <w:p w14:paraId="76ED425A" w14:textId="77777777" w:rsidR="00591F7C" w:rsidRPr="00B07BFE" w:rsidRDefault="00591F7C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проведения</w:t>
            </w:r>
          </w:p>
          <w:p w14:paraId="07175CE7" w14:textId="77777777" w:rsidR="00591F7C" w:rsidRPr="00B07BFE" w:rsidRDefault="00591F7C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занятия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3B41B" w14:textId="77777777" w:rsidR="00591F7C" w:rsidRPr="00B07BFE" w:rsidRDefault="00591F7C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Форма</w:t>
            </w:r>
          </w:p>
          <w:p w14:paraId="74312D66" w14:textId="77777777" w:rsidR="00591F7C" w:rsidRPr="00B07BFE" w:rsidRDefault="00591F7C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занятия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A787BC" w14:textId="77777777" w:rsidR="00591F7C" w:rsidRPr="00B07BFE" w:rsidRDefault="00591F7C" w:rsidP="009A715F">
            <w:pPr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Кол-во</w:t>
            </w:r>
          </w:p>
          <w:p w14:paraId="3F0EFD81" w14:textId="77777777" w:rsidR="00591F7C" w:rsidRPr="00B07BFE" w:rsidRDefault="000A4281" w:rsidP="009A715F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ча-с</w:t>
            </w:r>
            <w:r w:rsidR="00591F7C" w:rsidRPr="00B07BFE">
              <w:rPr>
                <w:rFonts w:ascii="Times New Roman" w:hAnsi="Times New Roman" w:cs="Times New Roman"/>
              </w:rPr>
              <w:t>ов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01F45" w14:textId="77777777" w:rsidR="00591F7C" w:rsidRPr="00B07BFE" w:rsidRDefault="00591F7C" w:rsidP="009A715F">
            <w:pPr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Тема  занятия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C7901" w14:textId="77777777" w:rsidR="00591F7C" w:rsidRPr="00B07BFE" w:rsidRDefault="00591F7C" w:rsidP="009A715F">
            <w:pPr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Место</w:t>
            </w:r>
          </w:p>
          <w:p w14:paraId="3A9AD429" w14:textId="77777777" w:rsidR="00591F7C" w:rsidRPr="00B07BFE" w:rsidRDefault="00591F7C" w:rsidP="009A715F">
            <w:pPr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проведения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C9F698" w14:textId="77777777" w:rsidR="00591F7C" w:rsidRPr="00B07BFE" w:rsidRDefault="00591F7C" w:rsidP="009A715F">
            <w:pPr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Форма контроля</w:t>
            </w:r>
          </w:p>
        </w:tc>
      </w:tr>
      <w:tr w:rsidR="00591F7C" w:rsidRPr="00B07BFE" w14:paraId="4389C59C" w14:textId="77777777" w:rsidTr="006155BB">
        <w:trPr>
          <w:trHeight w:val="3037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A7C32" w14:textId="77777777" w:rsidR="00591F7C" w:rsidRPr="00AE7849" w:rsidRDefault="00591F7C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B686D" w14:textId="77777777" w:rsidR="00591F7C" w:rsidRPr="00B07BFE" w:rsidRDefault="00591F7C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1E468" w14:textId="50957B61" w:rsidR="00591F7C" w:rsidRPr="00B07BFE" w:rsidRDefault="0081206F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43636" w14:textId="77777777" w:rsidR="00591F7C" w:rsidRPr="00B07BFE" w:rsidRDefault="0016445B" w:rsidP="006155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07396" w14:textId="77777777" w:rsidR="00591F7C" w:rsidRPr="00B07BFE" w:rsidRDefault="0015256A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учебное</w:t>
            </w:r>
            <w:r w:rsidR="0035424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EFD4A" w14:textId="77777777" w:rsidR="00591F7C" w:rsidRPr="00B07BFE" w:rsidRDefault="005B6309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7B16A" w14:textId="77777777" w:rsidR="00591F7C" w:rsidRPr="005B6309" w:rsidRDefault="00591F7C" w:rsidP="009A715F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B6309">
              <w:rPr>
                <w:rFonts w:ascii="Times New Roman" w:hAnsi="Times New Roman"/>
                <w:sz w:val="24"/>
                <w:szCs w:val="24"/>
                <w:lang w:eastAsia="en-US"/>
              </w:rPr>
              <w:t>Вводное занятие. Инструктаж по технике безопасности.</w:t>
            </w:r>
            <w:r w:rsidR="005B6309" w:rsidRPr="005B6309">
              <w:rPr>
                <w:rFonts w:ascii="Times New Roman" w:hAnsi="Times New Roman" w:cs="Times New Roman"/>
                <w:sz w:val="24"/>
                <w:szCs w:val="24"/>
              </w:rPr>
              <w:t xml:space="preserve"> Введение в образовательную программу, как люди научились считать: </w:t>
            </w:r>
            <w:r w:rsidR="005B6309" w:rsidRPr="005B6309">
              <w:rPr>
                <w:rFonts w:ascii="Times New Roman" w:eastAsia="Times New Roman" w:hAnsi="Times New Roman" w:cs="Times New Roman"/>
                <w:sz w:val="24"/>
                <w:szCs w:val="24"/>
              </w:rPr>
              <w:t>когда зародилась математика, и что явилось причиной ее возникновения?</w:t>
            </w:r>
          </w:p>
          <w:p w14:paraId="385DE575" w14:textId="77777777" w:rsidR="00591F7C" w:rsidRPr="00B07BFE" w:rsidRDefault="00591F7C" w:rsidP="009A715F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88AF4" w14:textId="77777777" w:rsidR="00103539" w:rsidRDefault="00103539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ЦРТДЮ</w:t>
            </w:r>
          </w:p>
          <w:p w14:paraId="65377720" w14:textId="77777777" w:rsidR="00591F7C" w:rsidRPr="00B07BFE" w:rsidRDefault="00591F7C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кабинет</w:t>
            </w:r>
            <w:r w:rsidR="0035424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1E137" w14:textId="77777777" w:rsidR="00591F7C" w:rsidRPr="00B07BFE" w:rsidRDefault="0035424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16445B" w:rsidRPr="00B07BFE" w14:paraId="4A2756B9" w14:textId="77777777" w:rsidTr="006155BB">
        <w:trPr>
          <w:trHeight w:val="1265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EC838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3B7F5" w14:textId="77777777" w:rsidR="0016445B" w:rsidRDefault="0016445B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4DA89" w14:textId="6C0C4D7C" w:rsidR="0016445B" w:rsidRDefault="0081206F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0C43D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5256A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91167" w14:textId="77777777" w:rsidR="0016445B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D513D" w14:textId="77777777" w:rsidR="0016445B" w:rsidRPr="005B6309" w:rsidRDefault="0016445B" w:rsidP="009A715F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B6309">
              <w:rPr>
                <w:rFonts w:ascii="Times New Roman" w:hAnsi="Times New Roman" w:cs="Times New Roman"/>
                <w:sz w:val="24"/>
                <w:szCs w:val="24"/>
              </w:rPr>
              <w:t xml:space="preserve">Введение в образовательную программу, как люди научились считать: </w:t>
            </w:r>
            <w:r w:rsidRPr="005B6309">
              <w:rPr>
                <w:rFonts w:ascii="Times New Roman" w:eastAsia="Times New Roman" w:hAnsi="Times New Roman" w:cs="Times New Roman"/>
                <w:sz w:val="24"/>
                <w:szCs w:val="24"/>
              </w:rPr>
              <w:t>когда зародилась математика, и что явилось причиной ее возникновения?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29389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2CAB6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16445B" w:rsidRPr="00B07BFE" w14:paraId="34044AF0" w14:textId="77777777" w:rsidTr="006155BB">
        <w:trPr>
          <w:trHeight w:val="1265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6D04C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1CC52" w14:textId="77777777" w:rsidR="0016445B" w:rsidRDefault="0016445B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86863" w14:textId="0220CB28" w:rsidR="0016445B" w:rsidRDefault="0081206F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98EE2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B43AC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019F1" w14:textId="77777777" w:rsidR="0016445B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00114" w14:textId="77777777" w:rsidR="0016445B" w:rsidRPr="00133664" w:rsidRDefault="0016445B" w:rsidP="009A71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3664">
              <w:rPr>
                <w:rFonts w:ascii="Times New Roman" w:hAnsi="Times New Roman"/>
                <w:bCs/>
                <w:sz w:val="24"/>
                <w:szCs w:val="24"/>
              </w:rPr>
              <w:t>Что такое число?</w:t>
            </w:r>
            <w:r w:rsidRPr="0013366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133664">
              <w:rPr>
                <w:rFonts w:ascii="Times New Roman" w:hAnsi="Times New Roman"/>
                <w:sz w:val="24"/>
                <w:szCs w:val="24"/>
              </w:rPr>
              <w:t>Старинные системы записи чисел. Числовые цепочки.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61D87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7A5E6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</w:t>
            </w:r>
          </w:p>
        </w:tc>
      </w:tr>
      <w:tr w:rsidR="0016445B" w:rsidRPr="00B07BFE" w14:paraId="4767886C" w14:textId="77777777" w:rsidTr="006155BB">
        <w:trPr>
          <w:trHeight w:val="1265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B9F9F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766B5" w14:textId="77777777" w:rsidR="0016445B" w:rsidRDefault="0016445B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C26B1" w14:textId="0F6BF9B0" w:rsidR="0016445B" w:rsidRDefault="0081206F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50E5F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52396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2F97F" w14:textId="77777777" w:rsidR="0016445B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A6C55" w14:textId="77777777" w:rsidR="0016445B" w:rsidRPr="00133664" w:rsidRDefault="0016445B" w:rsidP="009A71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3664">
              <w:rPr>
                <w:rFonts w:ascii="Times New Roman" w:hAnsi="Times New Roman"/>
                <w:bCs/>
                <w:sz w:val="24"/>
                <w:szCs w:val="24"/>
              </w:rPr>
              <w:t>Что такое число?</w:t>
            </w:r>
            <w:r w:rsidRPr="0013366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133664">
              <w:rPr>
                <w:rFonts w:ascii="Times New Roman" w:hAnsi="Times New Roman"/>
                <w:sz w:val="24"/>
                <w:szCs w:val="24"/>
              </w:rPr>
              <w:t>Старинные системы записи чисел. Числовые цепочки.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AC1A2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34C00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16445B" w:rsidRPr="00B07BFE" w14:paraId="34009B57" w14:textId="77777777" w:rsidTr="006155BB">
        <w:trPr>
          <w:trHeight w:val="1265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96AB4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F6291" w14:textId="77777777" w:rsidR="0016445B" w:rsidRDefault="0016445B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53315" w14:textId="036A9D52" w:rsidR="0016445B" w:rsidRDefault="0081206F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5A7BC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0C1EB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C406A" w14:textId="77777777" w:rsidR="0016445B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01FDD" w14:textId="77777777" w:rsidR="0016445B" w:rsidRPr="00133664" w:rsidRDefault="0016445B" w:rsidP="009A71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3664">
              <w:rPr>
                <w:rFonts w:ascii="Times New Roman" w:hAnsi="Times New Roman"/>
                <w:bCs/>
                <w:sz w:val="24"/>
                <w:szCs w:val="24"/>
              </w:rPr>
              <w:t>Что такое число?</w:t>
            </w:r>
            <w:r w:rsidRPr="0013366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133664">
              <w:rPr>
                <w:rFonts w:ascii="Times New Roman" w:hAnsi="Times New Roman"/>
                <w:sz w:val="24"/>
                <w:szCs w:val="24"/>
              </w:rPr>
              <w:t>Старинные системы записи чисел. Числовые цепочки.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336C7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953CD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16445B" w:rsidRPr="00B07BFE" w14:paraId="581B2A31" w14:textId="77777777" w:rsidTr="006155BB">
        <w:trPr>
          <w:trHeight w:val="1265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43778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0A86C" w14:textId="77777777" w:rsidR="0016445B" w:rsidRDefault="0016445B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A090E" w14:textId="30A4CCE2" w:rsidR="0016445B" w:rsidRDefault="0081206F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A4569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5B97E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9E347" w14:textId="77777777" w:rsidR="0016445B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0DFBB" w14:textId="77777777" w:rsidR="0016445B" w:rsidRPr="00133664" w:rsidRDefault="0016445B" w:rsidP="009A71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3664">
              <w:rPr>
                <w:rFonts w:ascii="Times New Roman" w:hAnsi="Times New Roman"/>
                <w:bCs/>
                <w:sz w:val="24"/>
                <w:szCs w:val="24"/>
              </w:rPr>
              <w:t>Что такое число?</w:t>
            </w:r>
            <w:r w:rsidRPr="0013366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133664">
              <w:rPr>
                <w:rFonts w:ascii="Times New Roman" w:hAnsi="Times New Roman"/>
                <w:sz w:val="24"/>
                <w:szCs w:val="24"/>
              </w:rPr>
              <w:t>Старинные системы записи чисел. Числовые цепочки.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3C09B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0D293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взаимоконтроль</w:t>
            </w:r>
          </w:p>
        </w:tc>
      </w:tr>
      <w:tr w:rsidR="0016445B" w:rsidRPr="00B07BFE" w14:paraId="44863B17" w14:textId="77777777" w:rsidTr="006155BB">
        <w:trPr>
          <w:trHeight w:val="1265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E7D02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E7C17" w14:textId="77777777" w:rsidR="0016445B" w:rsidRDefault="0016445B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B20F9" w14:textId="7AD4F066" w:rsidR="0016445B" w:rsidRDefault="0081206F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CC725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0DCB7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01F22" w14:textId="77777777" w:rsidR="0016445B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76691" w14:textId="77777777" w:rsidR="0016445B" w:rsidRDefault="0016445B" w:rsidP="009A71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916B565" w14:textId="77777777" w:rsidR="0016445B" w:rsidRPr="00133664" w:rsidRDefault="0016445B" w:rsidP="009A71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3664">
              <w:rPr>
                <w:rFonts w:ascii="Times New Roman" w:hAnsi="Times New Roman"/>
                <w:sz w:val="24"/>
                <w:szCs w:val="24"/>
              </w:rPr>
              <w:t>Тайны и загадки числа 1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9D308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1D71E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Письменный контроль</w:t>
            </w:r>
          </w:p>
        </w:tc>
      </w:tr>
      <w:tr w:rsidR="0016445B" w:rsidRPr="00B07BFE" w14:paraId="37F657D2" w14:textId="77777777" w:rsidTr="006155BB">
        <w:trPr>
          <w:trHeight w:val="1265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5CD1A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A4E50" w14:textId="77777777" w:rsidR="0016445B" w:rsidRDefault="0016445B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B343F" w14:textId="0CC6E8CD" w:rsidR="0016445B" w:rsidRDefault="0081206F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01EEA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EE288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547FB" w14:textId="77777777" w:rsidR="0016445B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75A73" w14:textId="77777777" w:rsidR="0016445B" w:rsidRPr="00133664" w:rsidRDefault="0016445B" w:rsidP="009A71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3664">
              <w:rPr>
                <w:rFonts w:ascii="Times New Roman" w:hAnsi="Times New Roman"/>
                <w:sz w:val="24"/>
                <w:szCs w:val="24"/>
              </w:rPr>
              <w:t>Тайны и загадки числа 1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5C7B1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AA9F1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взаимоконтроль</w:t>
            </w:r>
          </w:p>
        </w:tc>
      </w:tr>
      <w:tr w:rsidR="0016445B" w:rsidRPr="00B07BFE" w14:paraId="08F3D863" w14:textId="77777777" w:rsidTr="006155BB">
        <w:trPr>
          <w:trHeight w:val="1265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3E1E5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DB00F" w14:textId="77777777" w:rsidR="0016445B" w:rsidRDefault="0016445B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80D2F" w14:textId="5FD00374" w:rsidR="0016445B" w:rsidRDefault="0081206F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EB24A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AC895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DADCF" w14:textId="77777777" w:rsidR="0016445B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1A216" w14:textId="77777777" w:rsidR="0016445B" w:rsidRPr="00133664" w:rsidRDefault="0016445B" w:rsidP="009A71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3664">
              <w:rPr>
                <w:rFonts w:ascii="Times New Roman" w:hAnsi="Times New Roman"/>
                <w:sz w:val="24"/>
                <w:szCs w:val="24"/>
              </w:rPr>
              <w:t>Тайны и загадки числа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3EF32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C3CC4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16445B" w:rsidRPr="00B07BFE" w14:paraId="4182758F" w14:textId="77777777" w:rsidTr="006155BB">
        <w:trPr>
          <w:trHeight w:val="1265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115C0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C1AAD" w14:textId="77777777" w:rsidR="0016445B" w:rsidRDefault="0016445B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833F8" w14:textId="7B485B0D" w:rsidR="0016445B" w:rsidRDefault="0081206F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E71C1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EEFF4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81A44" w14:textId="77777777" w:rsidR="0016445B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46623" w14:textId="77777777" w:rsidR="0016445B" w:rsidRPr="00133664" w:rsidRDefault="0016445B" w:rsidP="009A71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3664">
              <w:rPr>
                <w:rFonts w:ascii="Times New Roman" w:hAnsi="Times New Roman"/>
                <w:sz w:val="24"/>
                <w:szCs w:val="24"/>
              </w:rPr>
              <w:t>Тайны и загадки числа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 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F38D6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447C6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16445B" w:rsidRPr="00B07BFE" w14:paraId="537B8A8B" w14:textId="77777777" w:rsidTr="006155BB">
        <w:trPr>
          <w:trHeight w:val="1265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4C7BD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F80DE" w14:textId="77777777" w:rsidR="0016445B" w:rsidRDefault="0016445B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F8B02" w14:textId="42779F0E" w:rsidR="0016445B" w:rsidRDefault="0081206F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494B5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9BA71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28752" w14:textId="77777777" w:rsidR="0016445B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E41CF" w14:textId="77777777" w:rsidR="0016445B" w:rsidRPr="00133664" w:rsidRDefault="0016445B" w:rsidP="009A71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3664">
              <w:rPr>
                <w:rFonts w:ascii="Times New Roman" w:hAnsi="Times New Roman"/>
                <w:sz w:val="24"/>
                <w:szCs w:val="24"/>
              </w:rPr>
              <w:t>Тайны и загадки числа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3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F8721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FCA2A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</w:t>
            </w:r>
          </w:p>
        </w:tc>
      </w:tr>
      <w:tr w:rsidR="0016445B" w:rsidRPr="00B07BFE" w14:paraId="7C9C6D5F" w14:textId="77777777" w:rsidTr="006155BB">
        <w:trPr>
          <w:trHeight w:val="1265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ED5CE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D1B7A" w14:textId="77777777" w:rsidR="0016445B" w:rsidRDefault="0016445B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3D06B" w14:textId="6BBD0C4E" w:rsidR="0016445B" w:rsidRDefault="0081206F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F5C14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C68D9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F10CA" w14:textId="77777777" w:rsidR="0016445B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40BEB" w14:textId="77777777" w:rsidR="0016445B" w:rsidRPr="00133664" w:rsidRDefault="0016445B" w:rsidP="009A71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3664">
              <w:rPr>
                <w:rFonts w:ascii="Times New Roman" w:hAnsi="Times New Roman"/>
                <w:sz w:val="24"/>
                <w:szCs w:val="24"/>
              </w:rPr>
              <w:t>Тайны и загадки числа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3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A1DDA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7E1C0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16445B" w:rsidRPr="00B07BFE" w14:paraId="58772D6B" w14:textId="77777777" w:rsidTr="006155BB">
        <w:trPr>
          <w:trHeight w:val="1265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CC1A3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D41E4" w14:textId="77777777" w:rsidR="0016445B" w:rsidRDefault="0016445B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579BC" w14:textId="36900967" w:rsidR="0016445B" w:rsidRDefault="0081206F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BD3BA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6436A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4FFDD" w14:textId="77777777" w:rsidR="0016445B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8B0A1" w14:textId="77777777" w:rsidR="0016445B" w:rsidRPr="00133664" w:rsidRDefault="0016445B" w:rsidP="009A71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3664">
              <w:rPr>
                <w:rFonts w:ascii="Times New Roman" w:hAnsi="Times New Roman"/>
                <w:sz w:val="24"/>
                <w:szCs w:val="24"/>
              </w:rPr>
              <w:t>Тайны и загадки числа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4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CE72E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DAF9F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взаимоконтроль</w:t>
            </w:r>
          </w:p>
        </w:tc>
      </w:tr>
      <w:tr w:rsidR="0016445B" w:rsidRPr="00B07BFE" w14:paraId="6105A35A" w14:textId="77777777" w:rsidTr="006155BB">
        <w:trPr>
          <w:trHeight w:val="1265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646B9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413C7" w14:textId="77777777" w:rsidR="0016445B" w:rsidRDefault="0016445B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79AC6" w14:textId="0BD56CD1" w:rsidR="0016445B" w:rsidRDefault="0081206F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983D6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35D6A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39FF2" w14:textId="77777777" w:rsidR="0016445B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BEB18" w14:textId="77777777" w:rsidR="0016445B" w:rsidRPr="00133664" w:rsidRDefault="0016445B" w:rsidP="009A71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3664">
              <w:rPr>
                <w:rFonts w:ascii="Times New Roman" w:hAnsi="Times New Roman"/>
                <w:sz w:val="24"/>
                <w:szCs w:val="24"/>
              </w:rPr>
              <w:t>Тайны и загадки числа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4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6CBF0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A9652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взаимоконтроль</w:t>
            </w:r>
          </w:p>
        </w:tc>
      </w:tr>
      <w:tr w:rsidR="0016445B" w:rsidRPr="00B07BFE" w14:paraId="14936804" w14:textId="77777777" w:rsidTr="006155BB">
        <w:trPr>
          <w:trHeight w:val="1265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88C30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6D4C5" w14:textId="77777777" w:rsidR="0016445B" w:rsidRDefault="0016445B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D6069" w14:textId="71E3C110" w:rsidR="0016445B" w:rsidRDefault="0081206F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863A0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2D5E8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4E486" w14:textId="77777777" w:rsidR="0016445B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FA7D8" w14:textId="77777777" w:rsidR="0016445B" w:rsidRPr="00133664" w:rsidRDefault="0016445B" w:rsidP="009A71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3664">
              <w:rPr>
                <w:rFonts w:ascii="Times New Roman" w:hAnsi="Times New Roman"/>
                <w:sz w:val="24"/>
                <w:szCs w:val="24"/>
              </w:rPr>
              <w:t>Тайны и загадки числа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5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6E808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0373A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16445B" w:rsidRPr="00B07BFE" w14:paraId="6F53C1E4" w14:textId="77777777" w:rsidTr="006155BB">
        <w:trPr>
          <w:trHeight w:val="1265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A20EA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DAB70" w14:textId="77777777" w:rsidR="0016445B" w:rsidRDefault="0016445B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6E066" w14:textId="0D488B0C" w:rsidR="0016445B" w:rsidRDefault="0081206F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B7481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175B1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CF8D1" w14:textId="77777777" w:rsidR="0016445B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24AF5" w14:textId="77777777" w:rsidR="0016445B" w:rsidRPr="00133664" w:rsidRDefault="0016445B" w:rsidP="009A71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3664">
              <w:rPr>
                <w:rFonts w:ascii="Times New Roman" w:hAnsi="Times New Roman"/>
                <w:sz w:val="24"/>
                <w:szCs w:val="24"/>
              </w:rPr>
              <w:t>Тайны и загадки числа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5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27B76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72B45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</w:t>
            </w:r>
          </w:p>
        </w:tc>
      </w:tr>
      <w:tr w:rsidR="0016445B" w:rsidRPr="00B07BFE" w14:paraId="1F0D174F" w14:textId="77777777" w:rsidTr="006155BB">
        <w:trPr>
          <w:trHeight w:val="1265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24122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9B88D" w14:textId="77777777" w:rsidR="0016445B" w:rsidRDefault="0016445B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9D529" w14:textId="46977828" w:rsidR="0016445B" w:rsidRDefault="0081206F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35ADE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1A960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BA098" w14:textId="77777777" w:rsidR="0016445B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C9D17" w14:textId="77777777" w:rsidR="0016445B" w:rsidRPr="00133664" w:rsidRDefault="0016445B" w:rsidP="009A71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3664">
              <w:rPr>
                <w:rFonts w:ascii="Times New Roman" w:hAnsi="Times New Roman"/>
                <w:sz w:val="24"/>
                <w:szCs w:val="24"/>
              </w:rPr>
              <w:t>Тайны и загадки числа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6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36C34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AA948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</w:t>
            </w:r>
          </w:p>
        </w:tc>
      </w:tr>
      <w:tr w:rsidR="0016445B" w:rsidRPr="00B07BFE" w14:paraId="469AA557" w14:textId="77777777" w:rsidTr="006155BB">
        <w:trPr>
          <w:trHeight w:val="1265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40312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6AD6B" w14:textId="77777777" w:rsidR="0016445B" w:rsidRDefault="0016445B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7C094" w14:textId="06E1AEAB" w:rsidR="0016445B" w:rsidRDefault="0081206F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3DE62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72FAB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C7356" w14:textId="77777777" w:rsidR="0016445B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17745" w14:textId="77777777" w:rsidR="0016445B" w:rsidRPr="00133664" w:rsidRDefault="0016445B" w:rsidP="009A71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3664">
              <w:rPr>
                <w:rFonts w:ascii="Times New Roman" w:hAnsi="Times New Roman"/>
                <w:sz w:val="24"/>
                <w:szCs w:val="24"/>
              </w:rPr>
              <w:t>Тайны и загадки числа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6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9616B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B070F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</w:t>
            </w:r>
          </w:p>
        </w:tc>
      </w:tr>
      <w:tr w:rsidR="0016445B" w:rsidRPr="00B07BFE" w14:paraId="77932787" w14:textId="77777777" w:rsidTr="006155BB">
        <w:trPr>
          <w:trHeight w:val="1265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5C922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1DE9C" w14:textId="77777777" w:rsidR="0016445B" w:rsidRDefault="0016445B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60EE4" w14:textId="7F993DC9" w:rsidR="0016445B" w:rsidRDefault="0081206F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6235B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754CB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CB79A" w14:textId="77777777" w:rsidR="0016445B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C7034" w14:textId="77777777" w:rsidR="0016445B" w:rsidRPr="00133664" w:rsidRDefault="0016445B" w:rsidP="009A71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3664">
              <w:rPr>
                <w:rFonts w:ascii="Times New Roman" w:hAnsi="Times New Roman"/>
                <w:sz w:val="24"/>
                <w:szCs w:val="24"/>
              </w:rPr>
              <w:t>Тайны и загадки числа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7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94C09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6EA9C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16445B" w:rsidRPr="00B07BFE" w14:paraId="111C37A6" w14:textId="77777777" w:rsidTr="006155BB">
        <w:trPr>
          <w:trHeight w:val="1265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06379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4F57F" w14:textId="77777777" w:rsidR="0016445B" w:rsidRDefault="0016445B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AC921" w14:textId="32801DCE" w:rsidR="0016445B" w:rsidRDefault="0081206F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2AF1C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4A0E2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CE487" w14:textId="77777777" w:rsidR="0016445B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7F492" w14:textId="77777777" w:rsidR="0016445B" w:rsidRPr="00133664" w:rsidRDefault="0016445B" w:rsidP="009A71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3664">
              <w:rPr>
                <w:rFonts w:ascii="Times New Roman" w:hAnsi="Times New Roman"/>
                <w:sz w:val="24"/>
                <w:szCs w:val="24"/>
              </w:rPr>
              <w:t>Тайны и загадки числа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7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E639A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FC743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16445B" w:rsidRPr="00B07BFE" w14:paraId="6EDAE7AF" w14:textId="77777777" w:rsidTr="006155BB">
        <w:trPr>
          <w:trHeight w:val="1265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F9AC6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14BA2" w14:textId="77777777" w:rsidR="0016445B" w:rsidRDefault="0016445B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F7E6A" w14:textId="51E32EDC" w:rsidR="0016445B" w:rsidRDefault="0081206F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17CF4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36B51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8D19F" w14:textId="77777777" w:rsidR="0016445B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EC0BC" w14:textId="77777777" w:rsidR="0016445B" w:rsidRPr="00133664" w:rsidRDefault="0016445B" w:rsidP="009A71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3664">
              <w:rPr>
                <w:rFonts w:ascii="Times New Roman" w:hAnsi="Times New Roman"/>
                <w:sz w:val="24"/>
                <w:szCs w:val="24"/>
              </w:rPr>
              <w:t>Тайны и загадки числа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8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4F5CB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62C37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взаимоконтроль</w:t>
            </w:r>
          </w:p>
        </w:tc>
      </w:tr>
      <w:tr w:rsidR="0016445B" w:rsidRPr="00B07BFE" w14:paraId="1237DF27" w14:textId="77777777" w:rsidTr="006155BB">
        <w:trPr>
          <w:trHeight w:val="1265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71D22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5853B" w14:textId="77777777" w:rsidR="0016445B" w:rsidRDefault="0016445B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50725" w14:textId="21D32B5B" w:rsidR="0016445B" w:rsidRDefault="0081206F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FE0B3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BE6BB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F5425" w14:textId="77777777" w:rsidR="0016445B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C02D5" w14:textId="77777777" w:rsidR="0016445B" w:rsidRPr="00133664" w:rsidRDefault="0016445B" w:rsidP="009A71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3664">
              <w:rPr>
                <w:rFonts w:ascii="Times New Roman" w:hAnsi="Times New Roman"/>
                <w:sz w:val="24"/>
                <w:szCs w:val="24"/>
              </w:rPr>
              <w:t>Тайны и загадки числа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8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574BA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BEB20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Письменный контроль</w:t>
            </w:r>
          </w:p>
        </w:tc>
      </w:tr>
      <w:tr w:rsidR="0016445B" w:rsidRPr="00B07BFE" w14:paraId="779EEF95" w14:textId="77777777" w:rsidTr="006155BB">
        <w:trPr>
          <w:trHeight w:val="1265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89B50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AEBC2" w14:textId="77777777" w:rsidR="0016445B" w:rsidRDefault="0016445B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344F2" w14:textId="66D45C82" w:rsidR="0016445B" w:rsidRDefault="0081206F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8DF18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353C4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15AF3" w14:textId="77777777" w:rsidR="0016445B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AE076" w14:textId="77777777" w:rsidR="0016445B" w:rsidRPr="00133664" w:rsidRDefault="0016445B" w:rsidP="009A71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3664">
              <w:rPr>
                <w:rFonts w:ascii="Times New Roman" w:hAnsi="Times New Roman"/>
                <w:sz w:val="24"/>
                <w:szCs w:val="24"/>
              </w:rPr>
              <w:t>Тайны и загадки числа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9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1F3F2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86607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</w:t>
            </w:r>
          </w:p>
        </w:tc>
      </w:tr>
      <w:tr w:rsidR="0016445B" w:rsidRPr="00B07BFE" w14:paraId="5AE2183C" w14:textId="77777777" w:rsidTr="006155BB">
        <w:trPr>
          <w:trHeight w:val="1265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A2D8D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24EF7" w14:textId="77777777" w:rsidR="0016445B" w:rsidRDefault="0016445B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C4448" w14:textId="6F250C07" w:rsidR="0016445B" w:rsidRDefault="0081206F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43CDF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01220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42AAB" w14:textId="77777777" w:rsidR="0016445B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5C22D" w14:textId="77777777" w:rsidR="0016445B" w:rsidRPr="00133664" w:rsidRDefault="0016445B" w:rsidP="009A71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3664">
              <w:rPr>
                <w:rFonts w:ascii="Times New Roman" w:hAnsi="Times New Roman"/>
                <w:sz w:val="24"/>
                <w:szCs w:val="24"/>
              </w:rPr>
              <w:t>Тайны и загадки числа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9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7334D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813F3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16445B" w:rsidRPr="00B07BFE" w14:paraId="02B021D7" w14:textId="77777777" w:rsidTr="006155BB">
        <w:trPr>
          <w:trHeight w:val="1265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89029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F50FB" w14:textId="77777777" w:rsidR="0016445B" w:rsidRDefault="0016445B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29018" w14:textId="1793B269" w:rsidR="0016445B" w:rsidRDefault="0081206F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E9335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20B5B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A82C0" w14:textId="77777777" w:rsidR="0016445B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6FC6F" w14:textId="77777777" w:rsidR="0016445B" w:rsidRPr="00133664" w:rsidRDefault="0016445B" w:rsidP="009A71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3664">
              <w:rPr>
                <w:rFonts w:ascii="Times New Roman" w:hAnsi="Times New Roman"/>
                <w:sz w:val="24"/>
                <w:szCs w:val="24"/>
              </w:rPr>
              <w:t>Тайны и загадки числа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10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EEB64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93697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16445B" w:rsidRPr="00B07BFE" w14:paraId="3EE6E33A" w14:textId="77777777" w:rsidTr="006155BB">
        <w:trPr>
          <w:trHeight w:val="1265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EE68F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FD14B" w14:textId="77777777" w:rsidR="0016445B" w:rsidRDefault="0016445B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D16D1" w14:textId="49A824EA" w:rsidR="0016445B" w:rsidRDefault="0081206F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13154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E68D0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7D2CC" w14:textId="77777777" w:rsidR="0016445B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EB0C6" w14:textId="77777777" w:rsidR="0016445B" w:rsidRPr="00133664" w:rsidRDefault="0016445B" w:rsidP="009A71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3664">
              <w:rPr>
                <w:rFonts w:ascii="Times New Roman" w:hAnsi="Times New Roman"/>
                <w:sz w:val="24"/>
                <w:szCs w:val="24"/>
              </w:rPr>
              <w:t>Тайны и загадки числа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0A5E0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84548" w14:textId="77777777" w:rsidR="0016445B" w:rsidRPr="00B07BFE" w:rsidRDefault="0069218F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16445B">
              <w:rPr>
                <w:rFonts w:ascii="Times New Roman" w:hAnsi="Times New Roman" w:cs="Times New Roman"/>
              </w:rPr>
              <w:t>заимоконтроль</w:t>
            </w:r>
            <w:r>
              <w:rPr>
                <w:rFonts w:ascii="Times New Roman" w:hAnsi="Times New Roman" w:cs="Times New Roman"/>
              </w:rPr>
              <w:t>; тестирование</w:t>
            </w:r>
          </w:p>
        </w:tc>
      </w:tr>
      <w:tr w:rsidR="0016445B" w:rsidRPr="00B07BFE" w14:paraId="623B1937" w14:textId="77777777" w:rsidTr="006155BB">
        <w:trPr>
          <w:trHeight w:val="1265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7FC84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F22A0" w14:textId="77777777" w:rsidR="0016445B" w:rsidRDefault="0016445B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049B0" w14:textId="69C49534" w:rsidR="0016445B" w:rsidRDefault="0081206F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7BE8D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60A5A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80473" w14:textId="77777777" w:rsidR="0016445B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F7CE0" w14:textId="77777777" w:rsidR="0016445B" w:rsidRPr="00133664" w:rsidRDefault="0016445B" w:rsidP="009A71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Геометрические фигуры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69A0F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0EE85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</w:t>
            </w:r>
          </w:p>
        </w:tc>
      </w:tr>
      <w:tr w:rsidR="0016445B" w:rsidRPr="00B07BFE" w14:paraId="49B09BE3" w14:textId="77777777" w:rsidTr="006155BB">
        <w:trPr>
          <w:trHeight w:val="1265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335F7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9F62E" w14:textId="77777777" w:rsidR="0016445B" w:rsidRDefault="0016445B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63E6B" w14:textId="5D42E71C" w:rsidR="0016445B" w:rsidRDefault="0081206F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56483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DE708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4F80B" w14:textId="77777777" w:rsidR="0016445B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CAB8B" w14:textId="77777777" w:rsidR="0016445B" w:rsidRPr="00133664" w:rsidRDefault="0016445B" w:rsidP="009A71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Геометрические фигуры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DBC8E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74AE2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взаимоконтроль</w:t>
            </w:r>
          </w:p>
        </w:tc>
      </w:tr>
      <w:tr w:rsidR="0016445B" w:rsidRPr="00B07BFE" w14:paraId="64CD8C1F" w14:textId="77777777" w:rsidTr="006155BB">
        <w:trPr>
          <w:trHeight w:val="1265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940DD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A1941" w14:textId="77777777" w:rsidR="0016445B" w:rsidRDefault="0016445B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7AA94" w14:textId="700D54C4" w:rsidR="0016445B" w:rsidRDefault="0081206F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7D30B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840AF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664CB" w14:textId="77777777" w:rsidR="0016445B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5BD41" w14:textId="77777777" w:rsidR="0016445B" w:rsidRPr="00133664" w:rsidRDefault="0016445B" w:rsidP="009A71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Геометрические фигуры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A239A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4C59A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16445B" w:rsidRPr="00B07BFE" w14:paraId="7C50F95E" w14:textId="77777777" w:rsidTr="006155BB">
        <w:trPr>
          <w:trHeight w:val="1265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55FAC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41E3A" w14:textId="77777777" w:rsidR="0016445B" w:rsidRDefault="0016445B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8819F" w14:textId="4044080B" w:rsidR="0016445B" w:rsidRDefault="0081206F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16F7A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E766F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2555F" w14:textId="77777777" w:rsidR="0016445B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1D735" w14:textId="77777777" w:rsidR="0016445B" w:rsidRPr="00133664" w:rsidRDefault="0016445B" w:rsidP="009A71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Геометрические фигуры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9E0DA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3C172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16445B" w:rsidRPr="00B07BFE" w14:paraId="68AF7573" w14:textId="77777777" w:rsidTr="006155BB">
        <w:trPr>
          <w:trHeight w:val="1265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B8BE0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1EC9D" w14:textId="77777777" w:rsidR="0016445B" w:rsidRDefault="0016445B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F0D83" w14:textId="3EB9E19C" w:rsidR="0016445B" w:rsidRDefault="0081206F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6498F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0CD3E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E7248" w14:textId="77777777" w:rsidR="0016445B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2F4D2" w14:textId="77777777" w:rsidR="0016445B" w:rsidRDefault="0016445B" w:rsidP="009A71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Точка, прямая, луч.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6ECC4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5D1D4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16445B" w:rsidRPr="00B07BFE" w14:paraId="73DB27C1" w14:textId="77777777" w:rsidTr="006155BB">
        <w:trPr>
          <w:trHeight w:val="1265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9A8E7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17484" w14:textId="77777777" w:rsidR="0016445B" w:rsidRDefault="0016445B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FDA8C" w14:textId="33FC76DB" w:rsidR="0016445B" w:rsidRDefault="0081206F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00A99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34BF9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678BB" w14:textId="77777777" w:rsidR="0016445B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27FA4" w14:textId="77777777" w:rsidR="0016445B" w:rsidRDefault="0016445B" w:rsidP="009A71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Точка, прямая, луч.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78B06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D33DB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Письменный контроль</w:t>
            </w:r>
          </w:p>
        </w:tc>
      </w:tr>
      <w:tr w:rsidR="0016445B" w:rsidRPr="00B07BFE" w14:paraId="0A7669CE" w14:textId="77777777" w:rsidTr="006155BB">
        <w:trPr>
          <w:trHeight w:val="1265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11717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FB07D" w14:textId="77777777" w:rsidR="0016445B" w:rsidRDefault="0016445B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26ACC" w14:textId="7DD0FDBA" w:rsidR="0016445B" w:rsidRDefault="0081206F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80793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768B9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93E46" w14:textId="77777777" w:rsidR="0016445B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6DEB1" w14:textId="77777777" w:rsidR="0016445B" w:rsidRDefault="0016445B" w:rsidP="009A71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Точка, прямая, луч.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A0F49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914F9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</w:t>
            </w:r>
          </w:p>
        </w:tc>
      </w:tr>
      <w:tr w:rsidR="0016445B" w:rsidRPr="00B07BFE" w14:paraId="6C55FD74" w14:textId="77777777" w:rsidTr="006155BB">
        <w:trPr>
          <w:trHeight w:val="1265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5B30A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2711B" w14:textId="77777777" w:rsidR="0016445B" w:rsidRDefault="0016445B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9F6FE" w14:textId="607EAB5D" w:rsidR="0016445B" w:rsidRDefault="0081206F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5547A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69CDE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CD49A" w14:textId="77777777" w:rsidR="0016445B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4FDA1" w14:textId="77777777" w:rsidR="0016445B" w:rsidRDefault="0016445B" w:rsidP="009A71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Точка, прямая, луч.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2A956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7034B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16445B" w:rsidRPr="00B07BFE" w14:paraId="30619794" w14:textId="77777777" w:rsidTr="006155BB">
        <w:trPr>
          <w:trHeight w:val="1265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94799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C872F" w14:textId="022573AB" w:rsidR="0016445B" w:rsidRDefault="0081206F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ADE4D" w14:textId="4F907870" w:rsidR="0016445B" w:rsidRDefault="0081206F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F3412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D795E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5FB64" w14:textId="77777777" w:rsidR="0016445B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A08EA" w14:textId="77777777" w:rsidR="0016445B" w:rsidRDefault="0016445B" w:rsidP="009A71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Треугольники.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4CDD4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9092C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</w:t>
            </w:r>
          </w:p>
        </w:tc>
      </w:tr>
      <w:tr w:rsidR="0016445B" w:rsidRPr="00B07BFE" w14:paraId="6B2BFEB5" w14:textId="77777777" w:rsidTr="006155BB">
        <w:trPr>
          <w:trHeight w:val="1265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0E441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16322" w14:textId="77777777" w:rsidR="0016445B" w:rsidRDefault="0016445B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5012B" w14:textId="4CEF1764" w:rsidR="0016445B" w:rsidRDefault="0081206F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AA517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C2E5C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B5271" w14:textId="77777777" w:rsidR="0016445B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69CC7" w14:textId="77777777" w:rsidR="0016445B" w:rsidRDefault="0016445B" w:rsidP="009A71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Треугольники.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97581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DAF54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16445B" w:rsidRPr="00B07BFE" w14:paraId="25787DC8" w14:textId="77777777" w:rsidTr="006155BB">
        <w:trPr>
          <w:trHeight w:val="1265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753C0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4B91B" w14:textId="77777777" w:rsidR="0016445B" w:rsidRDefault="0016445B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DF7CF" w14:textId="2B434950" w:rsidR="0016445B" w:rsidRDefault="0081206F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8801D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7B00D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9C28E" w14:textId="77777777" w:rsidR="0016445B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9A7A3" w14:textId="77777777" w:rsidR="0016445B" w:rsidRDefault="0016445B" w:rsidP="009A71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Треугольники.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10131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77AA2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</w:t>
            </w:r>
          </w:p>
        </w:tc>
      </w:tr>
      <w:tr w:rsidR="0016445B" w:rsidRPr="00B07BFE" w14:paraId="59AFCD58" w14:textId="77777777" w:rsidTr="006155BB">
        <w:trPr>
          <w:trHeight w:val="1265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E2ED6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77EA9" w14:textId="77777777" w:rsidR="0016445B" w:rsidRDefault="0016445B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31F11" w14:textId="3A06B464" w:rsidR="0016445B" w:rsidRDefault="0081206F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BAAD0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4CD05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A2263" w14:textId="77777777" w:rsidR="0016445B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62D8C" w14:textId="77777777" w:rsidR="0016445B" w:rsidRDefault="0016445B" w:rsidP="009A71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Треугольники.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E17D3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4A377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16445B" w:rsidRPr="00B07BFE" w14:paraId="03D48281" w14:textId="77777777" w:rsidTr="006155BB">
        <w:trPr>
          <w:trHeight w:val="1265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57CE3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4FB16" w14:textId="77777777" w:rsidR="0016445B" w:rsidRDefault="0016445B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1670A" w14:textId="623E2AC2" w:rsidR="0016445B" w:rsidRDefault="0081206F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AC1C7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8AC49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640D0" w14:textId="77777777" w:rsidR="0016445B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152AA" w14:textId="77777777" w:rsidR="0016445B" w:rsidRDefault="00E032EF" w:rsidP="009A71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Четырёх</w:t>
            </w:r>
            <w:r w:rsidR="0016445B">
              <w:rPr>
                <w:rFonts w:ascii="Times New Roman" w:hAnsi="Times New Roman"/>
                <w:sz w:val="24"/>
                <w:szCs w:val="24"/>
              </w:rPr>
              <w:t>угольники.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D1B34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94C65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взаимоконтроль</w:t>
            </w:r>
          </w:p>
        </w:tc>
      </w:tr>
      <w:tr w:rsidR="0016445B" w:rsidRPr="00B07BFE" w14:paraId="7F66BACF" w14:textId="77777777" w:rsidTr="006155BB">
        <w:trPr>
          <w:trHeight w:val="1265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F511A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71BCD" w14:textId="77777777" w:rsidR="0016445B" w:rsidRDefault="0016445B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25AA4" w14:textId="14E3F4C9" w:rsidR="0016445B" w:rsidRDefault="0081206F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C373F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0346C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7C01F" w14:textId="77777777" w:rsidR="0016445B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2112C" w14:textId="77777777" w:rsidR="0016445B" w:rsidRDefault="00E032EF" w:rsidP="009A71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Четырёх</w:t>
            </w:r>
            <w:r w:rsidR="0016445B">
              <w:rPr>
                <w:rFonts w:ascii="Times New Roman" w:hAnsi="Times New Roman"/>
                <w:sz w:val="24"/>
                <w:szCs w:val="24"/>
              </w:rPr>
              <w:t>угольники.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98965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8BB4F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</w:t>
            </w:r>
          </w:p>
        </w:tc>
      </w:tr>
      <w:tr w:rsidR="0016445B" w:rsidRPr="00B07BFE" w14:paraId="54D71245" w14:textId="77777777" w:rsidTr="006155BB">
        <w:trPr>
          <w:trHeight w:val="1265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993BB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54294" w14:textId="77777777" w:rsidR="0016445B" w:rsidRDefault="0016445B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7F2D8" w14:textId="123B0059" w:rsidR="0016445B" w:rsidRDefault="0081206F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C2275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2C21D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DA3AE" w14:textId="77777777" w:rsidR="0016445B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D3F8D" w14:textId="77777777" w:rsidR="0016445B" w:rsidRDefault="00E032EF" w:rsidP="009A71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Четырёх</w:t>
            </w:r>
            <w:r w:rsidR="0016445B">
              <w:rPr>
                <w:rFonts w:ascii="Times New Roman" w:hAnsi="Times New Roman"/>
                <w:sz w:val="24"/>
                <w:szCs w:val="24"/>
              </w:rPr>
              <w:t>угольники.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BC8EE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841F5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16445B" w:rsidRPr="00B07BFE" w14:paraId="2FD92E2C" w14:textId="77777777" w:rsidTr="006155BB">
        <w:trPr>
          <w:trHeight w:val="1265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4B8BB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FCBB4" w14:textId="77777777" w:rsidR="0016445B" w:rsidRDefault="0016445B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69633" w14:textId="30BD16B3" w:rsidR="0016445B" w:rsidRDefault="0081206F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D0C40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BD867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9C980" w14:textId="77777777" w:rsidR="0016445B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4046C" w14:textId="77777777" w:rsidR="0016445B" w:rsidRDefault="00E032EF" w:rsidP="009A71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Четырёх</w:t>
            </w:r>
            <w:r w:rsidR="0016445B">
              <w:rPr>
                <w:rFonts w:ascii="Times New Roman" w:hAnsi="Times New Roman"/>
                <w:sz w:val="24"/>
                <w:szCs w:val="24"/>
              </w:rPr>
              <w:t>угольники.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A83AA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A0832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</w:t>
            </w:r>
          </w:p>
        </w:tc>
      </w:tr>
      <w:tr w:rsidR="0016445B" w:rsidRPr="00B07BFE" w14:paraId="56E79291" w14:textId="77777777" w:rsidTr="006155BB">
        <w:trPr>
          <w:trHeight w:val="1265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D16D1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118AF" w14:textId="77777777" w:rsidR="0016445B" w:rsidRDefault="0016445B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CB35D" w14:textId="22136C7F" w:rsidR="0016445B" w:rsidRDefault="0081206F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9BCB2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8BE33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57394" w14:textId="77777777" w:rsidR="0016445B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FF8CA" w14:textId="77777777" w:rsidR="0016445B" w:rsidRPr="003101FE" w:rsidRDefault="0016445B" w:rsidP="009A71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1FE">
              <w:rPr>
                <w:rFonts w:ascii="Times New Roman" w:hAnsi="Times New Roman"/>
                <w:sz w:val="24"/>
                <w:szCs w:val="24"/>
              </w:rPr>
              <w:t>Задания на конструирование и трансформацию фигур из спичек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83953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BD3C2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16445B" w:rsidRPr="00B07BFE" w14:paraId="298B2000" w14:textId="77777777" w:rsidTr="006155BB">
        <w:trPr>
          <w:trHeight w:val="1265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E9D65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8E191" w14:textId="77777777" w:rsidR="0016445B" w:rsidRDefault="0016445B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24228" w14:textId="5BB3224E" w:rsidR="0016445B" w:rsidRDefault="0081206F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0C123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E35EE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7B99D" w14:textId="77777777" w:rsidR="0016445B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880D2" w14:textId="77777777" w:rsidR="0016445B" w:rsidRPr="003101FE" w:rsidRDefault="0016445B" w:rsidP="009A71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1FE">
              <w:rPr>
                <w:rFonts w:ascii="Times New Roman" w:hAnsi="Times New Roman"/>
                <w:sz w:val="24"/>
                <w:szCs w:val="24"/>
              </w:rPr>
              <w:t>Задания на конструирование и трансформацию фигур из спичек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2C864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E5E7A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</w:t>
            </w:r>
          </w:p>
        </w:tc>
      </w:tr>
      <w:tr w:rsidR="0016445B" w:rsidRPr="00B07BFE" w14:paraId="7F1756AB" w14:textId="77777777" w:rsidTr="006155BB">
        <w:trPr>
          <w:trHeight w:val="1265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763E2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FC4AC" w14:textId="77777777" w:rsidR="0016445B" w:rsidRDefault="0016445B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8BFB7" w14:textId="34F46720" w:rsidR="0016445B" w:rsidRDefault="0081206F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FC964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DC92E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BF154" w14:textId="77777777" w:rsidR="0016445B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61B07" w14:textId="77777777" w:rsidR="0016445B" w:rsidRPr="003101FE" w:rsidRDefault="0016445B" w:rsidP="009A71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1FE">
              <w:rPr>
                <w:rFonts w:ascii="Times New Roman" w:hAnsi="Times New Roman"/>
                <w:sz w:val="24"/>
                <w:szCs w:val="24"/>
              </w:rPr>
              <w:t>Задания на конструирование и трансформацию фигур из спичек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7AA85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7506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</w:t>
            </w:r>
          </w:p>
        </w:tc>
      </w:tr>
      <w:tr w:rsidR="0016445B" w:rsidRPr="00B07BFE" w14:paraId="17311577" w14:textId="77777777" w:rsidTr="006155BB">
        <w:trPr>
          <w:trHeight w:val="1265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4E91D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FD546" w14:textId="77777777" w:rsidR="0016445B" w:rsidRDefault="0016445B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5D32C" w14:textId="69776A9D" w:rsidR="0016445B" w:rsidRDefault="0081206F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2F24F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6AACC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335BE" w14:textId="77777777" w:rsidR="0016445B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18780" w14:textId="77777777" w:rsidR="0016445B" w:rsidRPr="003101FE" w:rsidRDefault="0016445B" w:rsidP="009A71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1FE">
              <w:rPr>
                <w:rFonts w:ascii="Times New Roman" w:hAnsi="Times New Roman"/>
                <w:sz w:val="24"/>
                <w:szCs w:val="24"/>
              </w:rPr>
              <w:t>Задания на конструирование и трансформацию фигур из спичек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80C4C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C8E6E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6445B" w:rsidRPr="00B07BFE" w14:paraId="23A0B4D0" w14:textId="77777777" w:rsidTr="006155BB">
        <w:trPr>
          <w:trHeight w:val="1265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12150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7E4EA" w14:textId="77777777" w:rsidR="0016445B" w:rsidRDefault="0016445B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5993C" w14:textId="6F1BF557" w:rsidR="0016445B" w:rsidRDefault="0081206F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45D6D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0F523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9380D" w14:textId="77777777" w:rsidR="0016445B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819A0" w14:textId="77777777" w:rsidR="0016445B" w:rsidRPr="003101FE" w:rsidRDefault="0016445B" w:rsidP="009A71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1FE">
              <w:rPr>
                <w:rFonts w:ascii="Times New Roman" w:hAnsi="Times New Roman"/>
                <w:sz w:val="24"/>
                <w:szCs w:val="24"/>
              </w:rPr>
              <w:t>Упражнения и головоломки со спичками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BCCDE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F2DE7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</w:t>
            </w:r>
          </w:p>
        </w:tc>
      </w:tr>
      <w:tr w:rsidR="0016445B" w:rsidRPr="00B07BFE" w14:paraId="29C4185B" w14:textId="77777777" w:rsidTr="006155BB">
        <w:trPr>
          <w:trHeight w:val="1265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54463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D65FA" w14:textId="77777777" w:rsidR="0016445B" w:rsidRDefault="0016445B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E03C3" w14:textId="4C48EDDB" w:rsidR="0016445B" w:rsidRDefault="0081206F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2FE71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83482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311A8" w14:textId="77777777" w:rsidR="0016445B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916DF" w14:textId="77777777" w:rsidR="0016445B" w:rsidRPr="003101FE" w:rsidRDefault="0016445B" w:rsidP="009A71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1FE">
              <w:rPr>
                <w:rFonts w:ascii="Times New Roman" w:hAnsi="Times New Roman"/>
                <w:sz w:val="24"/>
                <w:szCs w:val="24"/>
              </w:rPr>
              <w:t>Упражнения и головоломки со спичками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F55BD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8D65B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16445B" w:rsidRPr="00B07BFE" w14:paraId="7B69C719" w14:textId="77777777" w:rsidTr="006155BB">
        <w:trPr>
          <w:trHeight w:val="1265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736D8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FE9DD" w14:textId="77777777" w:rsidR="0016445B" w:rsidRDefault="0016445B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BA49E" w14:textId="4FE05F48" w:rsidR="0016445B" w:rsidRDefault="0081206F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7195E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4E811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7A180" w14:textId="77777777" w:rsidR="0016445B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B96B8" w14:textId="77777777" w:rsidR="0016445B" w:rsidRPr="003101FE" w:rsidRDefault="0016445B" w:rsidP="009A71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1FE">
              <w:rPr>
                <w:rFonts w:ascii="Times New Roman" w:hAnsi="Times New Roman"/>
                <w:sz w:val="24"/>
                <w:szCs w:val="24"/>
              </w:rPr>
              <w:t>Упражнения и головоломки со спичками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20E59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D4FC2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</w:t>
            </w:r>
          </w:p>
        </w:tc>
      </w:tr>
      <w:tr w:rsidR="0016445B" w:rsidRPr="00B07BFE" w14:paraId="6BDDA311" w14:textId="77777777" w:rsidTr="006155BB">
        <w:trPr>
          <w:trHeight w:val="1265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81394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3D43A" w14:textId="77777777" w:rsidR="0016445B" w:rsidRDefault="0016445B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1AF82" w14:textId="31C7A7A4" w:rsidR="0016445B" w:rsidRDefault="0081206F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6BA0F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CB541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2565B" w14:textId="77777777" w:rsidR="0016445B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7AF70" w14:textId="77777777" w:rsidR="0016445B" w:rsidRPr="003101FE" w:rsidRDefault="0016445B" w:rsidP="009A71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1FE">
              <w:rPr>
                <w:rFonts w:ascii="Times New Roman" w:hAnsi="Times New Roman"/>
                <w:sz w:val="24"/>
                <w:szCs w:val="24"/>
              </w:rPr>
              <w:t>Упражнения и головоломки со спичками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20F03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6D030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16445B" w:rsidRPr="00B07BFE" w14:paraId="08F6A466" w14:textId="77777777" w:rsidTr="006155BB">
        <w:trPr>
          <w:trHeight w:val="1265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5B704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AE766" w14:textId="14924D9E" w:rsidR="0016445B" w:rsidRDefault="0081206F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C10D1" w14:textId="17643B6A" w:rsidR="0016445B" w:rsidRDefault="0081206F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DF6D2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2A868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3A0FC" w14:textId="77777777" w:rsidR="0016445B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3991F" w14:textId="77777777" w:rsidR="0016445B" w:rsidRPr="00973566" w:rsidRDefault="0016445B" w:rsidP="009A71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3566">
              <w:rPr>
                <w:rFonts w:ascii="Times New Roman" w:hAnsi="Times New Roman"/>
                <w:sz w:val="24"/>
                <w:szCs w:val="24"/>
              </w:rPr>
              <w:t>Симметрия. Симметричные фигуры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60F3B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32385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взаимоконтроль</w:t>
            </w:r>
          </w:p>
        </w:tc>
      </w:tr>
      <w:tr w:rsidR="0016445B" w:rsidRPr="00B07BFE" w14:paraId="4CFF9037" w14:textId="77777777" w:rsidTr="006155BB">
        <w:trPr>
          <w:trHeight w:val="1265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D92ED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A7EF1" w14:textId="77777777" w:rsidR="0016445B" w:rsidRPr="00153912" w:rsidRDefault="0016445B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5391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4AC4F" w14:textId="7E0B8DA0" w:rsidR="0016445B" w:rsidRDefault="0081206F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3147D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5C552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FA053" w14:textId="77777777" w:rsidR="0016445B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65935" w14:textId="77777777" w:rsidR="0016445B" w:rsidRDefault="0016445B" w:rsidP="009A71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3566">
              <w:rPr>
                <w:rFonts w:ascii="Times New Roman" w:hAnsi="Times New Roman"/>
                <w:sz w:val="24"/>
                <w:szCs w:val="24"/>
              </w:rPr>
              <w:t>Симметрия. Симметричные фигуры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923E9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3A3CC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</w:t>
            </w:r>
          </w:p>
        </w:tc>
      </w:tr>
      <w:tr w:rsidR="0016445B" w:rsidRPr="00B07BFE" w14:paraId="66D024C1" w14:textId="77777777" w:rsidTr="006155BB">
        <w:trPr>
          <w:trHeight w:val="1265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C7649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27C01" w14:textId="77777777" w:rsidR="0016445B" w:rsidRPr="00153912" w:rsidRDefault="0016445B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5391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BEFA9" w14:textId="2464BF8F" w:rsidR="0016445B" w:rsidRDefault="0081206F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5E0D6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F65A9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BB7DF" w14:textId="77777777" w:rsidR="0016445B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9B7B0" w14:textId="77777777" w:rsidR="0016445B" w:rsidRDefault="0016445B" w:rsidP="009A71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3566">
              <w:rPr>
                <w:rFonts w:ascii="Times New Roman" w:hAnsi="Times New Roman"/>
                <w:sz w:val="24"/>
                <w:szCs w:val="24"/>
              </w:rPr>
              <w:t>Симметрия. Симметричные фигуры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88DF7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B0AF5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</w:t>
            </w:r>
          </w:p>
        </w:tc>
      </w:tr>
      <w:tr w:rsidR="0016445B" w:rsidRPr="00B07BFE" w14:paraId="041A5EE3" w14:textId="77777777" w:rsidTr="006155BB">
        <w:trPr>
          <w:trHeight w:val="1265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EF274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82D05" w14:textId="77777777" w:rsidR="0016445B" w:rsidRPr="00153912" w:rsidRDefault="0016445B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5391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413B4" w14:textId="0093CC96" w:rsidR="0016445B" w:rsidRDefault="0081206F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48FAB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88490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26274" w14:textId="77777777" w:rsidR="0016445B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7C352" w14:textId="77777777" w:rsidR="0016445B" w:rsidRDefault="0016445B" w:rsidP="009A71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3566">
              <w:rPr>
                <w:rFonts w:ascii="Times New Roman" w:hAnsi="Times New Roman"/>
                <w:sz w:val="24"/>
                <w:szCs w:val="24"/>
              </w:rPr>
              <w:t>Симметрия. Симметричные фигуры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D1010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DDF40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</w:t>
            </w:r>
          </w:p>
        </w:tc>
      </w:tr>
      <w:tr w:rsidR="0016445B" w:rsidRPr="00B07BFE" w14:paraId="4311B70C" w14:textId="77777777" w:rsidTr="006155BB">
        <w:trPr>
          <w:trHeight w:val="1265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6ECA1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09EE0" w14:textId="77777777" w:rsidR="0016445B" w:rsidRPr="00153912" w:rsidRDefault="0016445B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5391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BCEAC" w14:textId="768212ED" w:rsidR="0016445B" w:rsidRDefault="0081206F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4580E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2D412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E9F37" w14:textId="77777777" w:rsidR="0016445B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EDCC5" w14:textId="77777777" w:rsidR="0016445B" w:rsidRDefault="0016445B" w:rsidP="009A71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3566">
              <w:rPr>
                <w:rFonts w:ascii="Times New Roman" w:hAnsi="Times New Roman"/>
                <w:sz w:val="24"/>
                <w:szCs w:val="24"/>
              </w:rPr>
              <w:t>Симметрия. Симметричные фигуры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83898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026EA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взаимоконтроль</w:t>
            </w:r>
          </w:p>
        </w:tc>
      </w:tr>
      <w:tr w:rsidR="0016445B" w:rsidRPr="00B07BFE" w14:paraId="67B20EE5" w14:textId="77777777" w:rsidTr="006155BB">
        <w:trPr>
          <w:trHeight w:val="1265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8319C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3F6E0" w14:textId="77777777" w:rsidR="0016445B" w:rsidRPr="00153912" w:rsidRDefault="0016445B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5391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2DAF9" w14:textId="2F89BF6E" w:rsidR="0016445B" w:rsidRDefault="0081206F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75601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B2C24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961BC" w14:textId="77777777" w:rsidR="0016445B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71820" w14:textId="77777777" w:rsidR="0016445B" w:rsidRDefault="0016445B" w:rsidP="009A71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3566">
              <w:rPr>
                <w:rFonts w:ascii="Times New Roman" w:hAnsi="Times New Roman"/>
                <w:sz w:val="24"/>
                <w:szCs w:val="24"/>
              </w:rPr>
              <w:t>Симметрия. Симметричные фигуры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5719E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4AD1D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Письменный контроль</w:t>
            </w:r>
          </w:p>
        </w:tc>
      </w:tr>
      <w:tr w:rsidR="0016445B" w:rsidRPr="00B07BFE" w14:paraId="77F667BD" w14:textId="77777777" w:rsidTr="006155BB">
        <w:trPr>
          <w:trHeight w:val="1265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24D78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2CC1C" w14:textId="77777777" w:rsidR="0016445B" w:rsidRPr="00153912" w:rsidRDefault="0016445B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5391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D2E01" w14:textId="5311BF5F" w:rsidR="0016445B" w:rsidRDefault="0081206F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AC26B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145A3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92B9E" w14:textId="77777777" w:rsidR="0016445B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B4F74" w14:textId="77777777" w:rsidR="0016445B" w:rsidRDefault="0016445B" w:rsidP="009A71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3566">
              <w:rPr>
                <w:rFonts w:ascii="Times New Roman" w:hAnsi="Times New Roman"/>
                <w:sz w:val="24"/>
                <w:szCs w:val="24"/>
              </w:rPr>
              <w:t>Симметрия. Симметричные фигуры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3BCC6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DFB82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</w:t>
            </w:r>
          </w:p>
        </w:tc>
      </w:tr>
      <w:tr w:rsidR="0016445B" w:rsidRPr="00B07BFE" w14:paraId="3F622C7D" w14:textId="77777777" w:rsidTr="006155BB">
        <w:trPr>
          <w:trHeight w:val="1265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6C2BC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9708E" w14:textId="77777777" w:rsidR="0016445B" w:rsidRPr="00153912" w:rsidRDefault="0016445B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5391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FAB4A" w14:textId="4EAE31C7" w:rsidR="0016445B" w:rsidRDefault="0081206F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AF619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FEA1C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50386" w14:textId="77777777" w:rsidR="0016445B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4ECDE" w14:textId="77777777" w:rsidR="0016445B" w:rsidRDefault="0016445B" w:rsidP="009A71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3566">
              <w:rPr>
                <w:rFonts w:ascii="Times New Roman" w:hAnsi="Times New Roman"/>
                <w:sz w:val="24"/>
                <w:szCs w:val="24"/>
              </w:rPr>
              <w:t>Симметрия. Симметричные фигуры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FDB89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5FD46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16445B" w:rsidRPr="00B07BFE" w14:paraId="2DF55C84" w14:textId="77777777" w:rsidTr="006155BB">
        <w:trPr>
          <w:trHeight w:val="1265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18AE2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9C0EA" w14:textId="77777777" w:rsidR="0016445B" w:rsidRPr="00153912" w:rsidRDefault="0016445B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5391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AAF6B" w14:textId="24DD9102" w:rsidR="0016445B" w:rsidRDefault="00B8413E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8709E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52195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63636" w14:textId="77777777" w:rsidR="0016445B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A6A5E" w14:textId="77777777" w:rsidR="0016445B" w:rsidRDefault="0016445B" w:rsidP="009A71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5A52">
              <w:rPr>
                <w:rFonts w:ascii="Times New Roman" w:hAnsi="Times New Roman"/>
                <w:sz w:val="24"/>
                <w:szCs w:val="24"/>
              </w:rPr>
              <w:t>Числовые головоломки.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F6D31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CD0DC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16445B" w:rsidRPr="00B07BFE" w14:paraId="5AD50642" w14:textId="77777777" w:rsidTr="006155BB">
        <w:trPr>
          <w:trHeight w:val="1265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B1091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751A2" w14:textId="77777777" w:rsidR="0016445B" w:rsidRPr="00153912" w:rsidRDefault="0016445B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5391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38E37" w14:textId="15804B26" w:rsidR="0016445B" w:rsidRDefault="00B8413E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3B011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65F15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A797B" w14:textId="77777777" w:rsidR="0016445B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316C8" w14:textId="77777777" w:rsidR="0016445B" w:rsidRDefault="0016445B" w:rsidP="009A71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5A52">
              <w:rPr>
                <w:rFonts w:ascii="Times New Roman" w:hAnsi="Times New Roman"/>
                <w:sz w:val="24"/>
                <w:szCs w:val="24"/>
              </w:rPr>
              <w:t>Числовые головоломки.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DF236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1EFAF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</w:t>
            </w:r>
          </w:p>
        </w:tc>
      </w:tr>
      <w:tr w:rsidR="0016445B" w:rsidRPr="00B07BFE" w14:paraId="5DDB2DEC" w14:textId="77777777" w:rsidTr="006155BB">
        <w:trPr>
          <w:trHeight w:val="1265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DEB38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583A1" w14:textId="77777777" w:rsidR="0016445B" w:rsidRPr="00153912" w:rsidRDefault="0016445B" w:rsidP="009A715F">
            <w:pPr>
              <w:jc w:val="both"/>
            </w:pPr>
            <w:r w:rsidRPr="0015391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7B1D9" w14:textId="38740020" w:rsidR="0016445B" w:rsidRDefault="00B8413E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E9D0F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C3061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8AA3F" w14:textId="77777777" w:rsidR="0016445B" w:rsidRDefault="0016445B" w:rsidP="009A715F">
            <w:pPr>
              <w:jc w:val="both"/>
            </w:pPr>
            <w:r w:rsidRPr="004B21D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7DE6B" w14:textId="77777777" w:rsidR="0016445B" w:rsidRPr="0010016D" w:rsidRDefault="0016445B" w:rsidP="009A715F">
            <w:pPr>
              <w:jc w:val="both"/>
              <w:rPr>
                <w:sz w:val="24"/>
                <w:szCs w:val="24"/>
              </w:rPr>
            </w:pPr>
            <w:r w:rsidRPr="0010016D">
              <w:rPr>
                <w:rFonts w:ascii="Times New Roman" w:hAnsi="Times New Roman"/>
                <w:sz w:val="24"/>
                <w:szCs w:val="24"/>
              </w:rPr>
              <w:t>История первых головоломок.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C9D2B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63C7C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16445B" w:rsidRPr="00B07BFE" w14:paraId="3288C4F5" w14:textId="77777777" w:rsidTr="006155BB">
        <w:trPr>
          <w:trHeight w:val="1265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D9E83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6D105" w14:textId="77777777" w:rsidR="0016445B" w:rsidRPr="00153912" w:rsidRDefault="0016445B" w:rsidP="009A715F">
            <w:pPr>
              <w:jc w:val="both"/>
            </w:pPr>
            <w:r w:rsidRPr="0015391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D86F4" w14:textId="035C3776" w:rsidR="0016445B" w:rsidRDefault="00B8413E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F2C30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EF657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D5DB1" w14:textId="77777777" w:rsidR="0016445B" w:rsidRDefault="0016445B" w:rsidP="009A715F">
            <w:pPr>
              <w:jc w:val="both"/>
            </w:pPr>
            <w:r w:rsidRPr="004B21D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03354" w14:textId="77777777" w:rsidR="0016445B" w:rsidRPr="0010016D" w:rsidRDefault="0016445B" w:rsidP="009A715F">
            <w:pPr>
              <w:jc w:val="both"/>
              <w:rPr>
                <w:sz w:val="24"/>
                <w:szCs w:val="24"/>
              </w:rPr>
            </w:pPr>
            <w:r w:rsidRPr="0010016D">
              <w:rPr>
                <w:rFonts w:ascii="Times New Roman" w:hAnsi="Times New Roman"/>
                <w:sz w:val="24"/>
                <w:szCs w:val="24"/>
              </w:rPr>
              <w:t>История первых головоломок.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E0A29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8AF45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взаимоконтроль</w:t>
            </w:r>
          </w:p>
        </w:tc>
      </w:tr>
      <w:tr w:rsidR="0016445B" w:rsidRPr="00B07BFE" w14:paraId="373FBB14" w14:textId="77777777" w:rsidTr="006155BB">
        <w:trPr>
          <w:trHeight w:val="1265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8AB25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A7080" w14:textId="77777777" w:rsidR="0016445B" w:rsidRPr="00153912" w:rsidRDefault="0016445B" w:rsidP="009A715F">
            <w:pPr>
              <w:jc w:val="both"/>
            </w:pPr>
            <w:r w:rsidRPr="0015391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AB1F9" w14:textId="39D6FD73" w:rsidR="0016445B" w:rsidRDefault="00B8413E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A5E44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F5B7B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52C11" w14:textId="77777777" w:rsidR="0016445B" w:rsidRDefault="0016445B" w:rsidP="009A715F">
            <w:pPr>
              <w:jc w:val="both"/>
            </w:pPr>
            <w:r w:rsidRPr="004B21D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84C5C" w14:textId="77777777" w:rsidR="0016445B" w:rsidRPr="00B115ED" w:rsidRDefault="0016445B" w:rsidP="009A71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5ED">
              <w:rPr>
                <w:rFonts w:ascii="Times New Roman" w:hAnsi="Times New Roman" w:cs="Times New Roman"/>
                <w:sz w:val="24"/>
                <w:szCs w:val="24"/>
              </w:rPr>
              <w:t>Магические квадраты.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64A81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4EB9E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16445B" w:rsidRPr="00B07BFE" w14:paraId="49145D51" w14:textId="77777777" w:rsidTr="006155BB">
        <w:trPr>
          <w:trHeight w:val="1265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8CE53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01ABF" w14:textId="77777777" w:rsidR="0016445B" w:rsidRPr="00153912" w:rsidRDefault="0016445B" w:rsidP="009A715F">
            <w:pPr>
              <w:jc w:val="both"/>
            </w:pPr>
            <w:r w:rsidRPr="0015391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EEE00" w14:textId="51F3C300" w:rsidR="0016445B" w:rsidRDefault="00B8413E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D3CF6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85D5F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2BB3C" w14:textId="77777777" w:rsidR="0016445B" w:rsidRDefault="0016445B" w:rsidP="009A715F">
            <w:pPr>
              <w:jc w:val="both"/>
            </w:pPr>
            <w:r w:rsidRPr="004B21D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5CFB4" w14:textId="77777777" w:rsidR="0016445B" w:rsidRPr="00B115ED" w:rsidRDefault="0016445B" w:rsidP="009A71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5ED">
              <w:rPr>
                <w:rFonts w:ascii="Times New Roman" w:hAnsi="Times New Roman" w:cs="Times New Roman"/>
                <w:sz w:val="24"/>
                <w:szCs w:val="24"/>
              </w:rPr>
              <w:t>Магические квадраты.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DFD3D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8E6A1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</w:t>
            </w:r>
          </w:p>
        </w:tc>
      </w:tr>
      <w:tr w:rsidR="0016445B" w:rsidRPr="00B07BFE" w14:paraId="625EE012" w14:textId="77777777" w:rsidTr="006155BB">
        <w:trPr>
          <w:trHeight w:val="1265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CDA6C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42D95" w14:textId="77777777" w:rsidR="0016445B" w:rsidRPr="00153912" w:rsidRDefault="0016445B" w:rsidP="009A715F">
            <w:pPr>
              <w:jc w:val="both"/>
            </w:pPr>
            <w:r w:rsidRPr="0015391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5B0DB" w14:textId="24F5A7EF" w:rsidR="0016445B" w:rsidRDefault="00B8413E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E819F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F9637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29393" w14:textId="77777777" w:rsidR="0016445B" w:rsidRDefault="0016445B" w:rsidP="009A715F">
            <w:pPr>
              <w:jc w:val="both"/>
            </w:pPr>
            <w:r w:rsidRPr="004B21D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42ED8" w14:textId="77777777" w:rsidR="0016445B" w:rsidRPr="00B115ED" w:rsidRDefault="0016445B" w:rsidP="009A71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5ED">
              <w:rPr>
                <w:rFonts w:ascii="Times New Roman" w:hAnsi="Times New Roman" w:cs="Times New Roman"/>
                <w:sz w:val="24"/>
                <w:szCs w:val="24"/>
              </w:rPr>
              <w:t>Магические квадраты.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5D00A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AD29F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</w:t>
            </w:r>
          </w:p>
        </w:tc>
      </w:tr>
      <w:tr w:rsidR="0016445B" w:rsidRPr="00B07BFE" w14:paraId="2A2287FF" w14:textId="77777777" w:rsidTr="006155BB">
        <w:trPr>
          <w:trHeight w:val="1265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70939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9C51F" w14:textId="77777777" w:rsidR="0016445B" w:rsidRPr="00153912" w:rsidRDefault="0016445B" w:rsidP="009A715F">
            <w:pPr>
              <w:jc w:val="both"/>
            </w:pPr>
            <w:r w:rsidRPr="0015391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C0204" w14:textId="2A6CE3C8" w:rsidR="0016445B" w:rsidRDefault="00B8413E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61F6E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09FD8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0F5FD" w14:textId="77777777" w:rsidR="0016445B" w:rsidRDefault="0016445B" w:rsidP="009A715F">
            <w:pPr>
              <w:jc w:val="both"/>
            </w:pPr>
            <w:r w:rsidRPr="004B21D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9C08E" w14:textId="77777777" w:rsidR="0016445B" w:rsidRPr="00B115ED" w:rsidRDefault="0016445B" w:rsidP="009A71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5ED">
              <w:rPr>
                <w:rFonts w:ascii="Times New Roman" w:hAnsi="Times New Roman" w:cs="Times New Roman"/>
                <w:sz w:val="24"/>
                <w:szCs w:val="24"/>
              </w:rPr>
              <w:t>Магические квадраты.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CD2AB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A9DBF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16445B" w:rsidRPr="00B07BFE" w14:paraId="79498818" w14:textId="77777777" w:rsidTr="006155BB">
        <w:trPr>
          <w:trHeight w:val="1265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812CA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577FE" w14:textId="6298DFD6" w:rsidR="0016445B" w:rsidRPr="00153912" w:rsidRDefault="00B8413E" w:rsidP="009A715F">
            <w:pPr>
              <w:jc w:val="both"/>
            </w:pPr>
            <w:r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93659" w14:textId="64C160E0" w:rsidR="0016445B" w:rsidRDefault="00B8413E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6BD76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F3C7F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0ABCE" w14:textId="77777777" w:rsidR="0016445B" w:rsidRDefault="0016445B" w:rsidP="009A715F">
            <w:pPr>
              <w:jc w:val="both"/>
            </w:pPr>
            <w:r w:rsidRPr="004B21D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BC53D" w14:textId="77777777" w:rsidR="0016445B" w:rsidRPr="00B115ED" w:rsidRDefault="0016445B" w:rsidP="009A71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5ED">
              <w:rPr>
                <w:rFonts w:ascii="Times New Roman" w:hAnsi="Times New Roman" w:cs="Times New Roman"/>
                <w:sz w:val="24"/>
                <w:szCs w:val="24"/>
              </w:rPr>
              <w:t>История возникновения  ребусов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AB956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4DB9B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взаимоконтроль</w:t>
            </w:r>
          </w:p>
        </w:tc>
      </w:tr>
      <w:tr w:rsidR="0016445B" w:rsidRPr="00B07BFE" w14:paraId="5B38AA00" w14:textId="77777777" w:rsidTr="006155BB">
        <w:trPr>
          <w:trHeight w:val="1265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7092B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76141" w14:textId="77777777" w:rsidR="0016445B" w:rsidRDefault="0016445B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AE203" w14:textId="4D961513" w:rsidR="0016445B" w:rsidRDefault="00B8413E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D8067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3DE2A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EB691" w14:textId="77777777" w:rsidR="0016445B" w:rsidRDefault="0016445B" w:rsidP="009A715F">
            <w:pPr>
              <w:jc w:val="both"/>
            </w:pPr>
            <w:r w:rsidRPr="004B21D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EB331" w14:textId="77777777" w:rsidR="0016445B" w:rsidRPr="00B115ED" w:rsidRDefault="0016445B" w:rsidP="009A71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5ED">
              <w:rPr>
                <w:rFonts w:ascii="Times New Roman" w:hAnsi="Times New Roman" w:cs="Times New Roman"/>
                <w:sz w:val="24"/>
                <w:szCs w:val="24"/>
              </w:rPr>
              <w:t>История возникновения  ребусов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D2276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FE388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16445B" w:rsidRPr="00B07BFE" w14:paraId="21BA4535" w14:textId="77777777" w:rsidTr="006155BB">
        <w:trPr>
          <w:trHeight w:val="1265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EBAC9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0835E" w14:textId="77777777" w:rsidR="0016445B" w:rsidRDefault="0016445B" w:rsidP="009A715F">
            <w:pPr>
              <w:jc w:val="both"/>
            </w:pPr>
            <w:r w:rsidRPr="00F35223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C7886" w14:textId="29F0970E" w:rsidR="0016445B" w:rsidRDefault="00B8413E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8A28A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07D9E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00F69" w14:textId="77777777" w:rsidR="0016445B" w:rsidRDefault="0016445B" w:rsidP="009A715F">
            <w:pPr>
              <w:jc w:val="both"/>
            </w:pPr>
            <w:r w:rsidRPr="004B21D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BF01B" w14:textId="77777777" w:rsidR="0016445B" w:rsidRPr="00B115ED" w:rsidRDefault="0016445B" w:rsidP="009A71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5ED">
              <w:rPr>
                <w:rFonts w:ascii="Times New Roman" w:hAnsi="Times New Roman" w:cs="Times New Roman"/>
                <w:sz w:val="24"/>
                <w:szCs w:val="24"/>
              </w:rPr>
              <w:t>Математическая эстафета «смекай, считай, отгадывай»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72828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C5308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взаимоконтроль</w:t>
            </w:r>
          </w:p>
        </w:tc>
      </w:tr>
      <w:tr w:rsidR="0016445B" w:rsidRPr="00B07BFE" w14:paraId="7B27432C" w14:textId="77777777" w:rsidTr="006155BB">
        <w:trPr>
          <w:trHeight w:val="1265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DB9EE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2915C" w14:textId="77777777" w:rsidR="0016445B" w:rsidRDefault="0016445B" w:rsidP="009A715F">
            <w:pPr>
              <w:jc w:val="both"/>
            </w:pPr>
            <w:r w:rsidRPr="00F35223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F7595" w14:textId="5D1CD814" w:rsidR="0016445B" w:rsidRDefault="00B8413E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E829C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57E53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C2653" w14:textId="77777777" w:rsidR="0016445B" w:rsidRDefault="0016445B" w:rsidP="009A715F">
            <w:pPr>
              <w:jc w:val="both"/>
            </w:pPr>
            <w:r w:rsidRPr="004B21D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6EE68" w14:textId="77777777" w:rsidR="0016445B" w:rsidRPr="00B115ED" w:rsidRDefault="0016445B" w:rsidP="009A71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5ED">
              <w:rPr>
                <w:rFonts w:ascii="Times New Roman" w:hAnsi="Times New Roman" w:cs="Times New Roman"/>
                <w:sz w:val="24"/>
                <w:szCs w:val="24"/>
              </w:rPr>
              <w:t>Математическая эстафета «смекай, считай, отгадывай»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4E4B8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757FC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взаимоконтроль</w:t>
            </w:r>
          </w:p>
        </w:tc>
      </w:tr>
      <w:tr w:rsidR="0016445B" w14:paraId="17A340ED" w14:textId="77777777" w:rsidTr="006155BB">
        <w:trPr>
          <w:trHeight w:val="1265"/>
        </w:trPr>
        <w:tc>
          <w:tcPr>
            <w:tcW w:w="596" w:type="dxa"/>
            <w:vAlign w:val="center"/>
          </w:tcPr>
          <w:p w14:paraId="2C48ED04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vAlign w:val="center"/>
          </w:tcPr>
          <w:p w14:paraId="04B97A03" w14:textId="77777777" w:rsidR="0016445B" w:rsidRDefault="0016445B" w:rsidP="009A715F">
            <w:pPr>
              <w:jc w:val="both"/>
            </w:pPr>
            <w:r w:rsidRPr="00F35223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vAlign w:val="center"/>
          </w:tcPr>
          <w:p w14:paraId="5A8A8A79" w14:textId="5D4DDAA1" w:rsidR="0016445B" w:rsidRDefault="00B8413E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420" w:type="dxa"/>
            <w:vAlign w:val="center"/>
          </w:tcPr>
          <w:p w14:paraId="0FEF2571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vAlign w:val="center"/>
          </w:tcPr>
          <w:p w14:paraId="647C1F97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vAlign w:val="center"/>
          </w:tcPr>
          <w:p w14:paraId="08D4BEE6" w14:textId="77777777" w:rsidR="0016445B" w:rsidRDefault="0016445B" w:rsidP="009A715F">
            <w:pPr>
              <w:jc w:val="both"/>
            </w:pPr>
            <w:r w:rsidRPr="004B21D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vAlign w:val="center"/>
          </w:tcPr>
          <w:p w14:paraId="64AC2544" w14:textId="77777777" w:rsidR="0016445B" w:rsidRPr="00B115ED" w:rsidRDefault="0016445B" w:rsidP="009A71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5ED">
              <w:rPr>
                <w:rFonts w:ascii="Times New Roman" w:hAnsi="Times New Roman" w:cs="Times New Roman"/>
                <w:sz w:val="24"/>
                <w:szCs w:val="24"/>
              </w:rPr>
              <w:t>Математическая эстафета «смекай, считай, отгадывай»</w:t>
            </w:r>
          </w:p>
        </w:tc>
        <w:tc>
          <w:tcPr>
            <w:tcW w:w="1130" w:type="dxa"/>
            <w:vAlign w:val="center"/>
          </w:tcPr>
          <w:p w14:paraId="3B1E85E2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30353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Письменный контроль</w:t>
            </w:r>
          </w:p>
        </w:tc>
      </w:tr>
      <w:tr w:rsidR="0016445B" w14:paraId="3ABA8CBB" w14:textId="77777777" w:rsidTr="006155BB">
        <w:trPr>
          <w:trHeight w:val="1265"/>
        </w:trPr>
        <w:tc>
          <w:tcPr>
            <w:tcW w:w="596" w:type="dxa"/>
            <w:vAlign w:val="center"/>
          </w:tcPr>
          <w:p w14:paraId="6CFE794B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vAlign w:val="center"/>
          </w:tcPr>
          <w:p w14:paraId="79803119" w14:textId="77777777" w:rsidR="0016445B" w:rsidRDefault="0016445B" w:rsidP="009A715F">
            <w:pPr>
              <w:jc w:val="both"/>
            </w:pPr>
            <w:r w:rsidRPr="00F35223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vAlign w:val="center"/>
          </w:tcPr>
          <w:p w14:paraId="45E879DA" w14:textId="1849A946" w:rsidR="0016445B" w:rsidRDefault="00B8413E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420" w:type="dxa"/>
            <w:vAlign w:val="center"/>
          </w:tcPr>
          <w:p w14:paraId="02977E16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vAlign w:val="center"/>
          </w:tcPr>
          <w:p w14:paraId="08CCB5F6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vAlign w:val="center"/>
          </w:tcPr>
          <w:p w14:paraId="306D590A" w14:textId="77777777" w:rsidR="0016445B" w:rsidRDefault="0016445B" w:rsidP="009A715F">
            <w:pPr>
              <w:jc w:val="both"/>
            </w:pPr>
            <w:r w:rsidRPr="004B21D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vAlign w:val="center"/>
          </w:tcPr>
          <w:p w14:paraId="6DFDA7B7" w14:textId="77777777" w:rsidR="0016445B" w:rsidRPr="00B115ED" w:rsidRDefault="0016445B" w:rsidP="009A71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5ED">
              <w:rPr>
                <w:rFonts w:ascii="Times New Roman" w:hAnsi="Times New Roman" w:cs="Times New Roman"/>
                <w:sz w:val="24"/>
                <w:szCs w:val="24"/>
              </w:rPr>
              <w:t>Математическая эстафета «смекай, считай, отгадывай»</w:t>
            </w:r>
          </w:p>
        </w:tc>
        <w:tc>
          <w:tcPr>
            <w:tcW w:w="1130" w:type="dxa"/>
            <w:vAlign w:val="center"/>
          </w:tcPr>
          <w:p w14:paraId="3718194B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F3394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</w:t>
            </w:r>
          </w:p>
        </w:tc>
      </w:tr>
      <w:tr w:rsidR="0016445B" w14:paraId="2D893842" w14:textId="77777777" w:rsidTr="006155BB">
        <w:trPr>
          <w:trHeight w:val="1265"/>
        </w:trPr>
        <w:tc>
          <w:tcPr>
            <w:tcW w:w="596" w:type="dxa"/>
            <w:vAlign w:val="center"/>
          </w:tcPr>
          <w:p w14:paraId="21B5C537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vAlign w:val="center"/>
          </w:tcPr>
          <w:p w14:paraId="555B9C4E" w14:textId="77777777" w:rsidR="0016445B" w:rsidRDefault="0016445B" w:rsidP="009A715F">
            <w:pPr>
              <w:jc w:val="both"/>
            </w:pPr>
            <w:r w:rsidRPr="00F35223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vAlign w:val="center"/>
          </w:tcPr>
          <w:p w14:paraId="3688478F" w14:textId="6DCF9D07" w:rsidR="0016445B" w:rsidRDefault="00B8413E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420" w:type="dxa"/>
            <w:vAlign w:val="center"/>
          </w:tcPr>
          <w:p w14:paraId="252E1005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vAlign w:val="center"/>
          </w:tcPr>
          <w:p w14:paraId="732945D6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vAlign w:val="center"/>
          </w:tcPr>
          <w:p w14:paraId="11692186" w14:textId="77777777" w:rsidR="0016445B" w:rsidRDefault="0016445B" w:rsidP="009A715F">
            <w:pPr>
              <w:jc w:val="both"/>
            </w:pPr>
            <w:r w:rsidRPr="004B21D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vAlign w:val="center"/>
          </w:tcPr>
          <w:p w14:paraId="0937D20C" w14:textId="77777777" w:rsidR="0016445B" w:rsidRPr="00B115ED" w:rsidRDefault="000A4281" w:rsidP="009A71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  <w:r w:rsidR="0016445B" w:rsidRPr="00B115ED">
              <w:rPr>
                <w:rFonts w:ascii="Times New Roman" w:hAnsi="Times New Roman" w:cs="Times New Roman"/>
                <w:sz w:val="24"/>
                <w:szCs w:val="24"/>
              </w:rPr>
              <w:t xml:space="preserve"> «танграма».</w:t>
            </w:r>
          </w:p>
        </w:tc>
        <w:tc>
          <w:tcPr>
            <w:tcW w:w="1130" w:type="dxa"/>
            <w:vAlign w:val="center"/>
          </w:tcPr>
          <w:p w14:paraId="3D81CAF6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4067A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16445B" w14:paraId="6F682DB1" w14:textId="77777777" w:rsidTr="006155BB">
        <w:trPr>
          <w:trHeight w:val="1265"/>
        </w:trPr>
        <w:tc>
          <w:tcPr>
            <w:tcW w:w="596" w:type="dxa"/>
            <w:vAlign w:val="center"/>
          </w:tcPr>
          <w:p w14:paraId="04400FD3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vAlign w:val="center"/>
          </w:tcPr>
          <w:p w14:paraId="28ABCEF2" w14:textId="77777777" w:rsidR="0016445B" w:rsidRDefault="0016445B" w:rsidP="009A715F">
            <w:pPr>
              <w:jc w:val="both"/>
            </w:pPr>
            <w:r w:rsidRPr="00F35223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vAlign w:val="center"/>
          </w:tcPr>
          <w:p w14:paraId="622EE3B7" w14:textId="272DAFC1" w:rsidR="0016445B" w:rsidRDefault="00B8413E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420" w:type="dxa"/>
            <w:vAlign w:val="center"/>
          </w:tcPr>
          <w:p w14:paraId="3BE2E076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vAlign w:val="center"/>
          </w:tcPr>
          <w:p w14:paraId="09C9E7D0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vAlign w:val="center"/>
          </w:tcPr>
          <w:p w14:paraId="21CEBAFB" w14:textId="77777777" w:rsidR="0016445B" w:rsidRDefault="0016445B" w:rsidP="009A715F">
            <w:pPr>
              <w:jc w:val="both"/>
            </w:pPr>
            <w:r w:rsidRPr="004B21D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vAlign w:val="center"/>
          </w:tcPr>
          <w:p w14:paraId="12E7ED4D" w14:textId="77777777" w:rsidR="0016445B" w:rsidRPr="00B115ED" w:rsidRDefault="0016445B" w:rsidP="009A715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5ED">
              <w:rPr>
                <w:rFonts w:ascii="Times New Roman" w:hAnsi="Times New Roman"/>
                <w:sz w:val="24"/>
                <w:szCs w:val="24"/>
              </w:rPr>
              <w:t>Танграм своими руками</w:t>
            </w:r>
          </w:p>
        </w:tc>
        <w:tc>
          <w:tcPr>
            <w:tcW w:w="1130" w:type="dxa"/>
            <w:vAlign w:val="center"/>
          </w:tcPr>
          <w:p w14:paraId="66876CB3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20509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взаимоконтроль</w:t>
            </w:r>
          </w:p>
        </w:tc>
      </w:tr>
      <w:tr w:rsidR="0016445B" w14:paraId="6A411DC0" w14:textId="77777777" w:rsidTr="006155BB">
        <w:trPr>
          <w:trHeight w:val="1265"/>
        </w:trPr>
        <w:tc>
          <w:tcPr>
            <w:tcW w:w="596" w:type="dxa"/>
            <w:vAlign w:val="center"/>
          </w:tcPr>
          <w:p w14:paraId="0AADD039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vAlign w:val="center"/>
          </w:tcPr>
          <w:p w14:paraId="4919C3FE" w14:textId="77777777" w:rsidR="0016445B" w:rsidRDefault="0016445B" w:rsidP="009A715F">
            <w:pPr>
              <w:jc w:val="both"/>
            </w:pPr>
            <w:r w:rsidRPr="00F35223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vAlign w:val="center"/>
          </w:tcPr>
          <w:p w14:paraId="7C80C455" w14:textId="36B6A7F7" w:rsidR="0016445B" w:rsidRDefault="00B8413E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420" w:type="dxa"/>
            <w:vAlign w:val="center"/>
          </w:tcPr>
          <w:p w14:paraId="72F8E1A5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vAlign w:val="center"/>
          </w:tcPr>
          <w:p w14:paraId="50F55F04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vAlign w:val="center"/>
          </w:tcPr>
          <w:p w14:paraId="704B01D4" w14:textId="77777777" w:rsidR="0016445B" w:rsidRDefault="0016445B" w:rsidP="009A715F">
            <w:pPr>
              <w:jc w:val="both"/>
            </w:pPr>
            <w:r w:rsidRPr="004B21D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vAlign w:val="center"/>
          </w:tcPr>
          <w:p w14:paraId="08921901" w14:textId="77777777" w:rsidR="0016445B" w:rsidRPr="00B115ED" w:rsidRDefault="0016445B" w:rsidP="009A71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5ED">
              <w:rPr>
                <w:rFonts w:ascii="Times New Roman" w:hAnsi="Times New Roman" w:cs="Times New Roman"/>
                <w:sz w:val="24"/>
                <w:szCs w:val="24"/>
              </w:rPr>
              <w:t>Построение фигур из деталей танграма по схеме.</w:t>
            </w:r>
          </w:p>
        </w:tc>
        <w:tc>
          <w:tcPr>
            <w:tcW w:w="1130" w:type="dxa"/>
            <w:vAlign w:val="center"/>
          </w:tcPr>
          <w:p w14:paraId="67D5FFEC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7E24B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</w:t>
            </w:r>
          </w:p>
        </w:tc>
      </w:tr>
      <w:tr w:rsidR="0016445B" w14:paraId="24E41DB5" w14:textId="77777777" w:rsidTr="006155BB">
        <w:trPr>
          <w:trHeight w:val="1265"/>
        </w:trPr>
        <w:tc>
          <w:tcPr>
            <w:tcW w:w="596" w:type="dxa"/>
            <w:vAlign w:val="center"/>
          </w:tcPr>
          <w:p w14:paraId="5F1F4C07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vAlign w:val="center"/>
          </w:tcPr>
          <w:p w14:paraId="4EB49D5B" w14:textId="77777777" w:rsidR="0016445B" w:rsidRDefault="0016445B" w:rsidP="009A715F">
            <w:pPr>
              <w:jc w:val="both"/>
            </w:pPr>
            <w:r w:rsidRPr="00F35223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vAlign w:val="center"/>
          </w:tcPr>
          <w:p w14:paraId="02058CB8" w14:textId="4A3B00CA" w:rsidR="0016445B" w:rsidRDefault="00B8413E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420" w:type="dxa"/>
            <w:vAlign w:val="center"/>
          </w:tcPr>
          <w:p w14:paraId="29F42E76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vAlign w:val="center"/>
          </w:tcPr>
          <w:p w14:paraId="17A72084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vAlign w:val="center"/>
          </w:tcPr>
          <w:p w14:paraId="0197228D" w14:textId="77777777" w:rsidR="0016445B" w:rsidRDefault="0016445B" w:rsidP="009A715F">
            <w:pPr>
              <w:jc w:val="both"/>
            </w:pPr>
            <w:r w:rsidRPr="004B21D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vAlign w:val="center"/>
          </w:tcPr>
          <w:p w14:paraId="1E153059" w14:textId="77777777" w:rsidR="0016445B" w:rsidRPr="00B115ED" w:rsidRDefault="0016445B" w:rsidP="009A71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5ED">
              <w:rPr>
                <w:rFonts w:ascii="Times New Roman" w:hAnsi="Times New Roman" w:cs="Times New Roman"/>
                <w:sz w:val="24"/>
                <w:szCs w:val="24"/>
              </w:rPr>
              <w:t>Построение фигур из деталей танграма по схеме.</w:t>
            </w:r>
          </w:p>
        </w:tc>
        <w:tc>
          <w:tcPr>
            <w:tcW w:w="1130" w:type="dxa"/>
            <w:vAlign w:val="center"/>
          </w:tcPr>
          <w:p w14:paraId="2DEC97DB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A8383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16445B" w14:paraId="5600DFE1" w14:textId="77777777" w:rsidTr="006155BB">
        <w:trPr>
          <w:trHeight w:val="1265"/>
        </w:trPr>
        <w:tc>
          <w:tcPr>
            <w:tcW w:w="596" w:type="dxa"/>
            <w:vAlign w:val="center"/>
          </w:tcPr>
          <w:p w14:paraId="5E547421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vAlign w:val="center"/>
          </w:tcPr>
          <w:p w14:paraId="68F80BD9" w14:textId="77777777" w:rsidR="0016445B" w:rsidRDefault="0016445B" w:rsidP="009A715F">
            <w:pPr>
              <w:jc w:val="both"/>
            </w:pPr>
            <w:r w:rsidRPr="00F35223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vAlign w:val="center"/>
          </w:tcPr>
          <w:p w14:paraId="0EEB7953" w14:textId="37E33CEC" w:rsidR="0016445B" w:rsidRDefault="00B8413E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420" w:type="dxa"/>
            <w:vAlign w:val="center"/>
          </w:tcPr>
          <w:p w14:paraId="7A9A116F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vAlign w:val="center"/>
          </w:tcPr>
          <w:p w14:paraId="039BB694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vAlign w:val="center"/>
          </w:tcPr>
          <w:p w14:paraId="07B80AEF" w14:textId="77777777" w:rsidR="0016445B" w:rsidRDefault="0016445B" w:rsidP="009A715F">
            <w:pPr>
              <w:jc w:val="both"/>
            </w:pPr>
            <w:r w:rsidRPr="004B21D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vAlign w:val="center"/>
          </w:tcPr>
          <w:p w14:paraId="3A882B05" w14:textId="77777777" w:rsidR="0016445B" w:rsidRPr="00B115ED" w:rsidRDefault="0016445B" w:rsidP="009A71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5ED">
              <w:rPr>
                <w:rFonts w:ascii="Times New Roman" w:hAnsi="Times New Roman" w:cs="Times New Roman"/>
                <w:sz w:val="24"/>
                <w:szCs w:val="24"/>
              </w:rPr>
              <w:t>Построение фигур из деталей танграма по схеме.</w:t>
            </w:r>
          </w:p>
        </w:tc>
        <w:tc>
          <w:tcPr>
            <w:tcW w:w="1130" w:type="dxa"/>
            <w:vAlign w:val="center"/>
          </w:tcPr>
          <w:p w14:paraId="14E74180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88772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взаимоконтроль</w:t>
            </w:r>
          </w:p>
        </w:tc>
      </w:tr>
      <w:tr w:rsidR="0016445B" w14:paraId="7DB7AD69" w14:textId="77777777" w:rsidTr="006155BB">
        <w:trPr>
          <w:trHeight w:val="1265"/>
        </w:trPr>
        <w:tc>
          <w:tcPr>
            <w:tcW w:w="596" w:type="dxa"/>
            <w:vAlign w:val="center"/>
          </w:tcPr>
          <w:p w14:paraId="7A998ECE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vAlign w:val="center"/>
          </w:tcPr>
          <w:p w14:paraId="70086D65" w14:textId="77777777" w:rsidR="0016445B" w:rsidRDefault="0016445B" w:rsidP="009A715F">
            <w:pPr>
              <w:jc w:val="both"/>
            </w:pPr>
            <w:r w:rsidRPr="00F35223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vAlign w:val="center"/>
          </w:tcPr>
          <w:p w14:paraId="0E599F93" w14:textId="0C395392" w:rsidR="0016445B" w:rsidRDefault="00B8413E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420" w:type="dxa"/>
            <w:vAlign w:val="center"/>
          </w:tcPr>
          <w:p w14:paraId="1F4B82D3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vAlign w:val="center"/>
          </w:tcPr>
          <w:p w14:paraId="2EE6A9E0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vAlign w:val="center"/>
          </w:tcPr>
          <w:p w14:paraId="620FCC51" w14:textId="77777777" w:rsidR="0016445B" w:rsidRDefault="0016445B" w:rsidP="009A715F">
            <w:pPr>
              <w:jc w:val="both"/>
            </w:pPr>
            <w:r w:rsidRPr="004B21D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vAlign w:val="center"/>
          </w:tcPr>
          <w:p w14:paraId="131E2661" w14:textId="77777777" w:rsidR="0016445B" w:rsidRPr="00B115ED" w:rsidRDefault="0016445B" w:rsidP="009A71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5ED">
              <w:rPr>
                <w:rFonts w:ascii="Times New Roman" w:hAnsi="Times New Roman" w:cs="Times New Roman"/>
                <w:sz w:val="24"/>
                <w:szCs w:val="24"/>
              </w:rPr>
              <w:t>Построение фигур из деталей танграма по схеме.</w:t>
            </w:r>
          </w:p>
        </w:tc>
        <w:tc>
          <w:tcPr>
            <w:tcW w:w="1130" w:type="dxa"/>
            <w:vAlign w:val="center"/>
          </w:tcPr>
          <w:p w14:paraId="06B320BF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BFA22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</w:t>
            </w:r>
          </w:p>
        </w:tc>
      </w:tr>
      <w:tr w:rsidR="0016445B" w14:paraId="4C7BA292" w14:textId="77777777" w:rsidTr="006155BB">
        <w:trPr>
          <w:trHeight w:val="1265"/>
        </w:trPr>
        <w:tc>
          <w:tcPr>
            <w:tcW w:w="596" w:type="dxa"/>
            <w:vAlign w:val="center"/>
          </w:tcPr>
          <w:p w14:paraId="0A8484CB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vAlign w:val="center"/>
          </w:tcPr>
          <w:p w14:paraId="18E705BD" w14:textId="77777777" w:rsidR="0016445B" w:rsidRDefault="0016445B" w:rsidP="009A715F">
            <w:pPr>
              <w:jc w:val="both"/>
            </w:pPr>
            <w:r w:rsidRPr="00F35223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vAlign w:val="center"/>
          </w:tcPr>
          <w:p w14:paraId="71D3DAA8" w14:textId="704DAFFE" w:rsidR="0016445B" w:rsidRDefault="00B8413E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420" w:type="dxa"/>
            <w:vAlign w:val="center"/>
          </w:tcPr>
          <w:p w14:paraId="6778454E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vAlign w:val="center"/>
          </w:tcPr>
          <w:p w14:paraId="0C07BF4B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vAlign w:val="center"/>
          </w:tcPr>
          <w:p w14:paraId="204260B0" w14:textId="77777777" w:rsidR="0016445B" w:rsidRDefault="0016445B" w:rsidP="009A715F">
            <w:pPr>
              <w:jc w:val="both"/>
            </w:pPr>
            <w:r w:rsidRPr="004B21D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vAlign w:val="center"/>
          </w:tcPr>
          <w:p w14:paraId="2D83FB82" w14:textId="77777777" w:rsidR="0016445B" w:rsidRPr="00B115ED" w:rsidRDefault="0048195E" w:rsidP="009A71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r w:rsidR="0016445B" w:rsidRPr="00B115ED">
              <w:rPr>
                <w:rFonts w:ascii="Times New Roman" w:hAnsi="Times New Roman" w:cs="Times New Roman"/>
                <w:sz w:val="24"/>
                <w:szCs w:val="24"/>
              </w:rPr>
              <w:t xml:space="preserve"> «пентамино»</w:t>
            </w:r>
          </w:p>
        </w:tc>
        <w:tc>
          <w:tcPr>
            <w:tcW w:w="1130" w:type="dxa"/>
            <w:vAlign w:val="center"/>
          </w:tcPr>
          <w:p w14:paraId="3B546D37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E994B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16445B" w14:paraId="029303FA" w14:textId="77777777" w:rsidTr="006155BB">
        <w:trPr>
          <w:trHeight w:val="1265"/>
        </w:trPr>
        <w:tc>
          <w:tcPr>
            <w:tcW w:w="596" w:type="dxa"/>
            <w:vAlign w:val="center"/>
          </w:tcPr>
          <w:p w14:paraId="3E188A17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vAlign w:val="center"/>
          </w:tcPr>
          <w:p w14:paraId="4E766008" w14:textId="29E1299F" w:rsidR="0016445B" w:rsidRDefault="00B8413E" w:rsidP="009A715F">
            <w:pPr>
              <w:jc w:val="both"/>
            </w:pPr>
            <w:r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67" w:type="dxa"/>
            <w:vAlign w:val="center"/>
          </w:tcPr>
          <w:p w14:paraId="2E4EFE48" w14:textId="1C6F786A" w:rsidR="0016445B" w:rsidRDefault="00B8413E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20" w:type="dxa"/>
            <w:vAlign w:val="center"/>
          </w:tcPr>
          <w:p w14:paraId="277DCECC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vAlign w:val="center"/>
          </w:tcPr>
          <w:p w14:paraId="20733C42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vAlign w:val="center"/>
          </w:tcPr>
          <w:p w14:paraId="7FDB62C6" w14:textId="77777777" w:rsidR="0016445B" w:rsidRDefault="0016445B" w:rsidP="009A715F">
            <w:pPr>
              <w:jc w:val="both"/>
            </w:pPr>
            <w:r w:rsidRPr="004B21D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vAlign w:val="center"/>
          </w:tcPr>
          <w:p w14:paraId="1E694BFB" w14:textId="77777777" w:rsidR="0016445B" w:rsidRPr="00B115ED" w:rsidRDefault="0016445B" w:rsidP="009A71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5ED">
              <w:rPr>
                <w:rFonts w:ascii="Times New Roman" w:hAnsi="Times New Roman" w:cs="Times New Roman"/>
                <w:sz w:val="24"/>
                <w:szCs w:val="24"/>
              </w:rPr>
              <w:t>Игра «пентамино».</w:t>
            </w:r>
          </w:p>
        </w:tc>
        <w:tc>
          <w:tcPr>
            <w:tcW w:w="1130" w:type="dxa"/>
            <w:vAlign w:val="center"/>
          </w:tcPr>
          <w:p w14:paraId="48948E03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8DAEA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Письменный контроль</w:t>
            </w:r>
          </w:p>
        </w:tc>
      </w:tr>
      <w:tr w:rsidR="0016445B" w14:paraId="0D359203" w14:textId="77777777" w:rsidTr="006155BB">
        <w:trPr>
          <w:trHeight w:val="1265"/>
        </w:trPr>
        <w:tc>
          <w:tcPr>
            <w:tcW w:w="596" w:type="dxa"/>
            <w:vAlign w:val="center"/>
          </w:tcPr>
          <w:p w14:paraId="5D0C2D70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vAlign w:val="center"/>
          </w:tcPr>
          <w:p w14:paraId="3738148E" w14:textId="77777777" w:rsidR="0016445B" w:rsidRDefault="0016445B" w:rsidP="009A715F">
            <w:pPr>
              <w:jc w:val="both"/>
            </w:pPr>
            <w:r w:rsidRPr="00F35223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vAlign w:val="center"/>
          </w:tcPr>
          <w:p w14:paraId="7D796785" w14:textId="5B7F1AD2" w:rsidR="0016445B" w:rsidRDefault="00B8413E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20" w:type="dxa"/>
            <w:vAlign w:val="center"/>
          </w:tcPr>
          <w:p w14:paraId="358554A6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vAlign w:val="center"/>
          </w:tcPr>
          <w:p w14:paraId="570D3D8B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vAlign w:val="center"/>
          </w:tcPr>
          <w:p w14:paraId="31FEE426" w14:textId="77777777" w:rsidR="0016445B" w:rsidRDefault="0016445B" w:rsidP="009A715F">
            <w:pPr>
              <w:jc w:val="both"/>
            </w:pPr>
            <w:r w:rsidRPr="004B21D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vAlign w:val="center"/>
          </w:tcPr>
          <w:p w14:paraId="1A8359CD" w14:textId="77777777" w:rsidR="0016445B" w:rsidRPr="00B115ED" w:rsidRDefault="0016445B" w:rsidP="009A71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5ED">
              <w:rPr>
                <w:rFonts w:ascii="Times New Roman" w:hAnsi="Times New Roman" w:cs="Times New Roman"/>
                <w:sz w:val="24"/>
                <w:szCs w:val="24"/>
              </w:rPr>
              <w:t>Игра «пентамино».</w:t>
            </w:r>
          </w:p>
        </w:tc>
        <w:tc>
          <w:tcPr>
            <w:tcW w:w="1130" w:type="dxa"/>
            <w:vAlign w:val="center"/>
          </w:tcPr>
          <w:p w14:paraId="3C18D8B4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E32F5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Письменный контроль</w:t>
            </w:r>
          </w:p>
        </w:tc>
      </w:tr>
      <w:tr w:rsidR="0016445B" w14:paraId="32985074" w14:textId="77777777" w:rsidTr="006155BB">
        <w:trPr>
          <w:trHeight w:val="1265"/>
        </w:trPr>
        <w:tc>
          <w:tcPr>
            <w:tcW w:w="596" w:type="dxa"/>
            <w:vAlign w:val="center"/>
          </w:tcPr>
          <w:p w14:paraId="5B2F289F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vAlign w:val="center"/>
          </w:tcPr>
          <w:p w14:paraId="3B364A0F" w14:textId="77777777" w:rsidR="0016445B" w:rsidRDefault="0016445B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67" w:type="dxa"/>
            <w:vAlign w:val="center"/>
          </w:tcPr>
          <w:p w14:paraId="2CC3E350" w14:textId="209CFFF0" w:rsidR="0016445B" w:rsidRDefault="00B8413E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20" w:type="dxa"/>
            <w:vAlign w:val="center"/>
          </w:tcPr>
          <w:p w14:paraId="71F440F0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vAlign w:val="center"/>
          </w:tcPr>
          <w:p w14:paraId="426C1EF7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vAlign w:val="center"/>
          </w:tcPr>
          <w:p w14:paraId="48ECB33C" w14:textId="77777777" w:rsidR="0016445B" w:rsidRDefault="0016445B" w:rsidP="009A715F">
            <w:pPr>
              <w:jc w:val="both"/>
            </w:pPr>
            <w:r w:rsidRPr="004B21D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vAlign w:val="center"/>
          </w:tcPr>
          <w:p w14:paraId="3BA4E5E8" w14:textId="77777777" w:rsidR="0016445B" w:rsidRPr="00B115ED" w:rsidRDefault="0016445B" w:rsidP="009A71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5ED">
              <w:rPr>
                <w:rFonts w:ascii="Times New Roman" w:hAnsi="Times New Roman" w:cs="Times New Roman"/>
                <w:sz w:val="24"/>
                <w:szCs w:val="24"/>
              </w:rPr>
              <w:t>Игра «пентамино».</w:t>
            </w:r>
          </w:p>
        </w:tc>
        <w:tc>
          <w:tcPr>
            <w:tcW w:w="1130" w:type="dxa"/>
            <w:vAlign w:val="center"/>
          </w:tcPr>
          <w:p w14:paraId="4014B858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0D13F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</w:t>
            </w:r>
          </w:p>
        </w:tc>
      </w:tr>
      <w:tr w:rsidR="0016445B" w14:paraId="5C616433" w14:textId="77777777" w:rsidTr="006155BB">
        <w:trPr>
          <w:trHeight w:val="1265"/>
        </w:trPr>
        <w:tc>
          <w:tcPr>
            <w:tcW w:w="596" w:type="dxa"/>
            <w:vAlign w:val="center"/>
          </w:tcPr>
          <w:p w14:paraId="185341A4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vAlign w:val="center"/>
          </w:tcPr>
          <w:p w14:paraId="4D09FFB4" w14:textId="77777777" w:rsidR="0016445B" w:rsidRDefault="0016445B" w:rsidP="009A715F">
            <w:pPr>
              <w:jc w:val="both"/>
            </w:pPr>
            <w:r w:rsidRPr="009630D5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67" w:type="dxa"/>
            <w:vAlign w:val="center"/>
          </w:tcPr>
          <w:p w14:paraId="13A36F0A" w14:textId="7E8DCB44" w:rsidR="0016445B" w:rsidRDefault="00B8413E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20" w:type="dxa"/>
            <w:vAlign w:val="center"/>
          </w:tcPr>
          <w:p w14:paraId="7FE79384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vAlign w:val="center"/>
          </w:tcPr>
          <w:p w14:paraId="72133AB1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vAlign w:val="center"/>
          </w:tcPr>
          <w:p w14:paraId="66BF8F5C" w14:textId="77777777" w:rsidR="0016445B" w:rsidRDefault="0016445B" w:rsidP="009A715F">
            <w:pPr>
              <w:jc w:val="both"/>
            </w:pPr>
            <w:r w:rsidRPr="004B21D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vAlign w:val="center"/>
          </w:tcPr>
          <w:p w14:paraId="5DEBAE63" w14:textId="77777777" w:rsidR="0016445B" w:rsidRPr="00B115ED" w:rsidRDefault="0016445B" w:rsidP="009A715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5ED">
              <w:rPr>
                <w:rFonts w:ascii="Times New Roman" w:hAnsi="Times New Roman"/>
                <w:sz w:val="24"/>
                <w:szCs w:val="24"/>
              </w:rPr>
              <w:t>Конструирование фигур.</w:t>
            </w:r>
          </w:p>
        </w:tc>
        <w:tc>
          <w:tcPr>
            <w:tcW w:w="1130" w:type="dxa"/>
            <w:vAlign w:val="center"/>
          </w:tcPr>
          <w:p w14:paraId="358DF05F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B2F46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16445B" w14:paraId="3D35F662" w14:textId="77777777" w:rsidTr="006155BB">
        <w:trPr>
          <w:trHeight w:val="1265"/>
        </w:trPr>
        <w:tc>
          <w:tcPr>
            <w:tcW w:w="596" w:type="dxa"/>
            <w:vAlign w:val="center"/>
          </w:tcPr>
          <w:p w14:paraId="1F4DD537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vAlign w:val="center"/>
          </w:tcPr>
          <w:p w14:paraId="07F96CE9" w14:textId="77777777" w:rsidR="0016445B" w:rsidRDefault="0016445B" w:rsidP="009A715F">
            <w:pPr>
              <w:jc w:val="both"/>
            </w:pPr>
            <w:r w:rsidRPr="009630D5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67" w:type="dxa"/>
            <w:vAlign w:val="center"/>
          </w:tcPr>
          <w:p w14:paraId="06D3D687" w14:textId="621B099E" w:rsidR="0016445B" w:rsidRDefault="00B8413E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20" w:type="dxa"/>
            <w:vAlign w:val="center"/>
          </w:tcPr>
          <w:p w14:paraId="07D9AF25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vAlign w:val="center"/>
          </w:tcPr>
          <w:p w14:paraId="4520D776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vAlign w:val="center"/>
          </w:tcPr>
          <w:p w14:paraId="17F6AC7A" w14:textId="77777777" w:rsidR="0016445B" w:rsidRDefault="0016445B" w:rsidP="009A715F">
            <w:pPr>
              <w:jc w:val="both"/>
            </w:pPr>
            <w:r w:rsidRPr="004B21D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vAlign w:val="center"/>
          </w:tcPr>
          <w:p w14:paraId="6D43794B" w14:textId="77777777" w:rsidR="0016445B" w:rsidRPr="00B115ED" w:rsidRDefault="0016445B" w:rsidP="009A715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5ED">
              <w:rPr>
                <w:rFonts w:ascii="Times New Roman" w:hAnsi="Times New Roman"/>
                <w:sz w:val="24"/>
                <w:szCs w:val="24"/>
              </w:rPr>
              <w:t>Конструирование фигур.</w:t>
            </w:r>
          </w:p>
        </w:tc>
        <w:tc>
          <w:tcPr>
            <w:tcW w:w="1130" w:type="dxa"/>
            <w:vAlign w:val="center"/>
          </w:tcPr>
          <w:p w14:paraId="50911C32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37E02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16445B" w14:paraId="4EC52123" w14:textId="77777777" w:rsidTr="006155BB">
        <w:trPr>
          <w:trHeight w:val="1265"/>
        </w:trPr>
        <w:tc>
          <w:tcPr>
            <w:tcW w:w="596" w:type="dxa"/>
            <w:vAlign w:val="center"/>
          </w:tcPr>
          <w:p w14:paraId="5A39D768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vAlign w:val="center"/>
          </w:tcPr>
          <w:p w14:paraId="78098765" w14:textId="77777777" w:rsidR="0016445B" w:rsidRDefault="0016445B" w:rsidP="009A715F">
            <w:pPr>
              <w:jc w:val="both"/>
            </w:pPr>
            <w:r w:rsidRPr="009630D5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67" w:type="dxa"/>
            <w:vAlign w:val="center"/>
          </w:tcPr>
          <w:p w14:paraId="209C2CFF" w14:textId="18A5A1ED" w:rsidR="0016445B" w:rsidRDefault="00B8413E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420" w:type="dxa"/>
            <w:vAlign w:val="center"/>
          </w:tcPr>
          <w:p w14:paraId="2276FD7E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vAlign w:val="center"/>
          </w:tcPr>
          <w:p w14:paraId="49E78FDB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vAlign w:val="center"/>
          </w:tcPr>
          <w:p w14:paraId="5386B088" w14:textId="77777777" w:rsidR="0016445B" w:rsidRDefault="0016445B" w:rsidP="009A715F">
            <w:pPr>
              <w:jc w:val="both"/>
            </w:pPr>
            <w:r w:rsidRPr="004B21D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vAlign w:val="center"/>
          </w:tcPr>
          <w:p w14:paraId="712F216D" w14:textId="77777777" w:rsidR="0016445B" w:rsidRPr="00B115ED" w:rsidRDefault="0016445B" w:rsidP="009A715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5ED">
              <w:rPr>
                <w:rFonts w:ascii="Times New Roman" w:hAnsi="Times New Roman"/>
                <w:sz w:val="24"/>
                <w:szCs w:val="24"/>
              </w:rPr>
              <w:t>Конструирование фигур.</w:t>
            </w:r>
          </w:p>
        </w:tc>
        <w:tc>
          <w:tcPr>
            <w:tcW w:w="1130" w:type="dxa"/>
            <w:vAlign w:val="center"/>
          </w:tcPr>
          <w:p w14:paraId="38225280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3D4BD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</w:t>
            </w:r>
          </w:p>
        </w:tc>
      </w:tr>
      <w:tr w:rsidR="0016445B" w14:paraId="406F6914" w14:textId="77777777" w:rsidTr="006155BB">
        <w:trPr>
          <w:trHeight w:val="1265"/>
        </w:trPr>
        <w:tc>
          <w:tcPr>
            <w:tcW w:w="596" w:type="dxa"/>
            <w:vAlign w:val="center"/>
          </w:tcPr>
          <w:p w14:paraId="7B952AAE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vAlign w:val="center"/>
          </w:tcPr>
          <w:p w14:paraId="249355CA" w14:textId="77777777" w:rsidR="0016445B" w:rsidRDefault="0016445B" w:rsidP="009A715F">
            <w:pPr>
              <w:jc w:val="both"/>
            </w:pPr>
            <w:r w:rsidRPr="009630D5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67" w:type="dxa"/>
            <w:vAlign w:val="center"/>
          </w:tcPr>
          <w:p w14:paraId="434EF488" w14:textId="714BD6F3" w:rsidR="0016445B" w:rsidRDefault="00B8413E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420" w:type="dxa"/>
            <w:vAlign w:val="center"/>
          </w:tcPr>
          <w:p w14:paraId="4707F08E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vAlign w:val="center"/>
          </w:tcPr>
          <w:p w14:paraId="16A447B0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vAlign w:val="center"/>
          </w:tcPr>
          <w:p w14:paraId="375EE515" w14:textId="77777777" w:rsidR="0016445B" w:rsidRDefault="0016445B" w:rsidP="009A715F">
            <w:pPr>
              <w:jc w:val="both"/>
            </w:pPr>
            <w:r w:rsidRPr="004B21D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vAlign w:val="center"/>
          </w:tcPr>
          <w:p w14:paraId="4E872EAB" w14:textId="77777777" w:rsidR="0016445B" w:rsidRPr="00B115ED" w:rsidRDefault="0016445B" w:rsidP="009A715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5ED">
              <w:rPr>
                <w:rFonts w:ascii="Times New Roman" w:hAnsi="Times New Roman"/>
                <w:sz w:val="24"/>
                <w:szCs w:val="24"/>
              </w:rPr>
              <w:t>Конструирование фигур.</w:t>
            </w:r>
          </w:p>
        </w:tc>
        <w:tc>
          <w:tcPr>
            <w:tcW w:w="1130" w:type="dxa"/>
            <w:vAlign w:val="center"/>
          </w:tcPr>
          <w:p w14:paraId="3316405F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045B7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Письменный контроль</w:t>
            </w:r>
          </w:p>
        </w:tc>
      </w:tr>
      <w:tr w:rsidR="0016445B" w14:paraId="08D28290" w14:textId="77777777" w:rsidTr="006155BB">
        <w:trPr>
          <w:trHeight w:val="1265"/>
        </w:trPr>
        <w:tc>
          <w:tcPr>
            <w:tcW w:w="596" w:type="dxa"/>
            <w:vAlign w:val="center"/>
          </w:tcPr>
          <w:p w14:paraId="0D1EF7D0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vAlign w:val="center"/>
          </w:tcPr>
          <w:p w14:paraId="7815AE57" w14:textId="77777777" w:rsidR="0016445B" w:rsidRDefault="0016445B" w:rsidP="009A715F">
            <w:pPr>
              <w:jc w:val="both"/>
            </w:pPr>
            <w:r w:rsidRPr="009630D5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67" w:type="dxa"/>
            <w:vAlign w:val="center"/>
          </w:tcPr>
          <w:p w14:paraId="72CE4041" w14:textId="6ADC8516" w:rsidR="0016445B" w:rsidRDefault="00B8413E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420" w:type="dxa"/>
            <w:vAlign w:val="center"/>
          </w:tcPr>
          <w:p w14:paraId="6D83F92B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vAlign w:val="center"/>
          </w:tcPr>
          <w:p w14:paraId="7AFAD4B0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vAlign w:val="center"/>
          </w:tcPr>
          <w:p w14:paraId="03BE5DB3" w14:textId="77777777" w:rsidR="0016445B" w:rsidRDefault="0016445B" w:rsidP="009A715F">
            <w:pPr>
              <w:jc w:val="both"/>
            </w:pPr>
            <w:r w:rsidRPr="004B21D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vAlign w:val="center"/>
          </w:tcPr>
          <w:p w14:paraId="391D55F3" w14:textId="77777777" w:rsidR="0016445B" w:rsidRPr="00B115ED" w:rsidRDefault="0016445B" w:rsidP="009A715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5ED">
              <w:rPr>
                <w:rFonts w:ascii="Times New Roman" w:hAnsi="Times New Roman"/>
                <w:sz w:val="24"/>
                <w:szCs w:val="24"/>
              </w:rPr>
              <w:t>Логические задачи.</w:t>
            </w:r>
          </w:p>
        </w:tc>
        <w:tc>
          <w:tcPr>
            <w:tcW w:w="1130" w:type="dxa"/>
            <w:vAlign w:val="center"/>
          </w:tcPr>
          <w:p w14:paraId="35770E6A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0C8C2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взаимоконтроль</w:t>
            </w:r>
          </w:p>
        </w:tc>
      </w:tr>
      <w:tr w:rsidR="0016445B" w14:paraId="7D3BE2E2" w14:textId="77777777" w:rsidTr="006155BB">
        <w:trPr>
          <w:trHeight w:val="1265"/>
        </w:trPr>
        <w:tc>
          <w:tcPr>
            <w:tcW w:w="596" w:type="dxa"/>
            <w:vAlign w:val="center"/>
          </w:tcPr>
          <w:p w14:paraId="0EE777C0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vAlign w:val="center"/>
          </w:tcPr>
          <w:p w14:paraId="60E9C562" w14:textId="77777777" w:rsidR="0016445B" w:rsidRDefault="0016445B" w:rsidP="009A715F">
            <w:pPr>
              <w:jc w:val="both"/>
            </w:pPr>
            <w:r w:rsidRPr="009630D5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67" w:type="dxa"/>
            <w:vAlign w:val="center"/>
          </w:tcPr>
          <w:p w14:paraId="03462921" w14:textId="4664B51F" w:rsidR="0016445B" w:rsidRDefault="00B8413E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420" w:type="dxa"/>
            <w:vAlign w:val="center"/>
          </w:tcPr>
          <w:p w14:paraId="35A49960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vAlign w:val="center"/>
          </w:tcPr>
          <w:p w14:paraId="069CCF2C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vAlign w:val="center"/>
          </w:tcPr>
          <w:p w14:paraId="48C4868D" w14:textId="77777777" w:rsidR="0016445B" w:rsidRDefault="0016445B" w:rsidP="009A715F">
            <w:pPr>
              <w:jc w:val="both"/>
            </w:pPr>
            <w:r w:rsidRPr="004B21D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vAlign w:val="center"/>
          </w:tcPr>
          <w:p w14:paraId="366AB893" w14:textId="77777777" w:rsidR="0016445B" w:rsidRPr="00B115ED" w:rsidRDefault="0016445B" w:rsidP="009A715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5ED">
              <w:rPr>
                <w:rFonts w:ascii="Times New Roman" w:hAnsi="Times New Roman"/>
                <w:sz w:val="24"/>
                <w:szCs w:val="24"/>
              </w:rPr>
              <w:t>Логические задачи.</w:t>
            </w:r>
          </w:p>
        </w:tc>
        <w:tc>
          <w:tcPr>
            <w:tcW w:w="1130" w:type="dxa"/>
            <w:vAlign w:val="center"/>
          </w:tcPr>
          <w:p w14:paraId="3737A1B7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3B9CD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16445B" w14:paraId="67922379" w14:textId="77777777" w:rsidTr="006155BB">
        <w:trPr>
          <w:trHeight w:val="1265"/>
        </w:trPr>
        <w:tc>
          <w:tcPr>
            <w:tcW w:w="596" w:type="dxa"/>
            <w:vAlign w:val="center"/>
          </w:tcPr>
          <w:p w14:paraId="7D7BEA37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vAlign w:val="center"/>
          </w:tcPr>
          <w:p w14:paraId="15D53266" w14:textId="77777777" w:rsidR="0016445B" w:rsidRDefault="0016445B" w:rsidP="009A715F">
            <w:pPr>
              <w:jc w:val="both"/>
            </w:pPr>
            <w:r w:rsidRPr="009630D5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67" w:type="dxa"/>
            <w:vAlign w:val="center"/>
          </w:tcPr>
          <w:p w14:paraId="2EFB349E" w14:textId="34B68313" w:rsidR="0016445B" w:rsidRDefault="00B8413E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420" w:type="dxa"/>
            <w:vAlign w:val="center"/>
          </w:tcPr>
          <w:p w14:paraId="761E68C3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vAlign w:val="center"/>
          </w:tcPr>
          <w:p w14:paraId="07A5F91B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vAlign w:val="center"/>
          </w:tcPr>
          <w:p w14:paraId="05522275" w14:textId="77777777" w:rsidR="0016445B" w:rsidRDefault="0016445B" w:rsidP="009A715F">
            <w:pPr>
              <w:jc w:val="both"/>
            </w:pPr>
            <w:r w:rsidRPr="004B21D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vAlign w:val="center"/>
          </w:tcPr>
          <w:p w14:paraId="3B0084F9" w14:textId="77777777" w:rsidR="0016445B" w:rsidRPr="00B115ED" w:rsidRDefault="0016445B" w:rsidP="009A715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5ED">
              <w:rPr>
                <w:rFonts w:ascii="Times New Roman" w:hAnsi="Times New Roman"/>
                <w:sz w:val="24"/>
                <w:szCs w:val="24"/>
              </w:rPr>
              <w:t>Логические задачи.</w:t>
            </w:r>
          </w:p>
        </w:tc>
        <w:tc>
          <w:tcPr>
            <w:tcW w:w="1130" w:type="dxa"/>
            <w:vAlign w:val="center"/>
          </w:tcPr>
          <w:p w14:paraId="1DFA0D37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9B8C5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16445B" w14:paraId="6844DCCE" w14:textId="77777777" w:rsidTr="006155BB">
        <w:trPr>
          <w:trHeight w:val="1265"/>
        </w:trPr>
        <w:tc>
          <w:tcPr>
            <w:tcW w:w="596" w:type="dxa"/>
            <w:vAlign w:val="center"/>
          </w:tcPr>
          <w:p w14:paraId="6C67C4DA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vAlign w:val="center"/>
          </w:tcPr>
          <w:p w14:paraId="63F7CE9D" w14:textId="77777777" w:rsidR="0016445B" w:rsidRDefault="0016445B" w:rsidP="009A715F">
            <w:pPr>
              <w:jc w:val="both"/>
            </w:pPr>
            <w:r w:rsidRPr="009630D5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67" w:type="dxa"/>
            <w:vAlign w:val="center"/>
          </w:tcPr>
          <w:p w14:paraId="34BE3AC5" w14:textId="1F7E5B8A" w:rsidR="0016445B" w:rsidRDefault="00B8413E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420" w:type="dxa"/>
            <w:vAlign w:val="center"/>
          </w:tcPr>
          <w:p w14:paraId="00E17A53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vAlign w:val="center"/>
          </w:tcPr>
          <w:p w14:paraId="651E8510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vAlign w:val="center"/>
          </w:tcPr>
          <w:p w14:paraId="5EE39885" w14:textId="77777777" w:rsidR="0016445B" w:rsidRDefault="0016445B" w:rsidP="009A715F">
            <w:pPr>
              <w:jc w:val="both"/>
            </w:pPr>
            <w:r w:rsidRPr="004B21D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vAlign w:val="center"/>
          </w:tcPr>
          <w:p w14:paraId="5C5F0639" w14:textId="77777777" w:rsidR="0016445B" w:rsidRPr="00B115ED" w:rsidRDefault="0016445B" w:rsidP="009A715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5ED">
              <w:rPr>
                <w:rFonts w:ascii="Times New Roman" w:hAnsi="Times New Roman"/>
                <w:sz w:val="24"/>
                <w:szCs w:val="24"/>
              </w:rPr>
              <w:t>Логические задачи.</w:t>
            </w:r>
          </w:p>
        </w:tc>
        <w:tc>
          <w:tcPr>
            <w:tcW w:w="1130" w:type="dxa"/>
            <w:vAlign w:val="center"/>
          </w:tcPr>
          <w:p w14:paraId="447EA5BA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8B56C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16445B" w14:paraId="4517212A" w14:textId="77777777" w:rsidTr="006155BB">
        <w:trPr>
          <w:trHeight w:val="1265"/>
        </w:trPr>
        <w:tc>
          <w:tcPr>
            <w:tcW w:w="596" w:type="dxa"/>
            <w:vAlign w:val="center"/>
          </w:tcPr>
          <w:p w14:paraId="34D7AC3E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vAlign w:val="center"/>
          </w:tcPr>
          <w:p w14:paraId="50F7A575" w14:textId="77777777" w:rsidR="0016445B" w:rsidRDefault="0016445B" w:rsidP="009A715F">
            <w:pPr>
              <w:jc w:val="both"/>
            </w:pPr>
            <w:r w:rsidRPr="009630D5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67" w:type="dxa"/>
            <w:vAlign w:val="center"/>
          </w:tcPr>
          <w:p w14:paraId="479358AA" w14:textId="5561E793" w:rsidR="0016445B" w:rsidRDefault="00B8413E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420" w:type="dxa"/>
            <w:vAlign w:val="center"/>
          </w:tcPr>
          <w:p w14:paraId="7ABD3F75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vAlign w:val="center"/>
          </w:tcPr>
          <w:p w14:paraId="49385334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vAlign w:val="center"/>
          </w:tcPr>
          <w:p w14:paraId="10DCDAB8" w14:textId="77777777" w:rsidR="0016445B" w:rsidRDefault="0016445B" w:rsidP="009A715F">
            <w:pPr>
              <w:jc w:val="both"/>
            </w:pPr>
            <w:r w:rsidRPr="004B21D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vAlign w:val="center"/>
          </w:tcPr>
          <w:p w14:paraId="03BF7CBF" w14:textId="77777777" w:rsidR="0016445B" w:rsidRPr="00B115ED" w:rsidRDefault="0016445B" w:rsidP="009A715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5ED">
              <w:rPr>
                <w:rFonts w:ascii="Times New Roman" w:hAnsi="Times New Roman"/>
                <w:sz w:val="24"/>
                <w:szCs w:val="24"/>
              </w:rPr>
              <w:t>Логические задачи.</w:t>
            </w:r>
          </w:p>
        </w:tc>
        <w:tc>
          <w:tcPr>
            <w:tcW w:w="1130" w:type="dxa"/>
            <w:vAlign w:val="center"/>
          </w:tcPr>
          <w:p w14:paraId="64214BD4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6F6CE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Письменный контроль</w:t>
            </w:r>
          </w:p>
        </w:tc>
      </w:tr>
      <w:tr w:rsidR="0016445B" w14:paraId="534A4821" w14:textId="77777777" w:rsidTr="006155BB">
        <w:trPr>
          <w:trHeight w:val="1265"/>
        </w:trPr>
        <w:tc>
          <w:tcPr>
            <w:tcW w:w="596" w:type="dxa"/>
            <w:vAlign w:val="center"/>
          </w:tcPr>
          <w:p w14:paraId="23602A7E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vAlign w:val="center"/>
          </w:tcPr>
          <w:p w14:paraId="3B4ADC45" w14:textId="77777777" w:rsidR="0016445B" w:rsidRDefault="0016445B" w:rsidP="009A715F">
            <w:pPr>
              <w:jc w:val="both"/>
            </w:pPr>
            <w:r w:rsidRPr="009630D5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67" w:type="dxa"/>
            <w:vAlign w:val="center"/>
          </w:tcPr>
          <w:p w14:paraId="41F11B42" w14:textId="4D24289F" w:rsidR="0016445B" w:rsidRDefault="00B8413E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420" w:type="dxa"/>
            <w:vAlign w:val="center"/>
          </w:tcPr>
          <w:p w14:paraId="59AF84CC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vAlign w:val="center"/>
          </w:tcPr>
          <w:p w14:paraId="3D866D70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vAlign w:val="center"/>
          </w:tcPr>
          <w:p w14:paraId="692127AB" w14:textId="77777777" w:rsidR="0016445B" w:rsidRDefault="0016445B" w:rsidP="009A715F">
            <w:pPr>
              <w:jc w:val="both"/>
            </w:pPr>
            <w:r w:rsidRPr="004B21D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vAlign w:val="center"/>
          </w:tcPr>
          <w:p w14:paraId="37FBBDFD" w14:textId="77777777" w:rsidR="0016445B" w:rsidRPr="00B115ED" w:rsidRDefault="0016445B" w:rsidP="009A715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5ED">
              <w:rPr>
                <w:rFonts w:ascii="Times New Roman" w:hAnsi="Times New Roman"/>
                <w:sz w:val="24"/>
                <w:szCs w:val="24"/>
              </w:rPr>
              <w:t>Логические задачи.</w:t>
            </w:r>
          </w:p>
        </w:tc>
        <w:tc>
          <w:tcPr>
            <w:tcW w:w="1130" w:type="dxa"/>
            <w:vAlign w:val="center"/>
          </w:tcPr>
          <w:p w14:paraId="4FB457D8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AD781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взаимоконтроль</w:t>
            </w:r>
          </w:p>
        </w:tc>
      </w:tr>
      <w:tr w:rsidR="0016445B" w14:paraId="41BB1489" w14:textId="77777777" w:rsidTr="006155BB">
        <w:trPr>
          <w:trHeight w:val="1265"/>
        </w:trPr>
        <w:tc>
          <w:tcPr>
            <w:tcW w:w="596" w:type="dxa"/>
            <w:vAlign w:val="center"/>
          </w:tcPr>
          <w:p w14:paraId="63BDF2C7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vAlign w:val="center"/>
          </w:tcPr>
          <w:p w14:paraId="09179F80" w14:textId="77777777" w:rsidR="0016445B" w:rsidRDefault="0016445B" w:rsidP="009A715F">
            <w:pPr>
              <w:jc w:val="both"/>
            </w:pPr>
            <w:r w:rsidRPr="009630D5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67" w:type="dxa"/>
            <w:vAlign w:val="center"/>
          </w:tcPr>
          <w:p w14:paraId="6A4EB7DB" w14:textId="01F0DF10" w:rsidR="0016445B" w:rsidRDefault="00B8413E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420" w:type="dxa"/>
            <w:vAlign w:val="center"/>
          </w:tcPr>
          <w:p w14:paraId="68F03BE6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vAlign w:val="center"/>
          </w:tcPr>
          <w:p w14:paraId="6336E39C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vAlign w:val="center"/>
          </w:tcPr>
          <w:p w14:paraId="4BC6B794" w14:textId="77777777" w:rsidR="0016445B" w:rsidRDefault="0016445B" w:rsidP="009A715F">
            <w:pPr>
              <w:jc w:val="both"/>
            </w:pPr>
            <w:r w:rsidRPr="004B21D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vAlign w:val="center"/>
          </w:tcPr>
          <w:p w14:paraId="217D95CA" w14:textId="77777777" w:rsidR="0016445B" w:rsidRPr="00B115ED" w:rsidRDefault="0016445B" w:rsidP="009A715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5ED">
              <w:rPr>
                <w:rFonts w:ascii="Times New Roman" w:hAnsi="Times New Roman"/>
                <w:sz w:val="24"/>
                <w:szCs w:val="24"/>
              </w:rPr>
              <w:t>Логические задачи.</w:t>
            </w:r>
          </w:p>
        </w:tc>
        <w:tc>
          <w:tcPr>
            <w:tcW w:w="1130" w:type="dxa"/>
            <w:vAlign w:val="center"/>
          </w:tcPr>
          <w:p w14:paraId="69E824DF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B6B96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16445B" w14:paraId="470C2C79" w14:textId="77777777" w:rsidTr="006155BB">
        <w:trPr>
          <w:trHeight w:val="1265"/>
        </w:trPr>
        <w:tc>
          <w:tcPr>
            <w:tcW w:w="596" w:type="dxa"/>
            <w:vAlign w:val="center"/>
          </w:tcPr>
          <w:p w14:paraId="410FAAB4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vAlign w:val="center"/>
          </w:tcPr>
          <w:p w14:paraId="11149A8E" w14:textId="77777777" w:rsidR="0016445B" w:rsidRDefault="0016445B" w:rsidP="009A715F">
            <w:pPr>
              <w:jc w:val="both"/>
            </w:pPr>
            <w:r w:rsidRPr="009630D5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67" w:type="dxa"/>
            <w:vAlign w:val="center"/>
          </w:tcPr>
          <w:p w14:paraId="5E79E0EC" w14:textId="6ABB4128" w:rsidR="0016445B" w:rsidRDefault="00B8413E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420" w:type="dxa"/>
            <w:vAlign w:val="center"/>
          </w:tcPr>
          <w:p w14:paraId="04B6A570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vAlign w:val="center"/>
          </w:tcPr>
          <w:p w14:paraId="6DF57C25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vAlign w:val="center"/>
          </w:tcPr>
          <w:p w14:paraId="7DA89C10" w14:textId="77777777" w:rsidR="0016445B" w:rsidRDefault="0016445B" w:rsidP="009A715F">
            <w:pPr>
              <w:jc w:val="both"/>
            </w:pPr>
            <w:r w:rsidRPr="004B21D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vAlign w:val="center"/>
          </w:tcPr>
          <w:p w14:paraId="4877FF22" w14:textId="77777777" w:rsidR="0016445B" w:rsidRPr="00B115ED" w:rsidRDefault="0016445B" w:rsidP="009A715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5ED">
              <w:rPr>
                <w:rFonts w:ascii="Times New Roman" w:hAnsi="Times New Roman"/>
                <w:sz w:val="24"/>
                <w:szCs w:val="24"/>
              </w:rPr>
              <w:t>Логические задачи.</w:t>
            </w:r>
          </w:p>
        </w:tc>
        <w:tc>
          <w:tcPr>
            <w:tcW w:w="1130" w:type="dxa"/>
            <w:vAlign w:val="center"/>
          </w:tcPr>
          <w:p w14:paraId="3E8395CA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64970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Письменный контроль</w:t>
            </w:r>
          </w:p>
        </w:tc>
      </w:tr>
      <w:tr w:rsidR="0016445B" w14:paraId="66EFDB84" w14:textId="77777777" w:rsidTr="006155BB">
        <w:trPr>
          <w:trHeight w:val="1265"/>
        </w:trPr>
        <w:tc>
          <w:tcPr>
            <w:tcW w:w="596" w:type="dxa"/>
            <w:vAlign w:val="center"/>
          </w:tcPr>
          <w:p w14:paraId="3912EF2E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vAlign w:val="center"/>
          </w:tcPr>
          <w:p w14:paraId="266E8DA8" w14:textId="77777777" w:rsidR="0016445B" w:rsidRDefault="0016445B" w:rsidP="009A715F">
            <w:pPr>
              <w:jc w:val="both"/>
            </w:pPr>
            <w:r w:rsidRPr="009630D5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67" w:type="dxa"/>
            <w:vAlign w:val="center"/>
          </w:tcPr>
          <w:p w14:paraId="7A3D269E" w14:textId="4AC10FC2" w:rsidR="0016445B" w:rsidRDefault="00B8413E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420" w:type="dxa"/>
            <w:vAlign w:val="center"/>
          </w:tcPr>
          <w:p w14:paraId="16FF6B45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vAlign w:val="center"/>
          </w:tcPr>
          <w:p w14:paraId="5FC2F0E2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vAlign w:val="center"/>
          </w:tcPr>
          <w:p w14:paraId="549FFE7E" w14:textId="77777777" w:rsidR="0016445B" w:rsidRDefault="0016445B" w:rsidP="009A715F">
            <w:pPr>
              <w:jc w:val="both"/>
            </w:pPr>
            <w:r w:rsidRPr="004B21D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vAlign w:val="center"/>
          </w:tcPr>
          <w:p w14:paraId="18F3134C" w14:textId="77777777" w:rsidR="0016445B" w:rsidRPr="00B115ED" w:rsidRDefault="0016445B" w:rsidP="009A715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5ED">
              <w:rPr>
                <w:rFonts w:ascii="Times New Roman" w:hAnsi="Times New Roman"/>
                <w:sz w:val="24"/>
                <w:szCs w:val="24"/>
              </w:rPr>
              <w:t>Задачи на сравнение.</w:t>
            </w:r>
          </w:p>
        </w:tc>
        <w:tc>
          <w:tcPr>
            <w:tcW w:w="1130" w:type="dxa"/>
            <w:vAlign w:val="center"/>
          </w:tcPr>
          <w:p w14:paraId="40381730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E5857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16445B" w14:paraId="217B457E" w14:textId="77777777" w:rsidTr="006155BB">
        <w:trPr>
          <w:trHeight w:val="1265"/>
        </w:trPr>
        <w:tc>
          <w:tcPr>
            <w:tcW w:w="596" w:type="dxa"/>
            <w:vAlign w:val="center"/>
          </w:tcPr>
          <w:p w14:paraId="1AC555F6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vAlign w:val="center"/>
          </w:tcPr>
          <w:p w14:paraId="1F7F6D46" w14:textId="1C59DFBB" w:rsidR="0016445B" w:rsidRDefault="00B8413E" w:rsidP="009A715F">
            <w:pPr>
              <w:jc w:val="both"/>
            </w:pPr>
            <w:r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vAlign w:val="center"/>
          </w:tcPr>
          <w:p w14:paraId="768FE507" w14:textId="0373C418" w:rsidR="0016445B" w:rsidRDefault="00B8413E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20" w:type="dxa"/>
            <w:vAlign w:val="center"/>
          </w:tcPr>
          <w:p w14:paraId="09522C24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vAlign w:val="center"/>
          </w:tcPr>
          <w:p w14:paraId="30741874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vAlign w:val="center"/>
          </w:tcPr>
          <w:p w14:paraId="70DAD688" w14:textId="77777777" w:rsidR="0016445B" w:rsidRDefault="0016445B" w:rsidP="009A715F">
            <w:pPr>
              <w:jc w:val="both"/>
            </w:pPr>
            <w:r w:rsidRPr="004B21D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vAlign w:val="center"/>
          </w:tcPr>
          <w:p w14:paraId="166508AF" w14:textId="77777777" w:rsidR="0016445B" w:rsidRPr="00B115ED" w:rsidRDefault="0016445B" w:rsidP="009A715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5ED">
              <w:rPr>
                <w:rFonts w:ascii="Times New Roman" w:hAnsi="Times New Roman"/>
                <w:sz w:val="24"/>
                <w:szCs w:val="24"/>
              </w:rPr>
              <w:t>Задачи на сравнение.</w:t>
            </w:r>
          </w:p>
        </w:tc>
        <w:tc>
          <w:tcPr>
            <w:tcW w:w="1130" w:type="dxa"/>
            <w:vAlign w:val="center"/>
          </w:tcPr>
          <w:p w14:paraId="3D0ADCFE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CD7AF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6445B" w14:paraId="52F6227B" w14:textId="77777777" w:rsidTr="006155BB">
        <w:trPr>
          <w:trHeight w:val="1265"/>
        </w:trPr>
        <w:tc>
          <w:tcPr>
            <w:tcW w:w="596" w:type="dxa"/>
            <w:vAlign w:val="center"/>
          </w:tcPr>
          <w:p w14:paraId="1125C25A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vAlign w:val="center"/>
          </w:tcPr>
          <w:p w14:paraId="709DA66C" w14:textId="448A93B7" w:rsidR="0016445B" w:rsidRDefault="00B8413E" w:rsidP="009A715F">
            <w:pPr>
              <w:jc w:val="both"/>
            </w:pPr>
            <w:r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vAlign w:val="center"/>
          </w:tcPr>
          <w:p w14:paraId="6B06721F" w14:textId="40A9667E" w:rsidR="0016445B" w:rsidRDefault="00B8413E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20" w:type="dxa"/>
            <w:vAlign w:val="center"/>
          </w:tcPr>
          <w:p w14:paraId="7154F6E3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vAlign w:val="center"/>
          </w:tcPr>
          <w:p w14:paraId="63904465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vAlign w:val="center"/>
          </w:tcPr>
          <w:p w14:paraId="309CC01E" w14:textId="77777777" w:rsidR="0016445B" w:rsidRDefault="0016445B" w:rsidP="009A715F">
            <w:pPr>
              <w:jc w:val="both"/>
            </w:pPr>
            <w:r w:rsidRPr="004B21D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vAlign w:val="center"/>
          </w:tcPr>
          <w:p w14:paraId="0883082F" w14:textId="77777777" w:rsidR="0016445B" w:rsidRPr="00B115ED" w:rsidRDefault="0016445B" w:rsidP="009A715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5ED">
              <w:rPr>
                <w:rFonts w:ascii="Times New Roman" w:hAnsi="Times New Roman"/>
                <w:sz w:val="24"/>
                <w:szCs w:val="24"/>
              </w:rPr>
              <w:t>Задачи на сравнение.</w:t>
            </w:r>
          </w:p>
        </w:tc>
        <w:tc>
          <w:tcPr>
            <w:tcW w:w="1130" w:type="dxa"/>
            <w:vAlign w:val="center"/>
          </w:tcPr>
          <w:p w14:paraId="25DD98EA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0186F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взаимоконтроль</w:t>
            </w:r>
          </w:p>
        </w:tc>
      </w:tr>
      <w:tr w:rsidR="0016445B" w14:paraId="72BC809C" w14:textId="77777777" w:rsidTr="006155BB">
        <w:trPr>
          <w:trHeight w:val="1265"/>
        </w:trPr>
        <w:tc>
          <w:tcPr>
            <w:tcW w:w="596" w:type="dxa"/>
            <w:vAlign w:val="center"/>
          </w:tcPr>
          <w:p w14:paraId="47959F73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vAlign w:val="center"/>
          </w:tcPr>
          <w:p w14:paraId="5212E5A7" w14:textId="19BCA6D5" w:rsidR="0016445B" w:rsidRDefault="00B8413E" w:rsidP="009A715F">
            <w:pPr>
              <w:jc w:val="both"/>
            </w:pPr>
            <w:r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vAlign w:val="center"/>
          </w:tcPr>
          <w:p w14:paraId="3A012091" w14:textId="1CF5841A" w:rsidR="0016445B" w:rsidRDefault="00B8413E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20" w:type="dxa"/>
            <w:vAlign w:val="center"/>
          </w:tcPr>
          <w:p w14:paraId="584B3FE7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vAlign w:val="center"/>
          </w:tcPr>
          <w:p w14:paraId="59DF69F7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vAlign w:val="center"/>
          </w:tcPr>
          <w:p w14:paraId="6AF11BE5" w14:textId="77777777" w:rsidR="0016445B" w:rsidRDefault="0016445B" w:rsidP="009A715F">
            <w:pPr>
              <w:jc w:val="both"/>
            </w:pPr>
            <w:r w:rsidRPr="004B21D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vAlign w:val="center"/>
          </w:tcPr>
          <w:p w14:paraId="3EC80100" w14:textId="77777777" w:rsidR="0016445B" w:rsidRPr="00B115ED" w:rsidRDefault="0016445B" w:rsidP="009A715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5ED">
              <w:rPr>
                <w:rFonts w:ascii="Times New Roman" w:hAnsi="Times New Roman"/>
                <w:sz w:val="24"/>
                <w:szCs w:val="24"/>
              </w:rPr>
              <w:t>Задачи на сравнение.</w:t>
            </w:r>
          </w:p>
        </w:tc>
        <w:tc>
          <w:tcPr>
            <w:tcW w:w="1130" w:type="dxa"/>
            <w:vAlign w:val="center"/>
          </w:tcPr>
          <w:p w14:paraId="19DB2A8E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C3CFE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16445B" w14:paraId="13E94559" w14:textId="77777777" w:rsidTr="006155BB">
        <w:trPr>
          <w:trHeight w:val="1265"/>
        </w:trPr>
        <w:tc>
          <w:tcPr>
            <w:tcW w:w="596" w:type="dxa"/>
            <w:vAlign w:val="center"/>
          </w:tcPr>
          <w:p w14:paraId="449EE48C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vAlign w:val="center"/>
          </w:tcPr>
          <w:p w14:paraId="1EB29CB6" w14:textId="77777777" w:rsidR="0016445B" w:rsidRDefault="0016445B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vAlign w:val="center"/>
          </w:tcPr>
          <w:p w14:paraId="4532C164" w14:textId="6621DBD0" w:rsidR="0016445B" w:rsidRDefault="00B8413E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20" w:type="dxa"/>
            <w:vAlign w:val="center"/>
          </w:tcPr>
          <w:p w14:paraId="4731F9E9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vAlign w:val="center"/>
          </w:tcPr>
          <w:p w14:paraId="634D3EA7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vAlign w:val="center"/>
          </w:tcPr>
          <w:p w14:paraId="256972CC" w14:textId="77777777" w:rsidR="0016445B" w:rsidRDefault="0016445B" w:rsidP="009A715F">
            <w:pPr>
              <w:jc w:val="both"/>
            </w:pPr>
            <w:r w:rsidRPr="004B21D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vAlign w:val="center"/>
          </w:tcPr>
          <w:p w14:paraId="5965C5B0" w14:textId="77777777" w:rsidR="0016445B" w:rsidRPr="00B115ED" w:rsidRDefault="0016445B" w:rsidP="009A715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5ED">
              <w:rPr>
                <w:rFonts w:ascii="Times New Roman" w:hAnsi="Times New Roman"/>
                <w:sz w:val="24"/>
                <w:szCs w:val="24"/>
              </w:rPr>
              <w:t>Задачи на сравнение.</w:t>
            </w:r>
          </w:p>
        </w:tc>
        <w:tc>
          <w:tcPr>
            <w:tcW w:w="1130" w:type="dxa"/>
            <w:vAlign w:val="center"/>
          </w:tcPr>
          <w:p w14:paraId="305DD904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B2D65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</w:t>
            </w:r>
          </w:p>
        </w:tc>
      </w:tr>
      <w:tr w:rsidR="0016445B" w14:paraId="3C040B37" w14:textId="77777777" w:rsidTr="006155BB">
        <w:trPr>
          <w:trHeight w:val="1265"/>
        </w:trPr>
        <w:tc>
          <w:tcPr>
            <w:tcW w:w="596" w:type="dxa"/>
            <w:vAlign w:val="center"/>
          </w:tcPr>
          <w:p w14:paraId="77163002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-37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vAlign w:val="center"/>
          </w:tcPr>
          <w:p w14:paraId="293CC446" w14:textId="77777777" w:rsidR="0016445B" w:rsidRDefault="0016445B" w:rsidP="009A715F">
            <w:pPr>
              <w:jc w:val="both"/>
            </w:pPr>
            <w:r w:rsidRPr="00B3592D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vAlign w:val="center"/>
          </w:tcPr>
          <w:p w14:paraId="1B427B89" w14:textId="6101C448" w:rsidR="0016445B" w:rsidRDefault="00B8413E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20" w:type="dxa"/>
            <w:vAlign w:val="center"/>
          </w:tcPr>
          <w:p w14:paraId="608A02E5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vAlign w:val="center"/>
          </w:tcPr>
          <w:p w14:paraId="299DFA03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vAlign w:val="center"/>
          </w:tcPr>
          <w:p w14:paraId="2C8D115E" w14:textId="77777777" w:rsidR="0016445B" w:rsidRDefault="0016445B" w:rsidP="009A715F">
            <w:pPr>
              <w:jc w:val="both"/>
            </w:pPr>
            <w:r w:rsidRPr="004B21D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vAlign w:val="center"/>
          </w:tcPr>
          <w:p w14:paraId="3AE0198B" w14:textId="77777777" w:rsidR="0016445B" w:rsidRPr="00B115ED" w:rsidRDefault="0016445B" w:rsidP="009A715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5ED">
              <w:rPr>
                <w:rFonts w:ascii="Times New Roman" w:hAnsi="Times New Roman"/>
                <w:sz w:val="24"/>
                <w:szCs w:val="24"/>
              </w:rPr>
              <w:t>Задачи на сравнение.</w:t>
            </w:r>
          </w:p>
        </w:tc>
        <w:tc>
          <w:tcPr>
            <w:tcW w:w="1130" w:type="dxa"/>
            <w:vAlign w:val="center"/>
          </w:tcPr>
          <w:p w14:paraId="4240AD88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E118C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16445B" w14:paraId="4B887D74" w14:textId="77777777" w:rsidTr="006155BB">
        <w:trPr>
          <w:trHeight w:val="1265"/>
        </w:trPr>
        <w:tc>
          <w:tcPr>
            <w:tcW w:w="596" w:type="dxa"/>
            <w:vAlign w:val="center"/>
          </w:tcPr>
          <w:p w14:paraId="022F1147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-37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vAlign w:val="center"/>
          </w:tcPr>
          <w:p w14:paraId="62B69187" w14:textId="77777777" w:rsidR="0016445B" w:rsidRDefault="0016445B" w:rsidP="009A715F">
            <w:pPr>
              <w:jc w:val="both"/>
            </w:pPr>
            <w:r w:rsidRPr="00B3592D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vAlign w:val="center"/>
          </w:tcPr>
          <w:p w14:paraId="10F9E5DA" w14:textId="1BD3E449" w:rsidR="0016445B" w:rsidRDefault="00B8413E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420" w:type="dxa"/>
            <w:vAlign w:val="center"/>
          </w:tcPr>
          <w:p w14:paraId="5DF3A5B3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vAlign w:val="center"/>
          </w:tcPr>
          <w:p w14:paraId="6728A522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vAlign w:val="center"/>
          </w:tcPr>
          <w:p w14:paraId="1D53F2C7" w14:textId="77777777" w:rsidR="0016445B" w:rsidRDefault="0016445B" w:rsidP="009A715F">
            <w:pPr>
              <w:jc w:val="both"/>
            </w:pPr>
            <w:r w:rsidRPr="004B21D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vAlign w:val="center"/>
          </w:tcPr>
          <w:p w14:paraId="38958593" w14:textId="77777777" w:rsidR="0016445B" w:rsidRPr="00B115ED" w:rsidRDefault="0016445B" w:rsidP="009A715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5ED">
              <w:rPr>
                <w:rFonts w:ascii="Times New Roman" w:hAnsi="Times New Roman"/>
                <w:sz w:val="24"/>
                <w:szCs w:val="24"/>
              </w:rPr>
              <w:t>Задачи на сравнение.</w:t>
            </w:r>
          </w:p>
        </w:tc>
        <w:tc>
          <w:tcPr>
            <w:tcW w:w="1130" w:type="dxa"/>
            <w:vAlign w:val="center"/>
          </w:tcPr>
          <w:p w14:paraId="5B32249A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31DBC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Письменный контроль</w:t>
            </w:r>
          </w:p>
        </w:tc>
      </w:tr>
      <w:tr w:rsidR="0016445B" w14:paraId="1467282E" w14:textId="77777777" w:rsidTr="006155BB">
        <w:trPr>
          <w:trHeight w:val="1265"/>
        </w:trPr>
        <w:tc>
          <w:tcPr>
            <w:tcW w:w="596" w:type="dxa"/>
            <w:vAlign w:val="center"/>
          </w:tcPr>
          <w:p w14:paraId="4E41A1E8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-37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vAlign w:val="center"/>
          </w:tcPr>
          <w:p w14:paraId="46ED2828" w14:textId="77777777" w:rsidR="0016445B" w:rsidRDefault="0016445B" w:rsidP="009A715F">
            <w:pPr>
              <w:jc w:val="both"/>
            </w:pPr>
            <w:r w:rsidRPr="00B3592D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vAlign w:val="center"/>
          </w:tcPr>
          <w:p w14:paraId="132A6F6F" w14:textId="5CFD3D28" w:rsidR="0016445B" w:rsidRDefault="00B8413E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420" w:type="dxa"/>
            <w:vAlign w:val="center"/>
          </w:tcPr>
          <w:p w14:paraId="5E01B430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vAlign w:val="center"/>
          </w:tcPr>
          <w:p w14:paraId="026A7E7E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vAlign w:val="center"/>
          </w:tcPr>
          <w:p w14:paraId="4A834E36" w14:textId="77777777" w:rsidR="0016445B" w:rsidRDefault="0016445B" w:rsidP="009A715F">
            <w:pPr>
              <w:jc w:val="both"/>
            </w:pPr>
            <w:r w:rsidRPr="004B21D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vAlign w:val="center"/>
          </w:tcPr>
          <w:p w14:paraId="2A5C4E6E" w14:textId="77777777" w:rsidR="0016445B" w:rsidRPr="00B115ED" w:rsidRDefault="0016445B" w:rsidP="009A715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5ED">
              <w:rPr>
                <w:rFonts w:ascii="Times New Roman" w:hAnsi="Times New Roman"/>
                <w:sz w:val="24"/>
                <w:szCs w:val="24"/>
              </w:rPr>
              <w:t>Задачи на сравнение.</w:t>
            </w:r>
          </w:p>
        </w:tc>
        <w:tc>
          <w:tcPr>
            <w:tcW w:w="1130" w:type="dxa"/>
            <w:vAlign w:val="center"/>
          </w:tcPr>
          <w:p w14:paraId="32399027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BF8DD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</w:t>
            </w:r>
          </w:p>
        </w:tc>
      </w:tr>
      <w:tr w:rsidR="0016445B" w14:paraId="2999E2EF" w14:textId="77777777" w:rsidTr="006155BB">
        <w:trPr>
          <w:trHeight w:val="1265"/>
        </w:trPr>
        <w:tc>
          <w:tcPr>
            <w:tcW w:w="596" w:type="dxa"/>
            <w:vAlign w:val="center"/>
          </w:tcPr>
          <w:p w14:paraId="547D23C8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-37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vAlign w:val="center"/>
          </w:tcPr>
          <w:p w14:paraId="5FD29CE6" w14:textId="77777777" w:rsidR="0016445B" w:rsidRDefault="0016445B" w:rsidP="009A715F">
            <w:pPr>
              <w:jc w:val="both"/>
            </w:pPr>
            <w:r w:rsidRPr="00B3592D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vAlign w:val="center"/>
          </w:tcPr>
          <w:p w14:paraId="2DDA1D51" w14:textId="3A993766" w:rsidR="0016445B" w:rsidRDefault="00B8413E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420" w:type="dxa"/>
            <w:vAlign w:val="center"/>
          </w:tcPr>
          <w:p w14:paraId="23A36646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vAlign w:val="center"/>
          </w:tcPr>
          <w:p w14:paraId="4E974799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vAlign w:val="center"/>
          </w:tcPr>
          <w:p w14:paraId="1CA28CF4" w14:textId="77777777" w:rsidR="0016445B" w:rsidRDefault="0016445B" w:rsidP="009A715F">
            <w:pPr>
              <w:jc w:val="both"/>
            </w:pPr>
            <w:r w:rsidRPr="004B21D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vAlign w:val="center"/>
          </w:tcPr>
          <w:p w14:paraId="23063459" w14:textId="77777777" w:rsidR="0016445B" w:rsidRPr="00B115ED" w:rsidRDefault="0016445B" w:rsidP="009A71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5ED">
              <w:rPr>
                <w:rFonts w:ascii="Times New Roman" w:hAnsi="Times New Roman" w:cs="Times New Roman"/>
                <w:sz w:val="24"/>
                <w:szCs w:val="24"/>
              </w:rPr>
              <w:t>Нестандартные задачи.</w:t>
            </w:r>
          </w:p>
        </w:tc>
        <w:tc>
          <w:tcPr>
            <w:tcW w:w="1130" w:type="dxa"/>
            <w:vAlign w:val="center"/>
          </w:tcPr>
          <w:p w14:paraId="40130DA7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F98E9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16445B" w14:paraId="7E7C8469" w14:textId="77777777" w:rsidTr="006155BB">
        <w:trPr>
          <w:trHeight w:val="1265"/>
        </w:trPr>
        <w:tc>
          <w:tcPr>
            <w:tcW w:w="596" w:type="dxa"/>
            <w:vAlign w:val="center"/>
          </w:tcPr>
          <w:p w14:paraId="0FA3BED2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-37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vAlign w:val="center"/>
          </w:tcPr>
          <w:p w14:paraId="17DC4985" w14:textId="77777777" w:rsidR="0016445B" w:rsidRDefault="0016445B" w:rsidP="009A715F">
            <w:pPr>
              <w:jc w:val="both"/>
            </w:pPr>
            <w:r w:rsidRPr="00B3592D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vAlign w:val="center"/>
          </w:tcPr>
          <w:p w14:paraId="78FD34E0" w14:textId="47CB4959" w:rsidR="0016445B" w:rsidRDefault="00B8413E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420" w:type="dxa"/>
            <w:vAlign w:val="center"/>
          </w:tcPr>
          <w:p w14:paraId="24E2731B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vAlign w:val="center"/>
          </w:tcPr>
          <w:p w14:paraId="1E66A4DC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vAlign w:val="center"/>
          </w:tcPr>
          <w:p w14:paraId="62CF3B6D" w14:textId="77777777" w:rsidR="0016445B" w:rsidRDefault="0016445B" w:rsidP="009A715F">
            <w:pPr>
              <w:jc w:val="both"/>
            </w:pPr>
            <w:r w:rsidRPr="004B21D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vAlign w:val="center"/>
          </w:tcPr>
          <w:p w14:paraId="4327A495" w14:textId="77777777" w:rsidR="0016445B" w:rsidRPr="00B115ED" w:rsidRDefault="0016445B" w:rsidP="009A71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5ED">
              <w:rPr>
                <w:rFonts w:ascii="Times New Roman" w:hAnsi="Times New Roman" w:cs="Times New Roman"/>
                <w:sz w:val="24"/>
                <w:szCs w:val="24"/>
              </w:rPr>
              <w:t>Нестандартные задачи.</w:t>
            </w:r>
          </w:p>
        </w:tc>
        <w:tc>
          <w:tcPr>
            <w:tcW w:w="1130" w:type="dxa"/>
            <w:vAlign w:val="center"/>
          </w:tcPr>
          <w:p w14:paraId="62E1B5C1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68DD9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взаимоконтроль</w:t>
            </w:r>
          </w:p>
        </w:tc>
      </w:tr>
      <w:tr w:rsidR="0016445B" w14:paraId="41A92F79" w14:textId="77777777" w:rsidTr="006155BB">
        <w:trPr>
          <w:trHeight w:val="1265"/>
        </w:trPr>
        <w:tc>
          <w:tcPr>
            <w:tcW w:w="596" w:type="dxa"/>
            <w:vAlign w:val="center"/>
          </w:tcPr>
          <w:p w14:paraId="09F0B466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-37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vAlign w:val="center"/>
          </w:tcPr>
          <w:p w14:paraId="72455118" w14:textId="77777777" w:rsidR="0016445B" w:rsidRDefault="0016445B" w:rsidP="009A715F">
            <w:pPr>
              <w:jc w:val="both"/>
            </w:pPr>
            <w:r w:rsidRPr="00B3592D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vAlign w:val="center"/>
          </w:tcPr>
          <w:p w14:paraId="6844EDB8" w14:textId="43FB4AD8" w:rsidR="0016445B" w:rsidRDefault="00B8413E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420" w:type="dxa"/>
            <w:vAlign w:val="center"/>
          </w:tcPr>
          <w:p w14:paraId="37608A2E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vAlign w:val="center"/>
          </w:tcPr>
          <w:p w14:paraId="0DA1D47D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vAlign w:val="center"/>
          </w:tcPr>
          <w:p w14:paraId="146187B8" w14:textId="77777777" w:rsidR="0016445B" w:rsidRDefault="0016445B" w:rsidP="009A715F">
            <w:pPr>
              <w:jc w:val="both"/>
            </w:pPr>
            <w:r w:rsidRPr="004B21D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vAlign w:val="center"/>
          </w:tcPr>
          <w:p w14:paraId="7CA05C2E" w14:textId="77777777" w:rsidR="0016445B" w:rsidRPr="00B115ED" w:rsidRDefault="0016445B" w:rsidP="009A71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5ED">
              <w:rPr>
                <w:rFonts w:ascii="Times New Roman" w:hAnsi="Times New Roman" w:cs="Times New Roman"/>
                <w:sz w:val="24"/>
                <w:szCs w:val="24"/>
              </w:rPr>
              <w:t>Нестандартные задачи.</w:t>
            </w:r>
          </w:p>
        </w:tc>
        <w:tc>
          <w:tcPr>
            <w:tcW w:w="1130" w:type="dxa"/>
            <w:vAlign w:val="center"/>
          </w:tcPr>
          <w:p w14:paraId="2EFD55B6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DEA7A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Письменный контроль</w:t>
            </w:r>
          </w:p>
        </w:tc>
      </w:tr>
      <w:tr w:rsidR="0016445B" w14:paraId="4FC41064" w14:textId="77777777" w:rsidTr="006155BB">
        <w:trPr>
          <w:trHeight w:val="1265"/>
        </w:trPr>
        <w:tc>
          <w:tcPr>
            <w:tcW w:w="596" w:type="dxa"/>
            <w:vAlign w:val="center"/>
          </w:tcPr>
          <w:p w14:paraId="128F170B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-37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vAlign w:val="center"/>
          </w:tcPr>
          <w:p w14:paraId="1673AB8F" w14:textId="77777777" w:rsidR="0016445B" w:rsidRDefault="0016445B" w:rsidP="009A715F">
            <w:pPr>
              <w:jc w:val="both"/>
            </w:pPr>
            <w:r w:rsidRPr="00B3592D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vAlign w:val="center"/>
          </w:tcPr>
          <w:p w14:paraId="6E894704" w14:textId="4A413757" w:rsidR="0016445B" w:rsidRDefault="00B8413E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420" w:type="dxa"/>
            <w:vAlign w:val="center"/>
          </w:tcPr>
          <w:p w14:paraId="23765BE4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vAlign w:val="center"/>
          </w:tcPr>
          <w:p w14:paraId="0EB001FD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vAlign w:val="center"/>
          </w:tcPr>
          <w:p w14:paraId="1148F751" w14:textId="77777777" w:rsidR="0016445B" w:rsidRDefault="0016445B" w:rsidP="009A715F">
            <w:pPr>
              <w:jc w:val="both"/>
            </w:pPr>
            <w:r w:rsidRPr="004B21D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vAlign w:val="center"/>
          </w:tcPr>
          <w:p w14:paraId="37449EF1" w14:textId="77777777" w:rsidR="0016445B" w:rsidRPr="00B115ED" w:rsidRDefault="0016445B" w:rsidP="009A71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5ED">
              <w:rPr>
                <w:rFonts w:ascii="Times New Roman" w:hAnsi="Times New Roman" w:cs="Times New Roman"/>
                <w:sz w:val="24"/>
                <w:szCs w:val="24"/>
              </w:rPr>
              <w:t>Нестандартные задачи.</w:t>
            </w:r>
          </w:p>
        </w:tc>
        <w:tc>
          <w:tcPr>
            <w:tcW w:w="1130" w:type="dxa"/>
            <w:vAlign w:val="center"/>
          </w:tcPr>
          <w:p w14:paraId="5E924616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79F39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</w:t>
            </w:r>
          </w:p>
        </w:tc>
      </w:tr>
      <w:tr w:rsidR="0016445B" w14:paraId="784B269B" w14:textId="77777777" w:rsidTr="006155BB">
        <w:trPr>
          <w:trHeight w:val="1265"/>
        </w:trPr>
        <w:tc>
          <w:tcPr>
            <w:tcW w:w="596" w:type="dxa"/>
            <w:vAlign w:val="center"/>
          </w:tcPr>
          <w:p w14:paraId="2FB5BF7F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-37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vAlign w:val="center"/>
          </w:tcPr>
          <w:p w14:paraId="6A802594" w14:textId="77777777" w:rsidR="0016445B" w:rsidRDefault="0016445B" w:rsidP="009A715F">
            <w:pPr>
              <w:jc w:val="both"/>
            </w:pPr>
            <w:r w:rsidRPr="00B3592D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vAlign w:val="center"/>
          </w:tcPr>
          <w:p w14:paraId="512E92AE" w14:textId="475149B9" w:rsidR="0016445B" w:rsidRDefault="00B8413E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420" w:type="dxa"/>
            <w:vAlign w:val="center"/>
          </w:tcPr>
          <w:p w14:paraId="02BDF6FB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vAlign w:val="center"/>
          </w:tcPr>
          <w:p w14:paraId="4CB89F86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vAlign w:val="center"/>
          </w:tcPr>
          <w:p w14:paraId="61CCB531" w14:textId="77777777" w:rsidR="0016445B" w:rsidRDefault="0016445B" w:rsidP="009A715F">
            <w:pPr>
              <w:jc w:val="both"/>
            </w:pPr>
            <w:r w:rsidRPr="004B21D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vAlign w:val="center"/>
          </w:tcPr>
          <w:p w14:paraId="054FFDA8" w14:textId="77777777" w:rsidR="0016445B" w:rsidRPr="00B115ED" w:rsidRDefault="0016445B" w:rsidP="009A71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5ED">
              <w:rPr>
                <w:rFonts w:ascii="Times New Roman" w:hAnsi="Times New Roman" w:cs="Times New Roman"/>
                <w:sz w:val="24"/>
                <w:szCs w:val="24"/>
              </w:rPr>
              <w:t>Нестандартные задачи.</w:t>
            </w:r>
          </w:p>
        </w:tc>
        <w:tc>
          <w:tcPr>
            <w:tcW w:w="1130" w:type="dxa"/>
            <w:vAlign w:val="center"/>
          </w:tcPr>
          <w:p w14:paraId="68C2DC3D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7F192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взаимоконтроль</w:t>
            </w:r>
          </w:p>
        </w:tc>
      </w:tr>
      <w:tr w:rsidR="0016445B" w14:paraId="2095A12A" w14:textId="77777777" w:rsidTr="006155BB">
        <w:trPr>
          <w:trHeight w:val="1265"/>
        </w:trPr>
        <w:tc>
          <w:tcPr>
            <w:tcW w:w="596" w:type="dxa"/>
            <w:vAlign w:val="center"/>
          </w:tcPr>
          <w:p w14:paraId="76150DD4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-37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vAlign w:val="center"/>
          </w:tcPr>
          <w:p w14:paraId="20C0723B" w14:textId="77777777" w:rsidR="0016445B" w:rsidRDefault="0016445B" w:rsidP="009A715F">
            <w:pPr>
              <w:jc w:val="both"/>
            </w:pPr>
            <w:r w:rsidRPr="00B3592D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vAlign w:val="center"/>
          </w:tcPr>
          <w:p w14:paraId="11EB10C9" w14:textId="7874C918" w:rsidR="0016445B" w:rsidRDefault="00B8413E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420" w:type="dxa"/>
            <w:vAlign w:val="center"/>
          </w:tcPr>
          <w:p w14:paraId="01EFB036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vAlign w:val="center"/>
          </w:tcPr>
          <w:p w14:paraId="6347BC24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vAlign w:val="center"/>
          </w:tcPr>
          <w:p w14:paraId="52099795" w14:textId="77777777" w:rsidR="0016445B" w:rsidRDefault="0016445B" w:rsidP="009A715F">
            <w:pPr>
              <w:jc w:val="both"/>
            </w:pPr>
            <w:r w:rsidRPr="004B21D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vAlign w:val="center"/>
          </w:tcPr>
          <w:p w14:paraId="55090C30" w14:textId="77777777" w:rsidR="0016445B" w:rsidRPr="00B115ED" w:rsidRDefault="0016445B" w:rsidP="009A71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5ED">
              <w:rPr>
                <w:rFonts w:ascii="Times New Roman" w:hAnsi="Times New Roman" w:cs="Times New Roman"/>
                <w:sz w:val="24"/>
                <w:szCs w:val="24"/>
              </w:rPr>
              <w:t>Нестандартные задачи.</w:t>
            </w:r>
          </w:p>
        </w:tc>
        <w:tc>
          <w:tcPr>
            <w:tcW w:w="1130" w:type="dxa"/>
            <w:vAlign w:val="center"/>
          </w:tcPr>
          <w:p w14:paraId="57257E34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778E4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</w:t>
            </w:r>
          </w:p>
        </w:tc>
      </w:tr>
      <w:tr w:rsidR="0016445B" w14:paraId="1A1653DE" w14:textId="77777777" w:rsidTr="006155BB">
        <w:trPr>
          <w:trHeight w:val="1265"/>
        </w:trPr>
        <w:tc>
          <w:tcPr>
            <w:tcW w:w="596" w:type="dxa"/>
            <w:vAlign w:val="center"/>
          </w:tcPr>
          <w:p w14:paraId="27549609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-37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vAlign w:val="center"/>
          </w:tcPr>
          <w:p w14:paraId="730C9F93" w14:textId="77777777" w:rsidR="0016445B" w:rsidRDefault="0016445B" w:rsidP="009A715F">
            <w:pPr>
              <w:jc w:val="both"/>
            </w:pPr>
            <w:r w:rsidRPr="00B3592D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vAlign w:val="center"/>
          </w:tcPr>
          <w:p w14:paraId="4652AF1B" w14:textId="2B486830" w:rsidR="0016445B" w:rsidRDefault="00B8413E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420" w:type="dxa"/>
            <w:vAlign w:val="center"/>
          </w:tcPr>
          <w:p w14:paraId="6D147D71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vAlign w:val="center"/>
          </w:tcPr>
          <w:p w14:paraId="461D41B3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vAlign w:val="center"/>
          </w:tcPr>
          <w:p w14:paraId="6B6E4E5C" w14:textId="77777777" w:rsidR="0016445B" w:rsidRDefault="0016445B" w:rsidP="009A715F">
            <w:pPr>
              <w:jc w:val="both"/>
            </w:pPr>
            <w:r w:rsidRPr="004B21D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vAlign w:val="center"/>
          </w:tcPr>
          <w:p w14:paraId="01C11391" w14:textId="77777777" w:rsidR="0016445B" w:rsidRPr="00B115ED" w:rsidRDefault="0016445B" w:rsidP="009A71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5ED">
              <w:rPr>
                <w:rFonts w:ascii="Times New Roman" w:hAnsi="Times New Roman" w:cs="Times New Roman"/>
                <w:sz w:val="24"/>
                <w:szCs w:val="24"/>
              </w:rPr>
              <w:t>Нестандартные задачи.</w:t>
            </w:r>
          </w:p>
        </w:tc>
        <w:tc>
          <w:tcPr>
            <w:tcW w:w="1130" w:type="dxa"/>
            <w:vAlign w:val="center"/>
          </w:tcPr>
          <w:p w14:paraId="671843C4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CA8D9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16445B" w14:paraId="54A9073F" w14:textId="77777777" w:rsidTr="006155BB">
        <w:trPr>
          <w:trHeight w:val="1265"/>
        </w:trPr>
        <w:tc>
          <w:tcPr>
            <w:tcW w:w="596" w:type="dxa"/>
            <w:vAlign w:val="center"/>
          </w:tcPr>
          <w:p w14:paraId="659C269D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-37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vAlign w:val="center"/>
          </w:tcPr>
          <w:p w14:paraId="3282535E" w14:textId="77777777" w:rsidR="0016445B" w:rsidRDefault="0016445B" w:rsidP="009A715F">
            <w:pPr>
              <w:jc w:val="both"/>
            </w:pPr>
            <w:r w:rsidRPr="00B3592D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vAlign w:val="center"/>
          </w:tcPr>
          <w:p w14:paraId="4CC4FA11" w14:textId="718994A5" w:rsidR="0016445B" w:rsidRDefault="00B8413E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420" w:type="dxa"/>
            <w:vAlign w:val="center"/>
          </w:tcPr>
          <w:p w14:paraId="3BBA2B81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vAlign w:val="center"/>
          </w:tcPr>
          <w:p w14:paraId="7023B8B8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vAlign w:val="center"/>
          </w:tcPr>
          <w:p w14:paraId="25726847" w14:textId="77777777" w:rsidR="0016445B" w:rsidRDefault="0016445B" w:rsidP="009A715F">
            <w:pPr>
              <w:jc w:val="both"/>
            </w:pPr>
            <w:r w:rsidRPr="004B21D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vAlign w:val="center"/>
          </w:tcPr>
          <w:p w14:paraId="311721F8" w14:textId="77777777" w:rsidR="0016445B" w:rsidRPr="00B115ED" w:rsidRDefault="0016445B" w:rsidP="009A71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5ED">
              <w:rPr>
                <w:rFonts w:ascii="Times New Roman" w:hAnsi="Times New Roman" w:cs="Times New Roman"/>
                <w:sz w:val="24"/>
                <w:szCs w:val="24"/>
              </w:rPr>
              <w:t>Нестандартные задачи.</w:t>
            </w:r>
          </w:p>
        </w:tc>
        <w:tc>
          <w:tcPr>
            <w:tcW w:w="1130" w:type="dxa"/>
            <w:vAlign w:val="center"/>
          </w:tcPr>
          <w:p w14:paraId="5F7EE715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3EF1E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</w:t>
            </w:r>
          </w:p>
        </w:tc>
      </w:tr>
      <w:tr w:rsidR="0016445B" w14:paraId="4133AA36" w14:textId="77777777" w:rsidTr="006155BB">
        <w:trPr>
          <w:trHeight w:val="1265"/>
        </w:trPr>
        <w:tc>
          <w:tcPr>
            <w:tcW w:w="596" w:type="dxa"/>
            <w:vAlign w:val="center"/>
          </w:tcPr>
          <w:p w14:paraId="7387E250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-37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vAlign w:val="center"/>
          </w:tcPr>
          <w:p w14:paraId="3F01FC84" w14:textId="77777777" w:rsidR="0016445B" w:rsidRDefault="0016445B" w:rsidP="009A715F">
            <w:pPr>
              <w:jc w:val="both"/>
            </w:pPr>
            <w:r w:rsidRPr="00B3592D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vAlign w:val="center"/>
          </w:tcPr>
          <w:p w14:paraId="4A412BB2" w14:textId="351C3E38" w:rsidR="0016445B" w:rsidRDefault="00B8413E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420" w:type="dxa"/>
            <w:vAlign w:val="center"/>
          </w:tcPr>
          <w:p w14:paraId="41361A0A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vAlign w:val="center"/>
          </w:tcPr>
          <w:p w14:paraId="5391CB52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vAlign w:val="center"/>
          </w:tcPr>
          <w:p w14:paraId="1B31F2E4" w14:textId="77777777" w:rsidR="0016445B" w:rsidRDefault="0016445B" w:rsidP="009A715F">
            <w:pPr>
              <w:jc w:val="both"/>
            </w:pPr>
            <w:r w:rsidRPr="004B21D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vAlign w:val="center"/>
          </w:tcPr>
          <w:p w14:paraId="663FD018" w14:textId="77777777" w:rsidR="0016445B" w:rsidRPr="00B115ED" w:rsidRDefault="0016445B" w:rsidP="009A71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5ED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вычитание.</w:t>
            </w:r>
          </w:p>
        </w:tc>
        <w:tc>
          <w:tcPr>
            <w:tcW w:w="1130" w:type="dxa"/>
            <w:vAlign w:val="center"/>
          </w:tcPr>
          <w:p w14:paraId="391F1C8F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76CBE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16445B" w14:paraId="53F20292" w14:textId="77777777" w:rsidTr="006155BB">
        <w:trPr>
          <w:trHeight w:val="1265"/>
        </w:trPr>
        <w:tc>
          <w:tcPr>
            <w:tcW w:w="596" w:type="dxa"/>
            <w:vAlign w:val="center"/>
          </w:tcPr>
          <w:p w14:paraId="7615B6C0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-37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vAlign w:val="center"/>
          </w:tcPr>
          <w:p w14:paraId="3A10DB7C" w14:textId="77777777" w:rsidR="0016445B" w:rsidRDefault="0016445B" w:rsidP="009A715F">
            <w:pPr>
              <w:jc w:val="both"/>
            </w:pPr>
            <w:r w:rsidRPr="00B3592D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vAlign w:val="center"/>
          </w:tcPr>
          <w:p w14:paraId="33C10814" w14:textId="68E0A603" w:rsidR="0016445B" w:rsidRDefault="00B8413E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420" w:type="dxa"/>
            <w:vAlign w:val="center"/>
          </w:tcPr>
          <w:p w14:paraId="0F5FAD8D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vAlign w:val="center"/>
          </w:tcPr>
          <w:p w14:paraId="6491BC3C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vAlign w:val="center"/>
          </w:tcPr>
          <w:p w14:paraId="45EF249C" w14:textId="77777777" w:rsidR="0016445B" w:rsidRDefault="0016445B" w:rsidP="009A715F">
            <w:pPr>
              <w:jc w:val="both"/>
            </w:pPr>
            <w:r w:rsidRPr="004B21D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vAlign w:val="center"/>
          </w:tcPr>
          <w:p w14:paraId="025C5436" w14:textId="77777777" w:rsidR="0016445B" w:rsidRPr="00B115ED" w:rsidRDefault="0016445B" w:rsidP="009A71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5ED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вычитание.</w:t>
            </w:r>
          </w:p>
        </w:tc>
        <w:tc>
          <w:tcPr>
            <w:tcW w:w="1130" w:type="dxa"/>
            <w:vAlign w:val="center"/>
          </w:tcPr>
          <w:p w14:paraId="2B173F6F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9586C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16445B" w14:paraId="15E863ED" w14:textId="77777777" w:rsidTr="006155BB">
        <w:trPr>
          <w:trHeight w:val="1265"/>
        </w:trPr>
        <w:tc>
          <w:tcPr>
            <w:tcW w:w="596" w:type="dxa"/>
            <w:vAlign w:val="center"/>
          </w:tcPr>
          <w:p w14:paraId="065984FE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-37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vAlign w:val="center"/>
          </w:tcPr>
          <w:p w14:paraId="334FB19B" w14:textId="75A7C958" w:rsidR="0016445B" w:rsidRDefault="00B8413E" w:rsidP="009A715F">
            <w:pPr>
              <w:jc w:val="both"/>
            </w:pPr>
            <w:r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vAlign w:val="center"/>
          </w:tcPr>
          <w:p w14:paraId="135D5D08" w14:textId="0DECC9E7" w:rsidR="0016445B" w:rsidRDefault="00B8413E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20" w:type="dxa"/>
            <w:vAlign w:val="center"/>
          </w:tcPr>
          <w:p w14:paraId="7FC6A796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vAlign w:val="center"/>
          </w:tcPr>
          <w:p w14:paraId="031821BA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vAlign w:val="center"/>
          </w:tcPr>
          <w:p w14:paraId="4FD29657" w14:textId="77777777" w:rsidR="0016445B" w:rsidRDefault="0016445B" w:rsidP="009A715F">
            <w:pPr>
              <w:jc w:val="both"/>
            </w:pPr>
            <w:r w:rsidRPr="004B21D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vAlign w:val="center"/>
          </w:tcPr>
          <w:p w14:paraId="5CDE632B" w14:textId="77777777" w:rsidR="0016445B" w:rsidRPr="00B115ED" w:rsidRDefault="0016445B" w:rsidP="009A71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5ED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вычитание.</w:t>
            </w:r>
          </w:p>
        </w:tc>
        <w:tc>
          <w:tcPr>
            <w:tcW w:w="1130" w:type="dxa"/>
            <w:vAlign w:val="center"/>
          </w:tcPr>
          <w:p w14:paraId="5A8F581D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4352A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взаимоконтроль</w:t>
            </w:r>
          </w:p>
        </w:tc>
      </w:tr>
      <w:tr w:rsidR="0016445B" w14:paraId="0586A86F" w14:textId="77777777" w:rsidTr="006155BB">
        <w:trPr>
          <w:trHeight w:val="1265"/>
        </w:trPr>
        <w:tc>
          <w:tcPr>
            <w:tcW w:w="596" w:type="dxa"/>
            <w:vAlign w:val="center"/>
          </w:tcPr>
          <w:p w14:paraId="0F4E4282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-37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vAlign w:val="center"/>
          </w:tcPr>
          <w:p w14:paraId="485A2CAC" w14:textId="5FA301D2" w:rsidR="0016445B" w:rsidRDefault="00B8413E" w:rsidP="009A715F">
            <w:pPr>
              <w:jc w:val="both"/>
            </w:pPr>
            <w:r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vAlign w:val="center"/>
          </w:tcPr>
          <w:p w14:paraId="4670AC35" w14:textId="3B13AAA9" w:rsidR="0016445B" w:rsidRDefault="00B8413E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20" w:type="dxa"/>
            <w:vAlign w:val="center"/>
          </w:tcPr>
          <w:p w14:paraId="6B8B5268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vAlign w:val="center"/>
          </w:tcPr>
          <w:p w14:paraId="5AE541DC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vAlign w:val="center"/>
          </w:tcPr>
          <w:p w14:paraId="281C8C49" w14:textId="77777777" w:rsidR="0016445B" w:rsidRDefault="0016445B" w:rsidP="009A715F">
            <w:pPr>
              <w:jc w:val="both"/>
            </w:pPr>
            <w:r w:rsidRPr="004B21D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vAlign w:val="center"/>
          </w:tcPr>
          <w:p w14:paraId="6A3E8D8E" w14:textId="77777777" w:rsidR="0016445B" w:rsidRPr="00B115ED" w:rsidRDefault="0016445B" w:rsidP="009A71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5ED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вычитание.</w:t>
            </w:r>
          </w:p>
        </w:tc>
        <w:tc>
          <w:tcPr>
            <w:tcW w:w="1130" w:type="dxa"/>
            <w:vAlign w:val="center"/>
          </w:tcPr>
          <w:p w14:paraId="7CC973E6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02D4C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Письменный опрос</w:t>
            </w:r>
          </w:p>
        </w:tc>
      </w:tr>
      <w:tr w:rsidR="0016445B" w14:paraId="2B119A7B" w14:textId="77777777" w:rsidTr="006155BB">
        <w:trPr>
          <w:trHeight w:val="1265"/>
        </w:trPr>
        <w:tc>
          <w:tcPr>
            <w:tcW w:w="596" w:type="dxa"/>
            <w:vAlign w:val="center"/>
          </w:tcPr>
          <w:p w14:paraId="19F86C6A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-37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vAlign w:val="center"/>
          </w:tcPr>
          <w:p w14:paraId="6A63D9EC" w14:textId="77777777" w:rsidR="0016445B" w:rsidRDefault="0016445B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vAlign w:val="center"/>
          </w:tcPr>
          <w:p w14:paraId="13AC3483" w14:textId="3EAB38A8" w:rsidR="0016445B" w:rsidRDefault="00B8413E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20" w:type="dxa"/>
            <w:vAlign w:val="center"/>
          </w:tcPr>
          <w:p w14:paraId="50675025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vAlign w:val="center"/>
          </w:tcPr>
          <w:p w14:paraId="267A6B04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vAlign w:val="center"/>
          </w:tcPr>
          <w:p w14:paraId="41684E8C" w14:textId="77777777" w:rsidR="0016445B" w:rsidRDefault="0016445B" w:rsidP="009A715F">
            <w:pPr>
              <w:jc w:val="both"/>
            </w:pPr>
            <w:r w:rsidRPr="004B21D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vAlign w:val="center"/>
          </w:tcPr>
          <w:p w14:paraId="599A1F62" w14:textId="77777777" w:rsidR="0016445B" w:rsidRPr="00B115ED" w:rsidRDefault="0016445B" w:rsidP="009A71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5ED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вычитание.</w:t>
            </w:r>
          </w:p>
        </w:tc>
        <w:tc>
          <w:tcPr>
            <w:tcW w:w="1130" w:type="dxa"/>
            <w:vAlign w:val="center"/>
          </w:tcPr>
          <w:p w14:paraId="08B2DA3B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AC4ED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</w:t>
            </w:r>
          </w:p>
        </w:tc>
      </w:tr>
      <w:tr w:rsidR="0016445B" w14:paraId="10652432" w14:textId="77777777" w:rsidTr="006155BB">
        <w:trPr>
          <w:trHeight w:val="1265"/>
        </w:trPr>
        <w:tc>
          <w:tcPr>
            <w:tcW w:w="596" w:type="dxa"/>
            <w:vAlign w:val="center"/>
          </w:tcPr>
          <w:p w14:paraId="5D60271D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-37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vAlign w:val="center"/>
          </w:tcPr>
          <w:p w14:paraId="4CC979D9" w14:textId="77777777" w:rsidR="0016445B" w:rsidRDefault="0016445B" w:rsidP="009A715F">
            <w:pPr>
              <w:jc w:val="both"/>
            </w:pPr>
            <w:r w:rsidRPr="0039060E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vAlign w:val="center"/>
          </w:tcPr>
          <w:p w14:paraId="68544C67" w14:textId="020B1E4A" w:rsidR="0016445B" w:rsidRDefault="00B8413E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20" w:type="dxa"/>
            <w:vAlign w:val="center"/>
          </w:tcPr>
          <w:p w14:paraId="0503EBB4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vAlign w:val="center"/>
          </w:tcPr>
          <w:p w14:paraId="02761B88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vAlign w:val="center"/>
          </w:tcPr>
          <w:p w14:paraId="080ADA4B" w14:textId="77777777" w:rsidR="0016445B" w:rsidRDefault="0016445B" w:rsidP="009A715F">
            <w:pPr>
              <w:jc w:val="both"/>
            </w:pPr>
            <w:r w:rsidRPr="004B21D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vAlign w:val="center"/>
          </w:tcPr>
          <w:p w14:paraId="23653755" w14:textId="77777777" w:rsidR="0016445B" w:rsidRPr="00B115ED" w:rsidRDefault="0016445B" w:rsidP="009A71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5ED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вычитание.</w:t>
            </w:r>
          </w:p>
        </w:tc>
        <w:tc>
          <w:tcPr>
            <w:tcW w:w="1130" w:type="dxa"/>
            <w:vAlign w:val="center"/>
          </w:tcPr>
          <w:p w14:paraId="7D08784E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C4162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16445B" w14:paraId="1BB3C3E0" w14:textId="77777777" w:rsidTr="006155BB">
        <w:trPr>
          <w:trHeight w:val="1265"/>
        </w:trPr>
        <w:tc>
          <w:tcPr>
            <w:tcW w:w="596" w:type="dxa"/>
            <w:vAlign w:val="center"/>
          </w:tcPr>
          <w:p w14:paraId="132A529B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-37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vAlign w:val="center"/>
          </w:tcPr>
          <w:p w14:paraId="59AFBFE0" w14:textId="77777777" w:rsidR="0016445B" w:rsidRDefault="0016445B" w:rsidP="009A715F">
            <w:pPr>
              <w:jc w:val="both"/>
            </w:pPr>
            <w:r w:rsidRPr="0039060E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vAlign w:val="center"/>
          </w:tcPr>
          <w:p w14:paraId="4660DDB9" w14:textId="2E89F4DA" w:rsidR="0016445B" w:rsidRDefault="00B8413E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20" w:type="dxa"/>
            <w:vAlign w:val="center"/>
          </w:tcPr>
          <w:p w14:paraId="0D26EAE3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vAlign w:val="center"/>
          </w:tcPr>
          <w:p w14:paraId="290DB06D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vAlign w:val="center"/>
          </w:tcPr>
          <w:p w14:paraId="0D3614A7" w14:textId="77777777" w:rsidR="0016445B" w:rsidRDefault="0016445B" w:rsidP="009A715F">
            <w:pPr>
              <w:jc w:val="both"/>
            </w:pPr>
            <w:r w:rsidRPr="004B21D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vAlign w:val="center"/>
          </w:tcPr>
          <w:p w14:paraId="6EC2EFFB" w14:textId="77777777" w:rsidR="0016445B" w:rsidRPr="00B115ED" w:rsidRDefault="0016445B" w:rsidP="009A71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5ED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вычитание.</w:t>
            </w:r>
          </w:p>
        </w:tc>
        <w:tc>
          <w:tcPr>
            <w:tcW w:w="1130" w:type="dxa"/>
            <w:vAlign w:val="center"/>
          </w:tcPr>
          <w:p w14:paraId="477D5B8E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E3BAA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16445B" w14:paraId="69436744" w14:textId="77777777" w:rsidTr="006155BB">
        <w:trPr>
          <w:trHeight w:val="1265"/>
        </w:trPr>
        <w:tc>
          <w:tcPr>
            <w:tcW w:w="596" w:type="dxa"/>
            <w:vAlign w:val="center"/>
          </w:tcPr>
          <w:p w14:paraId="5A6E170E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-37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vAlign w:val="center"/>
          </w:tcPr>
          <w:p w14:paraId="4C775425" w14:textId="77777777" w:rsidR="0016445B" w:rsidRDefault="0016445B" w:rsidP="009A715F">
            <w:pPr>
              <w:jc w:val="both"/>
            </w:pPr>
            <w:r w:rsidRPr="0039060E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vAlign w:val="center"/>
          </w:tcPr>
          <w:p w14:paraId="18E3E40A" w14:textId="2C70C871" w:rsidR="0016445B" w:rsidRDefault="00B8413E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20" w:type="dxa"/>
            <w:vAlign w:val="center"/>
          </w:tcPr>
          <w:p w14:paraId="79B009E1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vAlign w:val="center"/>
          </w:tcPr>
          <w:p w14:paraId="7177EA0E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vAlign w:val="center"/>
          </w:tcPr>
          <w:p w14:paraId="205B1BE4" w14:textId="77777777" w:rsidR="0016445B" w:rsidRDefault="0016445B" w:rsidP="009A715F">
            <w:pPr>
              <w:jc w:val="both"/>
            </w:pPr>
            <w:r w:rsidRPr="004B21D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vAlign w:val="center"/>
          </w:tcPr>
          <w:p w14:paraId="6249B698" w14:textId="77777777" w:rsidR="0016445B" w:rsidRPr="00B115ED" w:rsidRDefault="0016445B" w:rsidP="009A71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5ED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вычитание.</w:t>
            </w:r>
          </w:p>
        </w:tc>
        <w:tc>
          <w:tcPr>
            <w:tcW w:w="1130" w:type="dxa"/>
            <w:vAlign w:val="center"/>
          </w:tcPr>
          <w:p w14:paraId="40EECAF9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D7F8F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6445B" w14:paraId="232A7E67" w14:textId="77777777" w:rsidTr="006155BB">
        <w:trPr>
          <w:trHeight w:val="1265"/>
        </w:trPr>
        <w:tc>
          <w:tcPr>
            <w:tcW w:w="596" w:type="dxa"/>
            <w:vAlign w:val="center"/>
          </w:tcPr>
          <w:p w14:paraId="59DD7F22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-37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vAlign w:val="center"/>
          </w:tcPr>
          <w:p w14:paraId="2163169E" w14:textId="77777777" w:rsidR="0016445B" w:rsidRDefault="0016445B" w:rsidP="009A715F">
            <w:pPr>
              <w:jc w:val="both"/>
            </w:pPr>
            <w:r w:rsidRPr="0039060E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vAlign w:val="center"/>
          </w:tcPr>
          <w:p w14:paraId="71676803" w14:textId="3F813C89" w:rsidR="0016445B" w:rsidRDefault="00B8413E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20" w:type="dxa"/>
            <w:vAlign w:val="center"/>
          </w:tcPr>
          <w:p w14:paraId="270E3945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vAlign w:val="center"/>
          </w:tcPr>
          <w:p w14:paraId="67B7E168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vAlign w:val="center"/>
          </w:tcPr>
          <w:p w14:paraId="144F4EB7" w14:textId="77777777" w:rsidR="0016445B" w:rsidRDefault="0016445B" w:rsidP="009A715F">
            <w:pPr>
              <w:jc w:val="both"/>
            </w:pPr>
            <w:r w:rsidRPr="004B21D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vAlign w:val="center"/>
          </w:tcPr>
          <w:p w14:paraId="418B8697" w14:textId="77777777" w:rsidR="0016445B" w:rsidRPr="00B115ED" w:rsidRDefault="0016445B" w:rsidP="009A71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5ED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вычитание.</w:t>
            </w:r>
          </w:p>
        </w:tc>
        <w:tc>
          <w:tcPr>
            <w:tcW w:w="1130" w:type="dxa"/>
            <w:vAlign w:val="center"/>
          </w:tcPr>
          <w:p w14:paraId="20B72CF8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4DEF7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</w:t>
            </w:r>
          </w:p>
        </w:tc>
      </w:tr>
      <w:tr w:rsidR="0016445B" w14:paraId="0FCFDA4D" w14:textId="77777777" w:rsidTr="006155BB">
        <w:trPr>
          <w:trHeight w:val="1265"/>
        </w:trPr>
        <w:tc>
          <w:tcPr>
            <w:tcW w:w="596" w:type="dxa"/>
            <w:vAlign w:val="center"/>
          </w:tcPr>
          <w:p w14:paraId="303FF2A3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-37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vAlign w:val="center"/>
          </w:tcPr>
          <w:p w14:paraId="204C1A0E" w14:textId="77777777" w:rsidR="0016445B" w:rsidRDefault="0016445B" w:rsidP="009A715F">
            <w:pPr>
              <w:jc w:val="both"/>
            </w:pPr>
            <w:r w:rsidRPr="0039060E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vAlign w:val="center"/>
          </w:tcPr>
          <w:p w14:paraId="22903F77" w14:textId="763A76A6" w:rsidR="0016445B" w:rsidRDefault="00B8413E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420" w:type="dxa"/>
            <w:vAlign w:val="center"/>
          </w:tcPr>
          <w:p w14:paraId="12DF6A6F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vAlign w:val="center"/>
          </w:tcPr>
          <w:p w14:paraId="2002F2A0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vAlign w:val="center"/>
          </w:tcPr>
          <w:p w14:paraId="2C22B6D9" w14:textId="77777777" w:rsidR="0016445B" w:rsidRDefault="0016445B" w:rsidP="009A715F">
            <w:pPr>
              <w:jc w:val="both"/>
            </w:pPr>
            <w:r w:rsidRPr="004B21D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vAlign w:val="center"/>
          </w:tcPr>
          <w:p w14:paraId="4ACD6AB0" w14:textId="77777777" w:rsidR="0016445B" w:rsidRPr="00B115ED" w:rsidRDefault="0016445B" w:rsidP="009A71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5ED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вычитание.</w:t>
            </w:r>
          </w:p>
        </w:tc>
        <w:tc>
          <w:tcPr>
            <w:tcW w:w="1130" w:type="dxa"/>
            <w:vAlign w:val="center"/>
          </w:tcPr>
          <w:p w14:paraId="4582C332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72629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16445B" w14:paraId="4322A60F" w14:textId="77777777" w:rsidTr="006155BB">
        <w:trPr>
          <w:trHeight w:val="1265"/>
        </w:trPr>
        <w:tc>
          <w:tcPr>
            <w:tcW w:w="596" w:type="dxa"/>
            <w:vAlign w:val="center"/>
          </w:tcPr>
          <w:p w14:paraId="33F66290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-37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vAlign w:val="center"/>
          </w:tcPr>
          <w:p w14:paraId="0E2FF6B2" w14:textId="77777777" w:rsidR="0016445B" w:rsidRDefault="0016445B" w:rsidP="009A715F">
            <w:pPr>
              <w:jc w:val="both"/>
            </w:pPr>
            <w:r w:rsidRPr="0039060E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vAlign w:val="center"/>
          </w:tcPr>
          <w:p w14:paraId="6117CFF9" w14:textId="1D02202B" w:rsidR="0016445B" w:rsidRDefault="00B8413E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420" w:type="dxa"/>
            <w:vAlign w:val="center"/>
          </w:tcPr>
          <w:p w14:paraId="69925DF8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vAlign w:val="center"/>
          </w:tcPr>
          <w:p w14:paraId="2F2BDD1E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vAlign w:val="center"/>
          </w:tcPr>
          <w:p w14:paraId="40CEA290" w14:textId="77777777" w:rsidR="0016445B" w:rsidRDefault="0016445B" w:rsidP="009A715F">
            <w:pPr>
              <w:jc w:val="both"/>
            </w:pPr>
            <w:r w:rsidRPr="004B21D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vAlign w:val="center"/>
          </w:tcPr>
          <w:p w14:paraId="523F3FE9" w14:textId="77777777" w:rsidR="0016445B" w:rsidRPr="00B115ED" w:rsidRDefault="0016445B" w:rsidP="009A71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5ED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вычитание.</w:t>
            </w:r>
          </w:p>
        </w:tc>
        <w:tc>
          <w:tcPr>
            <w:tcW w:w="1130" w:type="dxa"/>
            <w:vAlign w:val="center"/>
          </w:tcPr>
          <w:p w14:paraId="5F83A010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07E85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взаимоконтроль</w:t>
            </w:r>
          </w:p>
        </w:tc>
      </w:tr>
      <w:tr w:rsidR="0016445B" w14:paraId="0B7B7A48" w14:textId="77777777" w:rsidTr="006155BB">
        <w:trPr>
          <w:trHeight w:val="1265"/>
        </w:trPr>
        <w:tc>
          <w:tcPr>
            <w:tcW w:w="596" w:type="dxa"/>
            <w:vAlign w:val="center"/>
          </w:tcPr>
          <w:p w14:paraId="23495CF3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-37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vAlign w:val="center"/>
          </w:tcPr>
          <w:p w14:paraId="507FA567" w14:textId="77777777" w:rsidR="0016445B" w:rsidRDefault="0016445B" w:rsidP="009A715F">
            <w:pPr>
              <w:jc w:val="both"/>
            </w:pPr>
            <w:r w:rsidRPr="0039060E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vAlign w:val="center"/>
          </w:tcPr>
          <w:p w14:paraId="4BF93310" w14:textId="0188F95A" w:rsidR="0016445B" w:rsidRDefault="00B8413E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420" w:type="dxa"/>
            <w:vAlign w:val="center"/>
          </w:tcPr>
          <w:p w14:paraId="3228D411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vAlign w:val="center"/>
          </w:tcPr>
          <w:p w14:paraId="635C4F30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vAlign w:val="center"/>
          </w:tcPr>
          <w:p w14:paraId="6756DB6C" w14:textId="77777777" w:rsidR="0016445B" w:rsidRDefault="0016445B" w:rsidP="009A715F">
            <w:pPr>
              <w:jc w:val="both"/>
            </w:pPr>
            <w:r w:rsidRPr="004B21D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vAlign w:val="center"/>
          </w:tcPr>
          <w:p w14:paraId="0A2CA929" w14:textId="77777777" w:rsidR="0016445B" w:rsidRPr="00B115ED" w:rsidRDefault="0016445B" w:rsidP="009A71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5ED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вычитание.</w:t>
            </w:r>
          </w:p>
        </w:tc>
        <w:tc>
          <w:tcPr>
            <w:tcW w:w="1130" w:type="dxa"/>
            <w:vAlign w:val="center"/>
          </w:tcPr>
          <w:p w14:paraId="6E624516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149DD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16445B" w14:paraId="2372A69A" w14:textId="77777777" w:rsidTr="006155BB">
        <w:trPr>
          <w:trHeight w:val="1265"/>
        </w:trPr>
        <w:tc>
          <w:tcPr>
            <w:tcW w:w="596" w:type="dxa"/>
            <w:vAlign w:val="center"/>
          </w:tcPr>
          <w:p w14:paraId="1B0ECB37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-37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vAlign w:val="center"/>
          </w:tcPr>
          <w:p w14:paraId="2196B328" w14:textId="77777777" w:rsidR="0016445B" w:rsidRDefault="0016445B" w:rsidP="009A715F">
            <w:pPr>
              <w:jc w:val="both"/>
            </w:pPr>
            <w:r w:rsidRPr="0039060E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vAlign w:val="center"/>
          </w:tcPr>
          <w:p w14:paraId="2D63C585" w14:textId="7222DA23" w:rsidR="0016445B" w:rsidRDefault="00B8413E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420" w:type="dxa"/>
            <w:vAlign w:val="center"/>
          </w:tcPr>
          <w:p w14:paraId="679D5DCD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vAlign w:val="center"/>
          </w:tcPr>
          <w:p w14:paraId="1B245D30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vAlign w:val="center"/>
          </w:tcPr>
          <w:p w14:paraId="5D17BA80" w14:textId="77777777" w:rsidR="0016445B" w:rsidRDefault="0016445B" w:rsidP="009A715F">
            <w:pPr>
              <w:jc w:val="both"/>
            </w:pPr>
            <w:r w:rsidRPr="004B21D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vAlign w:val="center"/>
          </w:tcPr>
          <w:p w14:paraId="725AA5F3" w14:textId="77777777" w:rsidR="0016445B" w:rsidRPr="00B115ED" w:rsidRDefault="0016445B" w:rsidP="009A71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5ED">
              <w:rPr>
                <w:rFonts w:ascii="Times New Roman" w:hAnsi="Times New Roman" w:cs="Times New Roman"/>
                <w:sz w:val="24"/>
                <w:szCs w:val="24"/>
              </w:rPr>
              <w:t>Математические игры</w:t>
            </w:r>
          </w:p>
        </w:tc>
        <w:tc>
          <w:tcPr>
            <w:tcW w:w="1130" w:type="dxa"/>
            <w:vAlign w:val="center"/>
          </w:tcPr>
          <w:p w14:paraId="1A9D593C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51350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</w:t>
            </w:r>
          </w:p>
        </w:tc>
      </w:tr>
      <w:tr w:rsidR="0016445B" w14:paraId="1F076248" w14:textId="77777777" w:rsidTr="006155BB">
        <w:trPr>
          <w:trHeight w:val="1265"/>
        </w:trPr>
        <w:tc>
          <w:tcPr>
            <w:tcW w:w="596" w:type="dxa"/>
            <w:vAlign w:val="center"/>
          </w:tcPr>
          <w:p w14:paraId="006E20D0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-37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vAlign w:val="center"/>
          </w:tcPr>
          <w:p w14:paraId="1BED8E40" w14:textId="77777777" w:rsidR="0016445B" w:rsidRDefault="0016445B" w:rsidP="009A715F">
            <w:pPr>
              <w:jc w:val="both"/>
            </w:pPr>
            <w:r w:rsidRPr="0039060E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vAlign w:val="center"/>
          </w:tcPr>
          <w:p w14:paraId="0376FA0F" w14:textId="2384C26E" w:rsidR="0016445B" w:rsidRDefault="00B8413E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420" w:type="dxa"/>
            <w:vAlign w:val="center"/>
          </w:tcPr>
          <w:p w14:paraId="0663B109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vAlign w:val="center"/>
          </w:tcPr>
          <w:p w14:paraId="398B5C1B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vAlign w:val="center"/>
          </w:tcPr>
          <w:p w14:paraId="325951FC" w14:textId="77777777" w:rsidR="0016445B" w:rsidRDefault="0016445B" w:rsidP="009A715F">
            <w:pPr>
              <w:jc w:val="both"/>
            </w:pPr>
            <w:r w:rsidRPr="004B21D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vAlign w:val="center"/>
          </w:tcPr>
          <w:p w14:paraId="27AB0E5C" w14:textId="77777777" w:rsidR="0016445B" w:rsidRPr="00B115ED" w:rsidRDefault="0016445B" w:rsidP="009A71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5ED">
              <w:rPr>
                <w:rFonts w:ascii="Times New Roman" w:hAnsi="Times New Roman" w:cs="Times New Roman"/>
                <w:sz w:val="24"/>
                <w:szCs w:val="24"/>
              </w:rPr>
              <w:t>Математические игры</w:t>
            </w:r>
          </w:p>
        </w:tc>
        <w:tc>
          <w:tcPr>
            <w:tcW w:w="1130" w:type="dxa"/>
            <w:vAlign w:val="center"/>
          </w:tcPr>
          <w:p w14:paraId="6852A2C8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BB7CF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взаимоконтроль</w:t>
            </w:r>
          </w:p>
        </w:tc>
      </w:tr>
      <w:tr w:rsidR="0016445B" w14:paraId="56CF79E8" w14:textId="77777777" w:rsidTr="006155BB">
        <w:trPr>
          <w:trHeight w:val="1265"/>
        </w:trPr>
        <w:tc>
          <w:tcPr>
            <w:tcW w:w="596" w:type="dxa"/>
            <w:vAlign w:val="center"/>
          </w:tcPr>
          <w:p w14:paraId="79523513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-37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vAlign w:val="center"/>
          </w:tcPr>
          <w:p w14:paraId="61CB20B2" w14:textId="77777777" w:rsidR="0016445B" w:rsidRDefault="0016445B" w:rsidP="009A715F">
            <w:pPr>
              <w:jc w:val="both"/>
            </w:pPr>
            <w:r w:rsidRPr="0039060E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vAlign w:val="center"/>
          </w:tcPr>
          <w:p w14:paraId="48B2442D" w14:textId="735AE37B" w:rsidR="0016445B" w:rsidRDefault="00B8413E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420" w:type="dxa"/>
            <w:vAlign w:val="center"/>
          </w:tcPr>
          <w:p w14:paraId="79EE4152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vAlign w:val="center"/>
          </w:tcPr>
          <w:p w14:paraId="444CD1DD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vAlign w:val="center"/>
          </w:tcPr>
          <w:p w14:paraId="521BD47D" w14:textId="77777777" w:rsidR="0016445B" w:rsidRDefault="0016445B" w:rsidP="009A715F">
            <w:pPr>
              <w:jc w:val="both"/>
            </w:pPr>
            <w:r w:rsidRPr="004B21D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vAlign w:val="center"/>
          </w:tcPr>
          <w:p w14:paraId="10B3AB03" w14:textId="77777777" w:rsidR="0016445B" w:rsidRPr="00B115ED" w:rsidRDefault="0016445B" w:rsidP="009A71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5ED">
              <w:rPr>
                <w:rFonts w:ascii="Times New Roman" w:hAnsi="Times New Roman" w:cs="Times New Roman"/>
                <w:sz w:val="24"/>
                <w:szCs w:val="24"/>
              </w:rPr>
              <w:t>Математические игры</w:t>
            </w:r>
          </w:p>
        </w:tc>
        <w:tc>
          <w:tcPr>
            <w:tcW w:w="1130" w:type="dxa"/>
            <w:vAlign w:val="center"/>
          </w:tcPr>
          <w:p w14:paraId="57B43F45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C2836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16445B" w14:paraId="44D8D621" w14:textId="77777777" w:rsidTr="006155BB">
        <w:trPr>
          <w:trHeight w:val="1265"/>
        </w:trPr>
        <w:tc>
          <w:tcPr>
            <w:tcW w:w="596" w:type="dxa"/>
            <w:vAlign w:val="center"/>
          </w:tcPr>
          <w:p w14:paraId="70848E66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-37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vAlign w:val="center"/>
          </w:tcPr>
          <w:p w14:paraId="2857C615" w14:textId="77777777" w:rsidR="0016445B" w:rsidRDefault="0016445B" w:rsidP="009A715F">
            <w:pPr>
              <w:jc w:val="both"/>
            </w:pPr>
            <w:r w:rsidRPr="0039060E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vAlign w:val="center"/>
          </w:tcPr>
          <w:p w14:paraId="4A56E42D" w14:textId="249418AC" w:rsidR="0016445B" w:rsidRDefault="00B8413E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420" w:type="dxa"/>
            <w:vAlign w:val="center"/>
          </w:tcPr>
          <w:p w14:paraId="027C764E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vAlign w:val="center"/>
          </w:tcPr>
          <w:p w14:paraId="7BD34DA6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vAlign w:val="center"/>
          </w:tcPr>
          <w:p w14:paraId="7456C5CD" w14:textId="77777777" w:rsidR="0016445B" w:rsidRDefault="0016445B" w:rsidP="009A715F">
            <w:pPr>
              <w:jc w:val="both"/>
            </w:pPr>
            <w:r w:rsidRPr="004B21D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vAlign w:val="center"/>
          </w:tcPr>
          <w:p w14:paraId="3FEF3AFD" w14:textId="77777777" w:rsidR="0016445B" w:rsidRPr="00B115ED" w:rsidRDefault="0016445B" w:rsidP="009A71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5ED">
              <w:rPr>
                <w:rFonts w:ascii="Times New Roman" w:hAnsi="Times New Roman" w:cs="Times New Roman"/>
                <w:sz w:val="24"/>
                <w:szCs w:val="24"/>
              </w:rPr>
              <w:t>Математические игры</w:t>
            </w:r>
          </w:p>
        </w:tc>
        <w:tc>
          <w:tcPr>
            <w:tcW w:w="1130" w:type="dxa"/>
            <w:vAlign w:val="center"/>
          </w:tcPr>
          <w:p w14:paraId="57B6DCF1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6EC02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</w:t>
            </w:r>
          </w:p>
        </w:tc>
      </w:tr>
      <w:tr w:rsidR="0016445B" w14:paraId="3A74244A" w14:textId="77777777" w:rsidTr="006155BB">
        <w:trPr>
          <w:trHeight w:val="1265"/>
        </w:trPr>
        <w:tc>
          <w:tcPr>
            <w:tcW w:w="596" w:type="dxa"/>
            <w:vAlign w:val="center"/>
          </w:tcPr>
          <w:p w14:paraId="4D9B7BD1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-37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vAlign w:val="center"/>
          </w:tcPr>
          <w:p w14:paraId="60E9D3DF" w14:textId="77777777" w:rsidR="0016445B" w:rsidRDefault="0016445B" w:rsidP="009A715F">
            <w:pPr>
              <w:jc w:val="both"/>
            </w:pPr>
            <w:r w:rsidRPr="0039060E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vAlign w:val="center"/>
          </w:tcPr>
          <w:p w14:paraId="0571EEC7" w14:textId="24E11EE1" w:rsidR="0016445B" w:rsidRDefault="00B8413E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420" w:type="dxa"/>
            <w:vAlign w:val="center"/>
          </w:tcPr>
          <w:p w14:paraId="7EE1F6D2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vAlign w:val="center"/>
          </w:tcPr>
          <w:p w14:paraId="3DC6CEC6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vAlign w:val="center"/>
          </w:tcPr>
          <w:p w14:paraId="0EF75EC5" w14:textId="77777777" w:rsidR="0016445B" w:rsidRDefault="0016445B" w:rsidP="009A715F">
            <w:pPr>
              <w:jc w:val="both"/>
            </w:pPr>
            <w:r w:rsidRPr="004B21D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vAlign w:val="center"/>
          </w:tcPr>
          <w:p w14:paraId="42FB6111" w14:textId="77777777" w:rsidR="0016445B" w:rsidRPr="00B115ED" w:rsidRDefault="0016445B" w:rsidP="009A71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5ED">
              <w:rPr>
                <w:rFonts w:ascii="Times New Roman" w:hAnsi="Times New Roman" w:cs="Times New Roman"/>
                <w:sz w:val="24"/>
                <w:szCs w:val="24"/>
              </w:rPr>
              <w:t>Математические игры</w:t>
            </w:r>
          </w:p>
        </w:tc>
        <w:tc>
          <w:tcPr>
            <w:tcW w:w="1130" w:type="dxa"/>
            <w:vAlign w:val="center"/>
          </w:tcPr>
          <w:p w14:paraId="40C7972D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F768F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Письменный контроль.</w:t>
            </w:r>
          </w:p>
        </w:tc>
      </w:tr>
      <w:tr w:rsidR="0016445B" w14:paraId="0E463D81" w14:textId="77777777" w:rsidTr="006155BB">
        <w:trPr>
          <w:trHeight w:val="1265"/>
        </w:trPr>
        <w:tc>
          <w:tcPr>
            <w:tcW w:w="596" w:type="dxa"/>
            <w:vAlign w:val="center"/>
          </w:tcPr>
          <w:p w14:paraId="14A10AA5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-37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vAlign w:val="center"/>
          </w:tcPr>
          <w:p w14:paraId="012214AB" w14:textId="77777777" w:rsidR="0016445B" w:rsidRDefault="0016445B" w:rsidP="009A715F">
            <w:pPr>
              <w:jc w:val="both"/>
            </w:pPr>
            <w:r w:rsidRPr="0039060E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vAlign w:val="center"/>
          </w:tcPr>
          <w:p w14:paraId="137F847E" w14:textId="69BA5124" w:rsidR="0016445B" w:rsidRDefault="00B8413E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420" w:type="dxa"/>
            <w:vAlign w:val="center"/>
          </w:tcPr>
          <w:p w14:paraId="1E0A9B3C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vAlign w:val="center"/>
          </w:tcPr>
          <w:p w14:paraId="17F21A63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vAlign w:val="center"/>
          </w:tcPr>
          <w:p w14:paraId="3DEB1208" w14:textId="77777777" w:rsidR="0016445B" w:rsidRDefault="0016445B" w:rsidP="009A715F">
            <w:pPr>
              <w:jc w:val="both"/>
            </w:pPr>
            <w:r w:rsidRPr="004B21D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vAlign w:val="center"/>
          </w:tcPr>
          <w:p w14:paraId="7E1F98BA" w14:textId="77777777" w:rsidR="0016445B" w:rsidRPr="00B115ED" w:rsidRDefault="0016445B" w:rsidP="009A71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5ED">
              <w:rPr>
                <w:rFonts w:ascii="Times New Roman" w:hAnsi="Times New Roman" w:cs="Times New Roman"/>
                <w:sz w:val="24"/>
                <w:szCs w:val="24"/>
              </w:rPr>
              <w:t>Ключворды.</w:t>
            </w:r>
          </w:p>
        </w:tc>
        <w:tc>
          <w:tcPr>
            <w:tcW w:w="1130" w:type="dxa"/>
            <w:vAlign w:val="center"/>
          </w:tcPr>
          <w:p w14:paraId="1D331B99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67228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16445B" w14:paraId="45D31767" w14:textId="77777777" w:rsidTr="006155BB">
        <w:trPr>
          <w:trHeight w:val="1265"/>
        </w:trPr>
        <w:tc>
          <w:tcPr>
            <w:tcW w:w="596" w:type="dxa"/>
            <w:vAlign w:val="center"/>
          </w:tcPr>
          <w:p w14:paraId="37B23097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-37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vAlign w:val="center"/>
          </w:tcPr>
          <w:p w14:paraId="49FEE992" w14:textId="77777777" w:rsidR="0016445B" w:rsidRDefault="0016445B" w:rsidP="009A715F">
            <w:pPr>
              <w:jc w:val="both"/>
            </w:pPr>
            <w:r w:rsidRPr="0039060E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vAlign w:val="center"/>
          </w:tcPr>
          <w:p w14:paraId="53536246" w14:textId="28938B98" w:rsidR="0016445B" w:rsidRDefault="00B8413E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420" w:type="dxa"/>
            <w:vAlign w:val="center"/>
          </w:tcPr>
          <w:p w14:paraId="40EE0846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vAlign w:val="center"/>
          </w:tcPr>
          <w:p w14:paraId="06C02E0A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vAlign w:val="center"/>
          </w:tcPr>
          <w:p w14:paraId="15B2E97C" w14:textId="77777777" w:rsidR="0016445B" w:rsidRDefault="0016445B" w:rsidP="009A715F">
            <w:pPr>
              <w:jc w:val="both"/>
            </w:pPr>
            <w:r w:rsidRPr="004B21D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vAlign w:val="center"/>
          </w:tcPr>
          <w:p w14:paraId="0BB40833" w14:textId="77777777" w:rsidR="0016445B" w:rsidRPr="00B115ED" w:rsidRDefault="0016445B" w:rsidP="009A71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5ED">
              <w:rPr>
                <w:rFonts w:ascii="Times New Roman" w:hAnsi="Times New Roman" w:cs="Times New Roman"/>
                <w:sz w:val="24"/>
                <w:szCs w:val="24"/>
              </w:rPr>
              <w:t>Ключворды.</w:t>
            </w:r>
          </w:p>
        </w:tc>
        <w:tc>
          <w:tcPr>
            <w:tcW w:w="1130" w:type="dxa"/>
            <w:vAlign w:val="center"/>
          </w:tcPr>
          <w:p w14:paraId="14AB5151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B3A2A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</w:t>
            </w:r>
          </w:p>
        </w:tc>
      </w:tr>
      <w:tr w:rsidR="0016445B" w14:paraId="48A64DA6" w14:textId="77777777" w:rsidTr="006155BB">
        <w:trPr>
          <w:trHeight w:val="1265"/>
        </w:trPr>
        <w:tc>
          <w:tcPr>
            <w:tcW w:w="596" w:type="dxa"/>
            <w:vAlign w:val="center"/>
          </w:tcPr>
          <w:p w14:paraId="4E35A275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-37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vAlign w:val="center"/>
          </w:tcPr>
          <w:p w14:paraId="7AA64CC0" w14:textId="77777777" w:rsidR="0016445B" w:rsidRDefault="0016445B" w:rsidP="009A715F">
            <w:pPr>
              <w:jc w:val="both"/>
            </w:pPr>
            <w:r w:rsidRPr="0039060E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vAlign w:val="center"/>
          </w:tcPr>
          <w:p w14:paraId="58DB5151" w14:textId="3BA91BCD" w:rsidR="0016445B" w:rsidRDefault="00B8413E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420" w:type="dxa"/>
            <w:vAlign w:val="center"/>
          </w:tcPr>
          <w:p w14:paraId="70CB7C18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vAlign w:val="center"/>
          </w:tcPr>
          <w:p w14:paraId="4964A598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vAlign w:val="center"/>
          </w:tcPr>
          <w:p w14:paraId="3531A23E" w14:textId="77777777" w:rsidR="0016445B" w:rsidRDefault="0016445B" w:rsidP="009A715F">
            <w:pPr>
              <w:jc w:val="both"/>
            </w:pPr>
            <w:r w:rsidRPr="004B21D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vAlign w:val="center"/>
          </w:tcPr>
          <w:p w14:paraId="4C29FF30" w14:textId="77777777" w:rsidR="0016445B" w:rsidRPr="00B115ED" w:rsidRDefault="0016445B" w:rsidP="009A71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5ED">
              <w:rPr>
                <w:rFonts w:ascii="Times New Roman" w:hAnsi="Times New Roman" w:cs="Times New Roman"/>
                <w:sz w:val="24"/>
                <w:szCs w:val="24"/>
              </w:rPr>
              <w:t>Ключворды.</w:t>
            </w:r>
          </w:p>
        </w:tc>
        <w:tc>
          <w:tcPr>
            <w:tcW w:w="1130" w:type="dxa"/>
            <w:vAlign w:val="center"/>
          </w:tcPr>
          <w:p w14:paraId="022FA60A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179B0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</w:t>
            </w:r>
          </w:p>
        </w:tc>
      </w:tr>
      <w:tr w:rsidR="0016445B" w14:paraId="0594D405" w14:textId="77777777" w:rsidTr="006155BB">
        <w:trPr>
          <w:trHeight w:val="1265"/>
        </w:trPr>
        <w:tc>
          <w:tcPr>
            <w:tcW w:w="596" w:type="dxa"/>
            <w:vAlign w:val="center"/>
          </w:tcPr>
          <w:p w14:paraId="2EFDBBB0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-37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vAlign w:val="center"/>
          </w:tcPr>
          <w:p w14:paraId="5716155E" w14:textId="77777777" w:rsidR="0016445B" w:rsidRDefault="0016445B" w:rsidP="009A715F">
            <w:pPr>
              <w:jc w:val="both"/>
            </w:pPr>
            <w:r w:rsidRPr="00DE204E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vAlign w:val="center"/>
          </w:tcPr>
          <w:p w14:paraId="053EAD77" w14:textId="64A78363" w:rsidR="0016445B" w:rsidRDefault="00B0448B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20" w:type="dxa"/>
            <w:vAlign w:val="center"/>
          </w:tcPr>
          <w:p w14:paraId="50915A70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vAlign w:val="center"/>
          </w:tcPr>
          <w:p w14:paraId="73475AF8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vAlign w:val="center"/>
          </w:tcPr>
          <w:p w14:paraId="1379C599" w14:textId="77777777" w:rsidR="0016445B" w:rsidRDefault="0016445B" w:rsidP="009A715F">
            <w:pPr>
              <w:jc w:val="both"/>
            </w:pPr>
            <w:r w:rsidRPr="004B21D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vAlign w:val="center"/>
          </w:tcPr>
          <w:p w14:paraId="419E2878" w14:textId="77777777" w:rsidR="0016445B" w:rsidRPr="00B115ED" w:rsidRDefault="0016445B" w:rsidP="009A71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5ED">
              <w:rPr>
                <w:rFonts w:ascii="Times New Roman" w:hAnsi="Times New Roman" w:cs="Times New Roman"/>
                <w:sz w:val="24"/>
                <w:szCs w:val="24"/>
              </w:rPr>
              <w:t>Ключворды.</w:t>
            </w:r>
          </w:p>
        </w:tc>
        <w:tc>
          <w:tcPr>
            <w:tcW w:w="1130" w:type="dxa"/>
            <w:vAlign w:val="center"/>
          </w:tcPr>
          <w:p w14:paraId="6B834BAC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AFBA6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16445B" w14:paraId="35B94E7C" w14:textId="77777777" w:rsidTr="006155BB">
        <w:trPr>
          <w:trHeight w:val="1265"/>
        </w:trPr>
        <w:tc>
          <w:tcPr>
            <w:tcW w:w="596" w:type="dxa"/>
            <w:vAlign w:val="center"/>
          </w:tcPr>
          <w:p w14:paraId="39966695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-37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vAlign w:val="center"/>
          </w:tcPr>
          <w:p w14:paraId="59EA46C2" w14:textId="77777777" w:rsidR="0016445B" w:rsidRDefault="0016445B" w:rsidP="009A715F">
            <w:pPr>
              <w:jc w:val="both"/>
            </w:pPr>
            <w:r w:rsidRPr="00DE204E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vAlign w:val="center"/>
          </w:tcPr>
          <w:p w14:paraId="0BA95825" w14:textId="77777777" w:rsidR="0016445B" w:rsidRDefault="0016445B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20" w:type="dxa"/>
            <w:vAlign w:val="center"/>
          </w:tcPr>
          <w:p w14:paraId="7AA74AD8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vAlign w:val="center"/>
          </w:tcPr>
          <w:p w14:paraId="7EEF44A4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vAlign w:val="center"/>
          </w:tcPr>
          <w:p w14:paraId="3C29314D" w14:textId="77777777" w:rsidR="0016445B" w:rsidRDefault="0016445B" w:rsidP="009A715F">
            <w:pPr>
              <w:jc w:val="both"/>
            </w:pPr>
            <w:r w:rsidRPr="004B21D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vAlign w:val="center"/>
          </w:tcPr>
          <w:p w14:paraId="13553C34" w14:textId="77777777" w:rsidR="0016445B" w:rsidRPr="00B115ED" w:rsidRDefault="0016445B" w:rsidP="009A71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5ED">
              <w:rPr>
                <w:rFonts w:ascii="Times New Roman" w:hAnsi="Times New Roman" w:cs="Times New Roman"/>
                <w:sz w:val="24"/>
                <w:szCs w:val="24"/>
              </w:rPr>
              <w:t>Ключворды.</w:t>
            </w:r>
          </w:p>
        </w:tc>
        <w:tc>
          <w:tcPr>
            <w:tcW w:w="1130" w:type="dxa"/>
            <w:vAlign w:val="center"/>
          </w:tcPr>
          <w:p w14:paraId="47F35994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04F91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16445B" w14:paraId="4C81E818" w14:textId="77777777" w:rsidTr="006155BB">
        <w:trPr>
          <w:trHeight w:val="1265"/>
        </w:trPr>
        <w:tc>
          <w:tcPr>
            <w:tcW w:w="596" w:type="dxa"/>
            <w:vAlign w:val="center"/>
          </w:tcPr>
          <w:p w14:paraId="2104B89A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-37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vAlign w:val="center"/>
          </w:tcPr>
          <w:p w14:paraId="4D2A9F58" w14:textId="77777777" w:rsidR="0016445B" w:rsidRDefault="0016445B" w:rsidP="009A715F">
            <w:pPr>
              <w:jc w:val="both"/>
            </w:pPr>
            <w:r w:rsidRPr="00DE204E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vAlign w:val="center"/>
          </w:tcPr>
          <w:p w14:paraId="772FE408" w14:textId="77777777" w:rsidR="0016445B" w:rsidRDefault="0016445B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20" w:type="dxa"/>
            <w:vAlign w:val="center"/>
          </w:tcPr>
          <w:p w14:paraId="034C0AC9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vAlign w:val="center"/>
          </w:tcPr>
          <w:p w14:paraId="17466882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vAlign w:val="center"/>
          </w:tcPr>
          <w:p w14:paraId="03241282" w14:textId="77777777" w:rsidR="0016445B" w:rsidRDefault="0016445B" w:rsidP="009A715F">
            <w:pPr>
              <w:jc w:val="both"/>
            </w:pPr>
            <w:r w:rsidRPr="004B21D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vAlign w:val="center"/>
          </w:tcPr>
          <w:p w14:paraId="19E6B017" w14:textId="77777777" w:rsidR="0016445B" w:rsidRPr="00B115ED" w:rsidRDefault="0016445B" w:rsidP="009A71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5ED">
              <w:rPr>
                <w:rFonts w:ascii="Times New Roman" w:hAnsi="Times New Roman" w:cs="Times New Roman"/>
                <w:sz w:val="24"/>
                <w:szCs w:val="24"/>
              </w:rPr>
              <w:t>Ключворды.</w:t>
            </w:r>
          </w:p>
        </w:tc>
        <w:tc>
          <w:tcPr>
            <w:tcW w:w="1130" w:type="dxa"/>
            <w:vAlign w:val="center"/>
          </w:tcPr>
          <w:p w14:paraId="41FE11F0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2FBC7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6445B" w14:paraId="63E237DE" w14:textId="77777777" w:rsidTr="006155BB">
        <w:trPr>
          <w:trHeight w:val="1265"/>
        </w:trPr>
        <w:tc>
          <w:tcPr>
            <w:tcW w:w="596" w:type="dxa"/>
            <w:vAlign w:val="center"/>
          </w:tcPr>
          <w:p w14:paraId="2EB1C2A7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-37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vAlign w:val="center"/>
          </w:tcPr>
          <w:p w14:paraId="748543A7" w14:textId="77777777" w:rsidR="0016445B" w:rsidRDefault="0016445B" w:rsidP="009A715F">
            <w:pPr>
              <w:jc w:val="both"/>
            </w:pPr>
            <w:r w:rsidRPr="00DE204E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vAlign w:val="center"/>
          </w:tcPr>
          <w:p w14:paraId="37814658" w14:textId="010C5787" w:rsidR="0016445B" w:rsidRDefault="00B0448B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420" w:type="dxa"/>
            <w:vAlign w:val="center"/>
          </w:tcPr>
          <w:p w14:paraId="75746E5D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vAlign w:val="center"/>
          </w:tcPr>
          <w:p w14:paraId="0EBAE22B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vAlign w:val="center"/>
          </w:tcPr>
          <w:p w14:paraId="3283532E" w14:textId="77777777" w:rsidR="0016445B" w:rsidRDefault="0016445B" w:rsidP="009A715F">
            <w:pPr>
              <w:jc w:val="both"/>
            </w:pPr>
            <w:r w:rsidRPr="004B21D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vAlign w:val="center"/>
          </w:tcPr>
          <w:p w14:paraId="731AD117" w14:textId="77777777" w:rsidR="0016445B" w:rsidRPr="00B115ED" w:rsidRDefault="0016445B" w:rsidP="009A71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5ED">
              <w:rPr>
                <w:rFonts w:ascii="Times New Roman" w:hAnsi="Times New Roman" w:cs="Times New Roman"/>
                <w:sz w:val="24"/>
                <w:szCs w:val="24"/>
              </w:rPr>
              <w:t>Ключворды.</w:t>
            </w:r>
          </w:p>
        </w:tc>
        <w:tc>
          <w:tcPr>
            <w:tcW w:w="1130" w:type="dxa"/>
            <w:vAlign w:val="center"/>
          </w:tcPr>
          <w:p w14:paraId="66D46733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7F580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</w:t>
            </w:r>
          </w:p>
        </w:tc>
      </w:tr>
      <w:tr w:rsidR="0016445B" w14:paraId="4D8CF72E" w14:textId="77777777" w:rsidTr="006155BB">
        <w:trPr>
          <w:trHeight w:val="1265"/>
        </w:trPr>
        <w:tc>
          <w:tcPr>
            <w:tcW w:w="596" w:type="dxa"/>
            <w:vAlign w:val="center"/>
          </w:tcPr>
          <w:p w14:paraId="78862FF6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-37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vAlign w:val="center"/>
          </w:tcPr>
          <w:p w14:paraId="4EEAFB49" w14:textId="77777777" w:rsidR="0016445B" w:rsidRDefault="0016445B" w:rsidP="009A715F">
            <w:pPr>
              <w:jc w:val="both"/>
            </w:pPr>
            <w:r w:rsidRPr="00DE204E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vAlign w:val="center"/>
          </w:tcPr>
          <w:p w14:paraId="27B6F05E" w14:textId="77777777" w:rsidR="0016445B" w:rsidRDefault="0016445B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420" w:type="dxa"/>
            <w:vAlign w:val="center"/>
          </w:tcPr>
          <w:p w14:paraId="30301F9D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vAlign w:val="center"/>
          </w:tcPr>
          <w:p w14:paraId="41399F3B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vAlign w:val="center"/>
          </w:tcPr>
          <w:p w14:paraId="5A9E6210" w14:textId="77777777" w:rsidR="0016445B" w:rsidRDefault="0016445B" w:rsidP="009A715F">
            <w:pPr>
              <w:jc w:val="both"/>
            </w:pPr>
            <w:r w:rsidRPr="004B21D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vAlign w:val="center"/>
          </w:tcPr>
          <w:p w14:paraId="0924F288" w14:textId="77777777" w:rsidR="0016445B" w:rsidRPr="00B115ED" w:rsidRDefault="0016445B" w:rsidP="009A71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5ED">
              <w:rPr>
                <w:rFonts w:ascii="Times New Roman" w:hAnsi="Times New Roman" w:cs="Times New Roman"/>
                <w:sz w:val="24"/>
                <w:szCs w:val="24"/>
              </w:rPr>
              <w:t>Ключворды.</w:t>
            </w:r>
          </w:p>
        </w:tc>
        <w:tc>
          <w:tcPr>
            <w:tcW w:w="1130" w:type="dxa"/>
            <w:vAlign w:val="center"/>
          </w:tcPr>
          <w:p w14:paraId="69790267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E0FB1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16445B" w14:paraId="18AB4C8F" w14:textId="77777777" w:rsidTr="006155BB">
        <w:trPr>
          <w:trHeight w:val="1265"/>
        </w:trPr>
        <w:tc>
          <w:tcPr>
            <w:tcW w:w="596" w:type="dxa"/>
            <w:vAlign w:val="center"/>
          </w:tcPr>
          <w:p w14:paraId="33F37F8C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-37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vAlign w:val="center"/>
          </w:tcPr>
          <w:p w14:paraId="1F70DD8D" w14:textId="77777777" w:rsidR="0016445B" w:rsidRDefault="0016445B" w:rsidP="009A715F">
            <w:pPr>
              <w:jc w:val="both"/>
            </w:pPr>
            <w:r w:rsidRPr="00DE204E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vAlign w:val="center"/>
          </w:tcPr>
          <w:p w14:paraId="47F02CD5" w14:textId="77777777" w:rsidR="0016445B" w:rsidRDefault="0016445B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420" w:type="dxa"/>
            <w:vAlign w:val="center"/>
          </w:tcPr>
          <w:p w14:paraId="63F4D393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vAlign w:val="center"/>
          </w:tcPr>
          <w:p w14:paraId="42659355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vAlign w:val="center"/>
          </w:tcPr>
          <w:p w14:paraId="4DD1F10E" w14:textId="77777777" w:rsidR="0016445B" w:rsidRDefault="0016445B" w:rsidP="009A715F">
            <w:pPr>
              <w:jc w:val="both"/>
            </w:pPr>
            <w:r w:rsidRPr="004B21D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vAlign w:val="center"/>
          </w:tcPr>
          <w:p w14:paraId="0A198360" w14:textId="77777777" w:rsidR="0016445B" w:rsidRPr="00B115ED" w:rsidRDefault="0016445B" w:rsidP="009A71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5ED">
              <w:rPr>
                <w:rFonts w:ascii="Times New Roman" w:hAnsi="Times New Roman" w:cs="Times New Roman"/>
                <w:sz w:val="24"/>
                <w:szCs w:val="24"/>
              </w:rPr>
              <w:t>Шифровка и кодирование текста</w:t>
            </w:r>
          </w:p>
        </w:tc>
        <w:tc>
          <w:tcPr>
            <w:tcW w:w="1130" w:type="dxa"/>
            <w:vAlign w:val="center"/>
          </w:tcPr>
          <w:p w14:paraId="0FD1B2D3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5FDEC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Самоконтроль.</w:t>
            </w:r>
          </w:p>
        </w:tc>
      </w:tr>
      <w:tr w:rsidR="0016445B" w14:paraId="1E3C10E7" w14:textId="77777777" w:rsidTr="006155BB">
        <w:trPr>
          <w:trHeight w:val="1265"/>
        </w:trPr>
        <w:tc>
          <w:tcPr>
            <w:tcW w:w="596" w:type="dxa"/>
            <w:vAlign w:val="center"/>
          </w:tcPr>
          <w:p w14:paraId="7EA4CD4E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-37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vAlign w:val="center"/>
          </w:tcPr>
          <w:p w14:paraId="136534DB" w14:textId="77777777" w:rsidR="0016445B" w:rsidRDefault="0016445B" w:rsidP="009A715F">
            <w:pPr>
              <w:jc w:val="both"/>
            </w:pPr>
            <w:r w:rsidRPr="00DE204E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vAlign w:val="center"/>
          </w:tcPr>
          <w:p w14:paraId="2CA9716E" w14:textId="77777777" w:rsidR="0016445B" w:rsidRDefault="0016445B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420" w:type="dxa"/>
            <w:vAlign w:val="center"/>
          </w:tcPr>
          <w:p w14:paraId="7B714174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vAlign w:val="center"/>
          </w:tcPr>
          <w:p w14:paraId="42E8FDB2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vAlign w:val="center"/>
          </w:tcPr>
          <w:p w14:paraId="7F59678F" w14:textId="77777777" w:rsidR="0016445B" w:rsidRDefault="0016445B" w:rsidP="009A715F">
            <w:pPr>
              <w:jc w:val="both"/>
            </w:pPr>
            <w:r w:rsidRPr="004B21D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vAlign w:val="center"/>
          </w:tcPr>
          <w:p w14:paraId="23E6C73F" w14:textId="77777777" w:rsidR="0016445B" w:rsidRPr="00B115ED" w:rsidRDefault="0016445B" w:rsidP="009A71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5ED">
              <w:rPr>
                <w:rFonts w:ascii="Times New Roman" w:hAnsi="Times New Roman" w:cs="Times New Roman"/>
                <w:sz w:val="24"/>
                <w:szCs w:val="24"/>
              </w:rPr>
              <w:t>Шифровка и кодирование текста</w:t>
            </w:r>
          </w:p>
        </w:tc>
        <w:tc>
          <w:tcPr>
            <w:tcW w:w="1130" w:type="dxa"/>
            <w:vAlign w:val="center"/>
          </w:tcPr>
          <w:p w14:paraId="67767DBF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2FBA0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16445B" w14:paraId="7A2BFB72" w14:textId="77777777" w:rsidTr="006155BB">
        <w:trPr>
          <w:trHeight w:val="1265"/>
        </w:trPr>
        <w:tc>
          <w:tcPr>
            <w:tcW w:w="596" w:type="dxa"/>
            <w:vAlign w:val="center"/>
          </w:tcPr>
          <w:p w14:paraId="0161375A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-37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vAlign w:val="center"/>
          </w:tcPr>
          <w:p w14:paraId="09952B79" w14:textId="77777777" w:rsidR="0016445B" w:rsidRDefault="0016445B" w:rsidP="009A715F">
            <w:pPr>
              <w:jc w:val="both"/>
            </w:pPr>
            <w:r w:rsidRPr="00DE204E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vAlign w:val="center"/>
          </w:tcPr>
          <w:p w14:paraId="3AB18824" w14:textId="39A07845" w:rsidR="0016445B" w:rsidRDefault="00B0448B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420" w:type="dxa"/>
            <w:vAlign w:val="center"/>
          </w:tcPr>
          <w:p w14:paraId="47C0A17C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vAlign w:val="center"/>
          </w:tcPr>
          <w:p w14:paraId="43FFF075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vAlign w:val="center"/>
          </w:tcPr>
          <w:p w14:paraId="4CB88D3F" w14:textId="77777777" w:rsidR="0016445B" w:rsidRDefault="0016445B" w:rsidP="009A715F">
            <w:pPr>
              <w:jc w:val="both"/>
            </w:pPr>
            <w:r w:rsidRPr="004B21D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vAlign w:val="center"/>
          </w:tcPr>
          <w:p w14:paraId="5F0F946F" w14:textId="77777777" w:rsidR="0016445B" w:rsidRPr="00B115ED" w:rsidRDefault="0016445B" w:rsidP="009A71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5ED">
              <w:rPr>
                <w:rFonts w:ascii="Times New Roman" w:hAnsi="Times New Roman" w:cs="Times New Roman"/>
                <w:sz w:val="24"/>
                <w:szCs w:val="24"/>
              </w:rPr>
              <w:t>Шифровка и кодирование текста</w:t>
            </w:r>
          </w:p>
        </w:tc>
        <w:tc>
          <w:tcPr>
            <w:tcW w:w="1130" w:type="dxa"/>
            <w:vAlign w:val="center"/>
          </w:tcPr>
          <w:p w14:paraId="73BE4B66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F8987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</w:t>
            </w:r>
          </w:p>
        </w:tc>
      </w:tr>
      <w:tr w:rsidR="0016445B" w14:paraId="05E369D4" w14:textId="77777777" w:rsidTr="006155BB">
        <w:trPr>
          <w:trHeight w:val="1265"/>
        </w:trPr>
        <w:tc>
          <w:tcPr>
            <w:tcW w:w="596" w:type="dxa"/>
            <w:vAlign w:val="center"/>
          </w:tcPr>
          <w:p w14:paraId="045A4AD7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-37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vAlign w:val="center"/>
          </w:tcPr>
          <w:p w14:paraId="16F5C87D" w14:textId="77777777" w:rsidR="0016445B" w:rsidRDefault="0016445B" w:rsidP="009A715F">
            <w:pPr>
              <w:jc w:val="both"/>
            </w:pPr>
            <w:r w:rsidRPr="00DE204E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vAlign w:val="center"/>
          </w:tcPr>
          <w:p w14:paraId="6E192798" w14:textId="77777777" w:rsidR="0016445B" w:rsidRDefault="0016445B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420" w:type="dxa"/>
            <w:vAlign w:val="center"/>
          </w:tcPr>
          <w:p w14:paraId="5610D74C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vAlign w:val="center"/>
          </w:tcPr>
          <w:p w14:paraId="5F2059CC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vAlign w:val="center"/>
          </w:tcPr>
          <w:p w14:paraId="7721C31E" w14:textId="77777777" w:rsidR="0016445B" w:rsidRDefault="0016445B" w:rsidP="009A715F">
            <w:pPr>
              <w:jc w:val="both"/>
            </w:pPr>
            <w:r w:rsidRPr="004B21D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vAlign w:val="center"/>
          </w:tcPr>
          <w:p w14:paraId="65475832" w14:textId="77777777" w:rsidR="0016445B" w:rsidRPr="00B115ED" w:rsidRDefault="0016445B" w:rsidP="009A71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5ED">
              <w:rPr>
                <w:rFonts w:ascii="Times New Roman" w:hAnsi="Times New Roman" w:cs="Times New Roman"/>
                <w:sz w:val="24"/>
                <w:szCs w:val="24"/>
              </w:rPr>
              <w:t>Шифровка и кодирование текста</w:t>
            </w:r>
          </w:p>
        </w:tc>
        <w:tc>
          <w:tcPr>
            <w:tcW w:w="1130" w:type="dxa"/>
            <w:vAlign w:val="center"/>
          </w:tcPr>
          <w:p w14:paraId="7D0F7191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4CE19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взаимоконтроль</w:t>
            </w:r>
          </w:p>
        </w:tc>
      </w:tr>
      <w:tr w:rsidR="0016445B" w14:paraId="228E9714" w14:textId="77777777" w:rsidTr="006155BB">
        <w:trPr>
          <w:trHeight w:val="1265"/>
        </w:trPr>
        <w:tc>
          <w:tcPr>
            <w:tcW w:w="596" w:type="dxa"/>
            <w:vAlign w:val="center"/>
          </w:tcPr>
          <w:p w14:paraId="005FAE34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-37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vAlign w:val="center"/>
          </w:tcPr>
          <w:p w14:paraId="71AABF9A" w14:textId="77777777" w:rsidR="0016445B" w:rsidRDefault="0016445B" w:rsidP="009A715F">
            <w:pPr>
              <w:jc w:val="both"/>
            </w:pPr>
            <w:r w:rsidRPr="00DE204E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vAlign w:val="center"/>
          </w:tcPr>
          <w:p w14:paraId="3E85786C" w14:textId="77777777" w:rsidR="0016445B" w:rsidRDefault="0016445B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420" w:type="dxa"/>
            <w:vAlign w:val="center"/>
          </w:tcPr>
          <w:p w14:paraId="2169AAAB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vAlign w:val="center"/>
          </w:tcPr>
          <w:p w14:paraId="6DC51705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vAlign w:val="center"/>
          </w:tcPr>
          <w:p w14:paraId="3D10FDCC" w14:textId="77777777" w:rsidR="0016445B" w:rsidRDefault="0016445B" w:rsidP="009A715F">
            <w:pPr>
              <w:jc w:val="both"/>
            </w:pPr>
            <w:r w:rsidRPr="004B21D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vAlign w:val="center"/>
          </w:tcPr>
          <w:p w14:paraId="4FE55300" w14:textId="77777777" w:rsidR="0016445B" w:rsidRPr="00B115ED" w:rsidRDefault="0016445B" w:rsidP="009A71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5ED">
              <w:rPr>
                <w:rFonts w:ascii="Times New Roman" w:hAnsi="Times New Roman" w:cs="Times New Roman"/>
                <w:sz w:val="24"/>
                <w:szCs w:val="24"/>
              </w:rPr>
              <w:t>Шифровка и кодирование текста</w:t>
            </w:r>
          </w:p>
        </w:tc>
        <w:tc>
          <w:tcPr>
            <w:tcW w:w="1130" w:type="dxa"/>
            <w:vAlign w:val="center"/>
          </w:tcPr>
          <w:p w14:paraId="2BAE0350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1E582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16445B" w14:paraId="5C9E0E71" w14:textId="77777777" w:rsidTr="006155BB">
        <w:trPr>
          <w:trHeight w:val="1265"/>
        </w:trPr>
        <w:tc>
          <w:tcPr>
            <w:tcW w:w="596" w:type="dxa"/>
            <w:vAlign w:val="center"/>
          </w:tcPr>
          <w:p w14:paraId="53468E7D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-37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vAlign w:val="center"/>
          </w:tcPr>
          <w:p w14:paraId="54D54267" w14:textId="77777777" w:rsidR="0016445B" w:rsidRDefault="0016445B" w:rsidP="009A715F">
            <w:pPr>
              <w:jc w:val="both"/>
            </w:pPr>
            <w:r w:rsidRPr="00DE204E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vAlign w:val="center"/>
          </w:tcPr>
          <w:p w14:paraId="14613FF7" w14:textId="77777777" w:rsidR="0016445B" w:rsidRDefault="0016445B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420" w:type="dxa"/>
            <w:vAlign w:val="center"/>
          </w:tcPr>
          <w:p w14:paraId="71DF9256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vAlign w:val="center"/>
          </w:tcPr>
          <w:p w14:paraId="28FDE282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vAlign w:val="center"/>
          </w:tcPr>
          <w:p w14:paraId="2EE7530B" w14:textId="77777777" w:rsidR="0016445B" w:rsidRDefault="0016445B" w:rsidP="009A715F">
            <w:pPr>
              <w:jc w:val="both"/>
            </w:pPr>
            <w:r w:rsidRPr="004B21D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vAlign w:val="center"/>
          </w:tcPr>
          <w:p w14:paraId="7B69A136" w14:textId="77777777" w:rsidR="0016445B" w:rsidRPr="00B115ED" w:rsidRDefault="0016445B" w:rsidP="009A71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5ED">
              <w:rPr>
                <w:rFonts w:ascii="Times New Roman" w:hAnsi="Times New Roman" w:cs="Times New Roman"/>
                <w:sz w:val="24"/>
                <w:szCs w:val="24"/>
              </w:rPr>
              <w:t>Шифровка и кодирование текста</w:t>
            </w:r>
          </w:p>
        </w:tc>
        <w:tc>
          <w:tcPr>
            <w:tcW w:w="1130" w:type="dxa"/>
            <w:vAlign w:val="center"/>
          </w:tcPr>
          <w:p w14:paraId="1E5A9B1E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D832D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16445B" w14:paraId="6A2845D6" w14:textId="77777777" w:rsidTr="006155BB">
        <w:trPr>
          <w:trHeight w:val="1265"/>
        </w:trPr>
        <w:tc>
          <w:tcPr>
            <w:tcW w:w="596" w:type="dxa"/>
            <w:vAlign w:val="center"/>
          </w:tcPr>
          <w:p w14:paraId="369CEEA0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-37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vAlign w:val="center"/>
          </w:tcPr>
          <w:p w14:paraId="3D7B4758" w14:textId="77777777" w:rsidR="0016445B" w:rsidRDefault="0016445B" w:rsidP="009A715F">
            <w:pPr>
              <w:jc w:val="both"/>
            </w:pPr>
            <w:r w:rsidRPr="00DE204E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vAlign w:val="center"/>
          </w:tcPr>
          <w:p w14:paraId="3D6CBEEE" w14:textId="200523FA" w:rsidR="0016445B" w:rsidRDefault="00B0448B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420" w:type="dxa"/>
            <w:vAlign w:val="center"/>
          </w:tcPr>
          <w:p w14:paraId="0FE580A3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vAlign w:val="center"/>
          </w:tcPr>
          <w:p w14:paraId="7284AE53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vAlign w:val="center"/>
          </w:tcPr>
          <w:p w14:paraId="6720A06F" w14:textId="77777777" w:rsidR="0016445B" w:rsidRDefault="0016445B" w:rsidP="009A715F">
            <w:pPr>
              <w:jc w:val="both"/>
            </w:pPr>
            <w:r w:rsidRPr="004B21D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vAlign w:val="center"/>
          </w:tcPr>
          <w:p w14:paraId="69B7ACF2" w14:textId="77777777" w:rsidR="0016445B" w:rsidRPr="00B115ED" w:rsidRDefault="0016445B" w:rsidP="009A71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5ED">
              <w:rPr>
                <w:rFonts w:ascii="Times New Roman" w:hAnsi="Times New Roman" w:cs="Times New Roman"/>
                <w:sz w:val="24"/>
                <w:szCs w:val="24"/>
              </w:rPr>
              <w:t>Шифровка и кодирование текста</w:t>
            </w:r>
          </w:p>
        </w:tc>
        <w:tc>
          <w:tcPr>
            <w:tcW w:w="1130" w:type="dxa"/>
            <w:vAlign w:val="center"/>
          </w:tcPr>
          <w:p w14:paraId="4672ABF6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BD35C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</w:t>
            </w:r>
          </w:p>
        </w:tc>
      </w:tr>
      <w:tr w:rsidR="0016445B" w14:paraId="1999D5F5" w14:textId="77777777" w:rsidTr="006155BB">
        <w:trPr>
          <w:trHeight w:val="1265"/>
        </w:trPr>
        <w:tc>
          <w:tcPr>
            <w:tcW w:w="596" w:type="dxa"/>
            <w:vAlign w:val="center"/>
          </w:tcPr>
          <w:p w14:paraId="260C25A5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-37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vAlign w:val="center"/>
          </w:tcPr>
          <w:p w14:paraId="3B0CEAEE" w14:textId="77777777" w:rsidR="0016445B" w:rsidRDefault="0016445B" w:rsidP="009A715F">
            <w:pPr>
              <w:jc w:val="both"/>
            </w:pPr>
            <w:r w:rsidRPr="00DE204E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vAlign w:val="center"/>
          </w:tcPr>
          <w:p w14:paraId="799D8AF1" w14:textId="77777777" w:rsidR="0016445B" w:rsidRDefault="0016445B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420" w:type="dxa"/>
            <w:vAlign w:val="center"/>
          </w:tcPr>
          <w:p w14:paraId="2BE841A1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vAlign w:val="center"/>
          </w:tcPr>
          <w:p w14:paraId="082A7D8E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vAlign w:val="center"/>
          </w:tcPr>
          <w:p w14:paraId="611F6FAD" w14:textId="77777777" w:rsidR="0016445B" w:rsidRDefault="0016445B" w:rsidP="009A715F">
            <w:pPr>
              <w:jc w:val="both"/>
            </w:pPr>
            <w:r w:rsidRPr="004B21D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vAlign w:val="center"/>
          </w:tcPr>
          <w:p w14:paraId="0E0C1771" w14:textId="77777777" w:rsidR="0016445B" w:rsidRPr="00B115ED" w:rsidRDefault="00B9071D" w:rsidP="009A71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Шифровка и кодирование текста.</w:t>
            </w:r>
          </w:p>
        </w:tc>
        <w:tc>
          <w:tcPr>
            <w:tcW w:w="1130" w:type="dxa"/>
            <w:vAlign w:val="center"/>
          </w:tcPr>
          <w:p w14:paraId="00EC0A7E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B3F57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16445B" w14:paraId="5E67905F" w14:textId="77777777" w:rsidTr="006155BB">
        <w:trPr>
          <w:trHeight w:val="1265"/>
        </w:trPr>
        <w:tc>
          <w:tcPr>
            <w:tcW w:w="596" w:type="dxa"/>
            <w:vAlign w:val="center"/>
          </w:tcPr>
          <w:p w14:paraId="3DB1E5DB" w14:textId="77777777" w:rsidR="0016445B" w:rsidRPr="00AE7849" w:rsidRDefault="0016445B" w:rsidP="00E34023">
            <w:pPr>
              <w:pStyle w:val="ac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-37"/>
              <w:jc w:val="right"/>
              <w:rPr>
                <w:rFonts w:ascii="Times New Roman" w:hAnsi="Times New Roman"/>
              </w:rPr>
            </w:pPr>
          </w:p>
        </w:tc>
        <w:tc>
          <w:tcPr>
            <w:tcW w:w="539" w:type="dxa"/>
            <w:vAlign w:val="center"/>
          </w:tcPr>
          <w:p w14:paraId="6CCBD1D5" w14:textId="77777777" w:rsidR="0016445B" w:rsidRDefault="0016445B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vAlign w:val="center"/>
          </w:tcPr>
          <w:p w14:paraId="623DB8F6" w14:textId="77777777" w:rsidR="0016445B" w:rsidRDefault="0016445B" w:rsidP="009A71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420" w:type="dxa"/>
            <w:vAlign w:val="center"/>
          </w:tcPr>
          <w:p w14:paraId="74ED9473" w14:textId="77777777" w:rsidR="0016445B" w:rsidRDefault="0016445B" w:rsidP="006155BB">
            <w:pPr>
              <w:jc w:val="center"/>
            </w:pPr>
            <w:r w:rsidRPr="0044459C">
              <w:rPr>
                <w:rFonts w:ascii="Times New Roman" w:hAnsi="Times New Roman" w:cs="Times New Roman"/>
              </w:rPr>
              <w:t>14.00-14.45</w:t>
            </w:r>
          </w:p>
        </w:tc>
        <w:tc>
          <w:tcPr>
            <w:tcW w:w="1840" w:type="dxa"/>
            <w:vAlign w:val="center"/>
          </w:tcPr>
          <w:p w14:paraId="5964ECDF" w14:textId="77777777" w:rsidR="0016445B" w:rsidRDefault="0016445B" w:rsidP="009A715F">
            <w:pPr>
              <w:jc w:val="both"/>
            </w:pPr>
            <w:r w:rsidRPr="005F4FA5">
              <w:rPr>
                <w:rFonts w:ascii="Times New Roman" w:hAnsi="Times New Roman" w:cs="Times New Roman"/>
              </w:rPr>
              <w:t>учебное  занятие</w:t>
            </w:r>
          </w:p>
        </w:tc>
        <w:tc>
          <w:tcPr>
            <w:tcW w:w="567" w:type="dxa"/>
            <w:vAlign w:val="center"/>
          </w:tcPr>
          <w:p w14:paraId="0FE012D6" w14:textId="77777777" w:rsidR="0016445B" w:rsidRDefault="0016445B" w:rsidP="009A715F">
            <w:pPr>
              <w:jc w:val="both"/>
            </w:pPr>
            <w:r w:rsidRPr="004B21D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6" w:type="dxa"/>
            <w:vAlign w:val="center"/>
          </w:tcPr>
          <w:p w14:paraId="223F5DD5" w14:textId="77777777" w:rsidR="0016445B" w:rsidRPr="00B115ED" w:rsidRDefault="003A6222" w:rsidP="009A715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Итоговая игра «Ц</w:t>
            </w:r>
            <w:r w:rsidR="0016445B" w:rsidRPr="00B115ED">
              <w:rPr>
                <w:rFonts w:ascii="Times New Roman" w:hAnsi="Times New Roman"/>
                <w:sz w:val="24"/>
                <w:szCs w:val="24"/>
              </w:rPr>
              <w:t>арица наук – математика».</w:t>
            </w:r>
          </w:p>
          <w:p w14:paraId="73FF6FCB" w14:textId="77777777" w:rsidR="0016445B" w:rsidRPr="00B115ED" w:rsidRDefault="0016445B" w:rsidP="009A71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vAlign w:val="center"/>
          </w:tcPr>
          <w:p w14:paraId="2970C086" w14:textId="77777777" w:rsidR="0016445B" w:rsidRDefault="0016445B" w:rsidP="009A715F">
            <w:pPr>
              <w:jc w:val="both"/>
            </w:pPr>
            <w:r w:rsidRPr="00404286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69F3B" w14:textId="77777777" w:rsidR="0016445B" w:rsidRPr="00B07BFE" w:rsidRDefault="0016445B" w:rsidP="009A715F">
            <w:pPr>
              <w:jc w:val="both"/>
              <w:rPr>
                <w:rFonts w:ascii="Times New Roman" w:hAnsi="Times New Roman" w:cs="Times New Roman"/>
              </w:rPr>
            </w:pPr>
            <w:r w:rsidRPr="00127B91">
              <w:rPr>
                <w:rFonts w:ascii="Times New Roman" w:hAnsi="Times New Roman" w:cs="Times New Roman"/>
              </w:rPr>
              <w:t>Устный опрос</w:t>
            </w:r>
          </w:p>
        </w:tc>
      </w:tr>
    </w:tbl>
    <w:p w14:paraId="461A629B" w14:textId="77777777" w:rsidR="00403704" w:rsidRPr="00403704" w:rsidRDefault="00403704" w:rsidP="00403704"/>
    <w:p w14:paraId="7D45A2D4" w14:textId="77777777" w:rsidR="00403704" w:rsidRDefault="00403704" w:rsidP="00C447A3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7384AD00" w14:textId="77777777" w:rsidR="0084330F" w:rsidRPr="00C447A3" w:rsidRDefault="000A4281" w:rsidP="00C447A3">
      <w:pPr>
        <w:pStyle w:val="1"/>
        <w:spacing w:before="0" w:after="0"/>
        <w:ind w:firstLine="680"/>
        <w:jc w:val="both"/>
        <w:rPr>
          <w:rFonts w:ascii="Times New Roman" w:eastAsiaTheme="minorEastAsia" w:hAnsi="Times New Roman" w:cs="Times New Roman"/>
          <w:bCs w:val="0"/>
          <w:kern w:val="0"/>
          <w:sz w:val="28"/>
          <w:szCs w:val="28"/>
        </w:rPr>
      </w:pPr>
      <w:r w:rsidRPr="00C447A3">
        <w:rPr>
          <w:rFonts w:ascii="Times New Roman" w:hAnsi="Times New Roman" w:cs="Times New Roman"/>
          <w:sz w:val="28"/>
          <w:szCs w:val="28"/>
        </w:rPr>
        <w:t>УСЛОВИЯ РЕАЛИЗАЦИИ ПРОГРАММЫ</w:t>
      </w:r>
    </w:p>
    <w:p w14:paraId="43EDE14B" w14:textId="77777777" w:rsidR="007A2BF1" w:rsidRDefault="007A2BF1" w:rsidP="00C447A3">
      <w:pPr>
        <w:spacing w:after="0" w:line="240" w:lineRule="auto"/>
        <w:ind w:firstLine="68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7E8E3AC" w14:textId="77777777" w:rsidR="00B66784" w:rsidRPr="00171FB3" w:rsidRDefault="00B66784" w:rsidP="00C447A3">
      <w:pPr>
        <w:spacing w:after="0" w:line="240" w:lineRule="auto"/>
        <w:ind w:firstLine="68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71FB3">
        <w:rPr>
          <w:rFonts w:ascii="Times New Roman" w:eastAsia="Calibri" w:hAnsi="Times New Roman" w:cs="Times New Roman"/>
          <w:b/>
          <w:sz w:val="28"/>
          <w:szCs w:val="28"/>
        </w:rPr>
        <w:t>Материально-техническое оснащение программы.</w:t>
      </w:r>
    </w:p>
    <w:p w14:paraId="5C7306C3" w14:textId="77777777" w:rsidR="0054376D" w:rsidRPr="0054376D" w:rsidRDefault="00DE4B83" w:rsidP="00C447A3">
      <w:pPr>
        <w:numPr>
          <w:ilvl w:val="0"/>
          <w:numId w:val="7"/>
        </w:numPr>
        <w:shd w:val="clear" w:color="auto" w:fill="FFFFFF"/>
        <w:spacing w:after="0" w:line="240" w:lineRule="auto"/>
        <w:ind w:left="340"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Кабинет </w:t>
      </w:r>
      <w:r w:rsidR="00171FB3" w:rsidRPr="00DE4B83">
        <w:rPr>
          <w:rFonts w:ascii="Times New Roman" w:hAnsi="Times New Roman" w:cs="Times New Roman"/>
          <w:bCs/>
          <w:sz w:val="28"/>
          <w:szCs w:val="28"/>
        </w:rPr>
        <w:t>МАУ</w:t>
      </w:r>
      <w:r w:rsidR="00171FB3" w:rsidRPr="0084330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71FB3" w:rsidRPr="00171FB3">
        <w:rPr>
          <w:rFonts w:ascii="Times New Roman" w:hAnsi="Times New Roman" w:cs="Times New Roman"/>
          <w:bCs/>
          <w:sz w:val="28"/>
          <w:szCs w:val="28"/>
        </w:rPr>
        <w:t>ДО «Центр развития творчества детей и юношества»</w:t>
      </w:r>
    </w:p>
    <w:p w14:paraId="43D75968" w14:textId="77777777" w:rsidR="0054376D" w:rsidRPr="0054376D" w:rsidRDefault="0054376D" w:rsidP="00C447A3">
      <w:pPr>
        <w:numPr>
          <w:ilvl w:val="0"/>
          <w:numId w:val="7"/>
        </w:numPr>
        <w:shd w:val="clear" w:color="auto" w:fill="FFFFFF"/>
        <w:spacing w:after="0" w:line="240" w:lineRule="auto"/>
        <w:ind w:left="340"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376D">
        <w:rPr>
          <w:rFonts w:ascii="Times New Roman" w:eastAsia="Times New Roman" w:hAnsi="Times New Roman" w:cs="Times New Roman"/>
          <w:color w:val="000000"/>
          <w:sz w:val="28"/>
          <w:szCs w:val="28"/>
        </w:rPr>
        <w:t>Компьютер</w:t>
      </w:r>
    </w:p>
    <w:p w14:paraId="378DBA35" w14:textId="77777777" w:rsidR="0054376D" w:rsidRPr="0054376D" w:rsidRDefault="0054376D" w:rsidP="00C447A3">
      <w:pPr>
        <w:numPr>
          <w:ilvl w:val="0"/>
          <w:numId w:val="7"/>
        </w:numPr>
        <w:shd w:val="clear" w:color="auto" w:fill="FFFFFF"/>
        <w:spacing w:after="0" w:line="240" w:lineRule="auto"/>
        <w:ind w:left="340"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376D">
        <w:rPr>
          <w:rFonts w:ascii="Times New Roman" w:eastAsia="Times New Roman" w:hAnsi="Times New Roman" w:cs="Times New Roman"/>
          <w:color w:val="000000"/>
          <w:sz w:val="28"/>
          <w:szCs w:val="28"/>
        </w:rPr>
        <w:t>Колонки</w:t>
      </w:r>
    </w:p>
    <w:p w14:paraId="532D4B69" w14:textId="77777777" w:rsidR="0054376D" w:rsidRPr="0054376D" w:rsidRDefault="0054376D" w:rsidP="00C447A3">
      <w:pPr>
        <w:pStyle w:val="ac"/>
        <w:numPr>
          <w:ilvl w:val="0"/>
          <w:numId w:val="7"/>
        </w:numPr>
        <w:spacing w:after="0" w:line="240" w:lineRule="auto"/>
        <w:ind w:left="340" w:firstLine="680"/>
        <w:jc w:val="both"/>
        <w:rPr>
          <w:rFonts w:ascii="Times New Roman" w:hAnsi="Times New Roman"/>
          <w:sz w:val="28"/>
          <w:szCs w:val="28"/>
        </w:rPr>
      </w:pPr>
      <w:r w:rsidRPr="0054376D">
        <w:rPr>
          <w:rFonts w:ascii="Times New Roman" w:hAnsi="Times New Roman"/>
          <w:sz w:val="28"/>
          <w:szCs w:val="28"/>
        </w:rPr>
        <w:t>Детская мебель (столы и стулья по количеству детей в группе);</w:t>
      </w:r>
    </w:p>
    <w:p w14:paraId="0BB2D1EA" w14:textId="77777777" w:rsidR="0054376D" w:rsidRPr="0054376D" w:rsidRDefault="00171FB3" w:rsidP="00C447A3">
      <w:pPr>
        <w:numPr>
          <w:ilvl w:val="0"/>
          <w:numId w:val="7"/>
        </w:numPr>
        <w:shd w:val="clear" w:color="auto" w:fill="FFFFFF"/>
        <w:spacing w:after="0" w:line="240" w:lineRule="auto"/>
        <w:ind w:left="340"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54376D" w:rsidRPr="0054376D">
        <w:rPr>
          <w:rFonts w:ascii="Times New Roman" w:hAnsi="Times New Roman" w:cs="Times New Roman"/>
          <w:sz w:val="28"/>
          <w:szCs w:val="28"/>
        </w:rPr>
        <w:t>анцелярские товары (ручки, карандаши – простой и цветные, тетрадь в клетку, ластик).</w:t>
      </w:r>
    </w:p>
    <w:p w14:paraId="662BBE85" w14:textId="77777777" w:rsidR="0054376D" w:rsidRDefault="0054376D" w:rsidP="00BF6022">
      <w:pPr>
        <w:spacing w:after="0" w:line="240" w:lineRule="auto"/>
        <w:ind w:left="340"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14:paraId="3738DD38" w14:textId="77777777" w:rsidR="00171FB3" w:rsidRPr="00171FB3" w:rsidRDefault="00171FB3" w:rsidP="00C447A3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F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Кадровое обеспечение.</w:t>
      </w:r>
    </w:p>
    <w:p w14:paraId="1B8B6C36" w14:textId="77777777" w:rsidR="00DE4B83" w:rsidRPr="00DE4B83" w:rsidRDefault="00DE4B83" w:rsidP="00C447A3">
      <w:pPr>
        <w:widowControl w:val="0"/>
        <w:autoSpaceDE w:val="0"/>
        <w:autoSpaceDN w:val="0"/>
        <w:adjustRightInd w:val="0"/>
        <w:spacing w:after="0" w:line="0" w:lineRule="atLeast"/>
        <w:ind w:firstLine="68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Д</w:t>
      </w:r>
      <w:r w:rsidRPr="00DE4B8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ля реализации программы требуется педагог дополнительного образования с уровнем образования и квалификации, соответствующим профессиональному стандарту «Педагог дополнительного образования детей и взрослых», обладающий профессиональными знаниями и компетенциями в области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математики</w:t>
      </w:r>
      <w:r w:rsidRPr="00DE4B83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14:paraId="4EC3164E" w14:textId="77777777" w:rsidR="00171FB3" w:rsidRPr="0084330F" w:rsidRDefault="00171FB3" w:rsidP="00BF6022">
      <w:pPr>
        <w:spacing w:after="0" w:line="240" w:lineRule="auto"/>
        <w:ind w:left="340"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14:paraId="2D3B7B24" w14:textId="77777777" w:rsidR="001F0534" w:rsidRDefault="005B3F57" w:rsidP="001F0534">
      <w:pPr>
        <w:spacing w:after="0" w:line="240" w:lineRule="auto"/>
        <w:ind w:firstLineChars="252" w:firstLine="708"/>
        <w:rPr>
          <w:rFonts w:ascii="Times New Roman" w:hAnsi="Times New Roman" w:cs="Times New Roman"/>
          <w:b/>
          <w:sz w:val="28"/>
          <w:szCs w:val="28"/>
        </w:rPr>
      </w:pPr>
      <w:r w:rsidRPr="005B3F57">
        <w:rPr>
          <w:rFonts w:ascii="Times New Roman" w:hAnsi="Times New Roman" w:cs="Times New Roman"/>
          <w:b/>
          <w:sz w:val="28"/>
          <w:szCs w:val="28"/>
        </w:rPr>
        <w:t>Информационно –</w:t>
      </w:r>
      <w:r>
        <w:rPr>
          <w:rFonts w:ascii="Times New Roman" w:hAnsi="Times New Roman" w:cs="Times New Roman"/>
          <w:b/>
          <w:sz w:val="28"/>
          <w:szCs w:val="28"/>
        </w:rPr>
        <w:t xml:space="preserve"> методическое </w:t>
      </w:r>
      <w:r w:rsidRPr="005B3F5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обеспечение.</w:t>
      </w:r>
    </w:p>
    <w:p w14:paraId="5DEFCE85" w14:textId="77777777" w:rsidR="001F0534" w:rsidRDefault="001F0534" w:rsidP="001F053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3D2B83B" w14:textId="77777777" w:rsidR="00976C59" w:rsidRPr="00976C59" w:rsidRDefault="00A76A98" w:rsidP="00252EDE">
      <w:pPr>
        <w:pStyle w:val="ac"/>
        <w:numPr>
          <w:ilvl w:val="0"/>
          <w:numId w:val="8"/>
        </w:numPr>
        <w:spacing w:after="0" w:line="240" w:lineRule="auto"/>
        <w:ind w:left="0" w:firstLineChars="252" w:firstLine="70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976C59" w:rsidRPr="00976C59">
        <w:rPr>
          <w:rFonts w:ascii="Times New Roman" w:hAnsi="Times New Roman"/>
          <w:sz w:val="28"/>
          <w:szCs w:val="28"/>
        </w:rPr>
        <w:t>бучающая программа</w:t>
      </w:r>
      <w:r w:rsidR="00976C59" w:rsidRPr="00976C59">
        <w:rPr>
          <w:rFonts w:ascii="Times New Roman" w:eastAsia="Times New Roman" w:hAnsi="Times New Roman"/>
          <w:sz w:val="28"/>
          <w:szCs w:val="28"/>
        </w:rPr>
        <w:t xml:space="preserve">, </w:t>
      </w:r>
      <w:r w:rsidR="00976C59" w:rsidRPr="00976C59">
        <w:rPr>
          <w:rFonts w:ascii="Times New Roman" w:hAnsi="Times New Roman"/>
          <w:sz w:val="28"/>
          <w:szCs w:val="28"/>
        </w:rPr>
        <w:t>расписание.</w:t>
      </w:r>
    </w:p>
    <w:p w14:paraId="55F28932" w14:textId="77777777" w:rsidR="005B3F57" w:rsidRPr="005B3F57" w:rsidRDefault="005B3F57" w:rsidP="00252EDE">
      <w:pPr>
        <w:pStyle w:val="ac"/>
        <w:numPr>
          <w:ilvl w:val="0"/>
          <w:numId w:val="8"/>
        </w:numPr>
        <w:shd w:val="clear" w:color="auto" w:fill="FFFFFF"/>
        <w:spacing w:after="0" w:line="240" w:lineRule="auto"/>
        <w:ind w:left="0" w:firstLineChars="252" w:firstLine="706"/>
        <w:rPr>
          <w:rFonts w:ascii="Times New Roman" w:hAnsi="Times New Roman"/>
          <w:sz w:val="28"/>
          <w:szCs w:val="28"/>
        </w:rPr>
      </w:pPr>
      <w:r w:rsidRPr="005B3F57">
        <w:rPr>
          <w:rFonts w:ascii="Times New Roman" w:hAnsi="Times New Roman"/>
          <w:sz w:val="28"/>
          <w:szCs w:val="28"/>
        </w:rPr>
        <w:t>Наглядный демонстрационный и дидактический материал к занятиям (таблицы, картинки для счёта и решения задач; таблицы, объемные геометрические тела, модель часов и др.)</w:t>
      </w:r>
      <w:r>
        <w:rPr>
          <w:rFonts w:ascii="Times New Roman" w:hAnsi="Times New Roman"/>
          <w:sz w:val="28"/>
          <w:szCs w:val="28"/>
        </w:rPr>
        <w:t>.</w:t>
      </w:r>
    </w:p>
    <w:p w14:paraId="5486343B" w14:textId="77777777" w:rsidR="005B3F57" w:rsidRPr="005B3F57" w:rsidRDefault="005B3F57" w:rsidP="00252EDE">
      <w:pPr>
        <w:pStyle w:val="ac"/>
        <w:numPr>
          <w:ilvl w:val="0"/>
          <w:numId w:val="8"/>
        </w:numPr>
        <w:shd w:val="clear" w:color="auto" w:fill="FFFFFF"/>
        <w:spacing w:after="0" w:line="240" w:lineRule="auto"/>
        <w:ind w:left="0" w:firstLineChars="252" w:firstLine="706"/>
        <w:rPr>
          <w:rFonts w:ascii="Times New Roman" w:eastAsia="Times New Roman" w:hAnsi="Times New Roman"/>
          <w:color w:val="000000"/>
          <w:sz w:val="28"/>
          <w:szCs w:val="28"/>
        </w:rPr>
      </w:pPr>
      <w:r w:rsidRPr="005B3F57">
        <w:rPr>
          <w:rFonts w:ascii="Times New Roman" w:hAnsi="Times New Roman"/>
          <w:sz w:val="28"/>
          <w:szCs w:val="28"/>
        </w:rPr>
        <w:t>Картинные и картинно-динамические (компьютерные презентации, слайды);</w:t>
      </w:r>
    </w:p>
    <w:p w14:paraId="3B8E98F2" w14:textId="77777777" w:rsidR="005B3F57" w:rsidRPr="00A76A98" w:rsidRDefault="007F239B" w:rsidP="00252EDE">
      <w:pPr>
        <w:pStyle w:val="ac"/>
        <w:numPr>
          <w:ilvl w:val="0"/>
          <w:numId w:val="8"/>
        </w:numPr>
        <w:shd w:val="clear" w:color="auto" w:fill="FFFFFF"/>
        <w:spacing w:after="0" w:line="240" w:lineRule="auto"/>
        <w:ind w:left="0" w:firstLineChars="252" w:firstLine="706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</w:t>
      </w:r>
      <w:r w:rsidR="005B3F57" w:rsidRPr="007F239B">
        <w:rPr>
          <w:rFonts w:ascii="Times New Roman" w:hAnsi="Times New Roman"/>
          <w:sz w:val="28"/>
          <w:szCs w:val="28"/>
        </w:rPr>
        <w:t>идеозаписи, учебные кинофильмы</w:t>
      </w:r>
    </w:p>
    <w:tbl>
      <w:tblPr>
        <w:tblStyle w:val="23"/>
        <w:tblW w:w="0" w:type="auto"/>
        <w:tblLook w:val="04A0" w:firstRow="1" w:lastRow="0" w:firstColumn="1" w:lastColumn="0" w:noHBand="0" w:noVBand="1"/>
      </w:tblPr>
      <w:tblGrid>
        <w:gridCol w:w="3298"/>
        <w:gridCol w:w="6047"/>
      </w:tblGrid>
      <w:tr w:rsidR="00A76A98" w:rsidRPr="00A76A98" w14:paraId="56E22FE7" w14:textId="77777777" w:rsidTr="007674CC">
        <w:tc>
          <w:tcPr>
            <w:tcW w:w="3361" w:type="dxa"/>
          </w:tcPr>
          <w:p w14:paraId="688E49C3" w14:textId="77777777" w:rsidR="00A76A98" w:rsidRPr="00A76A98" w:rsidRDefault="00A76A98" w:rsidP="00A76A98">
            <w:pPr>
              <w:widowControl w:val="0"/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A76A9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Название сайта</w:t>
            </w:r>
          </w:p>
        </w:tc>
        <w:tc>
          <w:tcPr>
            <w:tcW w:w="6210" w:type="dxa"/>
          </w:tcPr>
          <w:p w14:paraId="35B0B37A" w14:textId="77777777" w:rsidR="00A76A98" w:rsidRPr="00A76A98" w:rsidRDefault="00A76A98" w:rsidP="00A76A98">
            <w:pPr>
              <w:widowControl w:val="0"/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A76A9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Электронный адрес</w:t>
            </w:r>
          </w:p>
        </w:tc>
      </w:tr>
      <w:tr w:rsidR="00A76A98" w:rsidRPr="00A76A98" w14:paraId="3A5F43A7" w14:textId="77777777" w:rsidTr="007674CC">
        <w:tc>
          <w:tcPr>
            <w:tcW w:w="3361" w:type="dxa"/>
          </w:tcPr>
          <w:p w14:paraId="3E548FED" w14:textId="77777777" w:rsidR="00A76A98" w:rsidRPr="00A76A98" w:rsidRDefault="00A76A98" w:rsidP="00A76A98">
            <w:pPr>
              <w:widowControl w:val="0"/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en-US"/>
              </w:rPr>
            </w:pPr>
            <w:r w:rsidRPr="00A76A98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Образовательный портал </w:t>
            </w:r>
            <w:r w:rsidRPr="00A76A98">
              <w:rPr>
                <w:rFonts w:ascii="Times New Roman" w:eastAsia="Times New Roman" w:hAnsi="Times New Roman"/>
                <w:bCs/>
                <w:sz w:val="24"/>
                <w:szCs w:val="24"/>
                <w:lang w:val="en-US"/>
              </w:rPr>
              <w:t>PRODLENKA</w:t>
            </w:r>
          </w:p>
        </w:tc>
        <w:tc>
          <w:tcPr>
            <w:tcW w:w="6210" w:type="dxa"/>
          </w:tcPr>
          <w:p w14:paraId="4D225D39" w14:textId="77777777" w:rsidR="00A76A98" w:rsidRPr="00A76A98" w:rsidRDefault="00A76A98" w:rsidP="00A76A98">
            <w:pPr>
              <w:widowControl w:val="0"/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76A98">
              <w:rPr>
                <w:rFonts w:ascii="Times New Roman" w:eastAsia="Times New Roman" w:hAnsi="Times New Roman"/>
                <w:bCs/>
                <w:sz w:val="24"/>
                <w:szCs w:val="24"/>
              </w:rPr>
              <w:t>https://www.prodlenka.org</w:t>
            </w:r>
          </w:p>
        </w:tc>
      </w:tr>
      <w:tr w:rsidR="00A76A98" w:rsidRPr="00A76A98" w14:paraId="3CF2EB27" w14:textId="77777777" w:rsidTr="007674CC">
        <w:tc>
          <w:tcPr>
            <w:tcW w:w="3361" w:type="dxa"/>
          </w:tcPr>
          <w:p w14:paraId="73B31F61" w14:textId="77777777" w:rsidR="00A76A98" w:rsidRPr="00A76A98" w:rsidRDefault="00A76A98" w:rsidP="00A76A98">
            <w:pPr>
              <w:widowControl w:val="0"/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76A98">
              <w:rPr>
                <w:rFonts w:ascii="Times New Roman" w:eastAsia="Times New Roman" w:hAnsi="Times New Roman"/>
                <w:bCs/>
                <w:sz w:val="24"/>
                <w:szCs w:val="24"/>
              </w:rPr>
              <w:t>Всероссийский центр художественного творчества</w:t>
            </w:r>
          </w:p>
        </w:tc>
        <w:tc>
          <w:tcPr>
            <w:tcW w:w="6210" w:type="dxa"/>
          </w:tcPr>
          <w:p w14:paraId="39C7B18B" w14:textId="77777777" w:rsidR="00A76A98" w:rsidRPr="00A76A98" w:rsidRDefault="00A76A98" w:rsidP="00A76A98">
            <w:pPr>
              <w:widowControl w:val="0"/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76A98">
              <w:rPr>
                <w:rFonts w:ascii="Times New Roman" w:eastAsia="Times New Roman" w:hAnsi="Times New Roman"/>
                <w:bCs/>
                <w:sz w:val="24"/>
                <w:szCs w:val="24"/>
              </w:rPr>
              <w:t>http://vcht.center</w:t>
            </w:r>
          </w:p>
        </w:tc>
      </w:tr>
      <w:tr w:rsidR="00A76A98" w:rsidRPr="00A76A98" w14:paraId="42C5A87C" w14:textId="77777777" w:rsidTr="007674CC">
        <w:tc>
          <w:tcPr>
            <w:tcW w:w="3361" w:type="dxa"/>
          </w:tcPr>
          <w:p w14:paraId="4E33FFD9" w14:textId="77777777" w:rsidR="00A76A98" w:rsidRPr="00A76A98" w:rsidRDefault="00A76A98" w:rsidP="00A76A98">
            <w:pPr>
              <w:widowControl w:val="0"/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76A98">
              <w:rPr>
                <w:rFonts w:ascii="Times New Roman" w:eastAsia="Times New Roman" w:hAnsi="Times New Roman"/>
                <w:bCs/>
                <w:sz w:val="24"/>
                <w:szCs w:val="24"/>
              </w:rPr>
              <w:t>Образовательная платформа Юрайт. Для вузов и сузов</w:t>
            </w:r>
          </w:p>
        </w:tc>
        <w:tc>
          <w:tcPr>
            <w:tcW w:w="6210" w:type="dxa"/>
          </w:tcPr>
          <w:p w14:paraId="3BEB0904" w14:textId="77777777" w:rsidR="00A76A98" w:rsidRPr="00A76A98" w:rsidRDefault="00A76A98" w:rsidP="00A76A98">
            <w:pPr>
              <w:widowControl w:val="0"/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76A98">
              <w:rPr>
                <w:rFonts w:ascii="Times New Roman" w:eastAsia="Times New Roman" w:hAnsi="Times New Roman"/>
                <w:sz w:val="24"/>
                <w:szCs w:val="24"/>
              </w:rPr>
              <w:t>https://urait.ru</w:t>
            </w:r>
          </w:p>
        </w:tc>
      </w:tr>
      <w:tr w:rsidR="00A76A98" w:rsidRPr="00A76A98" w14:paraId="71346E11" w14:textId="77777777" w:rsidTr="007674CC">
        <w:tc>
          <w:tcPr>
            <w:tcW w:w="3361" w:type="dxa"/>
          </w:tcPr>
          <w:p w14:paraId="33DD6235" w14:textId="77777777" w:rsidR="00A76A98" w:rsidRPr="00A76A98" w:rsidRDefault="00A76A98" w:rsidP="00A76A98">
            <w:pPr>
              <w:widowControl w:val="0"/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76A98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Видео хостинг </w:t>
            </w:r>
            <w:r w:rsidRPr="00A76A98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RUTUBE</w:t>
            </w:r>
          </w:p>
        </w:tc>
        <w:tc>
          <w:tcPr>
            <w:tcW w:w="6210" w:type="dxa"/>
          </w:tcPr>
          <w:p w14:paraId="4F0D57D4" w14:textId="77777777" w:rsidR="00A76A98" w:rsidRPr="00A76A98" w:rsidRDefault="00A76A98" w:rsidP="00A76A98">
            <w:pPr>
              <w:suppressAutoHyphens/>
              <w:autoSpaceDN w:val="0"/>
              <w:spacing w:line="0" w:lineRule="atLeast"/>
              <w:ind w:right="28"/>
              <w:jc w:val="both"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</w:pPr>
            <w:r w:rsidRPr="00A76A98">
              <w:rPr>
                <w:rFonts w:ascii="Times New Roman" w:eastAsia="SimSun" w:hAnsi="Times New Roman"/>
                <w:kern w:val="3"/>
                <w:sz w:val="24"/>
                <w:szCs w:val="24"/>
                <w:lang w:val="en-US" w:eastAsia="zh-CN" w:bidi="hi-IN"/>
              </w:rPr>
              <w:t>https</w:t>
            </w:r>
            <w:r w:rsidRPr="00A76A98"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  <w:t>://</w:t>
            </w:r>
            <w:r w:rsidRPr="00A76A98">
              <w:rPr>
                <w:rFonts w:ascii="Times New Roman" w:eastAsia="SimSun" w:hAnsi="Times New Roman"/>
                <w:kern w:val="3"/>
                <w:sz w:val="24"/>
                <w:szCs w:val="24"/>
                <w:lang w:val="en-US" w:eastAsia="zh-CN" w:bidi="hi-IN"/>
              </w:rPr>
              <w:t>rutube</w:t>
            </w:r>
            <w:r w:rsidRPr="00A76A98"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  <w:t>.</w:t>
            </w:r>
            <w:r w:rsidRPr="00A76A98">
              <w:rPr>
                <w:rFonts w:ascii="Times New Roman" w:eastAsia="SimSun" w:hAnsi="Times New Roman"/>
                <w:kern w:val="3"/>
                <w:sz w:val="24"/>
                <w:szCs w:val="24"/>
                <w:lang w:val="en-US" w:eastAsia="zh-CN" w:bidi="hi-IN"/>
              </w:rPr>
              <w:t>ru</w:t>
            </w:r>
          </w:p>
          <w:p w14:paraId="4DEF5248" w14:textId="77777777" w:rsidR="00A76A98" w:rsidRPr="00A76A98" w:rsidRDefault="00A76A98" w:rsidP="00A76A98">
            <w:pPr>
              <w:widowControl w:val="0"/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76A98" w:rsidRPr="00A76A98" w14:paraId="229EC9A8" w14:textId="77777777" w:rsidTr="007674CC">
        <w:tc>
          <w:tcPr>
            <w:tcW w:w="3361" w:type="dxa"/>
          </w:tcPr>
          <w:p w14:paraId="036F812F" w14:textId="77777777" w:rsidR="00A76A98" w:rsidRPr="00A76A98" w:rsidRDefault="00A76A98" w:rsidP="00A76A98">
            <w:pPr>
              <w:widowControl w:val="0"/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76A98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Видео хостинг </w:t>
            </w:r>
            <w:r w:rsidRPr="00A76A98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YOUTUBE</w:t>
            </w:r>
          </w:p>
        </w:tc>
        <w:tc>
          <w:tcPr>
            <w:tcW w:w="6210" w:type="dxa"/>
          </w:tcPr>
          <w:p w14:paraId="67BB970D" w14:textId="77777777" w:rsidR="00A76A98" w:rsidRPr="00A76A98" w:rsidRDefault="00A76A98" w:rsidP="00A76A98">
            <w:pPr>
              <w:suppressAutoHyphens/>
              <w:autoSpaceDN w:val="0"/>
              <w:spacing w:line="0" w:lineRule="atLeast"/>
              <w:ind w:right="28"/>
              <w:jc w:val="both"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/>
                <w:bCs/>
                <w:kern w:val="3"/>
                <w:sz w:val="24"/>
                <w:szCs w:val="24"/>
                <w:lang w:eastAsia="zh-CN" w:bidi="hi-IN"/>
              </w:rPr>
              <w:t>https://www.youtube.com</w:t>
            </w:r>
          </w:p>
        </w:tc>
      </w:tr>
      <w:tr w:rsidR="00A76A98" w:rsidRPr="00A76A98" w14:paraId="2E818DAC" w14:textId="77777777" w:rsidTr="007674CC">
        <w:tc>
          <w:tcPr>
            <w:tcW w:w="3361" w:type="dxa"/>
          </w:tcPr>
          <w:p w14:paraId="40AAF624" w14:textId="77777777" w:rsidR="00A76A98" w:rsidRPr="00A76A98" w:rsidRDefault="00A76A98" w:rsidP="00A76A98">
            <w:pPr>
              <w:widowControl w:val="0"/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76A98">
              <w:rPr>
                <w:rFonts w:ascii="Times New Roman" w:eastAsia="Times New Roman" w:hAnsi="Times New Roman"/>
                <w:bCs/>
                <w:sz w:val="24"/>
                <w:szCs w:val="24"/>
              </w:rPr>
              <w:t>Поисковая система ЯНДЕКС</w:t>
            </w:r>
          </w:p>
        </w:tc>
        <w:tc>
          <w:tcPr>
            <w:tcW w:w="6210" w:type="dxa"/>
          </w:tcPr>
          <w:p w14:paraId="79B1A12F" w14:textId="77777777" w:rsidR="00A76A98" w:rsidRPr="00A76A98" w:rsidRDefault="00A76A98" w:rsidP="00A76A98">
            <w:pPr>
              <w:suppressAutoHyphens/>
              <w:autoSpaceDN w:val="0"/>
              <w:spacing w:line="0" w:lineRule="atLeast"/>
              <w:ind w:right="28"/>
              <w:jc w:val="both"/>
              <w:textAlignment w:val="baseline"/>
              <w:rPr>
                <w:rFonts w:ascii="Times New Roman" w:eastAsia="SimSun" w:hAnsi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A76A98">
              <w:rPr>
                <w:rFonts w:ascii="Times New Roman" w:eastAsia="SimSun" w:hAnsi="Times New Roman"/>
                <w:bCs/>
                <w:kern w:val="3"/>
                <w:sz w:val="24"/>
                <w:szCs w:val="24"/>
                <w:lang w:val="en-US" w:eastAsia="zh-CN" w:bidi="hi-IN"/>
              </w:rPr>
              <w:t>https</w:t>
            </w:r>
            <w:r w:rsidRPr="00A76A98">
              <w:rPr>
                <w:rFonts w:ascii="Times New Roman" w:eastAsia="SimSun" w:hAnsi="Times New Roman"/>
                <w:bCs/>
                <w:kern w:val="3"/>
                <w:sz w:val="24"/>
                <w:szCs w:val="24"/>
                <w:lang w:eastAsia="zh-CN" w:bidi="hi-IN"/>
              </w:rPr>
              <w:t>://</w:t>
            </w:r>
            <w:r w:rsidRPr="00A76A98">
              <w:rPr>
                <w:rFonts w:ascii="Times New Roman" w:eastAsia="SimSun" w:hAnsi="Times New Roman"/>
                <w:bCs/>
                <w:kern w:val="3"/>
                <w:sz w:val="24"/>
                <w:szCs w:val="24"/>
                <w:lang w:val="en-US" w:eastAsia="zh-CN" w:bidi="hi-IN"/>
              </w:rPr>
              <w:t>ya</w:t>
            </w:r>
            <w:r w:rsidRPr="00A76A98">
              <w:rPr>
                <w:rFonts w:ascii="Times New Roman" w:eastAsia="SimSun" w:hAnsi="Times New Roman"/>
                <w:bCs/>
                <w:kern w:val="3"/>
                <w:sz w:val="24"/>
                <w:szCs w:val="24"/>
                <w:lang w:eastAsia="zh-CN" w:bidi="hi-IN"/>
              </w:rPr>
              <w:t>.</w:t>
            </w:r>
            <w:r w:rsidRPr="00A76A98">
              <w:rPr>
                <w:rFonts w:ascii="Times New Roman" w:eastAsia="SimSun" w:hAnsi="Times New Roman"/>
                <w:bCs/>
                <w:kern w:val="3"/>
                <w:sz w:val="24"/>
                <w:szCs w:val="24"/>
                <w:lang w:val="en-US" w:eastAsia="zh-CN" w:bidi="hi-IN"/>
              </w:rPr>
              <w:t>ru</w:t>
            </w:r>
          </w:p>
        </w:tc>
      </w:tr>
    </w:tbl>
    <w:p w14:paraId="3B24D43B" w14:textId="77777777" w:rsidR="00A76A98" w:rsidRPr="002A5D69" w:rsidRDefault="00A76A98" w:rsidP="00A76A98">
      <w:pPr>
        <w:pStyle w:val="ac"/>
        <w:shd w:val="clear" w:color="auto" w:fill="FFFFFF"/>
        <w:spacing w:after="0" w:line="240" w:lineRule="auto"/>
        <w:ind w:left="706"/>
        <w:rPr>
          <w:rFonts w:ascii="Times New Roman" w:eastAsia="Times New Roman" w:hAnsi="Times New Roman"/>
          <w:color w:val="000000"/>
          <w:sz w:val="28"/>
          <w:szCs w:val="28"/>
        </w:rPr>
      </w:pPr>
    </w:p>
    <w:p w14:paraId="0EEE9F9F" w14:textId="77777777" w:rsidR="00BC26B6" w:rsidRDefault="00BC26B6" w:rsidP="00BC26B6">
      <w:pPr>
        <w:shd w:val="clear" w:color="auto" w:fill="FFFFFF"/>
        <w:spacing w:after="0" w:line="240" w:lineRule="auto"/>
        <w:ind w:left="34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736E5579" w14:textId="77777777" w:rsidR="00D45CA9" w:rsidRPr="00252EDE" w:rsidRDefault="00252EDE" w:rsidP="00252ED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E42242" w:rsidRPr="00252EDE">
        <w:rPr>
          <w:rFonts w:ascii="Times New Roman" w:hAnsi="Times New Roman" w:cs="Times New Roman"/>
          <w:b/>
          <w:sz w:val="28"/>
          <w:szCs w:val="28"/>
        </w:rPr>
        <w:t>ВОСПИТАТЕЛЬНАЯ КОМПОНЕНТА ПРОГРАММЫ</w:t>
      </w:r>
    </w:p>
    <w:p w14:paraId="6AD2046E" w14:textId="77777777" w:rsidR="00D45CA9" w:rsidRPr="00BC26B6" w:rsidRDefault="007A2BF1" w:rsidP="00252EDE">
      <w:pPr>
        <w:shd w:val="clear" w:color="auto" w:fill="FFFFFF"/>
        <w:spacing w:after="0" w:line="240" w:lineRule="auto"/>
        <w:contextualSpacing/>
        <w:rPr>
          <w:rFonts w:ascii="Calibri" w:eastAsia="Times New Roman" w:hAnsi="Calibri" w:cs="Calibri"/>
          <w:color w:val="000000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n-US"/>
        </w:rPr>
        <w:t xml:space="preserve">          </w:t>
      </w:r>
      <w:r w:rsidR="00D45CA9" w:rsidRPr="00BC26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n-US"/>
        </w:rPr>
        <w:t>Пояснительная записка.</w:t>
      </w:r>
    </w:p>
    <w:p w14:paraId="1600EB5F" w14:textId="77777777" w:rsidR="00F958B9" w:rsidRPr="00F958B9" w:rsidRDefault="00F958B9" w:rsidP="00F958B9">
      <w:pPr>
        <w:spacing w:after="0" w:line="0" w:lineRule="atLeast"/>
        <w:ind w:firstLine="680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F958B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Введение</w:t>
      </w:r>
    </w:p>
    <w:p w14:paraId="3C525548" w14:textId="77777777" w:rsidR="00F958B9" w:rsidRPr="00F958B9" w:rsidRDefault="00F958B9" w:rsidP="00F958B9">
      <w:pPr>
        <w:spacing w:after="0" w:line="0" w:lineRule="atLeast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F958B9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Воспитание в условиях системы дополнительного образования позволяет включить каждого ребенка в практическую творческую деятельность, соответствующую его склонностям. Содержание такой деятельности наполнено не только знаниями и умениями по профилю, но и полезным социальным опытом для жизни в настоящем и в будущем. </w:t>
      </w:r>
    </w:p>
    <w:p w14:paraId="3D9E86B8" w14:textId="77777777" w:rsidR="00F958B9" w:rsidRPr="00F958B9" w:rsidRDefault="00F958B9" w:rsidP="00F958B9">
      <w:pPr>
        <w:spacing w:after="0" w:line="0" w:lineRule="atLeast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F958B9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«Воспитание - деятельность, направленная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 наследию и традициям многонационального народа Российской Федерации, природе и окружающей среде» (Федеральный закон № 273 «Об образовании в Российской Федерации»). </w:t>
      </w:r>
    </w:p>
    <w:p w14:paraId="05A31957" w14:textId="77777777" w:rsidR="00F958B9" w:rsidRPr="00F958B9" w:rsidRDefault="00F958B9" w:rsidP="00F958B9">
      <w:pPr>
        <w:spacing w:after="0" w:line="0" w:lineRule="atLeast"/>
        <w:ind w:firstLine="680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F958B9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Согласно Стратегии развития воспитания в Российской Федерации на период до 2025 года от 29 мая 2015г. № 996-р «Приоритетной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Родины».  </w:t>
      </w:r>
    </w:p>
    <w:p w14:paraId="5D0FBF93" w14:textId="77777777" w:rsidR="00F958B9" w:rsidRPr="007A2BF1" w:rsidRDefault="00F958B9" w:rsidP="007A2BF1">
      <w:pPr>
        <w:pStyle w:val="a3"/>
        <w:ind w:firstLine="680"/>
        <w:rPr>
          <w:color w:val="000000"/>
          <w:sz w:val="28"/>
          <w:szCs w:val="28"/>
        </w:rPr>
      </w:pPr>
      <w:r w:rsidRPr="007A2BF1">
        <w:rPr>
          <w:b/>
          <w:color w:val="000000"/>
          <w:sz w:val="28"/>
          <w:szCs w:val="28"/>
          <w:lang w:eastAsia="en-US"/>
        </w:rPr>
        <w:t xml:space="preserve">Актуальность. </w:t>
      </w:r>
      <w:r w:rsidRPr="007A2BF1">
        <w:rPr>
          <w:color w:val="000000"/>
          <w:sz w:val="28"/>
          <w:szCs w:val="28"/>
          <w:lang w:eastAsia="en-US"/>
        </w:rPr>
        <w:t xml:space="preserve">Воспитание представляет </w:t>
      </w:r>
      <w:r w:rsidR="00D35C11" w:rsidRPr="007A2BF1">
        <w:rPr>
          <w:color w:val="000000"/>
          <w:sz w:val="28"/>
          <w:szCs w:val="28"/>
          <w:lang w:eastAsia="en-US"/>
        </w:rPr>
        <w:t>собой многофакторный процесс, так как</w:t>
      </w:r>
      <w:r w:rsidRPr="007A2BF1">
        <w:rPr>
          <w:color w:val="000000"/>
          <w:sz w:val="28"/>
          <w:szCs w:val="28"/>
          <w:lang w:eastAsia="en-US"/>
        </w:rPr>
        <w:t xml:space="preserve"> формирование личности происходит под влиянием семьи, образовательных учреждений, среды, общественных организаций, средств массовой информации, искусства, социально-экономических условий жизни и др. К тому же воспитание является долговременным и непрерывным </w:t>
      </w:r>
      <w:r w:rsidRPr="007A2BF1">
        <w:rPr>
          <w:color w:val="000000"/>
          <w:sz w:val="28"/>
          <w:szCs w:val="28"/>
          <w:lang w:eastAsia="en-US"/>
        </w:rPr>
        <w:lastRenderedPageBreak/>
        <w:t xml:space="preserve">процессом, результаты которого носят очень отсроченный и неоднозначный характер и зависят от сочетания факторов, которые оказывают влияние на ребенка. Дополнительное образование играет огромную роль в укреплении воспитательной деятельности, которая имеет собственные приоритетные направления и содержание воспитательной работы с учащимися. </w:t>
      </w:r>
      <w:r w:rsidR="00FC6E12" w:rsidRPr="007A2BF1">
        <w:rPr>
          <w:color w:val="000000"/>
          <w:sz w:val="28"/>
          <w:szCs w:val="28"/>
          <w:lang w:eastAsia="en-US"/>
        </w:rPr>
        <w:t>Для программы воспитания было выбрано одно из приоритетных направлений – духовно – нравственное воспитание.</w:t>
      </w:r>
      <w:r w:rsidR="00FC6E12" w:rsidRPr="007A2BF1">
        <w:rPr>
          <w:color w:val="000000"/>
          <w:sz w:val="28"/>
          <w:szCs w:val="28"/>
        </w:rPr>
        <w:t xml:space="preserve"> Вопрос духовно-нравственного воспитания детей является одной из ключевых проблем современного общества. Характерными причинами сложной ситуации явились: отсутствие чётких положительных жизненных ориентиров для молодого поколения, спад культурно-досуговой деятельности с детьми и молодежью; отсутствие патриотического воспитания и некоторые другие. На фоне пропаганды средствами массовой информации жестокости и насилия, рекламы алкогольной продукции и табачных изделий ситуация ещё более осложняется: представления детей о главных человеческих духовных ценностях вытесняются материальными, формируются вредные привычки у детей младшего школьного возраста. </w:t>
      </w:r>
      <w:r w:rsidR="00D35C11" w:rsidRPr="007A2BF1">
        <w:rPr>
          <w:color w:val="000000"/>
          <w:sz w:val="28"/>
          <w:szCs w:val="28"/>
        </w:rPr>
        <w:t xml:space="preserve">Перед нами </w:t>
      </w:r>
      <w:r w:rsidR="00FC6E12" w:rsidRPr="007A2BF1">
        <w:rPr>
          <w:color w:val="000000"/>
          <w:sz w:val="28"/>
          <w:szCs w:val="28"/>
        </w:rPr>
        <w:t>стоит задача воспитания ответственного гражданина, способного самостоятельно оценивать происходящее и строить свою деятельность в соответствии с интересами окружающих его людей. Решение этой задачи связано с формированием устойчивых духовно-нравственных свойств и качеств личности</w:t>
      </w:r>
      <w:r w:rsidR="00D35C11" w:rsidRPr="007A2BF1">
        <w:rPr>
          <w:color w:val="000000"/>
          <w:sz w:val="28"/>
          <w:szCs w:val="28"/>
        </w:rPr>
        <w:t xml:space="preserve"> учащегося</w:t>
      </w:r>
      <w:r w:rsidR="00FC6E12" w:rsidRPr="007A2BF1">
        <w:rPr>
          <w:color w:val="000000"/>
          <w:sz w:val="28"/>
          <w:szCs w:val="28"/>
        </w:rPr>
        <w:t>.</w:t>
      </w:r>
    </w:p>
    <w:p w14:paraId="4035413F" w14:textId="77777777" w:rsidR="00D45CA9" w:rsidRDefault="00A62127" w:rsidP="00DC5A1F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 программы: </w:t>
      </w:r>
      <w:r w:rsidRPr="00A6212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62127">
        <w:rPr>
          <w:rFonts w:ascii="Times New Roman" w:hAnsi="Times New Roman" w:cs="Times New Roman"/>
          <w:color w:val="000000"/>
          <w:sz w:val="28"/>
          <w:szCs w:val="28"/>
        </w:rPr>
        <w:t>оспитание высоконравственного, ответственного, творческого, инициативного гражданина России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A62127">
        <w:rPr>
          <w:rFonts w:ascii="Times New Roman" w:eastAsia="Times New Roman" w:hAnsi="Times New Roman" w:cs="Times New Roman"/>
          <w:sz w:val="28"/>
          <w:szCs w:val="28"/>
        </w:rPr>
        <w:t xml:space="preserve"> способного</w:t>
      </w:r>
      <w:r w:rsidR="00D45CA9" w:rsidRPr="00A62127">
        <w:rPr>
          <w:rFonts w:ascii="Times New Roman" w:eastAsia="Times New Roman" w:hAnsi="Times New Roman" w:cs="Times New Roman"/>
          <w:sz w:val="28"/>
          <w:szCs w:val="28"/>
        </w:rPr>
        <w:t xml:space="preserve"> на сознательный выбор жизненной позиции, духовное и фи</w:t>
      </w:r>
      <w:r w:rsidR="00C537F7" w:rsidRPr="00A62127">
        <w:rPr>
          <w:rFonts w:ascii="Times New Roman" w:eastAsia="Times New Roman" w:hAnsi="Times New Roman" w:cs="Times New Roman"/>
          <w:sz w:val="28"/>
          <w:szCs w:val="28"/>
        </w:rPr>
        <w:t xml:space="preserve">зическое самосовершенствование и </w:t>
      </w:r>
      <w:r w:rsidR="00D45CA9" w:rsidRPr="00A62127">
        <w:rPr>
          <w:rFonts w:ascii="Times New Roman" w:eastAsia="Times New Roman" w:hAnsi="Times New Roman" w:cs="Times New Roman"/>
          <w:sz w:val="28"/>
          <w:szCs w:val="28"/>
        </w:rPr>
        <w:t>саморазвитие в социуме.</w:t>
      </w:r>
    </w:p>
    <w:p w14:paraId="5614D55E" w14:textId="77777777" w:rsidR="00DC5A1F" w:rsidRPr="00DC5A1F" w:rsidRDefault="00DC5A1F" w:rsidP="00DC5A1F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84A5BED" w14:textId="77777777" w:rsidR="00D45CA9" w:rsidRPr="00BC26B6" w:rsidRDefault="00D45CA9" w:rsidP="007674CC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C26B6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Задачи программы: </w:t>
      </w:r>
    </w:p>
    <w:p w14:paraId="57B578B3" w14:textId="77777777" w:rsidR="004E303E" w:rsidRPr="004E303E" w:rsidRDefault="004E303E" w:rsidP="003E30EE">
      <w:pPr>
        <w:pStyle w:val="ac"/>
        <w:numPr>
          <w:ilvl w:val="0"/>
          <w:numId w:val="20"/>
        </w:numPr>
        <w:spacing w:after="0" w:line="240" w:lineRule="auto"/>
        <w:ind w:left="680" w:hanging="680"/>
        <w:rPr>
          <w:rFonts w:ascii="Times New Roman" w:eastAsia="Times New Roman" w:hAnsi="Times New Roman"/>
          <w:sz w:val="28"/>
          <w:szCs w:val="28"/>
        </w:rPr>
      </w:pPr>
      <w:r w:rsidRPr="004E303E">
        <w:rPr>
          <w:rFonts w:ascii="Times New Roman" w:eastAsia="Times New Roman" w:hAnsi="Times New Roman"/>
          <w:sz w:val="28"/>
          <w:szCs w:val="28"/>
        </w:rPr>
        <w:t>формировать гражданскую идентичность на основе национальных ценностей и духовных традиций России;</w:t>
      </w:r>
    </w:p>
    <w:p w14:paraId="67E4508E" w14:textId="77777777" w:rsidR="004E303E" w:rsidRPr="004E303E" w:rsidRDefault="004E303E" w:rsidP="003E30EE">
      <w:pPr>
        <w:pStyle w:val="ac"/>
        <w:numPr>
          <w:ilvl w:val="0"/>
          <w:numId w:val="20"/>
        </w:numPr>
        <w:spacing w:after="0" w:line="240" w:lineRule="auto"/>
        <w:ind w:left="680" w:hanging="680"/>
        <w:rPr>
          <w:rFonts w:ascii="Times New Roman" w:eastAsia="Times New Roman" w:hAnsi="Times New Roman"/>
          <w:sz w:val="28"/>
          <w:szCs w:val="28"/>
        </w:rPr>
      </w:pPr>
      <w:r w:rsidRPr="004E303E">
        <w:rPr>
          <w:rFonts w:ascii="Times New Roman" w:eastAsia="Times New Roman" w:hAnsi="Times New Roman"/>
          <w:sz w:val="28"/>
          <w:szCs w:val="28"/>
        </w:rPr>
        <w:t>развивать систему отношений в коллективе через разнообразные формы активной социальной деятельности;</w:t>
      </w:r>
    </w:p>
    <w:p w14:paraId="3CF33625" w14:textId="77777777" w:rsidR="004E303E" w:rsidRPr="004E303E" w:rsidRDefault="004E303E" w:rsidP="003E30EE">
      <w:pPr>
        <w:pStyle w:val="ac"/>
        <w:numPr>
          <w:ilvl w:val="0"/>
          <w:numId w:val="20"/>
        </w:numPr>
        <w:spacing w:after="0" w:line="240" w:lineRule="auto"/>
        <w:ind w:left="680" w:hanging="680"/>
        <w:rPr>
          <w:rFonts w:ascii="Times New Roman" w:eastAsia="Times New Roman" w:hAnsi="Times New Roman"/>
          <w:sz w:val="28"/>
          <w:szCs w:val="28"/>
        </w:rPr>
      </w:pPr>
      <w:r w:rsidRPr="004E303E">
        <w:rPr>
          <w:rFonts w:ascii="Times New Roman" w:eastAsia="Times New Roman" w:hAnsi="Times New Roman"/>
          <w:sz w:val="28"/>
          <w:szCs w:val="28"/>
        </w:rPr>
        <w:t>формировать и пропагандировать здоровый образа жизни;</w:t>
      </w:r>
    </w:p>
    <w:p w14:paraId="59710C1F" w14:textId="77777777" w:rsidR="004E303E" w:rsidRDefault="004E303E" w:rsidP="003E30EE">
      <w:pPr>
        <w:pStyle w:val="ac"/>
        <w:numPr>
          <w:ilvl w:val="0"/>
          <w:numId w:val="20"/>
        </w:numPr>
        <w:spacing w:after="0" w:line="240" w:lineRule="auto"/>
        <w:ind w:left="680" w:hanging="680"/>
        <w:rPr>
          <w:rFonts w:ascii="Times New Roman" w:eastAsia="Times New Roman" w:hAnsi="Times New Roman"/>
          <w:sz w:val="28"/>
          <w:szCs w:val="28"/>
        </w:rPr>
      </w:pPr>
      <w:r w:rsidRPr="004E303E">
        <w:rPr>
          <w:rFonts w:ascii="Times New Roman" w:eastAsia="Times New Roman" w:hAnsi="Times New Roman"/>
          <w:sz w:val="28"/>
          <w:szCs w:val="28"/>
        </w:rPr>
        <w:t>развивать трудолюбие, способность к преодолению трудностей, целеустремленность и настойчивость в достижении результата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14:paraId="60EAE391" w14:textId="77777777" w:rsidR="00ED1230" w:rsidRPr="00ED1230" w:rsidRDefault="00ED1230" w:rsidP="00ED1230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14:paraId="2E291781" w14:textId="77777777" w:rsidR="00ED1230" w:rsidRPr="00ED1230" w:rsidRDefault="00ED1230" w:rsidP="00ED1230">
      <w:pPr>
        <w:shd w:val="clear" w:color="auto" w:fill="FFFFFF"/>
        <w:spacing w:after="0" w:line="240" w:lineRule="auto"/>
        <w:ind w:left="34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 основу разработки воспитательной программы положен </w:t>
      </w:r>
      <w:r w:rsidRPr="00ED123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системно – деятельностный подход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, который</w:t>
      </w:r>
      <w:r w:rsidRPr="00ED123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 </w:t>
      </w:r>
      <w:r w:rsidRPr="00ED1230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предполагает системную реализацию воспитательного потенциала содержания образования, формирование и развитие у обучающихся мотивации к учебной деятельности, развитие субъективной личностной позиции на основе опыта нравственной рефлексии и нравственного выбора.</w:t>
      </w:r>
    </w:p>
    <w:p w14:paraId="797783EE" w14:textId="77777777" w:rsidR="00ED1230" w:rsidRPr="00ED1230" w:rsidRDefault="00ED1230" w:rsidP="00ED1230">
      <w:pPr>
        <w:shd w:val="clear" w:color="auto" w:fill="FFFFFF"/>
        <w:spacing w:after="0" w:line="240" w:lineRule="auto"/>
        <w:ind w:left="34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D1230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Методологические основы определяются рядом основных</w:t>
      </w:r>
      <w:r w:rsidRPr="00ED123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 </w:t>
      </w:r>
      <w:r w:rsidRPr="00ED12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принципов воспитания</w:t>
      </w:r>
      <w:r w:rsidRPr="00ED123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14:paraId="790D3A04" w14:textId="77777777" w:rsidR="00ED1230" w:rsidRPr="00ED1230" w:rsidRDefault="00ED1230" w:rsidP="003E30EE">
      <w:pPr>
        <w:numPr>
          <w:ilvl w:val="0"/>
          <w:numId w:val="19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ED123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en-US"/>
        </w:rPr>
        <w:lastRenderedPageBreak/>
        <w:t>гуманистической направленности воспитания: </w:t>
      </w:r>
      <w:r w:rsidRPr="00ED1230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каждый обучающийся имеет право на признание его как человеческой личности, уважение его достоинства, гуманное отношение, защиту его человеческих прав, свободное развитие личности;</w:t>
      </w:r>
    </w:p>
    <w:p w14:paraId="0B77B5B3" w14:textId="77777777" w:rsidR="00ED1230" w:rsidRPr="00ED1230" w:rsidRDefault="00ED1230" w:rsidP="003E30EE">
      <w:pPr>
        <w:numPr>
          <w:ilvl w:val="0"/>
          <w:numId w:val="19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ED123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en-US"/>
        </w:rPr>
        <w:t>ценностного единства и совместности: </w:t>
      </w:r>
      <w:r w:rsidRPr="00ED1230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ценности и смыслы воспитания едины и разделяемы всеми участниками образовательных отношений, что предполагает содействие, сотворчество и сопереживание, взаимопонимание и взаимное уважение участников воспитательного (образовательного) процесса;</w:t>
      </w:r>
    </w:p>
    <w:p w14:paraId="0A824C74" w14:textId="77777777" w:rsidR="00ED1230" w:rsidRPr="00ED1230" w:rsidRDefault="00ED1230" w:rsidP="003E30EE">
      <w:pPr>
        <w:numPr>
          <w:ilvl w:val="0"/>
          <w:numId w:val="19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ED123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en-US"/>
        </w:rPr>
        <w:t>культуросообразности: </w:t>
      </w:r>
      <w:r w:rsidRPr="00ED1230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воспитание основывается на культуре и традициях народов России, в воспитательной деятельности учитываются исторические и социокультурные особенности региона, местности проживания обучающихся и нахождения образовательной организации, традиционный уклад, образ жизни, национальные, религиозные и иные культурные особенности местного населения;</w:t>
      </w:r>
    </w:p>
    <w:p w14:paraId="43BBA900" w14:textId="77777777" w:rsidR="00ED1230" w:rsidRPr="00ED1230" w:rsidRDefault="00ED1230" w:rsidP="003E30EE">
      <w:pPr>
        <w:numPr>
          <w:ilvl w:val="0"/>
          <w:numId w:val="19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ED123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en-US"/>
        </w:rPr>
        <w:t>следования нравственному примеру:</w:t>
      </w:r>
      <w:r w:rsidRPr="00ED1230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 педагог должен в своей деятельности, общении с обучающимися являть примеры соответствия слова и дела, быть ориентиром нравственного поведения;</w:t>
      </w:r>
    </w:p>
    <w:p w14:paraId="114F3AF2" w14:textId="77777777" w:rsidR="00ED1230" w:rsidRPr="00ED1230" w:rsidRDefault="00ED1230" w:rsidP="003E30EE">
      <w:pPr>
        <w:numPr>
          <w:ilvl w:val="0"/>
          <w:numId w:val="19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ED123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en-US"/>
        </w:rPr>
        <w:t>безопасной жизнедеятельности: </w:t>
      </w:r>
      <w:r w:rsidRPr="00ED1230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воспитание должно осуществляться в условиях безопасности, обеспечения защищенности всех участников воспитательной деятельности от внутренних и внешних угроз;</w:t>
      </w:r>
    </w:p>
    <w:p w14:paraId="27951681" w14:textId="77777777" w:rsidR="00ED1230" w:rsidRPr="00ED1230" w:rsidRDefault="00ED1230" w:rsidP="003E30EE">
      <w:pPr>
        <w:numPr>
          <w:ilvl w:val="0"/>
          <w:numId w:val="19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ED123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en-US"/>
        </w:rPr>
        <w:t>совместной деятельности детей и взрослых:</w:t>
      </w:r>
      <w:r w:rsidRPr="00ED1230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 приобщение обучающихся к культурным ценностям происходит в условиях совместной деятельности, основанной на взаимном доверии, партнёрстве и ответственности;</w:t>
      </w:r>
    </w:p>
    <w:p w14:paraId="1D8D1C5F" w14:textId="77777777" w:rsidR="00ED1230" w:rsidRPr="00ED1230" w:rsidRDefault="00ED1230" w:rsidP="003E30EE">
      <w:pPr>
        <w:numPr>
          <w:ilvl w:val="0"/>
          <w:numId w:val="19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ED123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en-US"/>
        </w:rPr>
        <w:t>инклюзивности:</w:t>
      </w:r>
      <w:r w:rsidRPr="00ED1230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 образовательный процесс организовывается таким образом, что все обучающиеся, независимо от их физических, психических, интеллектуальных, культурных, языковых и иных особенностей, включаются в общую систему воспитательной деятельности;</w:t>
      </w:r>
    </w:p>
    <w:p w14:paraId="49862341" w14:textId="77777777" w:rsidR="00ED1230" w:rsidRPr="00ED1230" w:rsidRDefault="00ED1230" w:rsidP="003E30EE">
      <w:pPr>
        <w:numPr>
          <w:ilvl w:val="0"/>
          <w:numId w:val="19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ED123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en-US"/>
        </w:rPr>
        <w:t>возрастосообразности:</w:t>
      </w:r>
      <w:r w:rsidRPr="00ED1230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 проектирование процесса воспитания, ориентированного на решение возрастных задач развития ребёнка с учётом его возрастных и индивидуальных особенностей.</w:t>
      </w:r>
    </w:p>
    <w:p w14:paraId="3A035E0A" w14:textId="77777777" w:rsidR="00ED1230" w:rsidRPr="001B33D5" w:rsidRDefault="00ED1230" w:rsidP="00ED1230">
      <w:pPr>
        <w:tabs>
          <w:tab w:val="left" w:pos="980"/>
        </w:tabs>
        <w:spacing w:after="0" w:line="0" w:lineRule="atLeast"/>
        <w:ind w:firstLine="68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2E3B6EEA" w14:textId="77777777" w:rsidR="00ED1230" w:rsidRDefault="00ED1230" w:rsidP="00ED1230">
      <w:pPr>
        <w:spacing w:after="0" w:line="0" w:lineRule="atLeast"/>
        <w:ind w:firstLine="680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DD00F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Формы и методы.</w:t>
      </w:r>
    </w:p>
    <w:p w14:paraId="391AD336" w14:textId="77777777" w:rsidR="00ED1230" w:rsidRPr="001B33D5" w:rsidRDefault="00ED1230" w:rsidP="00ED1230">
      <w:pPr>
        <w:spacing w:after="0" w:line="0" w:lineRule="atLeast"/>
        <w:ind w:firstLine="680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1B33D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Формы воспитательной работы:</w:t>
      </w:r>
    </w:p>
    <w:p w14:paraId="55258E0A" w14:textId="77777777" w:rsidR="00ED1230" w:rsidRPr="001B33D5" w:rsidRDefault="00ED1230" w:rsidP="003E30EE">
      <w:pPr>
        <w:numPr>
          <w:ilvl w:val="0"/>
          <w:numId w:val="23"/>
        </w:numPr>
        <w:spacing w:after="0" w:line="0" w:lineRule="atLeast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33D5">
        <w:rPr>
          <w:rFonts w:ascii="Times New Roman" w:eastAsia="Times New Roman" w:hAnsi="Times New Roman" w:cs="Times New Roman"/>
          <w:color w:val="000000"/>
          <w:sz w:val="28"/>
          <w:szCs w:val="28"/>
        </w:rPr>
        <w:t>мероприятия;</w:t>
      </w:r>
    </w:p>
    <w:p w14:paraId="1CC70428" w14:textId="77777777" w:rsidR="00ED1230" w:rsidRPr="001B33D5" w:rsidRDefault="00ED1230" w:rsidP="003E30EE">
      <w:pPr>
        <w:numPr>
          <w:ilvl w:val="0"/>
          <w:numId w:val="23"/>
        </w:numPr>
        <w:spacing w:after="0" w:line="0" w:lineRule="atLeast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33D5">
        <w:rPr>
          <w:rFonts w:ascii="Times New Roman" w:eastAsia="Times New Roman" w:hAnsi="Times New Roman" w:cs="Times New Roman"/>
          <w:color w:val="000000"/>
          <w:sz w:val="28"/>
          <w:szCs w:val="28"/>
        </w:rPr>
        <w:t>дела;</w:t>
      </w:r>
    </w:p>
    <w:p w14:paraId="19F722F0" w14:textId="77777777" w:rsidR="00ED1230" w:rsidRPr="001B33D5" w:rsidRDefault="00ED1230" w:rsidP="003E30EE">
      <w:pPr>
        <w:numPr>
          <w:ilvl w:val="0"/>
          <w:numId w:val="23"/>
        </w:numPr>
        <w:spacing w:after="0" w:line="0" w:lineRule="atLeast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33D5">
        <w:rPr>
          <w:rFonts w:ascii="Times New Roman" w:eastAsia="Times New Roman" w:hAnsi="Times New Roman" w:cs="Times New Roman"/>
          <w:color w:val="000000"/>
          <w:sz w:val="28"/>
          <w:szCs w:val="28"/>
        </w:rPr>
        <w:t>игры.</w:t>
      </w:r>
    </w:p>
    <w:p w14:paraId="390411B4" w14:textId="77777777" w:rsidR="00ED1230" w:rsidRPr="001B33D5" w:rsidRDefault="00ED1230" w:rsidP="00ED1230">
      <w:pPr>
        <w:spacing w:after="0" w:line="0" w:lineRule="atLeast"/>
        <w:ind w:firstLine="68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1B33D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Методы воспитательной работы:</w:t>
      </w:r>
    </w:p>
    <w:p w14:paraId="6C27E8ED" w14:textId="77777777" w:rsidR="00ED1230" w:rsidRPr="001B33D5" w:rsidRDefault="00ED1230" w:rsidP="003E30EE">
      <w:pPr>
        <w:numPr>
          <w:ilvl w:val="0"/>
          <w:numId w:val="24"/>
        </w:numPr>
        <w:spacing w:after="0" w:line="0" w:lineRule="atLeast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33D5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словесный (</w:t>
      </w:r>
      <w:r w:rsidR="003806CD" w:rsidRPr="00BC26B6">
        <w:rPr>
          <w:rFonts w:ascii="Times New Roman" w:eastAsia="Times New Roman" w:hAnsi="Times New Roman" w:cs="Times New Roman"/>
          <w:sz w:val="28"/>
          <w:szCs w:val="28"/>
        </w:rPr>
        <w:t>беседы, диспуты, дискуссии,</w:t>
      </w:r>
      <w:r w:rsidRPr="001B33D5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14:paraId="521FB153" w14:textId="77777777" w:rsidR="00ED1230" w:rsidRPr="001B33D5" w:rsidRDefault="00ED1230" w:rsidP="003E30EE">
      <w:pPr>
        <w:numPr>
          <w:ilvl w:val="0"/>
          <w:numId w:val="24"/>
        </w:numPr>
        <w:spacing w:after="0" w:line="0" w:lineRule="atLeast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33D5">
        <w:rPr>
          <w:rFonts w:ascii="Times New Roman" w:eastAsia="Times New Roman" w:hAnsi="Times New Roman" w:cs="Times New Roman"/>
          <w:color w:val="000000"/>
          <w:sz w:val="28"/>
          <w:szCs w:val="28"/>
        </w:rPr>
        <w:t>наглядный (показ мультимедийных материалов, иллюстраций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3806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образец</w:t>
      </w:r>
      <w:r w:rsidRPr="001B33D5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14:paraId="24E2A647" w14:textId="77777777" w:rsidR="00ED1230" w:rsidRPr="001B33D5" w:rsidRDefault="00ED1230" w:rsidP="003E30EE">
      <w:pPr>
        <w:numPr>
          <w:ilvl w:val="0"/>
          <w:numId w:val="24"/>
        </w:numPr>
        <w:spacing w:after="0" w:line="0" w:lineRule="atLeast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33D5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практический (</w:t>
      </w:r>
      <w:r w:rsidR="003806CD" w:rsidRPr="00BC26B6">
        <w:rPr>
          <w:rFonts w:ascii="Times New Roman" w:eastAsia="Times New Roman" w:hAnsi="Times New Roman" w:cs="Times New Roman"/>
          <w:sz w:val="28"/>
          <w:szCs w:val="28"/>
        </w:rPr>
        <w:t>деловые игры, сюжетно-ролевые, игры на местности, спортивные игры, познавательные</w:t>
      </w:r>
      <w:r w:rsidR="003806C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3806CD" w:rsidRPr="00BC26B6">
        <w:rPr>
          <w:rFonts w:ascii="Times New Roman" w:eastAsia="Times New Roman" w:hAnsi="Times New Roman" w:cs="Times New Roman"/>
          <w:sz w:val="28"/>
          <w:szCs w:val="28"/>
        </w:rPr>
        <w:t>развлекательные программы</w:t>
      </w:r>
      <w:r w:rsidR="003806CD">
        <w:rPr>
          <w:rFonts w:ascii="Times New Roman" w:eastAsia="Times New Roman" w:hAnsi="Times New Roman" w:cs="Times New Roman"/>
          <w:sz w:val="28"/>
          <w:szCs w:val="28"/>
        </w:rPr>
        <w:t>, акции</w:t>
      </w:r>
      <w:r w:rsidRPr="001B33D5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2611C591" w14:textId="77777777" w:rsidR="00ED1230" w:rsidRPr="00D15AA6" w:rsidRDefault="00ED1230" w:rsidP="00ED1230">
      <w:pPr>
        <w:spacing w:after="0" w:line="0" w:lineRule="atLeast"/>
        <w:ind w:firstLine="680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15AA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lastRenderedPageBreak/>
        <w:t>Форма организации воспитательной работы:</w:t>
      </w:r>
    </w:p>
    <w:p w14:paraId="12D50200" w14:textId="77777777" w:rsidR="00ED1230" w:rsidRPr="001B33D5" w:rsidRDefault="00ED1230" w:rsidP="003E30EE">
      <w:pPr>
        <w:pStyle w:val="ac"/>
        <w:numPr>
          <w:ilvl w:val="0"/>
          <w:numId w:val="22"/>
        </w:numPr>
        <w:spacing w:after="0" w:line="0" w:lineRule="atLeast"/>
        <w:ind w:left="0" w:firstLine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B33D5">
        <w:rPr>
          <w:rFonts w:ascii="Times New Roman" w:eastAsia="Times New Roman" w:hAnsi="Times New Roman"/>
          <w:color w:val="000000"/>
          <w:sz w:val="28"/>
          <w:szCs w:val="28"/>
        </w:rPr>
        <w:t>групповая;</w:t>
      </w:r>
    </w:p>
    <w:p w14:paraId="10BA87EE" w14:textId="77777777" w:rsidR="00ED1230" w:rsidRPr="001B33D5" w:rsidRDefault="00ED1230" w:rsidP="003E30EE">
      <w:pPr>
        <w:pStyle w:val="ac"/>
        <w:numPr>
          <w:ilvl w:val="0"/>
          <w:numId w:val="22"/>
        </w:numPr>
        <w:spacing w:after="0" w:line="0" w:lineRule="atLeast"/>
        <w:ind w:left="0" w:firstLine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B33D5">
        <w:rPr>
          <w:rFonts w:ascii="Times New Roman" w:eastAsia="Times New Roman" w:hAnsi="Times New Roman"/>
          <w:color w:val="000000"/>
          <w:sz w:val="28"/>
          <w:szCs w:val="28"/>
        </w:rPr>
        <w:t>комбинированная.</w:t>
      </w:r>
    </w:p>
    <w:p w14:paraId="5EFD6557" w14:textId="77777777" w:rsidR="00D45CA9" w:rsidRPr="003806CD" w:rsidRDefault="00D45CA9" w:rsidP="003806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14:paraId="3A259711" w14:textId="77777777" w:rsidR="00D45CA9" w:rsidRDefault="004E303E" w:rsidP="00BC26B6">
      <w:pPr>
        <w:spacing w:after="0" w:line="240" w:lineRule="auto"/>
        <w:ind w:left="340"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Планируемые результаты.</w:t>
      </w:r>
    </w:p>
    <w:p w14:paraId="4F21468F" w14:textId="77777777" w:rsidR="004E303E" w:rsidRDefault="004E303E" w:rsidP="004E303E">
      <w:pPr>
        <w:spacing w:after="0" w:line="0" w:lineRule="atLeast"/>
        <w:ind w:firstLine="68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E303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 учащихся будут </w:t>
      </w:r>
      <w:r w:rsidRPr="004E303E">
        <w:rPr>
          <w:rFonts w:ascii="Times New Roman" w:eastAsia="Times New Roman" w:hAnsi="Times New Roman" w:cs="Times New Roman"/>
          <w:sz w:val="28"/>
          <w:szCs w:val="28"/>
          <w:lang w:eastAsia="en-US"/>
        </w:rPr>
        <w:t>формироваться:</w:t>
      </w:r>
    </w:p>
    <w:p w14:paraId="4A9CBE8E" w14:textId="77777777" w:rsidR="004E303E" w:rsidRPr="004E303E" w:rsidRDefault="004E303E" w:rsidP="003E30EE">
      <w:pPr>
        <w:pStyle w:val="ac"/>
        <w:numPr>
          <w:ilvl w:val="0"/>
          <w:numId w:val="21"/>
        </w:numPr>
        <w:spacing w:after="0" w:line="0" w:lineRule="atLeast"/>
        <w:ind w:left="680" w:hanging="680"/>
        <w:jc w:val="both"/>
        <w:rPr>
          <w:rFonts w:ascii="Times New Roman" w:eastAsia="Times New Roman" w:hAnsi="Times New Roman"/>
          <w:sz w:val="28"/>
          <w:szCs w:val="28"/>
        </w:rPr>
      </w:pPr>
      <w:r w:rsidRPr="004E303E">
        <w:rPr>
          <w:rFonts w:ascii="Times New Roman" w:hAnsi="Times New Roman"/>
          <w:sz w:val="28"/>
          <w:szCs w:val="28"/>
        </w:rPr>
        <w:t>гражданская идентичность на основе принятия общих национальных нравственных ценностей и духовных традиций;</w:t>
      </w:r>
    </w:p>
    <w:p w14:paraId="7A4728EC" w14:textId="77777777" w:rsidR="004E303E" w:rsidRPr="004E303E" w:rsidRDefault="004E303E" w:rsidP="003E30EE">
      <w:pPr>
        <w:pStyle w:val="ac"/>
        <w:numPr>
          <w:ilvl w:val="0"/>
          <w:numId w:val="21"/>
        </w:numPr>
        <w:spacing w:after="0" w:line="0" w:lineRule="atLeast"/>
        <w:ind w:left="680" w:hanging="680"/>
        <w:jc w:val="both"/>
        <w:rPr>
          <w:rFonts w:ascii="Times New Roman" w:eastAsia="Times New Roman" w:hAnsi="Times New Roman"/>
          <w:sz w:val="28"/>
          <w:szCs w:val="28"/>
        </w:rPr>
      </w:pPr>
      <w:r w:rsidRPr="004E303E">
        <w:rPr>
          <w:rFonts w:ascii="Times New Roman" w:eastAsia="Times New Roman" w:hAnsi="Times New Roman"/>
          <w:sz w:val="28"/>
          <w:szCs w:val="28"/>
        </w:rPr>
        <w:t>правила общения и взаимодействия</w:t>
      </w:r>
      <w:r w:rsidR="00D45CA9" w:rsidRPr="004E303E">
        <w:rPr>
          <w:rFonts w:ascii="Times New Roman" w:eastAsia="Times New Roman" w:hAnsi="Times New Roman"/>
          <w:sz w:val="28"/>
          <w:szCs w:val="28"/>
        </w:rPr>
        <w:t xml:space="preserve"> со сверстниками </w:t>
      </w:r>
      <w:r w:rsidR="003806CD">
        <w:rPr>
          <w:rFonts w:ascii="Times New Roman" w:eastAsia="Times New Roman" w:hAnsi="Times New Roman"/>
          <w:sz w:val="28"/>
          <w:szCs w:val="28"/>
        </w:rPr>
        <w:t xml:space="preserve">в коллективе, </w:t>
      </w:r>
      <w:r w:rsidRPr="004E303E">
        <w:rPr>
          <w:rFonts w:ascii="Times New Roman" w:eastAsia="Times New Roman" w:hAnsi="Times New Roman"/>
          <w:sz w:val="28"/>
          <w:szCs w:val="28"/>
        </w:rPr>
        <w:t xml:space="preserve">построенных </w:t>
      </w:r>
      <w:r w:rsidR="00D45CA9" w:rsidRPr="004E303E">
        <w:rPr>
          <w:rFonts w:ascii="Times New Roman" w:eastAsia="Times New Roman" w:hAnsi="Times New Roman"/>
          <w:sz w:val="28"/>
          <w:szCs w:val="28"/>
        </w:rPr>
        <w:t>на принципах уважения и доброжелательности, взаимопомощи и сопереживания;</w:t>
      </w:r>
    </w:p>
    <w:p w14:paraId="16F9CFB0" w14:textId="77777777" w:rsidR="004E303E" w:rsidRPr="004E303E" w:rsidRDefault="008E7968" w:rsidP="003E30EE">
      <w:pPr>
        <w:pStyle w:val="ac"/>
        <w:numPr>
          <w:ilvl w:val="0"/>
          <w:numId w:val="21"/>
        </w:numPr>
        <w:spacing w:after="0" w:line="0" w:lineRule="atLeast"/>
        <w:ind w:left="680" w:hanging="680"/>
        <w:jc w:val="both"/>
        <w:rPr>
          <w:rFonts w:ascii="Times New Roman" w:eastAsia="Times New Roman" w:hAnsi="Times New Roman"/>
          <w:sz w:val="28"/>
          <w:szCs w:val="28"/>
        </w:rPr>
      </w:pPr>
      <w:r w:rsidRPr="004E303E">
        <w:rPr>
          <w:rFonts w:ascii="Times New Roman" w:eastAsia="Times New Roman" w:hAnsi="Times New Roman"/>
          <w:sz w:val="28"/>
          <w:szCs w:val="28"/>
        </w:rPr>
        <w:t>мотивация к ведению здорового образа жизни;</w:t>
      </w:r>
    </w:p>
    <w:p w14:paraId="08A1406C" w14:textId="77777777" w:rsidR="00D45CA9" w:rsidRPr="004E303E" w:rsidRDefault="00D45CA9" w:rsidP="003E30EE">
      <w:pPr>
        <w:pStyle w:val="ac"/>
        <w:numPr>
          <w:ilvl w:val="0"/>
          <w:numId w:val="21"/>
        </w:numPr>
        <w:spacing w:after="0" w:line="0" w:lineRule="atLeast"/>
        <w:ind w:left="680" w:hanging="680"/>
        <w:jc w:val="both"/>
        <w:rPr>
          <w:rFonts w:ascii="Times New Roman" w:eastAsia="Times New Roman" w:hAnsi="Times New Roman"/>
          <w:sz w:val="28"/>
          <w:szCs w:val="28"/>
        </w:rPr>
      </w:pPr>
      <w:r w:rsidRPr="004E303E">
        <w:rPr>
          <w:rFonts w:ascii="Times New Roman" w:eastAsia="Times New Roman" w:hAnsi="Times New Roman"/>
          <w:sz w:val="28"/>
          <w:szCs w:val="28"/>
        </w:rPr>
        <w:t xml:space="preserve">дисциплинированность, трудолюбие и упорство </w:t>
      </w:r>
      <w:r w:rsidR="004E303E" w:rsidRPr="004E303E">
        <w:rPr>
          <w:rFonts w:ascii="Times New Roman" w:eastAsia="Times New Roman" w:hAnsi="Times New Roman"/>
          <w:sz w:val="28"/>
          <w:szCs w:val="28"/>
        </w:rPr>
        <w:t>в достижении поставленных целей.</w:t>
      </w:r>
    </w:p>
    <w:p w14:paraId="2D312C87" w14:textId="77777777" w:rsidR="00D45CA9" w:rsidRPr="00BC26B6" w:rsidRDefault="00D45CA9" w:rsidP="00CE76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28600D9" w14:textId="77777777" w:rsidR="00D45CA9" w:rsidRPr="00BC26B6" w:rsidRDefault="00DC5A1F" w:rsidP="00DC5A1F">
      <w:pPr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="00D45CA9" w:rsidRPr="00BC26B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Организационная часть.</w:t>
      </w:r>
    </w:p>
    <w:p w14:paraId="79DB5B72" w14:textId="77777777" w:rsidR="00D45CA9" w:rsidRPr="00BC26B6" w:rsidRDefault="00456CE4" w:rsidP="00DC5A1F">
      <w:pPr>
        <w:spacing w:after="0" w:line="240" w:lineRule="auto"/>
        <w:ind w:firstLine="68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  <w:r w:rsidRPr="00BC26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 xml:space="preserve"> </w:t>
      </w:r>
      <w:r w:rsidR="00D45CA9" w:rsidRPr="00BC26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>Календарный план воспитательной работы.</w:t>
      </w:r>
    </w:p>
    <w:p w14:paraId="6F5023B7" w14:textId="77777777" w:rsidR="00D45CA9" w:rsidRPr="00D45CA9" w:rsidRDefault="00D45CA9" w:rsidP="00D45CA9">
      <w:pPr>
        <w:spacing w:before="100" w:beforeAutospacing="1" w:after="100" w:afterAutospacing="1" w:line="240" w:lineRule="auto"/>
        <w:ind w:left="720"/>
        <w:contextualSpacing/>
        <w:rPr>
          <w:rFonts w:ascii="Calibri" w:eastAsia="Times New Roman" w:hAnsi="Calibri" w:cs="Times New Roman"/>
          <w:b/>
          <w:i/>
          <w:color w:val="000000"/>
          <w:sz w:val="32"/>
          <w:szCs w:val="32"/>
          <w:lang w:eastAsia="en-US"/>
        </w:rPr>
      </w:pPr>
    </w:p>
    <w:tbl>
      <w:tblPr>
        <w:tblStyle w:val="12"/>
        <w:tblW w:w="9492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54"/>
        <w:gridCol w:w="3812"/>
        <w:gridCol w:w="1843"/>
        <w:gridCol w:w="1417"/>
        <w:gridCol w:w="1866"/>
      </w:tblGrid>
      <w:tr w:rsidR="00D45CA9" w:rsidRPr="00D45CA9" w14:paraId="23DD240B" w14:textId="77777777" w:rsidTr="00E81C7B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714B2" w14:textId="77777777" w:rsidR="00D45CA9" w:rsidRPr="00552F1D" w:rsidRDefault="00D45CA9" w:rsidP="00D45CA9">
            <w:pPr>
              <w:ind w:left="-247" w:firstLine="247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552F1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3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1DC30" w14:textId="77777777" w:rsidR="00D45CA9" w:rsidRPr="00552F1D" w:rsidRDefault="00D45CA9" w:rsidP="00D45CA9">
            <w:pPr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552F1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события, практики, мероприятия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8EA16" w14:textId="77777777" w:rsidR="00D45CA9" w:rsidRPr="00552F1D" w:rsidRDefault="00D45CA9" w:rsidP="00D45CA9">
            <w:pPr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552F1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Дата проведения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9473B" w14:textId="77777777" w:rsidR="00D45CA9" w:rsidRPr="00552F1D" w:rsidRDefault="00D45CA9" w:rsidP="00D45CA9">
            <w:pPr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552F1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Форма проведения 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E5203" w14:textId="77777777" w:rsidR="00D45CA9" w:rsidRPr="00552F1D" w:rsidRDefault="00D45CA9" w:rsidP="00D45CA9">
            <w:pPr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552F1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Практический результат</w:t>
            </w:r>
            <w:r w:rsidR="00987C57" w:rsidRPr="00552F1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552F1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 информ</w:t>
            </w:r>
            <w:r w:rsidR="00987C57" w:rsidRPr="00552F1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ационный продукт, иллюстрирующи</w:t>
            </w:r>
            <w:r w:rsidRPr="00552F1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й успешное достижение цели события</w:t>
            </w:r>
          </w:p>
        </w:tc>
      </w:tr>
      <w:tr w:rsidR="00D45CA9" w:rsidRPr="00D45CA9" w14:paraId="03E10086" w14:textId="77777777" w:rsidTr="00E81C7B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C837F" w14:textId="77777777" w:rsidR="00D45CA9" w:rsidRPr="00552F1D" w:rsidRDefault="00D45CA9" w:rsidP="00D45CA9">
            <w:pPr>
              <w:ind w:left="-982" w:firstLine="98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52F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DA69B" w14:textId="77777777" w:rsidR="00D45CA9" w:rsidRPr="00552F1D" w:rsidRDefault="00E81C7B" w:rsidP="00D45CA9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52F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Игровая программа «Здравствуй, друг».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D71BC" w14:textId="77777777" w:rsidR="00D45CA9" w:rsidRPr="00552F1D" w:rsidRDefault="00C6216D" w:rsidP="00D45CA9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52F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15</w:t>
            </w:r>
            <w:r w:rsidR="00816223" w:rsidRPr="00552F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 w:rsidRPr="00552F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сентябр</w:t>
            </w:r>
            <w:r w:rsidR="00816223" w:rsidRPr="00552F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я </w:t>
            </w:r>
            <w:r w:rsidR="00E81C7B" w:rsidRPr="00552F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2023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10295" w14:textId="77777777" w:rsidR="00D45CA9" w:rsidRPr="00552F1D" w:rsidRDefault="00E931E7" w:rsidP="00E81C7B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М</w:t>
            </w:r>
            <w:r w:rsidR="00E81C7B" w:rsidRPr="00552F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ероприятие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CB3F7" w14:textId="77777777" w:rsidR="00D45CA9" w:rsidRPr="00552F1D" w:rsidRDefault="00E81C7B" w:rsidP="00D45CA9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52F1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фотоотчет о мероприятии. Заметка на сайте ЦРТДЮ</w:t>
            </w:r>
          </w:p>
        </w:tc>
      </w:tr>
      <w:tr w:rsidR="00E81C7B" w:rsidRPr="00D45CA9" w14:paraId="21DC5E02" w14:textId="77777777" w:rsidTr="00E81C7B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DB678" w14:textId="77777777" w:rsidR="00E81C7B" w:rsidRPr="00552F1D" w:rsidRDefault="00E81C7B" w:rsidP="00E81C7B">
            <w:pPr>
              <w:ind w:left="-982" w:firstLine="98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52F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E16B9" w14:textId="77777777" w:rsidR="00E81C7B" w:rsidRPr="00552F1D" w:rsidRDefault="00E81C7B" w:rsidP="00E81C7B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F1D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Познавательная программа «Школа в разных эпохах»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A9E16" w14:textId="77777777" w:rsidR="00E81C7B" w:rsidRPr="00552F1D" w:rsidRDefault="00816223" w:rsidP="00E81C7B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52F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12 октября </w:t>
            </w:r>
            <w:r w:rsidR="00881A3B" w:rsidRPr="00552F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2023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F749A" w14:textId="77777777" w:rsidR="00E81C7B" w:rsidRPr="00552F1D" w:rsidRDefault="00E81C7B" w:rsidP="00E81C7B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52F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Мероприятие 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92425" w14:textId="77777777" w:rsidR="00E81C7B" w:rsidRPr="00552F1D" w:rsidRDefault="00E81C7B" w:rsidP="00E81C7B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52F1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фотоотчет о мероприятии. Заметка на сайте ЦРТДЮ</w:t>
            </w:r>
          </w:p>
        </w:tc>
      </w:tr>
      <w:tr w:rsidR="00E81C7B" w:rsidRPr="00D45CA9" w14:paraId="1C29784E" w14:textId="77777777" w:rsidTr="00E81C7B">
        <w:trPr>
          <w:trHeight w:val="688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F3FE8" w14:textId="5C3ACA2B" w:rsidR="00E81C7B" w:rsidRPr="00552F1D" w:rsidRDefault="001E1041" w:rsidP="00E81C7B">
            <w:pPr>
              <w:ind w:left="-982" w:firstLine="98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35E34" w14:textId="77777777" w:rsidR="00E81C7B" w:rsidRPr="00552F1D" w:rsidRDefault="00F77AE9" w:rsidP="00E81C7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F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Мероприятие ко Дню единства «Единым духом мы сильны»</w:t>
            </w:r>
          </w:p>
          <w:p w14:paraId="6411D033" w14:textId="77777777" w:rsidR="00E81C7B" w:rsidRPr="00552F1D" w:rsidRDefault="00E81C7B" w:rsidP="00E81C7B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D102B" w14:textId="77777777" w:rsidR="00E81C7B" w:rsidRPr="00552F1D" w:rsidRDefault="00881A3B" w:rsidP="00E81C7B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52F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н</w:t>
            </w:r>
            <w:r w:rsidR="00E81C7B" w:rsidRPr="00552F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оябрь</w:t>
            </w:r>
            <w:r w:rsidRPr="00552F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2023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1FAB7" w14:textId="77777777" w:rsidR="00E81C7B" w:rsidRPr="00552F1D" w:rsidRDefault="00EA2E43" w:rsidP="00E81C7B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52F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Мероприятие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C280D" w14:textId="77777777" w:rsidR="00E81C7B" w:rsidRPr="00552F1D" w:rsidRDefault="00E81C7B" w:rsidP="00E81C7B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52F1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фотоотчет о проведении мероприятия. Заметка на сайте ЦРТДЮ</w:t>
            </w:r>
          </w:p>
        </w:tc>
      </w:tr>
      <w:tr w:rsidR="00E81C7B" w:rsidRPr="00D45CA9" w14:paraId="0BA3F478" w14:textId="77777777" w:rsidTr="00E81C7B">
        <w:trPr>
          <w:trHeight w:val="400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90C4B" w14:textId="5748059F" w:rsidR="00E81C7B" w:rsidRPr="00552F1D" w:rsidRDefault="001E1041" w:rsidP="00E81C7B">
            <w:pPr>
              <w:ind w:left="-982" w:firstLine="98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98FC8" w14:textId="77777777" w:rsidR="00E81C7B" w:rsidRPr="00552F1D" w:rsidRDefault="00E81C7B" w:rsidP="00E81C7B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52F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Игровая программа «В гостях у Осени»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DD348" w14:textId="77777777" w:rsidR="00E81C7B" w:rsidRPr="00552F1D" w:rsidRDefault="00881A3B" w:rsidP="00E81C7B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52F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н</w:t>
            </w:r>
            <w:r w:rsidR="00E81C7B" w:rsidRPr="00552F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оябрь</w:t>
            </w:r>
            <w:r w:rsidRPr="00552F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2023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F5303" w14:textId="77777777" w:rsidR="00E81C7B" w:rsidRPr="00552F1D" w:rsidRDefault="00EA2E43" w:rsidP="00E81C7B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52F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Мероприятие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07C79" w14:textId="77777777" w:rsidR="00E81C7B" w:rsidRPr="00552F1D" w:rsidRDefault="00E81C7B" w:rsidP="00E81C7B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52F1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фотоотчет о мероприятии. Заметка на сайте ЦРТДЮ</w:t>
            </w:r>
          </w:p>
        </w:tc>
      </w:tr>
      <w:tr w:rsidR="006D4A7E" w:rsidRPr="00D45CA9" w14:paraId="273FE352" w14:textId="77777777" w:rsidTr="00E81C7B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65026" w14:textId="59F10E21" w:rsidR="006D4A7E" w:rsidRPr="00552F1D" w:rsidRDefault="001E1041" w:rsidP="006D4A7E">
            <w:pPr>
              <w:ind w:left="-982" w:firstLine="98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D9041" w14:textId="77777777" w:rsidR="006D4A7E" w:rsidRPr="00552F1D" w:rsidRDefault="006D4A7E" w:rsidP="006D4A7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52F1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Беседа по правовому просвещению и профилактике правонарушений среди несовершеннолетних, в рамках месячника правовых знаний;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3EE45" w14:textId="77777777" w:rsidR="006D4A7E" w:rsidRPr="00552F1D" w:rsidRDefault="006D4A7E" w:rsidP="006D4A7E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52F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ноябрь 2023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8B30B" w14:textId="77777777" w:rsidR="006D4A7E" w:rsidRPr="00552F1D" w:rsidRDefault="006D4A7E" w:rsidP="006D4A7E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52F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беседа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98F01" w14:textId="7743684F" w:rsidR="006D4A7E" w:rsidRPr="00552F1D" w:rsidRDefault="003B5107" w:rsidP="006D4A7E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52F1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фотоотчет о мероприятии. Заметка на сайте ЦРТДЮ</w:t>
            </w:r>
          </w:p>
        </w:tc>
      </w:tr>
      <w:tr w:rsidR="006D4A7E" w:rsidRPr="00D45CA9" w14:paraId="56F35FE0" w14:textId="77777777" w:rsidTr="00E81C7B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07EFA" w14:textId="0FB7F4DD" w:rsidR="006D4A7E" w:rsidRPr="00552F1D" w:rsidRDefault="001E1041" w:rsidP="006D4A7E">
            <w:pPr>
              <w:ind w:left="-982" w:firstLine="98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6</w:t>
            </w:r>
          </w:p>
        </w:tc>
        <w:tc>
          <w:tcPr>
            <w:tcW w:w="3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433E3" w14:textId="77777777" w:rsidR="006D4A7E" w:rsidRPr="00552F1D" w:rsidRDefault="006D4A7E" w:rsidP="006D4A7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52F1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Участие в акции Центра поддержки  добровольничества. Изготовление открыток для мам участников СВО.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730A1" w14:textId="77777777" w:rsidR="006D4A7E" w:rsidRPr="00552F1D" w:rsidRDefault="006D4A7E" w:rsidP="006D4A7E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52F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ноябрь 2023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16DED" w14:textId="77777777" w:rsidR="006D4A7E" w:rsidRPr="00552F1D" w:rsidRDefault="006D4A7E" w:rsidP="006D4A7E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52F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мастерская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2FAFC" w14:textId="77777777" w:rsidR="006D4A7E" w:rsidRPr="00552F1D" w:rsidRDefault="006D4A7E" w:rsidP="006D4A7E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52F1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фотоотчет о мероприятии. Заметка на сайте ЦРТДЮ</w:t>
            </w:r>
          </w:p>
        </w:tc>
      </w:tr>
      <w:tr w:rsidR="006D4A7E" w:rsidRPr="00D45CA9" w14:paraId="30C0F8F1" w14:textId="77777777" w:rsidTr="00E81C7B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1F568" w14:textId="1F397E4E" w:rsidR="006D4A7E" w:rsidRPr="00552F1D" w:rsidRDefault="001E1041" w:rsidP="006D4A7E">
            <w:pPr>
              <w:ind w:left="-982" w:firstLine="98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3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0793D" w14:textId="77777777" w:rsidR="006D4A7E" w:rsidRPr="00552F1D" w:rsidRDefault="006D4A7E" w:rsidP="006D4A7E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52F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Час общения «Что может быть семьи дороже»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7E68F" w14:textId="77777777" w:rsidR="006D4A7E" w:rsidRPr="00552F1D" w:rsidRDefault="006D4A7E" w:rsidP="006D4A7E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52F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январь 2024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4EE25" w14:textId="77777777" w:rsidR="006D4A7E" w:rsidRPr="00552F1D" w:rsidRDefault="00E931E7" w:rsidP="006D4A7E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беседа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0AE05" w14:textId="77777777" w:rsidR="006D4A7E" w:rsidRPr="00552F1D" w:rsidRDefault="006D4A7E" w:rsidP="006D4A7E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52F1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фотоотчет о мероприятии. Заметка на сайте ЦРТДЮ</w:t>
            </w:r>
          </w:p>
        </w:tc>
      </w:tr>
      <w:tr w:rsidR="006D4A7E" w:rsidRPr="00D45CA9" w14:paraId="66C99757" w14:textId="77777777" w:rsidTr="00E81C7B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B0A97" w14:textId="1221AFD6" w:rsidR="006D4A7E" w:rsidRPr="00552F1D" w:rsidRDefault="001E1041" w:rsidP="006D4A7E">
            <w:pPr>
              <w:ind w:left="-982" w:firstLine="98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3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24948" w14:textId="77777777" w:rsidR="006D4A7E" w:rsidRPr="00552F1D" w:rsidRDefault="006D4A7E" w:rsidP="006D4A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F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Акция «Блокадный хлеб» посвященная блокаде Ленинграда в дни ВОВ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1FD89" w14:textId="3C5B00B7" w:rsidR="006D4A7E" w:rsidRPr="00552F1D" w:rsidRDefault="00F12755" w:rsidP="006D4A7E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я</w:t>
            </w:r>
            <w:r w:rsidR="006D4A7E" w:rsidRPr="00552F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нварь 2024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85B51" w14:textId="77777777" w:rsidR="006D4A7E" w:rsidRPr="00552F1D" w:rsidRDefault="00E931E7" w:rsidP="006D4A7E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акция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41782" w14:textId="77777777" w:rsidR="006D4A7E" w:rsidRPr="00552F1D" w:rsidRDefault="006D4A7E" w:rsidP="006D4A7E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14:paraId="5AB68AFA" w14:textId="77777777" w:rsidR="006D4A7E" w:rsidRPr="00552F1D" w:rsidRDefault="006D4A7E" w:rsidP="006D4A7E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52F1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фотоотчет о мероприятии. Заметка на сайте ЦРТДЮ</w:t>
            </w:r>
          </w:p>
          <w:p w14:paraId="27FE6DDE" w14:textId="77777777" w:rsidR="006D4A7E" w:rsidRPr="00552F1D" w:rsidRDefault="006D4A7E" w:rsidP="006D4A7E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6D4A7E" w:rsidRPr="00D45CA9" w14:paraId="4C38C018" w14:textId="77777777" w:rsidTr="00E81C7B">
        <w:trPr>
          <w:trHeight w:val="1186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FDF90" w14:textId="7A8AF05A" w:rsidR="006D4A7E" w:rsidRPr="00552F1D" w:rsidRDefault="001E1041" w:rsidP="006D4A7E">
            <w:pPr>
              <w:ind w:left="-982" w:firstLine="98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073EE" w14:textId="77777777" w:rsidR="006D4A7E" w:rsidRPr="00552F1D" w:rsidRDefault="006D4A7E" w:rsidP="006D4A7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52F1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Акция «Покормите птиц зимой»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C120F" w14:textId="77777777" w:rsidR="006D4A7E" w:rsidRPr="00552F1D" w:rsidRDefault="006D4A7E" w:rsidP="006D4A7E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52F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февраль 2024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D7D73" w14:textId="77777777" w:rsidR="006D4A7E" w:rsidRPr="00552F1D" w:rsidRDefault="00E931E7" w:rsidP="006D4A7E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акция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297DC" w14:textId="77777777" w:rsidR="006D4A7E" w:rsidRPr="00552F1D" w:rsidRDefault="006D4A7E" w:rsidP="006D4A7E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52F1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фотоотчет о мероприятии. Заметка на сайте ЦРТДЮ</w:t>
            </w:r>
          </w:p>
        </w:tc>
      </w:tr>
      <w:tr w:rsidR="006D4A7E" w:rsidRPr="00D45CA9" w14:paraId="6D2ADB1A" w14:textId="77777777" w:rsidTr="00E81C7B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E2525" w14:textId="3F33997E" w:rsidR="006D4A7E" w:rsidRPr="00552F1D" w:rsidRDefault="001E1041" w:rsidP="006D4A7E">
            <w:pPr>
              <w:ind w:left="-982" w:firstLine="98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3E0C5" w14:textId="1854807B" w:rsidR="006D4A7E" w:rsidRPr="00552F1D" w:rsidRDefault="006D4A7E" w:rsidP="006D4A7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F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Акция «Георги</w:t>
            </w:r>
            <w:r w:rsidR="00A26E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евская ленточка», посвящённая 79</w:t>
            </w:r>
            <w:r w:rsidRPr="00552F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-ой годовщине</w:t>
            </w:r>
          </w:p>
          <w:p w14:paraId="75E2C7B8" w14:textId="77777777" w:rsidR="006D4A7E" w:rsidRPr="00552F1D" w:rsidRDefault="006D4A7E" w:rsidP="006D4A7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F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Великой Отечественной войне</w:t>
            </w:r>
          </w:p>
          <w:p w14:paraId="1814DC1A" w14:textId="77777777" w:rsidR="006D4A7E" w:rsidRPr="00552F1D" w:rsidRDefault="006D4A7E" w:rsidP="006D4A7E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C8777" w14:textId="0483559F" w:rsidR="006D4A7E" w:rsidRPr="00552F1D" w:rsidRDefault="00F12755" w:rsidP="006D4A7E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м</w:t>
            </w:r>
            <w:r w:rsidR="006D4A7E" w:rsidRPr="00552F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ай 2024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5DF02" w14:textId="77777777" w:rsidR="006D4A7E" w:rsidRPr="00552F1D" w:rsidRDefault="00E931E7" w:rsidP="006D4A7E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акция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93674" w14:textId="7005863F" w:rsidR="006D4A7E" w:rsidRPr="00552F1D" w:rsidRDefault="003B5107" w:rsidP="006D4A7E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52F1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фотоотчет о мероприятии. Заметка на сайте ЦРТДЮ</w:t>
            </w:r>
          </w:p>
        </w:tc>
      </w:tr>
      <w:tr w:rsidR="006D4A7E" w:rsidRPr="00D45CA9" w14:paraId="53B2DA67" w14:textId="77777777" w:rsidTr="00E81C7B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461EB" w14:textId="399446B9" w:rsidR="006D4A7E" w:rsidRPr="00552F1D" w:rsidRDefault="001E1041" w:rsidP="006D4A7E">
            <w:pPr>
              <w:ind w:left="-982" w:firstLine="98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D3662" w14:textId="29AF0E1C" w:rsidR="006D4A7E" w:rsidRPr="00552F1D" w:rsidRDefault="006D4A7E" w:rsidP="006D4A7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F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Акц</w:t>
            </w:r>
            <w:r w:rsidR="00A26E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 «Окна Победы», посвящённая 79</w:t>
            </w:r>
            <w:r w:rsidRPr="00552F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-ой годовщине Великой</w:t>
            </w:r>
          </w:p>
          <w:p w14:paraId="11AC286B" w14:textId="77777777" w:rsidR="006D4A7E" w:rsidRPr="00552F1D" w:rsidRDefault="006D4A7E" w:rsidP="006D4A7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F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Отечественной войне</w:t>
            </w:r>
          </w:p>
          <w:p w14:paraId="14974A0B" w14:textId="77777777" w:rsidR="006D4A7E" w:rsidRPr="00552F1D" w:rsidRDefault="006D4A7E" w:rsidP="006D4A7E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0522E" w14:textId="4FC23824" w:rsidR="006D4A7E" w:rsidRPr="00552F1D" w:rsidRDefault="00F12755" w:rsidP="006D4A7E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м</w:t>
            </w:r>
            <w:r w:rsidR="006D4A7E" w:rsidRPr="00552F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ай 2024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D5B72" w14:textId="77777777" w:rsidR="006D4A7E" w:rsidRPr="00552F1D" w:rsidRDefault="00E931E7" w:rsidP="006D4A7E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акция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9E8BF" w14:textId="1EFC204A" w:rsidR="006D4A7E" w:rsidRPr="00552F1D" w:rsidRDefault="003B5107" w:rsidP="006D4A7E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52F1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фотоотчет о мероприятии. Заметка на сайте ЦРТДЮ</w:t>
            </w:r>
          </w:p>
        </w:tc>
      </w:tr>
      <w:tr w:rsidR="006D4A7E" w:rsidRPr="00D45CA9" w14:paraId="3BA81AAE" w14:textId="77777777" w:rsidTr="00E81C7B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1744B" w14:textId="0869F9C8" w:rsidR="006D4A7E" w:rsidRPr="00552F1D" w:rsidRDefault="001E1041" w:rsidP="006D4A7E">
            <w:pPr>
              <w:ind w:left="-982" w:firstLine="98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3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710AE" w14:textId="77777777" w:rsidR="006D4A7E" w:rsidRPr="00552F1D" w:rsidRDefault="00316793" w:rsidP="006D4A7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F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Итоговое мероприятие </w:t>
            </w:r>
            <w:r w:rsidR="006D4A7E" w:rsidRPr="00552F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«Праздник  успеха»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795DC" w14:textId="7A6AC16F" w:rsidR="006D4A7E" w:rsidRPr="00552F1D" w:rsidRDefault="00F12755" w:rsidP="006D4A7E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ма</w:t>
            </w:r>
            <w:r w:rsidR="006D4A7E" w:rsidRPr="00552F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й 2024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D1108" w14:textId="77777777" w:rsidR="006D4A7E" w:rsidRPr="00552F1D" w:rsidRDefault="006D4A7E" w:rsidP="006D4A7E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52F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мероприятие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34057" w14:textId="496F8508" w:rsidR="006D4A7E" w:rsidRPr="00552F1D" w:rsidRDefault="003B5107" w:rsidP="006D4A7E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52F1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фотоотчет о мероприятии. Заметка на сайте ЦРТДЮ</w:t>
            </w:r>
          </w:p>
        </w:tc>
      </w:tr>
      <w:tr w:rsidR="006D4A7E" w:rsidRPr="00D45CA9" w14:paraId="4E813BC1" w14:textId="77777777" w:rsidTr="00E81C7B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44D38" w14:textId="7E0A3D2A" w:rsidR="006D4A7E" w:rsidRPr="00552F1D" w:rsidRDefault="001E1041" w:rsidP="006D4A7E">
            <w:pPr>
              <w:ind w:left="-982" w:firstLine="98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3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3262D" w14:textId="77777777" w:rsidR="006D4A7E" w:rsidRPr="00552F1D" w:rsidRDefault="006D4A7E" w:rsidP="006D4A7E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552F1D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«В сердцах навеки» акция ко Дню памяти и скорби.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C551A" w14:textId="4573B011" w:rsidR="006D4A7E" w:rsidRPr="00552F1D" w:rsidRDefault="00F12755" w:rsidP="006D4A7E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и</w:t>
            </w:r>
            <w:r w:rsidR="006D4A7E" w:rsidRPr="00552F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юнь 2024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9AE98" w14:textId="77777777" w:rsidR="006D4A7E" w:rsidRPr="00552F1D" w:rsidRDefault="00E931E7" w:rsidP="006D4A7E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акция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BE97E" w14:textId="564F6F0D" w:rsidR="006D4A7E" w:rsidRPr="00552F1D" w:rsidRDefault="003B5107" w:rsidP="006D4A7E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52F1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фотоотчет о мероприятии. Заметка на сайте ЦРТДЮ</w:t>
            </w:r>
          </w:p>
          <w:p w14:paraId="1DC94C4F" w14:textId="77777777" w:rsidR="006D4A7E" w:rsidRPr="00552F1D" w:rsidRDefault="006D4A7E" w:rsidP="006D4A7E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6D4A7E" w:rsidRPr="00D45CA9" w14:paraId="6272BBF3" w14:textId="77777777" w:rsidTr="00E81C7B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E38C6" w14:textId="05AF5D33" w:rsidR="006D4A7E" w:rsidRPr="00552F1D" w:rsidRDefault="001E1041" w:rsidP="006D4A7E">
            <w:pPr>
              <w:ind w:left="-982" w:firstLine="98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3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4DFB8" w14:textId="77777777" w:rsidR="006D4A7E" w:rsidRPr="00552F1D" w:rsidRDefault="006D4A7E" w:rsidP="006D4A7E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552F1D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Акция «Мы будущее России», посвящённое Дню России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75CE1" w14:textId="77777777" w:rsidR="006D4A7E" w:rsidRPr="00552F1D" w:rsidRDefault="006D4A7E" w:rsidP="006D4A7E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52F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июнь 2024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2DEB5" w14:textId="77777777" w:rsidR="006D4A7E" w:rsidRPr="00552F1D" w:rsidRDefault="00E931E7" w:rsidP="006D4A7E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акция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69DB8" w14:textId="40643C2F" w:rsidR="006D4A7E" w:rsidRPr="00552F1D" w:rsidRDefault="006D4A7E" w:rsidP="006D4A7E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52F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3B5107" w:rsidRPr="00552F1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фотоотчет о мероприятии. Заметка на сайте ЦРТДЮ</w:t>
            </w:r>
          </w:p>
          <w:p w14:paraId="6E2D7F1F" w14:textId="77777777" w:rsidR="006D4A7E" w:rsidRPr="00552F1D" w:rsidRDefault="006D4A7E" w:rsidP="006D4A7E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6D4A7E" w:rsidRPr="00D45CA9" w14:paraId="3B32F213" w14:textId="77777777" w:rsidTr="00E81C7B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1447F" w14:textId="73C297B1" w:rsidR="006D4A7E" w:rsidRPr="00552F1D" w:rsidRDefault="001E1041" w:rsidP="006D4A7E">
            <w:pPr>
              <w:ind w:left="-982" w:firstLine="98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3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DB991" w14:textId="77777777" w:rsidR="006D4A7E" w:rsidRPr="00552F1D" w:rsidRDefault="006D4A7E" w:rsidP="006D4A7E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552F1D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«Остров семейных сокровищ», праздничная программа, посвященная Дню семьи, любви и верности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4CC11" w14:textId="7A242266" w:rsidR="006D4A7E" w:rsidRPr="00552F1D" w:rsidRDefault="00F12755" w:rsidP="006D4A7E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и</w:t>
            </w:r>
            <w:r w:rsidR="006D4A7E" w:rsidRPr="00552F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юль 2024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55A3A" w14:textId="77777777" w:rsidR="006D4A7E" w:rsidRPr="00552F1D" w:rsidRDefault="00E931E7" w:rsidP="006D4A7E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мероприятие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349CD" w14:textId="6065B795" w:rsidR="006D4A7E" w:rsidRPr="00552F1D" w:rsidRDefault="003B5107" w:rsidP="006D4A7E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52F1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фотоотчет о мероприятии. Заметка на сайте ЦРТДЮ</w:t>
            </w:r>
          </w:p>
        </w:tc>
      </w:tr>
    </w:tbl>
    <w:p w14:paraId="2C7D8A03" w14:textId="77777777" w:rsidR="00A25692" w:rsidRDefault="00A25692" w:rsidP="006D4A7E">
      <w:pPr>
        <w:spacing w:after="0" w:line="240" w:lineRule="auto"/>
        <w:ind w:left="68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7245706" w14:textId="77777777" w:rsidR="00CE763C" w:rsidRPr="00CE763C" w:rsidRDefault="00CE763C" w:rsidP="00DC5A1F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E763C">
        <w:rPr>
          <w:rFonts w:ascii="Times New Roman" w:eastAsia="Times New Roman" w:hAnsi="Times New Roman" w:cs="Times New Roman"/>
          <w:b/>
          <w:sz w:val="28"/>
          <w:szCs w:val="28"/>
        </w:rPr>
        <w:t xml:space="preserve">Формы работы направленые на работу с родителями: </w:t>
      </w:r>
    </w:p>
    <w:p w14:paraId="782B7B62" w14:textId="77777777" w:rsidR="00CE763C" w:rsidRPr="00CE763C" w:rsidRDefault="00CE763C" w:rsidP="003E30EE">
      <w:pPr>
        <w:numPr>
          <w:ilvl w:val="0"/>
          <w:numId w:val="18"/>
        </w:numPr>
        <w:spacing w:after="0" w:line="240" w:lineRule="auto"/>
        <w:ind w:left="680" w:hanging="68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организация</w:t>
      </w:r>
      <w:r w:rsidRPr="00CE763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системы индивидуальной и коллективной работы с родителями (тематические беседы, собрания, индивидуальные консультации);</w:t>
      </w:r>
    </w:p>
    <w:p w14:paraId="3729689F" w14:textId="77777777" w:rsidR="00CE763C" w:rsidRPr="00CE763C" w:rsidRDefault="00CE763C" w:rsidP="003E30EE">
      <w:pPr>
        <w:numPr>
          <w:ilvl w:val="0"/>
          <w:numId w:val="18"/>
        </w:numPr>
        <w:spacing w:after="0" w:line="240" w:lineRule="auto"/>
        <w:ind w:left="680" w:hanging="68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E763C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содействие сплочению родительского коллектива и вовлечение в жизнедеятельность объединения (организация и проведение тематических мероприятий в течение года).</w:t>
      </w:r>
    </w:p>
    <w:p w14:paraId="4A9F65B7" w14:textId="77777777" w:rsidR="00CE763C" w:rsidRPr="00516EFD" w:rsidRDefault="00CE763C" w:rsidP="006D4A7E">
      <w:pPr>
        <w:spacing w:after="0" w:line="240" w:lineRule="auto"/>
        <w:ind w:left="6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00E0208" w14:textId="77777777" w:rsidR="006D4A7E" w:rsidRPr="00516EFD" w:rsidRDefault="006D4A7E" w:rsidP="006D4A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59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2"/>
        <w:gridCol w:w="6953"/>
        <w:gridCol w:w="1673"/>
      </w:tblGrid>
      <w:tr w:rsidR="006D4A7E" w:rsidRPr="00516EFD" w14:paraId="21558469" w14:textId="77777777" w:rsidTr="000E0700">
        <w:trPr>
          <w:trHeight w:val="30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70E3F8" w14:textId="77777777" w:rsidR="006D4A7E" w:rsidRPr="00552F1D" w:rsidRDefault="006D4A7E" w:rsidP="000E0700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2F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  <w:r w:rsidR="00552F1D" w:rsidRPr="00552F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52F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п/п </w:t>
            </w:r>
          </w:p>
        </w:tc>
        <w:tc>
          <w:tcPr>
            <w:tcW w:w="6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E66C9F" w14:textId="77777777" w:rsidR="006D4A7E" w:rsidRPr="00552F1D" w:rsidRDefault="006D4A7E" w:rsidP="000E0700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2F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Мероприятие </w:t>
            </w:r>
          </w:p>
        </w:tc>
        <w:tc>
          <w:tcPr>
            <w:tcW w:w="1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7E1ED33" w14:textId="77777777" w:rsidR="006D4A7E" w:rsidRPr="00552F1D" w:rsidRDefault="006D4A7E" w:rsidP="000E0700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2F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Сроки проведения</w:t>
            </w:r>
          </w:p>
        </w:tc>
      </w:tr>
      <w:tr w:rsidR="006D4A7E" w:rsidRPr="00516EFD" w14:paraId="24E6DC29" w14:textId="77777777" w:rsidTr="000E0700">
        <w:trPr>
          <w:trHeight w:val="80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8C5838A" w14:textId="77777777" w:rsidR="006D4A7E" w:rsidRPr="00552F1D" w:rsidRDefault="006D4A7E" w:rsidP="000E0700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2F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1. </w:t>
            </w:r>
          </w:p>
        </w:tc>
        <w:tc>
          <w:tcPr>
            <w:tcW w:w="6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542556" w14:textId="77777777" w:rsidR="006D4A7E" w:rsidRPr="00552F1D" w:rsidRDefault="006D4A7E" w:rsidP="000E0700">
            <w:pPr>
              <w:spacing w:after="0" w:line="240" w:lineRule="auto"/>
              <w:ind w:left="57" w:hang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2F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Родительское собрание на тему «Давайте познакомимся» </w:t>
            </w:r>
          </w:p>
        </w:tc>
        <w:tc>
          <w:tcPr>
            <w:tcW w:w="1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295D23" w14:textId="77777777" w:rsidR="006D4A7E" w:rsidRPr="00552F1D" w:rsidRDefault="006D4A7E" w:rsidP="000E0700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2F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</w:tr>
      <w:tr w:rsidR="006D4A7E" w:rsidRPr="00516EFD" w14:paraId="11160310" w14:textId="77777777" w:rsidTr="00695BC7">
        <w:trPr>
          <w:trHeight w:val="893"/>
        </w:trPr>
        <w:tc>
          <w:tcPr>
            <w:tcW w:w="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98DF92" w14:textId="77777777" w:rsidR="006D4A7E" w:rsidRPr="00552F1D" w:rsidRDefault="006D4A7E" w:rsidP="000E0700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2F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3. </w:t>
            </w:r>
          </w:p>
        </w:tc>
        <w:tc>
          <w:tcPr>
            <w:tcW w:w="6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C5B33D" w14:textId="77777777" w:rsidR="006D4A7E" w:rsidRPr="00552F1D" w:rsidRDefault="006D4A7E" w:rsidP="000E0700">
            <w:pPr>
              <w:spacing w:after="0" w:line="240" w:lineRule="auto"/>
              <w:ind w:left="57" w:firstLine="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2F1D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Родительское собрание «Наши успехи»</w:t>
            </w:r>
          </w:p>
        </w:tc>
        <w:tc>
          <w:tcPr>
            <w:tcW w:w="1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7A04C7" w14:textId="77777777" w:rsidR="006D4A7E" w:rsidRPr="00552F1D" w:rsidRDefault="006D4A7E" w:rsidP="000E0700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2F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</w:tr>
      <w:tr w:rsidR="006D4A7E" w:rsidRPr="00516EFD" w14:paraId="33CBCD49" w14:textId="77777777" w:rsidTr="00695BC7">
        <w:trPr>
          <w:trHeight w:val="893"/>
        </w:trPr>
        <w:tc>
          <w:tcPr>
            <w:tcW w:w="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803C34" w14:textId="77777777" w:rsidR="006D4A7E" w:rsidRPr="00552F1D" w:rsidRDefault="006D4A7E" w:rsidP="000E0700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2F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4. </w:t>
            </w:r>
          </w:p>
        </w:tc>
        <w:tc>
          <w:tcPr>
            <w:tcW w:w="6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9263FF" w14:textId="77777777" w:rsidR="006D4A7E" w:rsidRPr="00552F1D" w:rsidRDefault="006D4A7E" w:rsidP="000E0700">
            <w:pPr>
              <w:spacing w:after="0" w:line="240" w:lineRule="auto"/>
              <w:ind w:left="57" w:firstLine="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2F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Родительское собрание на тему «Перспективы  дальнейшего образования в соответствии с  интересами и проявленными способностями  ребёнка».</w:t>
            </w:r>
          </w:p>
        </w:tc>
        <w:tc>
          <w:tcPr>
            <w:tcW w:w="1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12DD98" w14:textId="77777777" w:rsidR="006D4A7E" w:rsidRPr="00552F1D" w:rsidRDefault="006D4A7E" w:rsidP="000E0700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2F1D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6D4A7E" w:rsidRPr="00516EFD" w14:paraId="5CD44CD1" w14:textId="77777777" w:rsidTr="00695BC7">
        <w:trPr>
          <w:trHeight w:val="590"/>
        </w:trPr>
        <w:tc>
          <w:tcPr>
            <w:tcW w:w="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8F44C9" w14:textId="77777777" w:rsidR="006D4A7E" w:rsidRPr="00552F1D" w:rsidRDefault="006D4A7E" w:rsidP="000E0700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2F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5. </w:t>
            </w:r>
          </w:p>
        </w:tc>
        <w:tc>
          <w:tcPr>
            <w:tcW w:w="6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4E8FA4" w14:textId="77777777" w:rsidR="006D4A7E" w:rsidRPr="00552F1D" w:rsidRDefault="006D4A7E" w:rsidP="000E0700">
            <w:pPr>
              <w:spacing w:after="0" w:line="240" w:lineRule="auto"/>
              <w:ind w:left="57" w:firstLine="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F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Участие родителей в жизни детского  </w:t>
            </w:r>
          </w:p>
          <w:p w14:paraId="53E93808" w14:textId="77777777" w:rsidR="006D4A7E" w:rsidRPr="00552F1D" w:rsidRDefault="00987C57" w:rsidP="000E0700">
            <w:pPr>
              <w:spacing w:after="0" w:line="240" w:lineRule="auto"/>
              <w:ind w:left="57" w:firstLine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2F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6D4A7E" w:rsidRPr="00552F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бъединения, помощь в организации конкурсов и выставок</w:t>
            </w:r>
          </w:p>
        </w:tc>
        <w:tc>
          <w:tcPr>
            <w:tcW w:w="1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176040" w14:textId="77777777" w:rsidR="006D4A7E" w:rsidRPr="00552F1D" w:rsidRDefault="006D4A7E" w:rsidP="000E0700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2F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сентябрь-май</w:t>
            </w:r>
          </w:p>
        </w:tc>
      </w:tr>
      <w:tr w:rsidR="006D4A7E" w:rsidRPr="00516EFD" w14:paraId="32DACF72" w14:textId="77777777" w:rsidTr="00695BC7">
        <w:trPr>
          <w:trHeight w:val="305"/>
        </w:trPr>
        <w:tc>
          <w:tcPr>
            <w:tcW w:w="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93D866" w14:textId="77777777" w:rsidR="006D4A7E" w:rsidRPr="00552F1D" w:rsidRDefault="006D4A7E" w:rsidP="000E0700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2F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6. </w:t>
            </w:r>
          </w:p>
        </w:tc>
        <w:tc>
          <w:tcPr>
            <w:tcW w:w="6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E19F2A" w14:textId="77777777" w:rsidR="006D4A7E" w:rsidRPr="00552F1D" w:rsidRDefault="006D4A7E" w:rsidP="000E0700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2F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Совместное участие в акции «Бессмертный полк». </w:t>
            </w:r>
          </w:p>
        </w:tc>
        <w:tc>
          <w:tcPr>
            <w:tcW w:w="1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A3ED7E" w14:textId="77777777" w:rsidR="006D4A7E" w:rsidRPr="00552F1D" w:rsidRDefault="006D4A7E" w:rsidP="000E0700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2F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</w:tr>
      <w:tr w:rsidR="006D4A7E" w:rsidRPr="00516EFD" w14:paraId="014D016B" w14:textId="77777777" w:rsidTr="00695BC7">
        <w:trPr>
          <w:trHeight w:val="601"/>
        </w:trPr>
        <w:tc>
          <w:tcPr>
            <w:tcW w:w="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5505A2" w14:textId="77777777" w:rsidR="006D4A7E" w:rsidRPr="00552F1D" w:rsidRDefault="006D4A7E" w:rsidP="000E0700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2F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7. </w:t>
            </w:r>
          </w:p>
        </w:tc>
        <w:tc>
          <w:tcPr>
            <w:tcW w:w="6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BC5DAB0" w14:textId="77777777" w:rsidR="006D4A7E" w:rsidRPr="00552F1D" w:rsidRDefault="006D4A7E" w:rsidP="000E0700">
            <w:pPr>
              <w:spacing w:after="0" w:line="240" w:lineRule="auto"/>
              <w:ind w:left="57" w:firstLine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2F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Участие в итоговом мероприятии «Праздник успеха» </w:t>
            </w:r>
          </w:p>
        </w:tc>
        <w:tc>
          <w:tcPr>
            <w:tcW w:w="1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636CAE" w14:textId="77777777" w:rsidR="006D4A7E" w:rsidRPr="00552F1D" w:rsidRDefault="006D4A7E" w:rsidP="000E0700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2F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</w:tr>
    </w:tbl>
    <w:p w14:paraId="023C0DD0" w14:textId="77777777" w:rsidR="00D45CA9" w:rsidRPr="00D45CA9" w:rsidRDefault="00D45CA9" w:rsidP="00D45CA9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4EA9F4B" w14:textId="77777777" w:rsidR="0055797E" w:rsidRPr="00A25692" w:rsidRDefault="00CE763C" w:rsidP="00DC5A1F">
      <w:pPr>
        <w:shd w:val="clear" w:color="auto" w:fill="FFFFFF"/>
        <w:spacing w:after="0" w:line="240" w:lineRule="auto"/>
        <w:ind w:firstLine="68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ФОРМЫ АТТЕСТАЦИИ И </w:t>
      </w:r>
      <w:r w:rsidRPr="00A25692">
        <w:rPr>
          <w:rFonts w:ascii="Times New Roman" w:hAnsi="Times New Roman"/>
          <w:b/>
          <w:sz w:val="28"/>
          <w:szCs w:val="28"/>
        </w:rPr>
        <w:t xml:space="preserve">КОНТРОЛЯ </w:t>
      </w:r>
    </w:p>
    <w:p w14:paraId="47EDDE49" w14:textId="77777777" w:rsidR="0065522C" w:rsidRPr="007C2079" w:rsidRDefault="0065522C" w:rsidP="007821D8">
      <w:pPr>
        <w:widowControl w:val="0"/>
        <w:autoSpaceDE w:val="0"/>
        <w:autoSpaceDN w:val="0"/>
        <w:adjustRightInd w:val="0"/>
        <w:spacing w:after="0" w:line="0" w:lineRule="atLeast"/>
        <w:ind w:firstLine="68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C2079">
        <w:rPr>
          <w:rFonts w:ascii="Times New Roman" w:hAnsi="Times New Roman" w:cs="Times New Roman"/>
          <w:bCs/>
          <w:sz w:val="28"/>
          <w:szCs w:val="28"/>
        </w:rPr>
        <w:t>Для оценки результативности учебных занятий применяется входной, промежуточный и итоговый контроль.</w:t>
      </w:r>
    </w:p>
    <w:p w14:paraId="0B755F6E" w14:textId="77777777" w:rsidR="0065522C" w:rsidRDefault="0065522C" w:rsidP="007821D8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2079">
        <w:rPr>
          <w:rFonts w:ascii="Times New Roman" w:hAnsi="Times New Roman" w:cs="Times New Roman"/>
          <w:bCs/>
          <w:sz w:val="28"/>
          <w:szCs w:val="28"/>
        </w:rPr>
        <w:t>Входной контроль проводится с целью диагностики</w:t>
      </w:r>
      <w:r w:rsidRPr="006552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начального уровня знаний, умений, навыков учащихся.</w:t>
      </w:r>
    </w:p>
    <w:p w14:paraId="30DAA853" w14:textId="77777777" w:rsidR="0065522C" w:rsidRPr="007C2079" w:rsidRDefault="0065522C" w:rsidP="007821D8">
      <w:pPr>
        <w:widowControl w:val="0"/>
        <w:autoSpaceDE w:val="0"/>
        <w:autoSpaceDN w:val="0"/>
        <w:adjustRightInd w:val="0"/>
        <w:spacing w:after="0" w:line="0" w:lineRule="atLeast"/>
        <w:ind w:firstLine="68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C2079">
        <w:rPr>
          <w:rFonts w:ascii="Times New Roman" w:hAnsi="Times New Roman" w:cs="Times New Roman"/>
          <w:bCs/>
          <w:sz w:val="28"/>
          <w:szCs w:val="28"/>
        </w:rPr>
        <w:t xml:space="preserve"> Промежуточный контроль осуществляется в конце 1 полугодия для оценки качества усвоения программного материала, достижения ожидаемых результатов.</w:t>
      </w:r>
    </w:p>
    <w:p w14:paraId="4F7835D1" w14:textId="77777777" w:rsidR="0065522C" w:rsidRPr="007C2079" w:rsidRDefault="0065522C" w:rsidP="007821D8">
      <w:pPr>
        <w:widowControl w:val="0"/>
        <w:autoSpaceDE w:val="0"/>
        <w:autoSpaceDN w:val="0"/>
        <w:adjustRightInd w:val="0"/>
        <w:spacing w:after="0" w:line="0" w:lineRule="atLeast"/>
        <w:ind w:firstLine="68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C2079">
        <w:rPr>
          <w:rFonts w:ascii="Times New Roman" w:hAnsi="Times New Roman" w:cs="Times New Roman"/>
          <w:bCs/>
          <w:sz w:val="28"/>
          <w:szCs w:val="28"/>
        </w:rPr>
        <w:t>Итоговый контроль проводится в конце учебного года. Подведение итогов по результатам освоения программы проходит в форме итоговых занятий по изученным темам, открытых ме</w:t>
      </w:r>
      <w:r>
        <w:rPr>
          <w:rFonts w:ascii="Times New Roman" w:hAnsi="Times New Roman" w:cs="Times New Roman"/>
          <w:bCs/>
          <w:sz w:val="28"/>
          <w:szCs w:val="28"/>
        </w:rPr>
        <w:t>роприятий, конкурсов, олимпиад</w:t>
      </w:r>
      <w:r w:rsidRPr="007C2079">
        <w:rPr>
          <w:rFonts w:ascii="Times New Roman" w:hAnsi="Times New Roman" w:cs="Times New Roman"/>
          <w:bCs/>
          <w:sz w:val="28"/>
          <w:szCs w:val="28"/>
        </w:rPr>
        <w:t>, творческих работ учащихся.</w:t>
      </w:r>
      <w:r w:rsidR="00816223">
        <w:rPr>
          <w:rFonts w:ascii="Times New Roman" w:hAnsi="Times New Roman" w:cs="Times New Roman"/>
          <w:bCs/>
          <w:sz w:val="28"/>
          <w:szCs w:val="28"/>
        </w:rPr>
        <w:t>(Приложение 4)</w:t>
      </w:r>
    </w:p>
    <w:p w14:paraId="51B57F92" w14:textId="77777777" w:rsidR="0065522C" w:rsidRPr="008026C6" w:rsidRDefault="0065522C" w:rsidP="00782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7C2079">
        <w:rPr>
          <w:rFonts w:ascii="Times New Roman" w:hAnsi="Times New Roman" w:cs="Times New Roman"/>
          <w:bCs/>
          <w:sz w:val="28"/>
          <w:szCs w:val="28"/>
        </w:rPr>
        <w:t xml:space="preserve">Результаты входного, промежуточного и итогового контроля фиксируются в </w:t>
      </w:r>
      <w:r w:rsidRPr="008026C6">
        <w:rPr>
          <w:rFonts w:ascii="Times New Roman" w:hAnsi="Times New Roman" w:cs="Times New Roman"/>
          <w:sz w:val="28"/>
          <w:szCs w:val="28"/>
        </w:rPr>
        <w:t xml:space="preserve">«Таблице контроля </w:t>
      </w:r>
      <w:r w:rsidRPr="0065522C">
        <w:rPr>
          <w:rFonts w:ascii="Times New Roman" w:hAnsi="Times New Roman" w:cs="Times New Roman"/>
          <w:sz w:val="28"/>
          <w:szCs w:val="28"/>
        </w:rPr>
        <w:t>практических умений и навыков учащихся в те</w:t>
      </w:r>
      <w:r w:rsidR="00816223">
        <w:rPr>
          <w:rFonts w:ascii="Times New Roman" w:hAnsi="Times New Roman" w:cs="Times New Roman"/>
          <w:sz w:val="28"/>
          <w:szCs w:val="28"/>
        </w:rPr>
        <w:t>чение учебного года» (Приложения</w:t>
      </w:r>
      <w:r w:rsidRPr="0065522C">
        <w:rPr>
          <w:rFonts w:ascii="Times New Roman" w:hAnsi="Times New Roman" w:cs="Times New Roman"/>
          <w:sz w:val="28"/>
          <w:szCs w:val="28"/>
        </w:rPr>
        <w:t xml:space="preserve"> 1</w:t>
      </w:r>
      <w:r w:rsidR="009F72AD">
        <w:rPr>
          <w:rFonts w:ascii="Times New Roman" w:hAnsi="Times New Roman" w:cs="Times New Roman"/>
          <w:sz w:val="28"/>
          <w:szCs w:val="28"/>
        </w:rPr>
        <w:t xml:space="preserve"> -</w:t>
      </w:r>
      <w:r w:rsidR="00816223">
        <w:rPr>
          <w:rFonts w:ascii="Times New Roman" w:hAnsi="Times New Roman" w:cs="Times New Roman"/>
          <w:sz w:val="28"/>
          <w:szCs w:val="28"/>
        </w:rPr>
        <w:t xml:space="preserve"> 3</w:t>
      </w:r>
      <w:r w:rsidRPr="0065522C">
        <w:rPr>
          <w:rFonts w:ascii="Times New Roman" w:hAnsi="Times New Roman" w:cs="Times New Roman"/>
          <w:sz w:val="28"/>
          <w:szCs w:val="28"/>
        </w:rPr>
        <w:t>).</w:t>
      </w:r>
    </w:p>
    <w:p w14:paraId="3AEBEC6A" w14:textId="77777777" w:rsidR="0065522C" w:rsidRPr="007C2079" w:rsidRDefault="0065522C" w:rsidP="007821D8">
      <w:pPr>
        <w:widowControl w:val="0"/>
        <w:autoSpaceDE w:val="0"/>
        <w:autoSpaceDN w:val="0"/>
        <w:adjustRightInd w:val="0"/>
        <w:spacing w:after="0" w:line="0" w:lineRule="atLeast"/>
        <w:ind w:firstLine="68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C2079">
        <w:rPr>
          <w:rFonts w:ascii="Times New Roman" w:hAnsi="Times New Roman" w:cs="Times New Roman"/>
          <w:bCs/>
          <w:sz w:val="28"/>
          <w:szCs w:val="28"/>
        </w:rPr>
        <w:t>Формы контроля: опрос, беседа, наб</w:t>
      </w:r>
      <w:r>
        <w:rPr>
          <w:rFonts w:ascii="Times New Roman" w:hAnsi="Times New Roman" w:cs="Times New Roman"/>
          <w:bCs/>
          <w:sz w:val="28"/>
          <w:szCs w:val="28"/>
        </w:rPr>
        <w:t xml:space="preserve">людение, </w:t>
      </w:r>
      <w:r w:rsidRPr="007C2079">
        <w:rPr>
          <w:rFonts w:ascii="Times New Roman" w:hAnsi="Times New Roman" w:cs="Times New Roman"/>
          <w:bCs/>
          <w:sz w:val="28"/>
          <w:szCs w:val="28"/>
        </w:rPr>
        <w:t xml:space="preserve">тест, творческое задание. </w:t>
      </w:r>
    </w:p>
    <w:p w14:paraId="07D97953" w14:textId="77777777" w:rsidR="0065522C" w:rsidRDefault="0065522C" w:rsidP="007821D8">
      <w:pPr>
        <w:spacing w:after="0" w:line="0" w:lineRule="atLeast"/>
        <w:ind w:firstLine="68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C2079">
        <w:rPr>
          <w:rFonts w:ascii="Times New Roman" w:hAnsi="Times New Roman" w:cs="Times New Roman"/>
          <w:bCs/>
          <w:sz w:val="28"/>
          <w:szCs w:val="28"/>
        </w:rPr>
        <w:t>Форм</w:t>
      </w:r>
      <w:r>
        <w:rPr>
          <w:rFonts w:ascii="Times New Roman" w:hAnsi="Times New Roman" w:cs="Times New Roman"/>
          <w:bCs/>
          <w:sz w:val="28"/>
          <w:szCs w:val="28"/>
        </w:rPr>
        <w:t xml:space="preserve">ы подведения итогов: </w:t>
      </w:r>
      <w:r w:rsidRPr="007C2079">
        <w:rPr>
          <w:rFonts w:ascii="Times New Roman" w:hAnsi="Times New Roman" w:cs="Times New Roman"/>
          <w:bCs/>
          <w:sz w:val="28"/>
          <w:szCs w:val="28"/>
        </w:rPr>
        <w:t>конкурс,</w:t>
      </w:r>
      <w:r w:rsidR="00693BE2">
        <w:rPr>
          <w:rFonts w:ascii="Times New Roman" w:hAnsi="Times New Roman" w:cs="Times New Roman"/>
          <w:bCs/>
          <w:sz w:val="28"/>
          <w:szCs w:val="28"/>
        </w:rPr>
        <w:t xml:space="preserve"> олимпиада,</w:t>
      </w:r>
      <w:r w:rsidR="00DB3784">
        <w:rPr>
          <w:rFonts w:ascii="Times New Roman" w:hAnsi="Times New Roman" w:cs="Times New Roman"/>
          <w:bCs/>
          <w:sz w:val="28"/>
          <w:szCs w:val="28"/>
        </w:rPr>
        <w:t xml:space="preserve"> викторина,</w:t>
      </w:r>
      <w:r w:rsidRPr="007C2079">
        <w:rPr>
          <w:rFonts w:ascii="Times New Roman" w:hAnsi="Times New Roman" w:cs="Times New Roman"/>
          <w:bCs/>
          <w:sz w:val="28"/>
          <w:szCs w:val="28"/>
        </w:rPr>
        <w:t xml:space="preserve"> открыт</w:t>
      </w:r>
      <w:r w:rsidR="00693BE2">
        <w:rPr>
          <w:rFonts w:ascii="Times New Roman" w:hAnsi="Times New Roman" w:cs="Times New Roman"/>
          <w:bCs/>
          <w:sz w:val="28"/>
          <w:szCs w:val="28"/>
        </w:rPr>
        <w:t>ое занятие, открытые мероприятия.</w:t>
      </w:r>
    </w:p>
    <w:p w14:paraId="3D101E53" w14:textId="77777777" w:rsidR="008D3818" w:rsidRDefault="008D3818" w:rsidP="0065522C">
      <w:pPr>
        <w:spacing w:after="0" w:line="0" w:lineRule="atLeast"/>
        <w:ind w:firstLine="68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E682055" w14:textId="77777777" w:rsidR="008D3818" w:rsidRPr="003C54F1" w:rsidRDefault="00987C57" w:rsidP="00987C57">
      <w:pPr>
        <w:pStyle w:val="1"/>
        <w:spacing w:before="120" w:after="0"/>
        <w:rPr>
          <w:rFonts w:ascii="Times New Roman" w:hAnsi="Times New Roman" w:cs="Times New Roman"/>
          <w:sz w:val="28"/>
          <w:szCs w:val="28"/>
        </w:rPr>
      </w:pPr>
      <w:bookmarkStart w:id="1" w:name="_Toc149006734"/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8D3818" w:rsidRPr="003C54F1">
        <w:rPr>
          <w:rFonts w:ascii="Times New Roman" w:hAnsi="Times New Roman" w:cs="Times New Roman"/>
          <w:sz w:val="28"/>
          <w:szCs w:val="28"/>
        </w:rPr>
        <w:t>ОЦЕНОЧНЫЕ МАТЕРИАЛЫ</w:t>
      </w:r>
      <w:r w:rsidR="008D3818">
        <w:rPr>
          <w:rFonts w:ascii="Times New Roman" w:hAnsi="Times New Roman" w:cs="Times New Roman"/>
          <w:sz w:val="28"/>
          <w:szCs w:val="28"/>
        </w:rPr>
        <w:t>.</w:t>
      </w:r>
      <w:bookmarkEnd w:id="1"/>
    </w:p>
    <w:p w14:paraId="6BAD2FF9" w14:textId="77777777" w:rsidR="008D3818" w:rsidRDefault="008D3818" w:rsidP="00E931E7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006"/>
        <w:gridCol w:w="2567"/>
        <w:gridCol w:w="4772"/>
      </w:tblGrid>
      <w:tr w:rsidR="008D3818" w:rsidRPr="008F6DCB" w14:paraId="58392B94" w14:textId="77777777" w:rsidTr="000E0700">
        <w:tc>
          <w:tcPr>
            <w:tcW w:w="2006" w:type="dxa"/>
          </w:tcPr>
          <w:p w14:paraId="6E164E27" w14:textId="77777777" w:rsidR="008D3818" w:rsidRPr="00E931E7" w:rsidRDefault="008D3818" w:rsidP="000E0700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31E7">
              <w:rPr>
                <w:rFonts w:ascii="Times New Roman" w:eastAsia="Times New Roman" w:hAnsi="Times New Roman" w:cs="Times New Roman"/>
                <w:sz w:val="24"/>
                <w:szCs w:val="24"/>
              </w:rPr>
              <w:t>Критерии</w:t>
            </w:r>
          </w:p>
        </w:tc>
        <w:tc>
          <w:tcPr>
            <w:tcW w:w="2638" w:type="dxa"/>
          </w:tcPr>
          <w:p w14:paraId="68C1212E" w14:textId="77777777" w:rsidR="008D3818" w:rsidRPr="00E931E7" w:rsidRDefault="008D3818" w:rsidP="000E0700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31E7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5210" w:type="dxa"/>
          </w:tcPr>
          <w:p w14:paraId="5422DB05" w14:textId="77777777" w:rsidR="008D3818" w:rsidRPr="00E931E7" w:rsidRDefault="008D3818" w:rsidP="000E0700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31E7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Методики</w:t>
            </w:r>
          </w:p>
        </w:tc>
      </w:tr>
      <w:tr w:rsidR="008D3818" w:rsidRPr="008F6DCB" w14:paraId="658FB330" w14:textId="77777777" w:rsidTr="000E0700">
        <w:tc>
          <w:tcPr>
            <w:tcW w:w="2006" w:type="dxa"/>
          </w:tcPr>
          <w:p w14:paraId="2449A1A9" w14:textId="77777777" w:rsidR="008D3818" w:rsidRPr="00E931E7" w:rsidRDefault="008D3818" w:rsidP="000E0700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31E7">
              <w:rPr>
                <w:rFonts w:ascii="Times New Roman" w:eastAsia="Times New Roman" w:hAnsi="Times New Roman" w:cs="Times New Roman"/>
                <w:sz w:val="24"/>
                <w:szCs w:val="24"/>
              </w:rPr>
              <w:t>Личностный результат</w:t>
            </w:r>
          </w:p>
        </w:tc>
        <w:tc>
          <w:tcPr>
            <w:tcW w:w="2638" w:type="dxa"/>
          </w:tcPr>
          <w:p w14:paraId="37CBA284" w14:textId="77777777" w:rsidR="008D3818" w:rsidRPr="00E931E7" w:rsidRDefault="008D3818" w:rsidP="000E070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31E7">
              <w:rPr>
                <w:rFonts w:ascii="Times New Roman" w:hAnsi="Times New Roman" w:cs="Times New Roman"/>
                <w:sz w:val="24"/>
                <w:szCs w:val="24"/>
              </w:rPr>
              <w:t>-мотивация к занятиям;</w:t>
            </w:r>
          </w:p>
          <w:p w14:paraId="1A267ECB" w14:textId="77777777" w:rsidR="008D3818" w:rsidRPr="00E931E7" w:rsidRDefault="008D3818" w:rsidP="000E070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31E7">
              <w:rPr>
                <w:rFonts w:ascii="Times New Roman" w:hAnsi="Times New Roman" w:cs="Times New Roman"/>
                <w:sz w:val="24"/>
                <w:szCs w:val="24"/>
              </w:rPr>
              <w:t xml:space="preserve"> -уровень воспитанности;</w:t>
            </w:r>
          </w:p>
          <w:p w14:paraId="51DAE73E" w14:textId="77777777" w:rsidR="008D3818" w:rsidRPr="00E931E7" w:rsidRDefault="008D3818" w:rsidP="000E0700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31E7">
              <w:rPr>
                <w:rFonts w:ascii="Times New Roman" w:hAnsi="Times New Roman" w:cs="Times New Roman"/>
                <w:sz w:val="24"/>
                <w:szCs w:val="24"/>
              </w:rPr>
              <w:t xml:space="preserve"> -уровень развития общих качеств и способностей личности</w:t>
            </w:r>
          </w:p>
        </w:tc>
        <w:tc>
          <w:tcPr>
            <w:tcW w:w="5210" w:type="dxa"/>
          </w:tcPr>
          <w:p w14:paraId="55E629E3" w14:textId="77777777" w:rsidR="008D3818" w:rsidRPr="00E931E7" w:rsidRDefault="008D3818" w:rsidP="000E0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1E7">
              <w:rPr>
                <w:rFonts w:ascii="Times New Roman" w:hAnsi="Times New Roman" w:cs="Times New Roman"/>
                <w:sz w:val="24"/>
                <w:szCs w:val="24"/>
              </w:rPr>
              <w:t>Определение индекса групповой сплоченности Сишора (Приложение № 1).</w:t>
            </w:r>
          </w:p>
          <w:p w14:paraId="79E1C6AC" w14:textId="77777777" w:rsidR="008D3818" w:rsidRPr="00E931E7" w:rsidRDefault="008D3818" w:rsidP="000E0700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31E7">
              <w:rPr>
                <w:rFonts w:ascii="Times New Roman" w:hAnsi="Times New Roman" w:cs="Times New Roman"/>
                <w:sz w:val="24"/>
                <w:szCs w:val="24"/>
              </w:rPr>
              <w:t>Экспресс-методика по изучению ведущих мотивов занятий детей избранным видом деятельности (А.Д. Насибуллина) (Приложение № 1).</w:t>
            </w:r>
          </w:p>
        </w:tc>
      </w:tr>
      <w:tr w:rsidR="008D3818" w:rsidRPr="008F6DCB" w14:paraId="49151F35" w14:textId="77777777" w:rsidTr="000E0700">
        <w:tc>
          <w:tcPr>
            <w:tcW w:w="2006" w:type="dxa"/>
          </w:tcPr>
          <w:p w14:paraId="54DA1845" w14:textId="77777777" w:rsidR="008D3818" w:rsidRPr="00E931E7" w:rsidRDefault="008D3818" w:rsidP="000E0700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31E7">
              <w:rPr>
                <w:rFonts w:ascii="Times New Roman" w:hAnsi="Times New Roman" w:cs="Times New Roman"/>
                <w:sz w:val="24"/>
                <w:szCs w:val="24"/>
              </w:rPr>
              <w:t>Метапредметный результат</w:t>
            </w:r>
          </w:p>
        </w:tc>
        <w:tc>
          <w:tcPr>
            <w:tcW w:w="2638" w:type="dxa"/>
          </w:tcPr>
          <w:p w14:paraId="4DE1F51E" w14:textId="77777777" w:rsidR="008D3818" w:rsidRPr="00E931E7" w:rsidRDefault="008D3818" w:rsidP="000E0700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31E7">
              <w:rPr>
                <w:rFonts w:ascii="Times New Roman" w:hAnsi="Times New Roman" w:cs="Times New Roman"/>
                <w:sz w:val="24"/>
                <w:szCs w:val="24"/>
              </w:rPr>
              <w:t>самоконтроль; -интеллектуальные, коммуникативные, организационные компетентности</w:t>
            </w:r>
          </w:p>
        </w:tc>
        <w:tc>
          <w:tcPr>
            <w:tcW w:w="5210" w:type="dxa"/>
          </w:tcPr>
          <w:p w14:paraId="708568DF" w14:textId="77777777" w:rsidR="008D3818" w:rsidRPr="00E931E7" w:rsidRDefault="008D3818" w:rsidP="000E0700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31E7">
              <w:rPr>
                <w:rFonts w:ascii="Times New Roman" w:hAnsi="Times New Roman" w:cs="Times New Roman"/>
                <w:sz w:val="24"/>
                <w:szCs w:val="24"/>
              </w:rPr>
              <w:t xml:space="preserve"> Модифицированная анкета на выявление уровня развития общих качеств и способностей личности ребенка (по В. И. Андрееву) (приложение № 2)</w:t>
            </w:r>
          </w:p>
        </w:tc>
      </w:tr>
      <w:tr w:rsidR="008D3818" w:rsidRPr="008F6DCB" w14:paraId="04A1FF74" w14:textId="77777777" w:rsidTr="000E0700">
        <w:tc>
          <w:tcPr>
            <w:tcW w:w="2006" w:type="dxa"/>
          </w:tcPr>
          <w:p w14:paraId="4A5B192F" w14:textId="77777777" w:rsidR="008D3818" w:rsidRPr="00E931E7" w:rsidRDefault="008D3818" w:rsidP="000E0700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31E7">
              <w:rPr>
                <w:rFonts w:ascii="Times New Roman" w:hAnsi="Times New Roman" w:cs="Times New Roman"/>
                <w:sz w:val="24"/>
                <w:szCs w:val="24"/>
              </w:rPr>
              <w:t>Предметный результат</w:t>
            </w:r>
          </w:p>
        </w:tc>
        <w:tc>
          <w:tcPr>
            <w:tcW w:w="2638" w:type="dxa"/>
          </w:tcPr>
          <w:p w14:paraId="23E1ED41" w14:textId="77777777" w:rsidR="008D3818" w:rsidRPr="00E931E7" w:rsidRDefault="008D3818" w:rsidP="000E070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31E7">
              <w:rPr>
                <w:rFonts w:ascii="Times New Roman" w:hAnsi="Times New Roman" w:cs="Times New Roman"/>
                <w:sz w:val="24"/>
                <w:szCs w:val="24"/>
              </w:rPr>
              <w:t xml:space="preserve">уровень развития математических умений, навыков; </w:t>
            </w:r>
          </w:p>
          <w:p w14:paraId="2D578D8A" w14:textId="77777777" w:rsidR="008D3818" w:rsidRPr="00E931E7" w:rsidRDefault="008D3818" w:rsidP="000E070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31E7">
              <w:rPr>
                <w:rFonts w:ascii="Times New Roman" w:hAnsi="Times New Roman" w:cs="Times New Roman"/>
                <w:sz w:val="24"/>
                <w:szCs w:val="24"/>
              </w:rPr>
              <w:t xml:space="preserve">-усвоение знаний; </w:t>
            </w:r>
          </w:p>
          <w:p w14:paraId="12DDA015" w14:textId="77777777" w:rsidR="008D3818" w:rsidRPr="00E931E7" w:rsidRDefault="008D3818" w:rsidP="000E0700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31E7">
              <w:rPr>
                <w:rFonts w:ascii="Times New Roman" w:hAnsi="Times New Roman" w:cs="Times New Roman"/>
                <w:sz w:val="24"/>
                <w:szCs w:val="24"/>
              </w:rPr>
              <w:t>-практические умения.</w:t>
            </w:r>
          </w:p>
        </w:tc>
        <w:tc>
          <w:tcPr>
            <w:tcW w:w="5210" w:type="dxa"/>
          </w:tcPr>
          <w:p w14:paraId="5B52FAE7" w14:textId="77777777" w:rsidR="008D3818" w:rsidRPr="00E931E7" w:rsidRDefault="00B55C8C" w:rsidP="00E931E7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31E7">
              <w:rPr>
                <w:rFonts w:ascii="Times New Roman" w:eastAsia="Times New Roman" w:hAnsi="Times New Roman" w:cs="Times New Roman"/>
                <w:sz w:val="24"/>
                <w:szCs w:val="24"/>
              </w:rPr>
              <w:t>«Диагностической карте мониторинга результатов освоения учащимися образовательной программы».</w:t>
            </w:r>
            <w:r w:rsidRPr="00E931E7">
              <w:rPr>
                <w:rFonts w:ascii="Times New Roman" w:hAnsi="Times New Roman" w:cs="Times New Roman"/>
                <w:sz w:val="24"/>
                <w:szCs w:val="24"/>
              </w:rPr>
              <w:t xml:space="preserve"> (Приложение № 3)</w:t>
            </w:r>
          </w:p>
          <w:p w14:paraId="19704F61" w14:textId="77777777" w:rsidR="008D3818" w:rsidRPr="00E931E7" w:rsidRDefault="008D3818" w:rsidP="000E0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1E7">
              <w:rPr>
                <w:rFonts w:ascii="Times New Roman" w:hAnsi="Times New Roman" w:cs="Times New Roman"/>
                <w:sz w:val="24"/>
                <w:szCs w:val="24"/>
              </w:rPr>
              <w:t xml:space="preserve">Таблица учёта участия учащихся в конкурсах и выставках по программе «Умники и умницы» (Приложение № </w:t>
            </w:r>
            <w:r w:rsidR="00B55C8C" w:rsidRPr="00E931E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931E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14:paraId="55D1B5FE" w14:textId="77777777" w:rsidR="00987C57" w:rsidRDefault="00987C57" w:rsidP="008D3818">
      <w:pPr>
        <w:pStyle w:val="1"/>
        <w:tabs>
          <w:tab w:val="left" w:pos="709"/>
        </w:tabs>
        <w:spacing w:before="0" w:after="0"/>
        <w:rPr>
          <w:rFonts w:ascii="Times New Roman" w:hAnsi="Times New Roman" w:cs="Times New Roman"/>
        </w:rPr>
      </w:pPr>
      <w:bookmarkStart w:id="2" w:name="_Toc149006735"/>
    </w:p>
    <w:p w14:paraId="693FBB98" w14:textId="77777777" w:rsidR="008D3818" w:rsidRPr="007821D8" w:rsidRDefault="008D3818" w:rsidP="00E931E7">
      <w:pPr>
        <w:pStyle w:val="1"/>
        <w:tabs>
          <w:tab w:val="left" w:pos="709"/>
        </w:tabs>
        <w:spacing w:before="0" w:after="0"/>
        <w:ind w:lef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21D8">
        <w:rPr>
          <w:rFonts w:ascii="Times New Roman" w:hAnsi="Times New Roman" w:cs="Times New Roman"/>
          <w:sz w:val="28"/>
          <w:szCs w:val="28"/>
        </w:rPr>
        <w:t>МЕТОДИЧЕСКИЕ МАТЕРИАЛЫ.</w:t>
      </w:r>
      <w:bookmarkEnd w:id="2"/>
    </w:p>
    <w:p w14:paraId="4D0CACC1" w14:textId="77777777" w:rsidR="00D14E9F" w:rsidRPr="0053157D" w:rsidRDefault="00D14E9F" w:rsidP="00E931E7">
      <w:pPr>
        <w:pStyle w:val="1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A4C4F96" w14:textId="77777777" w:rsidR="006A2CCF" w:rsidRPr="0053157D" w:rsidRDefault="006A2CCF" w:rsidP="003E30EE">
      <w:pPr>
        <w:pStyle w:val="ac"/>
        <w:widowControl w:val="0"/>
        <w:numPr>
          <w:ilvl w:val="0"/>
          <w:numId w:val="25"/>
        </w:numPr>
        <w:shd w:val="clear" w:color="auto" w:fill="FFFFFF" w:themeFill="background1"/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/>
          <w:color w:val="000000"/>
          <w:sz w:val="28"/>
          <w:szCs w:val="28"/>
          <w:shd w:val="clear" w:color="auto" w:fill="D9D9FF"/>
        </w:rPr>
      </w:pPr>
      <w:r w:rsidRPr="0053157D">
        <w:rPr>
          <w:rFonts w:ascii="Times New Roman" w:hAnsi="Times New Roman"/>
          <w:sz w:val="28"/>
          <w:szCs w:val="28"/>
          <w:shd w:val="clear" w:color="auto" w:fill="FFFFFF" w:themeFill="background1"/>
        </w:rPr>
        <w:t>Андреева, А.О. Нескучная математика для детей от 10 лет / А.О. Андреева. - СПб.: BHV, 2019. - 160 c.</w:t>
      </w:r>
    </w:p>
    <w:p w14:paraId="5C9627C6" w14:textId="77777777" w:rsidR="005110CF" w:rsidRPr="006A2CCF" w:rsidRDefault="005110CF" w:rsidP="003E30EE">
      <w:pPr>
        <w:pStyle w:val="ac"/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A2C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Керова. Г.В. Нестандартные задачи по математике, - М.: Вако, 2021.</w:t>
      </w:r>
    </w:p>
    <w:p w14:paraId="56EFC4F1" w14:textId="77777777" w:rsidR="006A2CCF" w:rsidRPr="006A2CCF" w:rsidRDefault="006A2CCF" w:rsidP="003E30EE">
      <w:pPr>
        <w:pStyle w:val="ac"/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A2CCF">
        <w:rPr>
          <w:rFonts w:ascii="Times New Roman" w:hAnsi="Times New Roman"/>
          <w:bCs/>
          <w:sz w:val="28"/>
          <w:szCs w:val="28"/>
        </w:rPr>
        <w:t>Игры со спичками: Задачи и развлечения / сост. А.Т. Улицкий,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A2CCF">
        <w:rPr>
          <w:rFonts w:ascii="Times New Roman" w:hAnsi="Times New Roman"/>
          <w:bCs/>
          <w:sz w:val="28"/>
          <w:szCs w:val="28"/>
        </w:rPr>
        <w:t>Л.А. Улицкий. — Минск : Фирма «Вуал», 2020.</w:t>
      </w:r>
    </w:p>
    <w:p w14:paraId="47633521" w14:textId="77777777" w:rsidR="006A2CCF" w:rsidRPr="006A2CCF" w:rsidRDefault="006A2CCF" w:rsidP="003E30EE">
      <w:pPr>
        <w:pStyle w:val="ac"/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A2CCF">
        <w:rPr>
          <w:rFonts w:ascii="Times New Roman" w:hAnsi="Times New Roman"/>
          <w:bCs/>
          <w:sz w:val="28"/>
          <w:szCs w:val="28"/>
        </w:rPr>
        <w:t>Симановский А. Э. Развитие творческого мышления детей. М.: Академкнига/Учебник, 2020.</w:t>
      </w:r>
    </w:p>
    <w:p w14:paraId="6D18382C" w14:textId="49A05ADA" w:rsidR="006A2CCF" w:rsidRPr="003B5107" w:rsidRDefault="006A2CCF" w:rsidP="003B5107">
      <w:pPr>
        <w:pStyle w:val="ac"/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A2CCF">
        <w:rPr>
          <w:rFonts w:ascii="Times New Roman" w:hAnsi="Times New Roman"/>
          <w:bCs/>
          <w:sz w:val="28"/>
          <w:szCs w:val="28"/>
        </w:rPr>
        <w:t>Сухин И. Г. Занимательные материалы. М.: «Вако», 2021.</w:t>
      </w:r>
    </w:p>
    <w:p w14:paraId="552FEEE9" w14:textId="77777777" w:rsidR="006A2CCF" w:rsidRPr="006A2CCF" w:rsidRDefault="006A2CCF" w:rsidP="003E30EE">
      <w:pPr>
        <w:pStyle w:val="ac"/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A2CCF">
        <w:rPr>
          <w:rFonts w:ascii="Times New Roman" w:hAnsi="Times New Roman"/>
          <w:bCs/>
          <w:sz w:val="28"/>
          <w:szCs w:val="28"/>
        </w:rPr>
        <w:t>Сухин И.Г.Судоку и суперсудоку на шестнадцати клетках для</w:t>
      </w:r>
    </w:p>
    <w:p w14:paraId="2AED5576" w14:textId="77777777" w:rsidR="006A2CCF" w:rsidRDefault="006A2CCF" w:rsidP="00E931E7">
      <w:pPr>
        <w:widowControl w:val="0"/>
        <w:autoSpaceDE w:val="0"/>
        <w:autoSpaceDN w:val="0"/>
        <w:adjustRightInd w:val="0"/>
        <w:spacing w:after="0" w:line="0" w:lineRule="atLeast"/>
        <w:ind w:left="1080"/>
        <w:jc w:val="both"/>
        <w:rPr>
          <w:rFonts w:ascii="Times New Roman" w:hAnsi="Times New Roman"/>
          <w:bCs/>
          <w:sz w:val="28"/>
          <w:szCs w:val="28"/>
        </w:rPr>
      </w:pPr>
      <w:r w:rsidRPr="006A2CCF">
        <w:rPr>
          <w:rFonts w:ascii="Times New Roman" w:hAnsi="Times New Roman"/>
          <w:bCs/>
          <w:sz w:val="28"/>
          <w:szCs w:val="28"/>
        </w:rPr>
        <w:t>детей. — М. : АСТ, 2022.</w:t>
      </w:r>
    </w:p>
    <w:p w14:paraId="4FCDECDF" w14:textId="77777777" w:rsidR="006A2CCF" w:rsidRDefault="00B8006A" w:rsidP="003E30EE">
      <w:pPr>
        <w:pStyle w:val="ac"/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/>
          <w:bCs/>
          <w:sz w:val="28"/>
          <w:szCs w:val="28"/>
        </w:rPr>
      </w:pPr>
      <w:r w:rsidRPr="006A2CCF">
        <w:rPr>
          <w:rFonts w:ascii="Times New Roman" w:hAnsi="Times New Roman"/>
          <w:bCs/>
          <w:sz w:val="28"/>
          <w:szCs w:val="28"/>
        </w:rPr>
        <w:t>Зубков Л.Б. Игры с числами и словами. — СПб. : Кристалл, 2001.</w:t>
      </w:r>
    </w:p>
    <w:p w14:paraId="1E3AAEA5" w14:textId="77777777" w:rsidR="006A2CCF" w:rsidRDefault="00B8006A" w:rsidP="003E30EE">
      <w:pPr>
        <w:pStyle w:val="ac"/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/>
          <w:bCs/>
          <w:sz w:val="28"/>
          <w:szCs w:val="28"/>
        </w:rPr>
      </w:pPr>
      <w:r w:rsidRPr="006A2CCF">
        <w:rPr>
          <w:rFonts w:ascii="Times New Roman" w:hAnsi="Times New Roman"/>
          <w:bCs/>
          <w:sz w:val="28"/>
          <w:szCs w:val="28"/>
        </w:rPr>
        <w:t>Шкляров Т. В. Как научить вашего ребёнка решать задачи. М.: «Грамотей», 2004</w:t>
      </w:r>
    </w:p>
    <w:p w14:paraId="67690629" w14:textId="77777777" w:rsidR="005110CF" w:rsidRPr="00CA090A" w:rsidRDefault="005110CF" w:rsidP="00E931E7">
      <w:pPr>
        <w:pStyle w:val="ab"/>
        <w:ind w:left="340" w:firstLine="709"/>
        <w:jc w:val="both"/>
        <w:rPr>
          <w:rFonts w:ascii="Times New Roman" w:hAnsi="Times New Roman"/>
          <w:i/>
          <w:sz w:val="28"/>
          <w:szCs w:val="28"/>
        </w:rPr>
      </w:pPr>
      <w:r w:rsidRPr="00CA090A">
        <w:rPr>
          <w:rFonts w:ascii="Times New Roman" w:hAnsi="Times New Roman"/>
          <w:i/>
          <w:sz w:val="28"/>
          <w:szCs w:val="28"/>
        </w:rPr>
        <w:t>Дидактические материалы:</w:t>
      </w:r>
    </w:p>
    <w:p w14:paraId="431E4144" w14:textId="77777777" w:rsidR="00CA090A" w:rsidRDefault="00B8006A" w:rsidP="003E30EE">
      <w:pPr>
        <w:pStyle w:val="ab"/>
        <w:numPr>
          <w:ilvl w:val="0"/>
          <w:numId w:val="26"/>
        </w:numPr>
        <w:jc w:val="both"/>
        <w:rPr>
          <w:rFonts w:ascii="Times New Roman" w:hAnsi="Times New Roman"/>
          <w:sz w:val="28"/>
          <w:szCs w:val="28"/>
        </w:rPr>
      </w:pPr>
      <w:r w:rsidRPr="006E3F13">
        <w:rPr>
          <w:rFonts w:ascii="Times New Roman" w:hAnsi="Times New Roman"/>
          <w:sz w:val="28"/>
          <w:szCs w:val="28"/>
        </w:rPr>
        <w:t>Кубики (игральные) с точками или цифрами.</w:t>
      </w:r>
    </w:p>
    <w:p w14:paraId="38A77575" w14:textId="77777777" w:rsidR="00CA090A" w:rsidRDefault="00B8006A" w:rsidP="003E30EE">
      <w:pPr>
        <w:pStyle w:val="ab"/>
        <w:numPr>
          <w:ilvl w:val="0"/>
          <w:numId w:val="26"/>
        </w:numPr>
        <w:jc w:val="both"/>
        <w:rPr>
          <w:rFonts w:ascii="Times New Roman" w:hAnsi="Times New Roman"/>
          <w:sz w:val="28"/>
          <w:szCs w:val="28"/>
        </w:rPr>
      </w:pPr>
      <w:r w:rsidRPr="00CA090A">
        <w:rPr>
          <w:rFonts w:ascii="Times New Roman" w:hAnsi="Times New Roman"/>
          <w:sz w:val="28"/>
          <w:szCs w:val="28"/>
        </w:rPr>
        <w:t>«Математический веер» с цифрами и знаками</w:t>
      </w:r>
      <w:r w:rsidRPr="00CA090A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14:paraId="1D1515A1" w14:textId="77777777" w:rsidR="00CA090A" w:rsidRDefault="006E3F13" w:rsidP="003E30EE">
      <w:pPr>
        <w:pStyle w:val="ab"/>
        <w:numPr>
          <w:ilvl w:val="0"/>
          <w:numId w:val="26"/>
        </w:numPr>
        <w:jc w:val="both"/>
        <w:rPr>
          <w:rFonts w:ascii="Times New Roman" w:hAnsi="Times New Roman"/>
          <w:sz w:val="28"/>
          <w:szCs w:val="28"/>
        </w:rPr>
      </w:pPr>
      <w:r w:rsidRPr="00CA090A">
        <w:rPr>
          <w:rFonts w:ascii="Times New Roman" w:hAnsi="Times New Roman"/>
          <w:sz w:val="28"/>
          <w:szCs w:val="28"/>
        </w:rPr>
        <w:t>Часовой циферблат с подвижными стрелками.</w:t>
      </w:r>
    </w:p>
    <w:p w14:paraId="4CEB8E5D" w14:textId="77777777" w:rsidR="00CA090A" w:rsidRDefault="006E3F13" w:rsidP="003E30EE">
      <w:pPr>
        <w:pStyle w:val="ab"/>
        <w:numPr>
          <w:ilvl w:val="0"/>
          <w:numId w:val="26"/>
        </w:numPr>
        <w:jc w:val="both"/>
        <w:rPr>
          <w:rFonts w:ascii="Times New Roman" w:hAnsi="Times New Roman"/>
          <w:sz w:val="28"/>
          <w:szCs w:val="28"/>
        </w:rPr>
      </w:pPr>
      <w:r w:rsidRPr="00CA090A">
        <w:rPr>
          <w:rFonts w:ascii="Times New Roman" w:hAnsi="Times New Roman"/>
          <w:sz w:val="28"/>
          <w:szCs w:val="28"/>
        </w:rPr>
        <w:t>Набор «Геометрические тела».</w:t>
      </w:r>
    </w:p>
    <w:p w14:paraId="714B4422" w14:textId="73102385" w:rsidR="00DC5A1F" w:rsidRDefault="005110CF" w:rsidP="00BB396B">
      <w:pPr>
        <w:pStyle w:val="ab"/>
        <w:numPr>
          <w:ilvl w:val="0"/>
          <w:numId w:val="26"/>
        </w:numPr>
        <w:jc w:val="both"/>
        <w:rPr>
          <w:rFonts w:ascii="Times New Roman" w:hAnsi="Times New Roman"/>
          <w:sz w:val="28"/>
          <w:szCs w:val="28"/>
        </w:rPr>
      </w:pPr>
      <w:r w:rsidRPr="00CA090A">
        <w:rPr>
          <w:rFonts w:ascii="Times New Roman" w:hAnsi="Times New Roman"/>
          <w:sz w:val="28"/>
          <w:szCs w:val="28"/>
        </w:rPr>
        <w:lastRenderedPageBreak/>
        <w:t>Таблицы для начальной школы. Математика: в 6 сериях. Математика вокруг нас: 10 п.л. формата А1 / Е.Э. Кочурова, А.С. Анютина, С.И. Разуваева, К.М. Тихомирова. — М. : ВАРСОН, 2010.</w:t>
      </w:r>
      <w:r w:rsidR="002E742B" w:rsidRPr="00A05658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D3B0B4" wp14:editId="672EB537">
                <wp:simplePos x="0" y="0"/>
                <wp:positionH relativeFrom="column">
                  <wp:posOffset>7642860</wp:posOffset>
                </wp:positionH>
                <wp:positionV relativeFrom="paragraph">
                  <wp:posOffset>271145</wp:posOffset>
                </wp:positionV>
                <wp:extent cx="904875" cy="733425"/>
                <wp:effectExtent l="38100" t="0" r="28575" b="47625"/>
                <wp:wrapNone/>
                <wp:docPr id="15" name="Прямая со стрелко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04875" cy="733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9DB93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5" o:spid="_x0000_s1026" type="#_x0000_t32" style="position:absolute;margin-left:601.8pt;margin-top:21.35pt;width:71.25pt;height:57.7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">
                <v:stroke endarrow="block"/>
              </v:shape>
            </w:pict>
          </mc:Fallback>
        </mc:AlternateContent>
      </w:r>
      <w:r w:rsidR="002E742B" w:rsidRPr="00A05658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EAF84B" wp14:editId="22440BA5">
                <wp:simplePos x="0" y="0"/>
                <wp:positionH relativeFrom="column">
                  <wp:posOffset>7535545</wp:posOffset>
                </wp:positionH>
                <wp:positionV relativeFrom="paragraph">
                  <wp:posOffset>577215</wp:posOffset>
                </wp:positionV>
                <wp:extent cx="2974340" cy="1762125"/>
                <wp:effectExtent l="0" t="0" r="16510" b="28575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4340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BA24AC" w14:textId="77777777" w:rsidR="0081206F" w:rsidRDefault="0081206F" w:rsidP="002E742B">
                            <w:pPr>
                              <w:pStyle w:val="ab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EAF84B" id="Прямоугольник 16" o:spid="_x0000_s1026" style="position:absolute;left:0;text-align:left;margin-left:593.35pt;margin-top:45.45pt;width:234.2pt;height:13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">
                <v:textbox>
                  <w:txbxContent>
                    <w:p w14:paraId="6ABA24AC" w14:textId="77777777" w:rsidR="0081206F" w:rsidRDefault="0081206F" w:rsidP="002E742B">
                      <w:pPr>
                        <w:pStyle w:val="ab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E742B" w:rsidRPr="00A05658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7F8DD6" wp14:editId="63711CDD">
                <wp:simplePos x="0" y="0"/>
                <wp:positionH relativeFrom="column">
                  <wp:posOffset>7631430</wp:posOffset>
                </wp:positionH>
                <wp:positionV relativeFrom="paragraph">
                  <wp:posOffset>80645</wp:posOffset>
                </wp:positionV>
                <wp:extent cx="6164580" cy="800100"/>
                <wp:effectExtent l="0" t="0" r="26670" b="19050"/>
                <wp:wrapNone/>
                <wp:docPr id="17" name="Овал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4580" cy="800100"/>
                        </a:xfrm>
                        <a:prstGeom prst="ellipse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D5B8F1E" w14:textId="77777777" w:rsidR="0081206F" w:rsidRDefault="0081206F" w:rsidP="002E742B">
                            <w:r>
                              <w:t>ез задачи базируется на следующих дидактических положениях: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77F8DD6" id="Овал 17" o:spid="_x0000_s1027" style="position:absolute;left:0;text-align:left;margin-left:600.9pt;margin-top:6.35pt;width:485.4pt;height:6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" fillcolor="#eeece1">
                <v:textbox>
                  <w:txbxContent>
                    <w:p w14:paraId="4D5B8F1E" w14:textId="77777777" w:rsidR="0081206F" w:rsidRDefault="0081206F" w:rsidP="002E742B">
                      <w:r>
                        <w:t>ез задачи базируется на следующих дидактических положениях:</w:t>
                      </w:r>
                    </w:p>
                  </w:txbxContent>
                </v:textbox>
              </v:oval>
            </w:pict>
          </mc:Fallback>
        </mc:AlternateContent>
      </w:r>
      <w:r w:rsidR="002E742B" w:rsidRPr="00A05658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56D2720" wp14:editId="4782AC20">
                <wp:simplePos x="0" y="0"/>
                <wp:positionH relativeFrom="column">
                  <wp:posOffset>7957185</wp:posOffset>
                </wp:positionH>
                <wp:positionV relativeFrom="paragraph">
                  <wp:posOffset>80645</wp:posOffset>
                </wp:positionV>
                <wp:extent cx="828675" cy="733425"/>
                <wp:effectExtent l="0" t="0" r="66675" b="47625"/>
                <wp:wrapNone/>
                <wp:docPr id="18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8675" cy="733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07188" id="Прямая со стрелкой 18" o:spid="_x0000_s1026" type="#_x0000_t32" style="position:absolute;margin-left:626.55pt;margin-top:6.35pt;width:65.25pt;height:5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">
                <v:stroke endarrow="block"/>
              </v:shape>
            </w:pict>
          </mc:Fallback>
        </mc:AlternateContent>
      </w:r>
      <w:r w:rsidR="00A87639" w:rsidRPr="00A05658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B12159F" wp14:editId="7FD47855">
                <wp:simplePos x="0" y="0"/>
                <wp:positionH relativeFrom="column">
                  <wp:posOffset>7642860</wp:posOffset>
                </wp:positionH>
                <wp:positionV relativeFrom="paragraph">
                  <wp:posOffset>271145</wp:posOffset>
                </wp:positionV>
                <wp:extent cx="904875" cy="733425"/>
                <wp:effectExtent l="38100" t="0" r="28575" b="47625"/>
                <wp:wrapNone/>
                <wp:docPr id="10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04875" cy="733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C8FEB" id="Прямая со стрелкой 10" o:spid="_x0000_s1026" type="#_x0000_t32" style="position:absolute;margin-left:601.8pt;margin-top:21.35pt;width:71.25pt;height:57.75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">
                <v:stroke endarrow="block"/>
              </v:shape>
            </w:pict>
          </mc:Fallback>
        </mc:AlternateContent>
      </w:r>
      <w:r w:rsidR="00A87639" w:rsidRPr="00A05658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5195396" wp14:editId="07A85AF7">
                <wp:simplePos x="0" y="0"/>
                <wp:positionH relativeFrom="column">
                  <wp:posOffset>7535545</wp:posOffset>
                </wp:positionH>
                <wp:positionV relativeFrom="paragraph">
                  <wp:posOffset>577215</wp:posOffset>
                </wp:positionV>
                <wp:extent cx="2974340" cy="1762125"/>
                <wp:effectExtent l="0" t="0" r="16510" b="28575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4340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435FF" w14:textId="77777777" w:rsidR="0081206F" w:rsidRDefault="0081206F" w:rsidP="00A87639">
                            <w:pPr>
                              <w:pStyle w:val="ab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195396" id="Прямоугольник 11" o:spid="_x0000_s1028" style="position:absolute;left:0;text-align:left;margin-left:593.35pt;margin-top:45.45pt;width:234.2pt;height:138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">
                <v:textbox>
                  <w:txbxContent>
                    <w:p w14:paraId="0D2435FF" w14:textId="77777777" w:rsidR="0081206F" w:rsidRDefault="0081206F" w:rsidP="00A87639">
                      <w:pPr>
                        <w:pStyle w:val="ab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87639" w:rsidRPr="00A05658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0B6756B" wp14:editId="52C372D8">
                <wp:simplePos x="0" y="0"/>
                <wp:positionH relativeFrom="column">
                  <wp:posOffset>7631430</wp:posOffset>
                </wp:positionH>
                <wp:positionV relativeFrom="paragraph">
                  <wp:posOffset>80645</wp:posOffset>
                </wp:positionV>
                <wp:extent cx="6164580" cy="800100"/>
                <wp:effectExtent l="0" t="0" r="26670" b="19050"/>
                <wp:wrapNone/>
                <wp:docPr id="12" name="Овал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4580" cy="800100"/>
                        </a:xfrm>
                        <a:prstGeom prst="ellipse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61C63B4" w14:textId="77777777" w:rsidR="0081206F" w:rsidRDefault="0081206F" w:rsidP="00A87639">
                            <w:r>
                              <w:t>ез задачи базируется на следующих дидактических положениях: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0B6756B" id="Овал 12" o:spid="_x0000_s1029" style="position:absolute;left:0;text-align:left;margin-left:600.9pt;margin-top:6.35pt;width:485.4pt;height:63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" fillcolor="#eeece1">
                <v:textbox>
                  <w:txbxContent>
                    <w:p w14:paraId="261C63B4" w14:textId="77777777" w:rsidR="0081206F" w:rsidRDefault="0081206F" w:rsidP="00A87639">
                      <w:r>
                        <w:t>ез задачи базируется на следующих дидактических положениях:</w:t>
                      </w:r>
                    </w:p>
                  </w:txbxContent>
                </v:textbox>
              </v:oval>
            </w:pict>
          </mc:Fallback>
        </mc:AlternateContent>
      </w:r>
      <w:r w:rsidR="00A87639" w:rsidRPr="00A05658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F19B4AB" wp14:editId="0834C2B1">
                <wp:simplePos x="0" y="0"/>
                <wp:positionH relativeFrom="column">
                  <wp:posOffset>7957185</wp:posOffset>
                </wp:positionH>
                <wp:positionV relativeFrom="paragraph">
                  <wp:posOffset>80645</wp:posOffset>
                </wp:positionV>
                <wp:extent cx="828675" cy="733425"/>
                <wp:effectExtent l="0" t="0" r="66675" b="47625"/>
                <wp:wrapNone/>
                <wp:docPr id="13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8675" cy="733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8D7DF" id="Прямая со стрелкой 13" o:spid="_x0000_s1026" type="#_x0000_t32" style="position:absolute;margin-left:626.55pt;margin-top:6.35pt;width:65.25pt;height:57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">
                <v:stroke endarrow="block"/>
              </v:shape>
            </w:pict>
          </mc:Fallback>
        </mc:AlternateContent>
      </w:r>
      <w:r w:rsidR="00BB396B">
        <w:rPr>
          <w:rFonts w:ascii="Times New Roman" w:hAnsi="Times New Roman"/>
          <w:sz w:val="28"/>
          <w:szCs w:val="28"/>
        </w:rPr>
        <w:t xml:space="preserve"> </w:t>
      </w:r>
    </w:p>
    <w:p w14:paraId="4D2F9602" w14:textId="77777777" w:rsidR="00BB396B" w:rsidRPr="00BB396B" w:rsidRDefault="00BB396B" w:rsidP="00BB396B">
      <w:pPr>
        <w:pStyle w:val="ab"/>
        <w:ind w:left="720"/>
        <w:jc w:val="both"/>
        <w:rPr>
          <w:rFonts w:ascii="Times New Roman" w:hAnsi="Times New Roman"/>
          <w:sz w:val="28"/>
          <w:szCs w:val="28"/>
        </w:rPr>
      </w:pPr>
    </w:p>
    <w:p w14:paraId="6F81AFB4" w14:textId="77777777" w:rsidR="00753BA1" w:rsidRPr="00A05658" w:rsidRDefault="00CA0118" w:rsidP="00A05658">
      <w:pPr>
        <w:spacing w:after="0" w:line="240" w:lineRule="auto"/>
        <w:ind w:left="34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5658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14:paraId="5D3E8732" w14:textId="77777777" w:rsidR="006A2394" w:rsidRPr="006A2394" w:rsidRDefault="006A2394" w:rsidP="003E30EE">
      <w:pPr>
        <w:pStyle w:val="ab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 w:rsidRPr="006A2394">
        <w:rPr>
          <w:rFonts w:ascii="Times New Roman" w:hAnsi="Times New Roman"/>
          <w:sz w:val="28"/>
          <w:szCs w:val="28"/>
        </w:rPr>
        <w:t>Андреева, А.О. Нескучная математика для детей от 10 лет / А.О. Андреева. - СПб.: BHV, 2019. - 160 c.</w:t>
      </w:r>
    </w:p>
    <w:p w14:paraId="42D57E47" w14:textId="77777777" w:rsidR="006A2394" w:rsidRPr="006A2394" w:rsidRDefault="006A2394" w:rsidP="003E30EE">
      <w:pPr>
        <w:pStyle w:val="ab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 w:rsidRPr="006A2394">
        <w:rPr>
          <w:rFonts w:ascii="Times New Roman" w:hAnsi="Times New Roman"/>
          <w:sz w:val="28"/>
          <w:szCs w:val="28"/>
        </w:rPr>
        <w:t>Керова. Г.В. Нестандартные задачи по математике, - М.: Вако, 2021.</w:t>
      </w:r>
    </w:p>
    <w:p w14:paraId="135A3FF7" w14:textId="77777777" w:rsidR="006A2394" w:rsidRPr="006A2394" w:rsidRDefault="006A2394" w:rsidP="003E30EE">
      <w:pPr>
        <w:pStyle w:val="ab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 w:rsidRPr="006A2394">
        <w:rPr>
          <w:rFonts w:ascii="Times New Roman" w:hAnsi="Times New Roman"/>
          <w:sz w:val="28"/>
          <w:szCs w:val="28"/>
        </w:rPr>
        <w:t>Тайлакова, Е. В. Формы организации внеурочной деятельности по математике в начальных классах / Е. В. Тайлакова, С. Б. Носова. // Педагогика: традиции и инновации: материалы IX Междунар. науч. конф. (г. Казань, январь 2018 г.). — Казань: Бук, 2018.</w:t>
      </w:r>
    </w:p>
    <w:p w14:paraId="085495DD" w14:textId="77777777" w:rsidR="006A2394" w:rsidRDefault="006A2394" w:rsidP="003E30EE">
      <w:pPr>
        <w:pStyle w:val="ab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 w:rsidRPr="006A2394">
        <w:rPr>
          <w:rFonts w:ascii="Times New Roman" w:hAnsi="Times New Roman"/>
          <w:sz w:val="28"/>
          <w:szCs w:val="28"/>
        </w:rPr>
        <w:t xml:space="preserve">Чухин, С. Г.  Основы духовно-нравственного воспитания школьников : учебное пособие для вузов / С. Г. Чухин, О. Ф. Левичев. — 2-е изд., перераб. и доп. — Москва : Издательство Юрайт, 2023. — 113 с. — (Высшее образование). — ISBN 978-5-534-09429-9. — Текст : электронный // Образовательная платформа Юрайт [сайт]. — URL: </w:t>
      </w:r>
      <w:hyperlink r:id="rId10" w:history="1">
        <w:r w:rsidRPr="00E55757">
          <w:rPr>
            <w:rStyle w:val="af4"/>
            <w:rFonts w:ascii="Times New Roman" w:hAnsi="Times New Roman"/>
            <w:sz w:val="28"/>
            <w:szCs w:val="28"/>
          </w:rPr>
          <w:t>https://urait.ru/bcode/516035</w:t>
        </w:r>
      </w:hyperlink>
      <w:r w:rsidRPr="006A2394">
        <w:rPr>
          <w:rFonts w:ascii="Times New Roman" w:hAnsi="Times New Roman"/>
          <w:sz w:val="28"/>
          <w:szCs w:val="28"/>
        </w:rPr>
        <w:t>.</w:t>
      </w:r>
    </w:p>
    <w:p w14:paraId="3005FC6E" w14:textId="77777777" w:rsidR="006A2394" w:rsidRDefault="00B8195F" w:rsidP="003E30EE">
      <w:pPr>
        <w:pStyle w:val="ab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 w:rsidRPr="006A2394">
        <w:rPr>
          <w:rFonts w:ascii="Times New Roman" w:hAnsi="Times New Roman"/>
          <w:sz w:val="28"/>
          <w:szCs w:val="28"/>
        </w:rPr>
        <w:t xml:space="preserve">Альбуханова, К. А. Общие подходы к изучению личности [Электронный ресурс]/ К.А.Абульханова-Славская, А.Н.Славская, Е.А. Леванова, Т.В. Пушкарева // Педагогика и психология образования, 2018. — № 4. — Режим доступа: </w:t>
      </w:r>
      <w:hyperlink r:id="rId11" w:history="1">
        <w:r w:rsidRPr="006A2394">
          <w:rPr>
            <w:rStyle w:val="af4"/>
            <w:rFonts w:ascii="Times New Roman" w:hAnsi="Times New Roman"/>
            <w:color w:val="auto"/>
            <w:sz w:val="28"/>
            <w:szCs w:val="28"/>
            <w:u w:val="none"/>
          </w:rPr>
          <w:t>https://cyberleninka.ru/article/n/obschie-podhody-k-izucheniyu-lichnosti</w:t>
        </w:r>
      </w:hyperlink>
    </w:p>
    <w:p w14:paraId="70B1C3D3" w14:textId="77777777" w:rsidR="006A2394" w:rsidRDefault="00B8195F" w:rsidP="003E30EE">
      <w:pPr>
        <w:pStyle w:val="ab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 w:rsidRPr="006A2394">
        <w:rPr>
          <w:rFonts w:ascii="Times New Roman" w:hAnsi="Times New Roman"/>
          <w:sz w:val="28"/>
          <w:szCs w:val="28"/>
        </w:rPr>
        <w:t>Буйлова, Л. Н. Порядок организации и осуществления деятельности по дополнительным общеобразовательным программам: дети особой заботы. // Информационно-методический журнал «Внешкольник». – М.: ООО «Новое образование». – № 3. – 2019. – C. 9-14.</w:t>
      </w:r>
    </w:p>
    <w:p w14:paraId="6EB27ADF" w14:textId="77777777" w:rsidR="006A2394" w:rsidRDefault="00B8195F" w:rsidP="003E30EE">
      <w:pPr>
        <w:pStyle w:val="ab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 w:rsidRPr="006A2394">
        <w:rPr>
          <w:rFonts w:ascii="Times New Roman" w:hAnsi="Times New Roman"/>
          <w:sz w:val="28"/>
          <w:szCs w:val="28"/>
        </w:rPr>
        <w:t xml:space="preserve">Волкова С. И.  Математика и конструирование.: Пособие для учащихся 1 класса начальной школы М.: Просвещение, 2023; </w:t>
      </w:r>
      <w:hyperlink r:id="rId12" w:history="1">
        <w:r w:rsidR="006A2394" w:rsidRPr="00E55757">
          <w:rPr>
            <w:rStyle w:val="af4"/>
            <w:rFonts w:ascii="Times New Roman" w:hAnsi="Times New Roman"/>
            <w:sz w:val="28"/>
            <w:szCs w:val="28"/>
          </w:rPr>
          <w:t>https://go.11klasov.net/5312-matematika-i-konstruirovanie-1-klass-volkova-si.html</w:t>
        </w:r>
      </w:hyperlink>
    </w:p>
    <w:p w14:paraId="5020BBB7" w14:textId="77777777" w:rsidR="00E931E7" w:rsidRDefault="00793EF4" w:rsidP="003E30EE">
      <w:pPr>
        <w:pStyle w:val="ab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 w:rsidRPr="006A2394">
        <w:rPr>
          <w:rFonts w:ascii="Times New Roman" w:hAnsi="Times New Roman"/>
          <w:sz w:val="28"/>
          <w:szCs w:val="28"/>
        </w:rPr>
        <w:t>Дополнительное образование детей. Психолого-педагогическое сопровождение : учебник для среднего профессионального образования / Л. В. Байбородова [и др.] ; ответственный редактор Л. В. Байбородова. — 2-е изд., испр. и доп. — Москва : Издательство Юрайт, 2023. — 363 с. — URL: ht</w:t>
      </w:r>
      <w:r w:rsidR="00A05658" w:rsidRPr="006A2394">
        <w:rPr>
          <w:rFonts w:ascii="Times New Roman" w:hAnsi="Times New Roman"/>
          <w:sz w:val="28"/>
          <w:szCs w:val="28"/>
        </w:rPr>
        <w:t>tps://urait.ru/bcode/513405.</w:t>
      </w:r>
      <w:r w:rsidRPr="006A2394">
        <w:rPr>
          <w:rFonts w:ascii="Times New Roman" w:hAnsi="Times New Roman"/>
          <w:sz w:val="28"/>
          <w:szCs w:val="28"/>
        </w:rPr>
        <w:t xml:space="preserve"> </w:t>
      </w:r>
    </w:p>
    <w:p w14:paraId="12CE3B51" w14:textId="77777777" w:rsidR="00E931E7" w:rsidRPr="00E931E7" w:rsidRDefault="00793EF4" w:rsidP="003E30EE">
      <w:pPr>
        <w:pStyle w:val="ab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 w:rsidRPr="00E931E7">
        <w:rPr>
          <w:rFonts w:ascii="Times New Roman" w:hAnsi="Times New Roman"/>
          <w:sz w:val="28"/>
          <w:szCs w:val="28"/>
          <w:shd w:val="clear" w:color="auto" w:fill="FFFFFF"/>
        </w:rPr>
        <w:t>Жильцова Т.В. Поурочные разработки по наглядной геометрии: Программы М.И.Моро, Л.Г.Петерсон, Н.Б.Истоминой, Э.И.Александровой:1 - 4 класс. - М.:Вако, 2005.</w:t>
      </w:r>
    </w:p>
    <w:p w14:paraId="0CC6521E" w14:textId="77777777" w:rsidR="00E931E7" w:rsidRDefault="00793EF4" w:rsidP="003E30EE">
      <w:pPr>
        <w:pStyle w:val="ab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 w:rsidRPr="00E931E7">
        <w:rPr>
          <w:rFonts w:ascii="Times New Roman" w:hAnsi="Times New Roman"/>
          <w:sz w:val="28"/>
          <w:szCs w:val="28"/>
          <w:shd w:val="clear" w:color="auto" w:fill="FFFFFF"/>
        </w:rPr>
        <w:t>«Занимательная математика» Е.Э.Кочуровой/Сборник программ внеурочной деятельности : 1–4 классы / под ред. Н.Ф. Виноградовой. — М.:Вентана - Граф, 2018./.</w:t>
      </w:r>
      <w:r w:rsidRPr="00E931E7">
        <w:rPr>
          <w:rFonts w:ascii="Times New Roman" w:hAnsi="Times New Roman"/>
          <w:sz w:val="28"/>
          <w:szCs w:val="28"/>
        </w:rPr>
        <w:t xml:space="preserve"> ; </w:t>
      </w:r>
      <w:hyperlink r:id="rId13" w:history="1">
        <w:r w:rsidR="00E931E7" w:rsidRPr="00E55757">
          <w:rPr>
            <w:rStyle w:val="af4"/>
            <w:rFonts w:ascii="Times New Roman" w:hAnsi="Times New Roman"/>
            <w:sz w:val="28"/>
            <w:szCs w:val="28"/>
          </w:rPr>
          <w:t>https://nsportal.ru/nachalnaya-shkola/raznoe/2019/10/07/rabochaya-programma-pr-kursu-vneurochnoy-deyatelnosti</w:t>
        </w:r>
      </w:hyperlink>
    </w:p>
    <w:p w14:paraId="2F490B83" w14:textId="77777777" w:rsidR="00E931E7" w:rsidRDefault="00753BA1" w:rsidP="003E30EE">
      <w:pPr>
        <w:pStyle w:val="ab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 w:rsidRPr="00E931E7">
        <w:rPr>
          <w:rFonts w:ascii="Times New Roman" w:hAnsi="Times New Roman"/>
          <w:sz w:val="28"/>
          <w:szCs w:val="28"/>
        </w:rPr>
        <w:lastRenderedPageBreak/>
        <w:t xml:space="preserve">Золотарева, А. В.  Методика преподавания по программам дополнительного образования детей : учебник и практикум для вузов / А. В. Золотарева, Г. М. Криницкая, А. Л. Пикина. — 2-е изд., испр. и доп. — Москва : Издательство Юрайт, 2023. — 315 с. — (Высшее образование). — ISBN 978-5-534-06274-8. — Текст : электронный // Образовательная платформа Юрайт [сайт]. — URL: </w:t>
      </w:r>
      <w:hyperlink r:id="rId14" w:history="1">
        <w:r w:rsidR="00793EF4" w:rsidRPr="00E931E7">
          <w:rPr>
            <w:rStyle w:val="af4"/>
            <w:rFonts w:ascii="Times New Roman" w:hAnsi="Times New Roman"/>
            <w:color w:val="auto"/>
            <w:sz w:val="28"/>
            <w:szCs w:val="28"/>
            <w:u w:val="none"/>
          </w:rPr>
          <w:t>https://urait.ru/bcode/513035</w:t>
        </w:r>
      </w:hyperlink>
      <w:r w:rsidRPr="00E931E7">
        <w:rPr>
          <w:rFonts w:ascii="Times New Roman" w:hAnsi="Times New Roman"/>
          <w:sz w:val="28"/>
          <w:szCs w:val="28"/>
        </w:rPr>
        <w:t>.</w:t>
      </w:r>
    </w:p>
    <w:p w14:paraId="204B666D" w14:textId="77777777" w:rsidR="00E931E7" w:rsidRDefault="00793EF4" w:rsidP="003E30EE">
      <w:pPr>
        <w:pStyle w:val="ab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 w:rsidRPr="00E931E7">
        <w:rPr>
          <w:rFonts w:ascii="Times New Roman" w:hAnsi="Times New Roman"/>
          <w:sz w:val="28"/>
          <w:szCs w:val="28"/>
          <w:shd w:val="clear" w:color="auto" w:fill="FFFFFF"/>
        </w:rPr>
        <w:t>Колесникова Е.В. Я решаю логические задачи: Рабочая тетрадь для детей 7 лет. - М.: ТЦ СФЕРА, 2006.</w:t>
      </w:r>
    </w:p>
    <w:p w14:paraId="07A5222B" w14:textId="77777777" w:rsidR="00E931E7" w:rsidRDefault="00793EF4" w:rsidP="003E30EE">
      <w:pPr>
        <w:pStyle w:val="ab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 w:rsidRPr="00E931E7">
        <w:rPr>
          <w:rFonts w:ascii="Times New Roman" w:hAnsi="Times New Roman"/>
          <w:sz w:val="28"/>
          <w:szCs w:val="28"/>
        </w:rPr>
        <w:t xml:space="preserve">Узорова О. В., Нефёдова Е. А. «Вся математика с контрольными вопросами и великолепными игровыми задачами. 1 – 4 классы. М., 2010 </w:t>
      </w:r>
      <w:hyperlink r:id="rId15" w:history="1">
        <w:r w:rsidR="00E931E7" w:rsidRPr="00E55757">
          <w:rPr>
            <w:rStyle w:val="af4"/>
            <w:rFonts w:ascii="Times New Roman" w:hAnsi="Times New Roman"/>
            <w:sz w:val="28"/>
            <w:szCs w:val="28"/>
          </w:rPr>
          <w:t>https://knizhka.top/uzorova/vsya-matematika</w:t>
        </w:r>
      </w:hyperlink>
      <w:r w:rsidRPr="00E931E7">
        <w:rPr>
          <w:rFonts w:ascii="Times New Roman" w:hAnsi="Times New Roman"/>
          <w:sz w:val="28"/>
          <w:szCs w:val="28"/>
        </w:rPr>
        <w:t>.</w:t>
      </w:r>
    </w:p>
    <w:p w14:paraId="651C726F" w14:textId="77777777" w:rsidR="00E931E7" w:rsidRDefault="005424BE" w:rsidP="003E30EE">
      <w:pPr>
        <w:pStyle w:val="ab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hyperlink r:id="rId16" w:history="1">
        <w:r w:rsidR="00793EF4" w:rsidRPr="00E931E7">
          <w:rPr>
            <w:rStyle w:val="af4"/>
            <w:rFonts w:ascii="Times New Roman" w:hAnsi="Times New Roman"/>
            <w:bCs/>
            <w:color w:val="auto"/>
            <w:sz w:val="28"/>
            <w:szCs w:val="28"/>
            <w:u w:val="none"/>
          </w:rPr>
          <w:t>http://www.mathematic-na.ru/5class/mat_5_32.php</w:t>
        </w:r>
      </w:hyperlink>
      <w:r w:rsidR="00793EF4" w:rsidRPr="00E931E7">
        <w:rPr>
          <w:rFonts w:ascii="Times New Roman" w:hAnsi="Times New Roman"/>
          <w:bCs/>
          <w:sz w:val="28"/>
          <w:szCs w:val="28"/>
        </w:rPr>
        <w:t xml:space="preserve">  - </w:t>
      </w:r>
      <w:r w:rsidR="00793EF4" w:rsidRPr="00E931E7">
        <w:rPr>
          <w:rFonts w:ascii="Times New Roman" w:hAnsi="Times New Roman"/>
          <w:sz w:val="28"/>
          <w:szCs w:val="28"/>
        </w:rPr>
        <w:t>интерактивный учебник.</w:t>
      </w:r>
    </w:p>
    <w:p w14:paraId="0F5EE99D" w14:textId="77777777" w:rsidR="00E931E7" w:rsidRDefault="005424BE" w:rsidP="003E30EE">
      <w:pPr>
        <w:pStyle w:val="ab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hyperlink r:id="rId17" w:history="1">
        <w:r w:rsidR="00793EF4" w:rsidRPr="00E931E7">
          <w:rPr>
            <w:rStyle w:val="af4"/>
            <w:rFonts w:ascii="Times New Roman" w:hAnsi="Times New Roman"/>
            <w:bCs/>
            <w:color w:val="auto"/>
            <w:sz w:val="28"/>
            <w:szCs w:val="28"/>
            <w:u w:val="none"/>
          </w:rPr>
          <w:t>http://komdm.ucoz.ru/index/0-11</w:t>
        </w:r>
      </w:hyperlink>
      <w:r w:rsidR="00793EF4" w:rsidRPr="00E931E7">
        <w:rPr>
          <w:rFonts w:ascii="Times New Roman" w:hAnsi="Times New Roman"/>
          <w:bCs/>
          <w:sz w:val="28"/>
          <w:szCs w:val="28"/>
        </w:rPr>
        <w:t> -</w:t>
      </w:r>
      <w:r w:rsidR="00793EF4" w:rsidRPr="00E931E7">
        <w:rPr>
          <w:rFonts w:ascii="Times New Roman" w:hAnsi="Times New Roman"/>
          <w:sz w:val="28"/>
          <w:szCs w:val="28"/>
        </w:rPr>
        <w:t> устные задачи на движение.</w:t>
      </w:r>
    </w:p>
    <w:p w14:paraId="4734E4FB" w14:textId="77777777" w:rsidR="00E931E7" w:rsidRDefault="005424BE" w:rsidP="003E30EE">
      <w:pPr>
        <w:pStyle w:val="ab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hyperlink r:id="rId18" w:history="1">
        <w:r w:rsidR="00793EF4" w:rsidRPr="00E931E7">
          <w:rPr>
            <w:rStyle w:val="af4"/>
            <w:rFonts w:ascii="Times New Roman" w:hAnsi="Times New Roman"/>
            <w:bCs/>
            <w:color w:val="auto"/>
            <w:sz w:val="28"/>
            <w:szCs w:val="28"/>
            <w:u w:val="none"/>
          </w:rPr>
          <w:t>http://www.vneuroka.ru/mathematics.php</w:t>
        </w:r>
      </w:hyperlink>
      <w:r w:rsidR="00793EF4" w:rsidRPr="00E931E7">
        <w:rPr>
          <w:rFonts w:ascii="Times New Roman" w:hAnsi="Times New Roman"/>
          <w:bCs/>
          <w:sz w:val="28"/>
          <w:szCs w:val="28"/>
        </w:rPr>
        <w:t> -</w:t>
      </w:r>
      <w:r w:rsidR="00793EF4" w:rsidRPr="00E931E7">
        <w:rPr>
          <w:rFonts w:ascii="Times New Roman" w:hAnsi="Times New Roman"/>
          <w:sz w:val="28"/>
          <w:szCs w:val="28"/>
        </w:rPr>
        <w:t> образовательные проекты портала «Вне урока»:Математика. Математический мир.</w:t>
      </w:r>
    </w:p>
    <w:p w14:paraId="53414CD2" w14:textId="77777777" w:rsidR="00E931E7" w:rsidRDefault="005424BE" w:rsidP="003E30EE">
      <w:pPr>
        <w:pStyle w:val="ab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hyperlink r:id="rId19" w:history="1">
        <w:r w:rsidR="00793EF4" w:rsidRPr="00E931E7">
          <w:rPr>
            <w:rStyle w:val="af4"/>
            <w:rFonts w:ascii="Times New Roman" w:hAnsi="Times New Roman"/>
            <w:bCs/>
            <w:color w:val="auto"/>
            <w:sz w:val="28"/>
            <w:szCs w:val="28"/>
            <w:u w:val="none"/>
          </w:rPr>
          <w:t>http://mathkang.ru</w:t>
        </w:r>
      </w:hyperlink>
      <w:r w:rsidR="00793EF4" w:rsidRPr="00E931E7">
        <w:rPr>
          <w:rFonts w:ascii="Times New Roman" w:hAnsi="Times New Roman"/>
          <w:bCs/>
          <w:sz w:val="28"/>
          <w:szCs w:val="28"/>
        </w:rPr>
        <w:t>/ –</w:t>
      </w:r>
      <w:r w:rsidR="00793EF4" w:rsidRPr="00E931E7">
        <w:rPr>
          <w:rFonts w:ascii="Times New Roman" w:hAnsi="Times New Roman"/>
          <w:sz w:val="28"/>
          <w:szCs w:val="28"/>
        </w:rPr>
        <w:t> российская страница международного математического конкурса «Кенгуру».</w:t>
      </w:r>
    </w:p>
    <w:p w14:paraId="0B2CF3C0" w14:textId="77777777" w:rsidR="00E931E7" w:rsidRDefault="005424BE" w:rsidP="003E30EE">
      <w:pPr>
        <w:pStyle w:val="ab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hyperlink r:id="rId20" w:history="1">
        <w:r w:rsidR="00793EF4" w:rsidRPr="00E931E7">
          <w:rPr>
            <w:rStyle w:val="af4"/>
            <w:rFonts w:ascii="Times New Roman" w:hAnsi="Times New Roman"/>
            <w:bCs/>
            <w:color w:val="auto"/>
            <w:sz w:val="28"/>
            <w:szCs w:val="28"/>
            <w:u w:val="none"/>
          </w:rPr>
          <w:t>http://4stupeni.ru/stady</w:t>
        </w:r>
      </w:hyperlink>
      <w:r w:rsidR="00793EF4" w:rsidRPr="00E931E7">
        <w:rPr>
          <w:rFonts w:ascii="Times New Roman" w:hAnsi="Times New Roman"/>
          <w:bCs/>
          <w:sz w:val="28"/>
          <w:szCs w:val="28"/>
        </w:rPr>
        <w:t> -</w:t>
      </w:r>
      <w:r w:rsidR="00793EF4" w:rsidRPr="00E931E7">
        <w:rPr>
          <w:rFonts w:ascii="Times New Roman" w:hAnsi="Times New Roman"/>
          <w:sz w:val="28"/>
          <w:szCs w:val="28"/>
        </w:rPr>
        <w:t> клуб учителей начальной школы. 4 ступени.</w:t>
      </w:r>
    </w:p>
    <w:p w14:paraId="568FCFF6" w14:textId="77777777" w:rsidR="00E931E7" w:rsidRDefault="005424BE" w:rsidP="003E30EE">
      <w:pPr>
        <w:pStyle w:val="ab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hyperlink r:id="rId21" w:history="1">
        <w:r w:rsidR="00793EF4" w:rsidRPr="00E931E7">
          <w:rPr>
            <w:rStyle w:val="af4"/>
            <w:rFonts w:ascii="Times New Roman" w:hAnsi="Times New Roman"/>
            <w:bCs/>
            <w:color w:val="auto"/>
            <w:sz w:val="28"/>
            <w:szCs w:val="28"/>
            <w:u w:val="none"/>
          </w:rPr>
          <w:t>http://puzzle-ru/blogspot.com</w:t>
        </w:r>
      </w:hyperlink>
      <w:r w:rsidR="00793EF4" w:rsidRPr="00E931E7">
        <w:rPr>
          <w:rFonts w:ascii="Times New Roman" w:hAnsi="Times New Roman"/>
          <w:bCs/>
          <w:sz w:val="28"/>
          <w:szCs w:val="28"/>
        </w:rPr>
        <w:t> -</w:t>
      </w:r>
      <w:r w:rsidR="00793EF4" w:rsidRPr="00E931E7">
        <w:rPr>
          <w:rFonts w:ascii="Times New Roman" w:hAnsi="Times New Roman"/>
          <w:sz w:val="28"/>
          <w:szCs w:val="28"/>
        </w:rPr>
        <w:t>головоломки, загадки, задачи и задачки, фокусы, ребусы.</w:t>
      </w:r>
    </w:p>
    <w:p w14:paraId="6629E795" w14:textId="77777777" w:rsidR="00E931E7" w:rsidRDefault="005424BE" w:rsidP="003E30EE">
      <w:pPr>
        <w:pStyle w:val="ab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hyperlink r:id="rId22" w:history="1">
        <w:r w:rsidR="00793EF4" w:rsidRPr="00E931E7">
          <w:rPr>
            <w:rStyle w:val="af4"/>
            <w:rFonts w:ascii="Times New Roman" w:hAnsi="Times New Roman"/>
            <w:bCs/>
            <w:color w:val="auto"/>
            <w:sz w:val="28"/>
            <w:szCs w:val="28"/>
            <w:u w:val="none"/>
          </w:rPr>
          <w:t>http://www.develop-kinder.com</w:t>
        </w:r>
      </w:hyperlink>
      <w:r w:rsidR="00793EF4" w:rsidRPr="00E931E7">
        <w:rPr>
          <w:rFonts w:ascii="Times New Roman" w:hAnsi="Times New Roman"/>
          <w:bCs/>
          <w:sz w:val="28"/>
          <w:szCs w:val="28"/>
        </w:rPr>
        <w:t> </w:t>
      </w:r>
      <w:r w:rsidR="00793EF4" w:rsidRPr="00E931E7">
        <w:rPr>
          <w:rFonts w:ascii="Times New Roman" w:hAnsi="Times New Roman"/>
          <w:sz w:val="28"/>
          <w:szCs w:val="28"/>
        </w:rPr>
        <w:t>–«Сократ» - развивающие игры и конкурсы.</w:t>
      </w:r>
    </w:p>
    <w:p w14:paraId="70A62973" w14:textId="77777777" w:rsidR="00E931E7" w:rsidRDefault="005424BE" w:rsidP="003E30EE">
      <w:pPr>
        <w:pStyle w:val="ab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hyperlink r:id="rId23" w:history="1">
        <w:r w:rsidR="00793EF4" w:rsidRPr="00E931E7">
          <w:rPr>
            <w:rStyle w:val="af4"/>
            <w:rFonts w:ascii="Times New Roman" w:hAnsi="Times New Roman"/>
            <w:bCs/>
            <w:color w:val="auto"/>
            <w:sz w:val="28"/>
            <w:szCs w:val="28"/>
            <w:u w:val="none"/>
            <w:lang w:val="en-US"/>
          </w:rPr>
          <w:t>http</w:t>
        </w:r>
        <w:r w:rsidR="00793EF4" w:rsidRPr="00E931E7">
          <w:rPr>
            <w:rStyle w:val="af4"/>
            <w:rFonts w:ascii="Times New Roman" w:hAnsi="Times New Roman"/>
            <w:bCs/>
            <w:color w:val="auto"/>
            <w:sz w:val="28"/>
            <w:szCs w:val="28"/>
            <w:u w:val="none"/>
          </w:rPr>
          <w:t>://</w:t>
        </w:r>
        <w:r w:rsidR="00793EF4" w:rsidRPr="00E931E7">
          <w:rPr>
            <w:rStyle w:val="af4"/>
            <w:rFonts w:ascii="Times New Roman" w:hAnsi="Times New Roman"/>
            <w:bCs/>
            <w:color w:val="auto"/>
            <w:sz w:val="28"/>
            <w:szCs w:val="28"/>
            <w:u w:val="none"/>
            <w:lang w:val="en-US"/>
          </w:rPr>
          <w:t>www</w:t>
        </w:r>
        <w:r w:rsidR="00793EF4" w:rsidRPr="00E931E7">
          <w:rPr>
            <w:rStyle w:val="af4"/>
            <w:rFonts w:ascii="Times New Roman" w:hAnsi="Times New Roman"/>
            <w:bCs/>
            <w:color w:val="auto"/>
            <w:sz w:val="28"/>
            <w:szCs w:val="28"/>
            <w:u w:val="none"/>
          </w:rPr>
          <w:t>.</w:t>
        </w:r>
        <w:r w:rsidR="00793EF4" w:rsidRPr="00E931E7">
          <w:rPr>
            <w:rStyle w:val="af4"/>
            <w:rFonts w:ascii="Times New Roman" w:hAnsi="Times New Roman"/>
            <w:bCs/>
            <w:color w:val="auto"/>
            <w:sz w:val="28"/>
            <w:szCs w:val="28"/>
            <w:u w:val="none"/>
            <w:lang w:val="en-US"/>
          </w:rPr>
          <w:t>nachalka</w:t>
        </w:r>
        <w:r w:rsidR="00793EF4" w:rsidRPr="00E931E7">
          <w:rPr>
            <w:rStyle w:val="af4"/>
            <w:rFonts w:ascii="Times New Roman" w:hAnsi="Times New Roman"/>
            <w:bCs/>
            <w:color w:val="auto"/>
            <w:sz w:val="28"/>
            <w:szCs w:val="28"/>
            <w:u w:val="none"/>
          </w:rPr>
          <w:t>.</w:t>
        </w:r>
        <w:r w:rsidR="00793EF4" w:rsidRPr="00E931E7">
          <w:rPr>
            <w:rStyle w:val="af4"/>
            <w:rFonts w:ascii="Times New Roman" w:hAnsi="Times New Roman"/>
            <w:bCs/>
            <w:color w:val="auto"/>
            <w:sz w:val="28"/>
            <w:szCs w:val="28"/>
            <w:u w:val="none"/>
            <w:lang w:val="en-US"/>
          </w:rPr>
          <w:t>ru</w:t>
        </w:r>
      </w:hyperlink>
      <w:r w:rsidR="00793EF4" w:rsidRPr="00E931E7">
        <w:rPr>
          <w:rFonts w:ascii="Times New Roman" w:hAnsi="Times New Roman"/>
          <w:sz w:val="28"/>
          <w:szCs w:val="28"/>
        </w:rPr>
        <w:t xml:space="preserve"> – учебно – методическая помощь;</w:t>
      </w:r>
    </w:p>
    <w:p w14:paraId="31911751" w14:textId="77777777" w:rsidR="007001D3" w:rsidRPr="00E931E7" w:rsidRDefault="005424BE" w:rsidP="003E30EE">
      <w:pPr>
        <w:pStyle w:val="ab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hyperlink r:id="rId24" w:history="1">
        <w:r w:rsidR="00793EF4" w:rsidRPr="00E931E7">
          <w:rPr>
            <w:rStyle w:val="af4"/>
            <w:rFonts w:ascii="Times New Roman" w:hAnsi="Times New Roman"/>
            <w:color w:val="auto"/>
            <w:sz w:val="28"/>
            <w:szCs w:val="28"/>
            <w:u w:val="none"/>
          </w:rPr>
          <w:t>http://www.mathworld.ru</w:t>
        </w:r>
      </w:hyperlink>
      <w:r w:rsidR="00793EF4" w:rsidRPr="00E931E7">
        <w:rPr>
          <w:rFonts w:ascii="Times New Roman" w:hAnsi="Times New Roman"/>
          <w:sz w:val="28"/>
          <w:szCs w:val="28"/>
        </w:rPr>
        <w:t xml:space="preserve"> - задания на развитие логического мышления.</w:t>
      </w:r>
    </w:p>
    <w:p w14:paraId="7AEA5218" w14:textId="77777777" w:rsidR="00DC5A1F" w:rsidRPr="00A05658" w:rsidRDefault="00DC5A1F" w:rsidP="00A05658">
      <w:bookmarkStart w:id="3" w:name="_Toc149006739"/>
    </w:p>
    <w:p w14:paraId="60118DD0" w14:textId="77777777" w:rsidR="00AC0F74" w:rsidRDefault="00AC0F74" w:rsidP="00A05658">
      <w:pPr>
        <w:pStyle w:val="1"/>
        <w:spacing w:before="0"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1C7A59FA" w14:textId="77777777" w:rsidR="00AC0F74" w:rsidRDefault="00AC0F74" w:rsidP="00A05658">
      <w:pPr>
        <w:pStyle w:val="1"/>
        <w:spacing w:before="0"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1CDA9780" w14:textId="77777777" w:rsidR="00AC0F74" w:rsidRDefault="00AC0F74" w:rsidP="00A05658">
      <w:pPr>
        <w:pStyle w:val="1"/>
        <w:spacing w:before="0"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08F2CE83" w14:textId="77777777" w:rsidR="00AC0F74" w:rsidRDefault="00AC0F74" w:rsidP="00A05658">
      <w:pPr>
        <w:pStyle w:val="1"/>
        <w:spacing w:before="0"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65E9363A" w14:textId="77777777" w:rsidR="00AC0F74" w:rsidRDefault="00AC0F74" w:rsidP="00A05658">
      <w:pPr>
        <w:pStyle w:val="1"/>
        <w:spacing w:before="0"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3ED24994" w14:textId="77777777" w:rsidR="00AC0F74" w:rsidRDefault="00AC0F74" w:rsidP="00A05658">
      <w:pPr>
        <w:pStyle w:val="1"/>
        <w:spacing w:before="0"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245D8BEF" w14:textId="77777777" w:rsidR="00AC0F74" w:rsidRDefault="00AC0F74" w:rsidP="00A05658">
      <w:pPr>
        <w:pStyle w:val="1"/>
        <w:spacing w:before="0"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33CE0925" w14:textId="77777777" w:rsidR="00AC0F74" w:rsidRDefault="00AC0F74" w:rsidP="00A05658">
      <w:pPr>
        <w:pStyle w:val="1"/>
        <w:spacing w:before="0"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0241A890" w14:textId="77777777" w:rsidR="00AC0F74" w:rsidRDefault="00AC0F74" w:rsidP="00A05658">
      <w:pPr>
        <w:pStyle w:val="1"/>
        <w:spacing w:before="0"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7BA6141F" w14:textId="77777777" w:rsidR="00AC0F74" w:rsidRDefault="00AC0F74" w:rsidP="00A05658">
      <w:pPr>
        <w:pStyle w:val="1"/>
        <w:spacing w:before="0"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4CB302A1" w14:textId="77777777" w:rsidR="00AC0F74" w:rsidRPr="00AC0F74" w:rsidRDefault="00AC0F74" w:rsidP="00AC0F74"/>
    <w:p w14:paraId="0A5C5789" w14:textId="77777777" w:rsidR="000E0700" w:rsidRPr="000E0642" w:rsidRDefault="000E0700" w:rsidP="00A05658">
      <w:pPr>
        <w:pStyle w:val="1"/>
        <w:spacing w:before="0" w:after="0"/>
        <w:jc w:val="right"/>
        <w:rPr>
          <w:rFonts w:ascii="Times New Roman" w:hAnsi="Times New Roman" w:cs="Times New Roman"/>
          <w:sz w:val="24"/>
          <w:szCs w:val="24"/>
        </w:rPr>
      </w:pPr>
      <w:r w:rsidRPr="007E133F">
        <w:rPr>
          <w:rFonts w:ascii="Times New Roman" w:hAnsi="Times New Roman" w:cs="Times New Roman"/>
          <w:sz w:val="24"/>
          <w:szCs w:val="24"/>
        </w:rPr>
        <w:t>ПРИЛОЖЕНИЕ</w:t>
      </w:r>
      <w:bookmarkEnd w:id="3"/>
    </w:p>
    <w:p w14:paraId="1DAE74AA" w14:textId="77777777" w:rsidR="000E0700" w:rsidRPr="007E133F" w:rsidRDefault="000E0700" w:rsidP="00DC5A1F">
      <w:pPr>
        <w:pStyle w:val="1"/>
        <w:spacing w:before="0" w:after="0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bookmarkStart w:id="4" w:name="_Toc149006740"/>
      <w:r w:rsidRPr="007E133F">
        <w:rPr>
          <w:rFonts w:ascii="Times New Roman" w:hAnsi="Times New Roman" w:cs="Times New Roman"/>
          <w:sz w:val="24"/>
          <w:szCs w:val="24"/>
        </w:rPr>
        <w:t>Диагностические материалы к дополнительной общеобразовательной общеразвив</w:t>
      </w:r>
      <w:r>
        <w:rPr>
          <w:rFonts w:ascii="Times New Roman" w:hAnsi="Times New Roman" w:cs="Times New Roman"/>
          <w:sz w:val="24"/>
          <w:szCs w:val="24"/>
        </w:rPr>
        <w:t>ающей программе «Умники и умницы</w:t>
      </w:r>
      <w:r w:rsidRPr="007E133F">
        <w:rPr>
          <w:rFonts w:ascii="Times New Roman" w:hAnsi="Times New Roman" w:cs="Times New Roman"/>
          <w:sz w:val="24"/>
          <w:szCs w:val="24"/>
        </w:rPr>
        <w:t>».</w:t>
      </w:r>
      <w:bookmarkEnd w:id="4"/>
    </w:p>
    <w:p w14:paraId="48BE5548" w14:textId="77777777" w:rsidR="000E0700" w:rsidRPr="00E24F37" w:rsidRDefault="000E0700" w:rsidP="000E0700">
      <w:pPr>
        <w:pStyle w:val="1"/>
        <w:jc w:val="right"/>
        <w:rPr>
          <w:rFonts w:ascii="Times New Roman" w:hAnsi="Times New Roman" w:cs="Times New Roman"/>
          <w:sz w:val="24"/>
          <w:szCs w:val="24"/>
        </w:rPr>
      </w:pPr>
      <w:bookmarkStart w:id="5" w:name="_Toc149006741"/>
      <w:r w:rsidRPr="00E24F37">
        <w:rPr>
          <w:rFonts w:ascii="Times New Roman" w:hAnsi="Times New Roman" w:cs="Times New Roman"/>
          <w:sz w:val="24"/>
          <w:szCs w:val="24"/>
        </w:rPr>
        <w:t>Приложение №1</w:t>
      </w:r>
      <w:bookmarkEnd w:id="5"/>
    </w:p>
    <w:p w14:paraId="48DA757C" w14:textId="77777777" w:rsidR="000E0700" w:rsidRPr="007E133F" w:rsidRDefault="000E0700" w:rsidP="000E0700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7E133F">
        <w:rPr>
          <w:rFonts w:ascii="Times New Roman" w:hAnsi="Times New Roman" w:cs="Times New Roman"/>
          <w:b/>
          <w:sz w:val="24"/>
          <w:szCs w:val="24"/>
        </w:rPr>
        <w:t xml:space="preserve">Определение индекса групповой сплоченности 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7E133F">
        <w:rPr>
          <w:rFonts w:ascii="Times New Roman" w:hAnsi="Times New Roman" w:cs="Times New Roman"/>
          <w:b/>
          <w:sz w:val="24"/>
          <w:szCs w:val="24"/>
        </w:rPr>
        <w:t>Сишора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Pr="007E133F">
        <w:rPr>
          <w:rFonts w:ascii="Times New Roman" w:hAnsi="Times New Roman" w:cs="Times New Roman"/>
          <w:b/>
          <w:sz w:val="24"/>
          <w:szCs w:val="24"/>
        </w:rPr>
        <w:t>.</w:t>
      </w:r>
    </w:p>
    <w:p w14:paraId="7FD9F713" w14:textId="77777777" w:rsidR="000E0700" w:rsidRPr="007E133F" w:rsidRDefault="000E0700" w:rsidP="000E07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133F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7E133F">
        <w:rPr>
          <w:rFonts w:ascii="Times New Roman" w:hAnsi="Times New Roman" w:cs="Times New Roman"/>
          <w:sz w:val="24"/>
          <w:szCs w:val="24"/>
        </w:rPr>
        <w:t xml:space="preserve">Групповая сплоченность - чрезвычайно важный параметр, показывающий степень интеграции группы, ее сплочения в единое целое, - можно определить не только путем расчета соответствующих социометрических индексов. </w:t>
      </w:r>
    </w:p>
    <w:p w14:paraId="67E89CB8" w14:textId="77777777" w:rsidR="000E0700" w:rsidRPr="007E133F" w:rsidRDefault="000E0700" w:rsidP="000E07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133F">
        <w:rPr>
          <w:rFonts w:ascii="Times New Roman" w:hAnsi="Times New Roman" w:cs="Times New Roman"/>
          <w:sz w:val="24"/>
          <w:szCs w:val="24"/>
        </w:rPr>
        <w:t xml:space="preserve">Значительно проще это сделать с помощью методики, состоящей из 5 вопросов с несколькими вариантами ответов на каждый. </w:t>
      </w:r>
    </w:p>
    <w:p w14:paraId="61D132C2" w14:textId="77777777" w:rsidR="000E0700" w:rsidRPr="007E133F" w:rsidRDefault="000E0700" w:rsidP="000E07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133F">
        <w:rPr>
          <w:rFonts w:ascii="Times New Roman" w:hAnsi="Times New Roman" w:cs="Times New Roman"/>
          <w:sz w:val="24"/>
          <w:szCs w:val="24"/>
        </w:rPr>
        <w:t>Ответы кодируются в баллах согласно приведенным в скобках значениям (максимальная сумма - 19 баллов, минимальная - 5). В ходе опроса баллы указывать не нужно.</w:t>
      </w:r>
    </w:p>
    <w:p w14:paraId="3195163E" w14:textId="77777777" w:rsidR="000E0700" w:rsidRPr="007E133F" w:rsidRDefault="000E0700" w:rsidP="000E07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33F">
        <w:rPr>
          <w:rFonts w:ascii="Times New Roman" w:hAnsi="Times New Roman" w:cs="Times New Roman"/>
          <w:sz w:val="24"/>
          <w:szCs w:val="24"/>
        </w:rPr>
        <w:t xml:space="preserve"> I. Как Вы оценили бы свою принадлежность к группе? </w:t>
      </w:r>
    </w:p>
    <w:p w14:paraId="3F83133A" w14:textId="77777777" w:rsidR="000E0700" w:rsidRPr="007E133F" w:rsidRDefault="000E0700" w:rsidP="000E07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33F">
        <w:rPr>
          <w:rFonts w:ascii="Times New Roman" w:hAnsi="Times New Roman" w:cs="Times New Roman"/>
          <w:sz w:val="24"/>
          <w:szCs w:val="24"/>
        </w:rPr>
        <w:t>1. Чувствую себя ее членом, частью коллектива (5).</w:t>
      </w:r>
    </w:p>
    <w:p w14:paraId="22857595" w14:textId="77777777" w:rsidR="000E0700" w:rsidRPr="007E133F" w:rsidRDefault="000E0700" w:rsidP="000E07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33F">
        <w:rPr>
          <w:rFonts w:ascii="Times New Roman" w:hAnsi="Times New Roman" w:cs="Times New Roman"/>
          <w:sz w:val="24"/>
          <w:szCs w:val="24"/>
        </w:rPr>
        <w:t xml:space="preserve">2. Участвую в большинстве видов деятельности (4). </w:t>
      </w:r>
    </w:p>
    <w:p w14:paraId="74FCA2FA" w14:textId="77777777" w:rsidR="000E0700" w:rsidRPr="007E133F" w:rsidRDefault="000E0700" w:rsidP="000E07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33F">
        <w:rPr>
          <w:rFonts w:ascii="Times New Roman" w:hAnsi="Times New Roman" w:cs="Times New Roman"/>
          <w:sz w:val="24"/>
          <w:szCs w:val="24"/>
        </w:rPr>
        <w:t xml:space="preserve">3. Участвую в одних видах деятельности и не участвую в других (3). </w:t>
      </w:r>
    </w:p>
    <w:p w14:paraId="1B054676" w14:textId="77777777" w:rsidR="000E0700" w:rsidRPr="007E133F" w:rsidRDefault="000E0700" w:rsidP="000E07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33F">
        <w:rPr>
          <w:rFonts w:ascii="Times New Roman" w:hAnsi="Times New Roman" w:cs="Times New Roman"/>
          <w:sz w:val="24"/>
          <w:szCs w:val="24"/>
        </w:rPr>
        <w:t>4. Не чувствую, что являюсь членом группы (2).</w:t>
      </w:r>
    </w:p>
    <w:p w14:paraId="346CD73D" w14:textId="77777777" w:rsidR="000E0700" w:rsidRPr="007E133F" w:rsidRDefault="000E0700" w:rsidP="000E07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33F">
        <w:rPr>
          <w:rFonts w:ascii="Times New Roman" w:hAnsi="Times New Roman" w:cs="Times New Roman"/>
          <w:sz w:val="24"/>
          <w:szCs w:val="24"/>
        </w:rPr>
        <w:t>5. Живу и существую отдельно от нее (1).</w:t>
      </w:r>
    </w:p>
    <w:p w14:paraId="4E8A05BE" w14:textId="77777777" w:rsidR="000E0700" w:rsidRPr="007E133F" w:rsidRDefault="000E0700" w:rsidP="000E07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33F">
        <w:rPr>
          <w:rFonts w:ascii="Times New Roman" w:hAnsi="Times New Roman" w:cs="Times New Roman"/>
          <w:sz w:val="24"/>
          <w:szCs w:val="24"/>
        </w:rPr>
        <w:t xml:space="preserve">6. Не знаю, затрудняюсь ответить (1). П. </w:t>
      </w:r>
    </w:p>
    <w:p w14:paraId="200B27E9" w14:textId="77777777" w:rsidR="000E0700" w:rsidRPr="007E133F" w:rsidRDefault="000E0700" w:rsidP="000E07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33F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7E133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E133F">
        <w:rPr>
          <w:rFonts w:ascii="Times New Roman" w:hAnsi="Times New Roman" w:cs="Times New Roman"/>
          <w:sz w:val="24"/>
          <w:szCs w:val="24"/>
        </w:rPr>
        <w:t>Перешли бы Вы в другую группу, если бы предоставилась такая возможность (без изменения прочих условий)?</w:t>
      </w:r>
    </w:p>
    <w:p w14:paraId="6706DFF9" w14:textId="77777777" w:rsidR="000E0700" w:rsidRPr="007E133F" w:rsidRDefault="000E0700" w:rsidP="000E07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33F">
        <w:rPr>
          <w:rFonts w:ascii="Times New Roman" w:hAnsi="Times New Roman" w:cs="Times New Roman"/>
          <w:sz w:val="24"/>
          <w:szCs w:val="24"/>
        </w:rPr>
        <w:t xml:space="preserve">1. Да, очень хотел бы перейти (1). </w:t>
      </w:r>
    </w:p>
    <w:p w14:paraId="0DCB347E" w14:textId="77777777" w:rsidR="000E0700" w:rsidRPr="007E133F" w:rsidRDefault="000E0700" w:rsidP="000E07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33F">
        <w:rPr>
          <w:rFonts w:ascii="Times New Roman" w:hAnsi="Times New Roman" w:cs="Times New Roman"/>
          <w:sz w:val="24"/>
          <w:szCs w:val="24"/>
        </w:rPr>
        <w:t xml:space="preserve">2. Скорее, перешел бы, чем остался (2). </w:t>
      </w:r>
    </w:p>
    <w:p w14:paraId="47A981DE" w14:textId="77777777" w:rsidR="000E0700" w:rsidRPr="007E133F" w:rsidRDefault="000E0700" w:rsidP="000E07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33F">
        <w:rPr>
          <w:rFonts w:ascii="Times New Roman" w:hAnsi="Times New Roman" w:cs="Times New Roman"/>
          <w:sz w:val="24"/>
          <w:szCs w:val="24"/>
        </w:rPr>
        <w:t xml:space="preserve">3. Не вижу никакой разницы (3). </w:t>
      </w:r>
    </w:p>
    <w:p w14:paraId="4CE7EF0D" w14:textId="77777777" w:rsidR="000E0700" w:rsidRPr="007E133F" w:rsidRDefault="000E0700" w:rsidP="000E07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33F">
        <w:rPr>
          <w:rFonts w:ascii="Times New Roman" w:hAnsi="Times New Roman" w:cs="Times New Roman"/>
          <w:sz w:val="24"/>
          <w:szCs w:val="24"/>
        </w:rPr>
        <w:t xml:space="preserve">4. Скорее всего, остался бы в своей группе (4). </w:t>
      </w:r>
    </w:p>
    <w:p w14:paraId="78CA918C" w14:textId="77777777" w:rsidR="000E0700" w:rsidRDefault="000E0700" w:rsidP="000E07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33F">
        <w:rPr>
          <w:rFonts w:ascii="Times New Roman" w:hAnsi="Times New Roman" w:cs="Times New Roman"/>
          <w:sz w:val="24"/>
          <w:szCs w:val="24"/>
        </w:rPr>
        <w:t>5. Очень хотел бы остаться в своей группе (5).</w:t>
      </w:r>
    </w:p>
    <w:p w14:paraId="0E3EA12C" w14:textId="77777777" w:rsidR="000E0700" w:rsidRPr="007E133F" w:rsidRDefault="000E0700" w:rsidP="000E07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33F">
        <w:rPr>
          <w:rFonts w:ascii="Times New Roman" w:hAnsi="Times New Roman" w:cs="Times New Roman"/>
          <w:sz w:val="24"/>
          <w:szCs w:val="24"/>
        </w:rPr>
        <w:t xml:space="preserve"> 6. Не знаю, трудно сказать (1). </w:t>
      </w:r>
    </w:p>
    <w:p w14:paraId="13B9CB76" w14:textId="77777777" w:rsidR="000E0700" w:rsidRPr="007E133F" w:rsidRDefault="000E0700" w:rsidP="000E07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33F">
        <w:rPr>
          <w:rFonts w:ascii="Times New Roman" w:hAnsi="Times New Roman" w:cs="Times New Roman"/>
          <w:sz w:val="24"/>
          <w:szCs w:val="24"/>
        </w:rPr>
        <w:t>III. Каковы взаимоотношения между членами Вашей группы?</w:t>
      </w:r>
    </w:p>
    <w:p w14:paraId="59BF235D" w14:textId="77777777" w:rsidR="000E0700" w:rsidRPr="007E133F" w:rsidRDefault="000E0700" w:rsidP="000E07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33F">
        <w:rPr>
          <w:rFonts w:ascii="Times New Roman" w:hAnsi="Times New Roman" w:cs="Times New Roman"/>
          <w:sz w:val="24"/>
          <w:szCs w:val="24"/>
        </w:rPr>
        <w:t>1. Лучше, чем в большинстве коллективов (3).</w:t>
      </w:r>
    </w:p>
    <w:p w14:paraId="14BC9B27" w14:textId="77777777" w:rsidR="000E0700" w:rsidRPr="007E133F" w:rsidRDefault="000E0700" w:rsidP="000E07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33F">
        <w:rPr>
          <w:rFonts w:ascii="Times New Roman" w:hAnsi="Times New Roman" w:cs="Times New Roman"/>
          <w:sz w:val="24"/>
          <w:szCs w:val="24"/>
        </w:rPr>
        <w:t xml:space="preserve">2. Примерно такие же, как и в большинстве коллективов (2). </w:t>
      </w:r>
    </w:p>
    <w:p w14:paraId="2298DE05" w14:textId="77777777" w:rsidR="000E0700" w:rsidRPr="007E133F" w:rsidRDefault="000E0700" w:rsidP="000E07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33F">
        <w:rPr>
          <w:rFonts w:ascii="Times New Roman" w:hAnsi="Times New Roman" w:cs="Times New Roman"/>
          <w:sz w:val="24"/>
          <w:szCs w:val="24"/>
        </w:rPr>
        <w:t>3. Хуже, чем в большинстве коллективов (1).</w:t>
      </w:r>
    </w:p>
    <w:p w14:paraId="5D8A17CB" w14:textId="77777777" w:rsidR="000E0700" w:rsidRPr="007E133F" w:rsidRDefault="000E0700" w:rsidP="000E07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33F">
        <w:rPr>
          <w:rFonts w:ascii="Times New Roman" w:hAnsi="Times New Roman" w:cs="Times New Roman"/>
          <w:sz w:val="24"/>
          <w:szCs w:val="24"/>
        </w:rPr>
        <w:t>4. Не знаю, трудно сказать (1).</w:t>
      </w:r>
    </w:p>
    <w:p w14:paraId="15BFA682" w14:textId="77777777" w:rsidR="000E0700" w:rsidRPr="007E133F" w:rsidRDefault="000E0700" w:rsidP="000E07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33F">
        <w:rPr>
          <w:rFonts w:ascii="Times New Roman" w:hAnsi="Times New Roman" w:cs="Times New Roman"/>
          <w:sz w:val="24"/>
          <w:szCs w:val="24"/>
        </w:rPr>
        <w:t xml:space="preserve"> IV. Какие у Вас взаимоотношения с руководителем? </w:t>
      </w:r>
    </w:p>
    <w:p w14:paraId="746381F2" w14:textId="77777777" w:rsidR="000E0700" w:rsidRPr="007E133F" w:rsidRDefault="000E0700" w:rsidP="000E07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33F">
        <w:rPr>
          <w:rFonts w:ascii="Times New Roman" w:hAnsi="Times New Roman" w:cs="Times New Roman"/>
          <w:sz w:val="24"/>
          <w:szCs w:val="24"/>
        </w:rPr>
        <w:t xml:space="preserve">1. Лучше, чем в большинстве коллективов (3). </w:t>
      </w:r>
    </w:p>
    <w:p w14:paraId="287D0E03" w14:textId="77777777" w:rsidR="000E0700" w:rsidRPr="007E133F" w:rsidRDefault="000E0700" w:rsidP="000E07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33F">
        <w:rPr>
          <w:rFonts w:ascii="Times New Roman" w:hAnsi="Times New Roman" w:cs="Times New Roman"/>
          <w:sz w:val="24"/>
          <w:szCs w:val="24"/>
        </w:rPr>
        <w:t>2. Примерно такие же, как и в большинстве коллективов (2).</w:t>
      </w:r>
    </w:p>
    <w:p w14:paraId="608F4E8C" w14:textId="77777777" w:rsidR="000E0700" w:rsidRPr="007E133F" w:rsidRDefault="000E0700" w:rsidP="000E07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33F">
        <w:rPr>
          <w:rFonts w:ascii="Times New Roman" w:hAnsi="Times New Roman" w:cs="Times New Roman"/>
          <w:sz w:val="24"/>
          <w:szCs w:val="24"/>
        </w:rPr>
        <w:t xml:space="preserve">3. Хуже, чем в большинстве коллективов (1). </w:t>
      </w:r>
    </w:p>
    <w:p w14:paraId="74C5394E" w14:textId="77777777" w:rsidR="000E0700" w:rsidRPr="007E133F" w:rsidRDefault="000E0700" w:rsidP="000E07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33F">
        <w:rPr>
          <w:rFonts w:ascii="Times New Roman" w:hAnsi="Times New Roman" w:cs="Times New Roman"/>
          <w:sz w:val="24"/>
          <w:szCs w:val="24"/>
        </w:rPr>
        <w:t xml:space="preserve">4. Не знаю (1). </w:t>
      </w:r>
    </w:p>
    <w:p w14:paraId="4D346D7B" w14:textId="77777777" w:rsidR="000E0700" w:rsidRPr="007E133F" w:rsidRDefault="000E0700" w:rsidP="000E07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33F">
        <w:rPr>
          <w:rFonts w:ascii="Times New Roman" w:hAnsi="Times New Roman" w:cs="Times New Roman"/>
          <w:sz w:val="24"/>
          <w:szCs w:val="24"/>
        </w:rPr>
        <w:t xml:space="preserve">V. Каково отношение к делу (учебе и т.п.) в Вашем коллективе? </w:t>
      </w:r>
    </w:p>
    <w:p w14:paraId="6F58E32B" w14:textId="77777777" w:rsidR="000E0700" w:rsidRPr="007E133F" w:rsidRDefault="000E0700" w:rsidP="000E07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33F">
        <w:rPr>
          <w:rFonts w:ascii="Times New Roman" w:hAnsi="Times New Roman" w:cs="Times New Roman"/>
          <w:sz w:val="24"/>
          <w:szCs w:val="24"/>
        </w:rPr>
        <w:t xml:space="preserve">1. Лучше, чем в большинстве коллективов (3). </w:t>
      </w:r>
    </w:p>
    <w:p w14:paraId="400FE082" w14:textId="77777777" w:rsidR="000E0700" w:rsidRPr="007E133F" w:rsidRDefault="000E0700" w:rsidP="000E07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33F">
        <w:rPr>
          <w:rFonts w:ascii="Times New Roman" w:hAnsi="Times New Roman" w:cs="Times New Roman"/>
          <w:sz w:val="24"/>
          <w:szCs w:val="24"/>
        </w:rPr>
        <w:t xml:space="preserve">2. Примерно такие же, как и в большинстве коллективов (2). </w:t>
      </w:r>
    </w:p>
    <w:p w14:paraId="3C24A6AE" w14:textId="77777777" w:rsidR="000E0700" w:rsidRPr="007E133F" w:rsidRDefault="000E0700" w:rsidP="000E07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33F">
        <w:rPr>
          <w:rFonts w:ascii="Times New Roman" w:hAnsi="Times New Roman" w:cs="Times New Roman"/>
          <w:sz w:val="24"/>
          <w:szCs w:val="24"/>
        </w:rPr>
        <w:t xml:space="preserve">3. Хуже, чем в большинстве коллективов (1). </w:t>
      </w:r>
    </w:p>
    <w:p w14:paraId="651B37AD" w14:textId="77777777" w:rsidR="00403704" w:rsidRDefault="00A05658" w:rsidP="000E07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Не знаю (1).</w:t>
      </w:r>
    </w:p>
    <w:p w14:paraId="6033D936" w14:textId="77777777" w:rsidR="00403704" w:rsidRPr="007E133F" w:rsidRDefault="00403704" w:rsidP="000E07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020E600" w14:textId="77777777" w:rsidR="000E0700" w:rsidRPr="007E133F" w:rsidRDefault="000E0700" w:rsidP="000E070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133F">
        <w:rPr>
          <w:rFonts w:ascii="Times New Roman" w:hAnsi="Times New Roman" w:cs="Times New Roman"/>
          <w:b/>
          <w:sz w:val="24"/>
          <w:szCs w:val="24"/>
        </w:rPr>
        <w:t xml:space="preserve">Экспресс-методика по изучению ведущих мотивов занятий </w:t>
      </w:r>
    </w:p>
    <w:p w14:paraId="492471BB" w14:textId="77777777" w:rsidR="000E0700" w:rsidRPr="007E133F" w:rsidRDefault="000E0700" w:rsidP="000E070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133F">
        <w:rPr>
          <w:rFonts w:ascii="Times New Roman" w:hAnsi="Times New Roman" w:cs="Times New Roman"/>
          <w:b/>
          <w:sz w:val="24"/>
          <w:szCs w:val="24"/>
        </w:rPr>
        <w:t>детей избранным видом деятельности (А.Д. Насибуллина)</w:t>
      </w:r>
    </w:p>
    <w:p w14:paraId="162BE3B6" w14:textId="77777777" w:rsidR="000E0700" w:rsidRPr="007E133F" w:rsidRDefault="000E0700" w:rsidP="000E0700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E133F">
        <w:rPr>
          <w:rFonts w:ascii="Times New Roman" w:hAnsi="Times New Roman" w:cs="Times New Roman"/>
          <w:sz w:val="24"/>
          <w:szCs w:val="24"/>
        </w:rPr>
        <w:t>Инструкция: определи, что и в какой степени привлекает тебя в избранном виде деятельности.</w:t>
      </w:r>
    </w:p>
    <w:p w14:paraId="2CCB6940" w14:textId="77777777" w:rsidR="000E0700" w:rsidRPr="007E133F" w:rsidRDefault="000E0700" w:rsidP="000E0700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E133F">
        <w:rPr>
          <w:rFonts w:ascii="Times New Roman" w:hAnsi="Times New Roman" w:cs="Times New Roman"/>
          <w:sz w:val="24"/>
          <w:szCs w:val="24"/>
        </w:rPr>
        <w:t>Для ответа используется следующая шкала: 3 – привлекает очень сильно; 2 – привлекает в значительной степени; 1 – привлекает слабо; 0 – не привлекает совсем.</w:t>
      </w:r>
    </w:p>
    <w:p w14:paraId="12919591" w14:textId="77777777" w:rsidR="000E0700" w:rsidRPr="007E133F" w:rsidRDefault="000E0700" w:rsidP="000E07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33F">
        <w:rPr>
          <w:rFonts w:ascii="Times New Roman" w:hAnsi="Times New Roman" w:cs="Times New Roman"/>
          <w:sz w:val="24"/>
          <w:szCs w:val="24"/>
        </w:rPr>
        <w:t xml:space="preserve"> Что привлекает в деятельности?</w:t>
      </w:r>
    </w:p>
    <w:p w14:paraId="7623A2EE" w14:textId="77777777" w:rsidR="000E0700" w:rsidRPr="007E133F" w:rsidRDefault="000E0700" w:rsidP="000E07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33F">
        <w:rPr>
          <w:rFonts w:ascii="Times New Roman" w:hAnsi="Times New Roman" w:cs="Times New Roman"/>
          <w:sz w:val="24"/>
          <w:szCs w:val="24"/>
        </w:rPr>
        <w:t>1. Интересное дело.</w:t>
      </w:r>
    </w:p>
    <w:p w14:paraId="502E7AB2" w14:textId="77777777" w:rsidR="000E0700" w:rsidRPr="007E133F" w:rsidRDefault="000E0700" w:rsidP="000E07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33F">
        <w:rPr>
          <w:rFonts w:ascii="Times New Roman" w:hAnsi="Times New Roman" w:cs="Times New Roman"/>
          <w:sz w:val="24"/>
          <w:szCs w:val="24"/>
        </w:rPr>
        <w:t xml:space="preserve">2. Возможность общения с разными людьми. </w:t>
      </w:r>
    </w:p>
    <w:p w14:paraId="2225F0C8" w14:textId="77777777" w:rsidR="000E0700" w:rsidRPr="007E133F" w:rsidRDefault="000E0700" w:rsidP="000E07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33F">
        <w:rPr>
          <w:rFonts w:ascii="Times New Roman" w:hAnsi="Times New Roman" w:cs="Times New Roman"/>
          <w:sz w:val="24"/>
          <w:szCs w:val="24"/>
        </w:rPr>
        <w:t>3. Возможность помочь товарищам.</w:t>
      </w:r>
    </w:p>
    <w:p w14:paraId="2492F4A3" w14:textId="77777777" w:rsidR="000E0700" w:rsidRPr="007E133F" w:rsidRDefault="000E0700" w:rsidP="000E07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33F">
        <w:rPr>
          <w:rFonts w:ascii="Times New Roman" w:hAnsi="Times New Roman" w:cs="Times New Roman"/>
          <w:sz w:val="24"/>
          <w:szCs w:val="24"/>
        </w:rPr>
        <w:t xml:space="preserve">4. Возможность передать свои знания. </w:t>
      </w:r>
    </w:p>
    <w:p w14:paraId="34BFCBBC" w14:textId="77777777" w:rsidR="000E0700" w:rsidRPr="007E133F" w:rsidRDefault="000E0700" w:rsidP="000E07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33F">
        <w:rPr>
          <w:rFonts w:ascii="Times New Roman" w:hAnsi="Times New Roman" w:cs="Times New Roman"/>
          <w:sz w:val="24"/>
          <w:szCs w:val="24"/>
        </w:rPr>
        <w:t>5. Возможность творчества.</w:t>
      </w:r>
    </w:p>
    <w:p w14:paraId="3CF7BFD1" w14:textId="77777777" w:rsidR="000E0700" w:rsidRPr="007E133F" w:rsidRDefault="000E0700" w:rsidP="000E07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33F">
        <w:rPr>
          <w:rFonts w:ascii="Times New Roman" w:hAnsi="Times New Roman" w:cs="Times New Roman"/>
          <w:sz w:val="24"/>
          <w:szCs w:val="24"/>
        </w:rPr>
        <w:t xml:space="preserve">6. Возможность приобрести новые знания, умения. </w:t>
      </w:r>
    </w:p>
    <w:p w14:paraId="07868A93" w14:textId="77777777" w:rsidR="000E0700" w:rsidRPr="007E133F" w:rsidRDefault="000E0700" w:rsidP="000E07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33F">
        <w:rPr>
          <w:rFonts w:ascii="Times New Roman" w:hAnsi="Times New Roman" w:cs="Times New Roman"/>
          <w:sz w:val="24"/>
          <w:szCs w:val="24"/>
        </w:rPr>
        <w:lastRenderedPageBreak/>
        <w:t>7. Возможность руководить другими.</w:t>
      </w:r>
    </w:p>
    <w:p w14:paraId="4F7ECE1E" w14:textId="77777777" w:rsidR="000E0700" w:rsidRPr="007E133F" w:rsidRDefault="000E0700" w:rsidP="000E07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33F">
        <w:rPr>
          <w:rFonts w:ascii="Times New Roman" w:hAnsi="Times New Roman" w:cs="Times New Roman"/>
          <w:sz w:val="24"/>
          <w:szCs w:val="24"/>
        </w:rPr>
        <w:t>8. Возможность участвовать в делах своего коллектива.</w:t>
      </w:r>
    </w:p>
    <w:p w14:paraId="4EB62EE3" w14:textId="77777777" w:rsidR="000E0700" w:rsidRPr="007E133F" w:rsidRDefault="000E0700" w:rsidP="000E07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33F">
        <w:rPr>
          <w:rFonts w:ascii="Times New Roman" w:hAnsi="Times New Roman" w:cs="Times New Roman"/>
          <w:sz w:val="24"/>
          <w:szCs w:val="24"/>
        </w:rPr>
        <w:t xml:space="preserve">9. Возможность заслужить уважение товарищей. </w:t>
      </w:r>
    </w:p>
    <w:p w14:paraId="3E319A13" w14:textId="77777777" w:rsidR="000E0700" w:rsidRPr="007E133F" w:rsidRDefault="000E0700" w:rsidP="000E07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33F">
        <w:rPr>
          <w:rFonts w:ascii="Times New Roman" w:hAnsi="Times New Roman" w:cs="Times New Roman"/>
          <w:sz w:val="24"/>
          <w:szCs w:val="24"/>
        </w:rPr>
        <w:t xml:space="preserve">10. Возможность сделать доброе дело для других. </w:t>
      </w:r>
    </w:p>
    <w:p w14:paraId="0FF09C0E" w14:textId="77777777" w:rsidR="000E0700" w:rsidRPr="007E133F" w:rsidRDefault="000E0700" w:rsidP="000E07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33F">
        <w:rPr>
          <w:rFonts w:ascii="Times New Roman" w:hAnsi="Times New Roman" w:cs="Times New Roman"/>
          <w:sz w:val="24"/>
          <w:szCs w:val="24"/>
        </w:rPr>
        <w:t xml:space="preserve">11. Возможность выделиться среди других. </w:t>
      </w:r>
    </w:p>
    <w:p w14:paraId="1C9F6DB3" w14:textId="77777777" w:rsidR="000E0700" w:rsidRPr="007E133F" w:rsidRDefault="000E0700" w:rsidP="000E07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33F">
        <w:rPr>
          <w:rFonts w:ascii="Times New Roman" w:hAnsi="Times New Roman" w:cs="Times New Roman"/>
          <w:sz w:val="24"/>
          <w:szCs w:val="24"/>
        </w:rPr>
        <w:t xml:space="preserve">12. Возможность выработать у себя определенные черты характера. Обработка данных </w:t>
      </w:r>
    </w:p>
    <w:p w14:paraId="2B4030BD" w14:textId="77777777" w:rsidR="000E0700" w:rsidRPr="007E133F" w:rsidRDefault="000E0700" w:rsidP="000E07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33F">
        <w:rPr>
          <w:rFonts w:ascii="Times New Roman" w:hAnsi="Times New Roman" w:cs="Times New Roman"/>
          <w:sz w:val="24"/>
          <w:szCs w:val="24"/>
        </w:rPr>
        <w:t>Для определения преобладающих мотивов следует выделить следующие блоки: а) общественные мотивы (3,4,8,10) б) личностные мотивы (1,2,5,6,12) в) престижные мотивы (7,9,11) Сравнение средних оценок по каждому блоку позволяет определить преобладающие мотивы участия детей в деятельности.</w:t>
      </w:r>
    </w:p>
    <w:p w14:paraId="589A8BCA" w14:textId="77777777" w:rsidR="000E0700" w:rsidRPr="00E24F37" w:rsidRDefault="000E0700" w:rsidP="000E0700">
      <w:pPr>
        <w:pStyle w:val="1"/>
        <w:jc w:val="right"/>
        <w:rPr>
          <w:rFonts w:ascii="Times New Roman" w:hAnsi="Times New Roman" w:cs="Times New Roman"/>
          <w:sz w:val="24"/>
          <w:szCs w:val="24"/>
        </w:rPr>
      </w:pPr>
      <w:bookmarkStart w:id="6" w:name="_Toc149006742"/>
      <w:r w:rsidRPr="00E24F37">
        <w:rPr>
          <w:rFonts w:ascii="Times New Roman" w:hAnsi="Times New Roman" w:cs="Times New Roman"/>
          <w:sz w:val="24"/>
          <w:szCs w:val="24"/>
        </w:rPr>
        <w:t>Приложение №2</w:t>
      </w:r>
      <w:bookmarkEnd w:id="6"/>
    </w:p>
    <w:p w14:paraId="3BF1A903" w14:textId="77777777" w:rsidR="000E0700" w:rsidRPr="007E133F" w:rsidRDefault="000E0700" w:rsidP="000E070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0EDAFC2" w14:textId="77777777" w:rsidR="000E0700" w:rsidRPr="00276516" w:rsidRDefault="000E0700" w:rsidP="000E07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МЕТОДИКА ДИАГНОСТИКИ МОТИВАЦИИ УЧЕНИЯ И ЭМОЦИОНАЛЬНОГО ОТНОШЕНИЯ К УЧЕНИЮ.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765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(МОДИФИКАЦИЯ А.Д.АНДРЕЕВА)</w:t>
      </w:r>
    </w:p>
    <w:p w14:paraId="797C6CE1" w14:textId="77777777" w:rsidR="000E0700" w:rsidRPr="00276516" w:rsidRDefault="000E0700" w:rsidP="000E07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1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7651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Инструкция:</w:t>
      </w:r>
      <w:r w:rsidRPr="002765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Прочтите внимательно каждое предложение и обведите одну из цифр, расположенных справа, в зависимости от того, какого ваши обычное состояние на </w:t>
      </w:r>
      <w:r w:rsidRPr="007E133F">
        <w:rPr>
          <w:rFonts w:ascii="Times New Roman" w:eastAsia="Times New Roman" w:hAnsi="Times New Roman" w:cs="Times New Roman"/>
          <w:color w:val="000000"/>
          <w:sz w:val="24"/>
          <w:szCs w:val="24"/>
        </w:rPr>
        <w:t>занятиях в объединение</w:t>
      </w:r>
      <w:r w:rsidRPr="00276516">
        <w:rPr>
          <w:rFonts w:ascii="Times New Roman" w:eastAsia="Times New Roman" w:hAnsi="Times New Roman" w:cs="Times New Roman"/>
          <w:color w:val="000000"/>
          <w:sz w:val="24"/>
          <w:szCs w:val="24"/>
        </w:rPr>
        <w:t>, как вы обычно чувствуете себя там. Нет правильных или неправильных ответов. Не тратьте много времени на одно предложение, но старайтесь как можно точнее ответить, как вы обычно себя чувствуете.</w:t>
      </w:r>
    </w:p>
    <w:tbl>
      <w:tblPr>
        <w:tblW w:w="9639" w:type="dxa"/>
        <w:tblInd w:w="11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052"/>
        <w:gridCol w:w="936"/>
        <w:gridCol w:w="929"/>
        <w:gridCol w:w="838"/>
        <w:gridCol w:w="884"/>
      </w:tblGrid>
      <w:tr w:rsidR="000E0700" w:rsidRPr="00276516" w14:paraId="1B91A129" w14:textId="77777777" w:rsidTr="000E0700">
        <w:tc>
          <w:tcPr>
            <w:tcW w:w="6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569F7EA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D588F5E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Почти никогда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980EE4E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Иногда</w:t>
            </w:r>
          </w:p>
        </w:tc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242E20E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Часто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E70402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Почти всегда</w:t>
            </w:r>
          </w:p>
        </w:tc>
      </w:tr>
      <w:tr w:rsidR="000E0700" w:rsidRPr="00276516" w14:paraId="531ADDDE" w14:textId="77777777" w:rsidTr="000E0700">
        <w:tc>
          <w:tcPr>
            <w:tcW w:w="6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CE072F8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Я спокоен.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9A75C1A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4851A46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14DDE8D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5F8916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0E0700" w:rsidRPr="00276516" w14:paraId="37E42C53" w14:textId="77777777" w:rsidTr="000E0700">
        <w:tc>
          <w:tcPr>
            <w:tcW w:w="6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8BE756D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Мне хочется понять, узнать, докопаться до сути.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DABA007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C2706AE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0382EC2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669161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0E0700" w:rsidRPr="00276516" w14:paraId="7A1BD46D" w14:textId="77777777" w:rsidTr="000E0700">
        <w:tc>
          <w:tcPr>
            <w:tcW w:w="6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785502E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Я разъерен.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061E15B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60F4870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35AA523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7E0F40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0E0700" w:rsidRPr="00276516" w14:paraId="2081F595" w14:textId="77777777" w:rsidTr="000E0700">
        <w:tc>
          <w:tcPr>
            <w:tcW w:w="6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8B1530F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 Я падаю духом, сталкиваясь с трудностями в </w:t>
            </w:r>
            <w:r w:rsidRPr="007E1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предмете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5CC2ADB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4950D8A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5355C3F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B20B30E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0E0700" w:rsidRPr="00276516" w14:paraId="218F4B37" w14:textId="77777777" w:rsidTr="000E0700">
        <w:tc>
          <w:tcPr>
            <w:tcW w:w="6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4B71245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Я напряжен.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E44C34B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F051978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1AEE8EF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2AF896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0E0700" w:rsidRPr="00276516" w14:paraId="7D2EE846" w14:textId="77777777" w:rsidTr="000E0700">
        <w:tc>
          <w:tcPr>
            <w:tcW w:w="6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14543B7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 Я испытываю любопытство.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94388F1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EE947A4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66E19FE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E8270C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0E0700" w:rsidRPr="00276516" w14:paraId="036903DC" w14:textId="77777777" w:rsidTr="000E0700">
        <w:tc>
          <w:tcPr>
            <w:tcW w:w="6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B91BB72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 Мне хочется стукнуть кулаком по столу.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0D0BB2F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2A9F1D0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CAE763B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FA7BB7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0E0700" w:rsidRPr="00276516" w14:paraId="221F7E20" w14:textId="77777777" w:rsidTr="000E0700">
        <w:tc>
          <w:tcPr>
            <w:tcW w:w="6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EC5C372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8. Я стараюсь получать только хорошие и отличные </w:t>
            </w:r>
            <w:r w:rsidRPr="007E1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 работу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3E7D2EB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F93476D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0281A6F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8AD524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0E0700" w:rsidRPr="00276516" w14:paraId="3661108A" w14:textId="77777777" w:rsidTr="000E0700">
        <w:tc>
          <w:tcPr>
            <w:tcW w:w="6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D36665F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 Я раскован.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B020EB3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8FAA7BE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301FF24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A5B6C1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0E0700" w:rsidRPr="00276516" w14:paraId="3E86A629" w14:textId="77777777" w:rsidTr="000E0700">
        <w:tc>
          <w:tcPr>
            <w:tcW w:w="6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4C44371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 Мне интересно.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85C2091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15A1E56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94AA3E8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7ECCE0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0E0700" w:rsidRPr="00276516" w14:paraId="38DFF7E9" w14:textId="77777777" w:rsidTr="000E0700">
        <w:tc>
          <w:tcPr>
            <w:tcW w:w="6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EA1453D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 Я рассержен.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BEA26E7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0E33B6C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86B46FF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8F7749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0E0700" w:rsidRPr="00276516" w14:paraId="240B6D7D" w14:textId="77777777" w:rsidTr="000E0700">
        <w:tc>
          <w:tcPr>
            <w:tcW w:w="6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3367346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12. Я прилагаю все силы, чтобы добиться успехов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AF0FECC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A6BC50E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3739EF9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A69E15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0E0700" w:rsidRPr="00276516" w14:paraId="3C65C17E" w14:textId="77777777" w:rsidTr="000E0700">
        <w:tc>
          <w:tcPr>
            <w:tcW w:w="6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574106D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 Меня волнуют возможные неудачи.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0A71265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4797CA5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3AF7227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BAFC16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0E0700" w:rsidRPr="00276516" w14:paraId="4DD85654" w14:textId="77777777" w:rsidTr="000E0700">
        <w:tc>
          <w:tcPr>
            <w:tcW w:w="6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6BCCF06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 Мне кажется, что урок никогда не кончится.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45EE143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6F49724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05704B6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5CA2A5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0E0700" w:rsidRPr="00276516" w14:paraId="0BB1506F" w14:textId="77777777" w:rsidTr="000E0700">
        <w:tc>
          <w:tcPr>
            <w:tcW w:w="6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F74ABCE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 Мне хочется на кого-нибудь накричать.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9EFEF21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4B5910A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48A147D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40A972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0E0700" w:rsidRPr="00276516" w14:paraId="713BCACA" w14:textId="77777777" w:rsidTr="000E0700">
        <w:tc>
          <w:tcPr>
            <w:tcW w:w="6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C6779E2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 Я стараюсь все делать правильно.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8BB987D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FD5AE87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39556F1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355CF4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0E0700" w:rsidRPr="00276516" w14:paraId="577280E6" w14:textId="77777777" w:rsidTr="000E0700">
        <w:tc>
          <w:tcPr>
            <w:tcW w:w="6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DDF9288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 Я чувствую себя неудачником.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5053BA8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4CE641C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CE37C56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25B3E1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0E0700" w:rsidRPr="00276516" w14:paraId="1942FDE5" w14:textId="77777777" w:rsidTr="000E0700">
        <w:tc>
          <w:tcPr>
            <w:tcW w:w="6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EC7E04E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 Я чувствую себя исследователем.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4F4E7A1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266D66B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E3C92ED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DD4F95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0E0700" w:rsidRPr="00276516" w14:paraId="13B8B463" w14:textId="77777777" w:rsidTr="000E0700">
        <w:tc>
          <w:tcPr>
            <w:tcW w:w="6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A12E9D9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 Мне хочется что-нибудь сломать.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2A1F165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9B64EB7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1F67D9B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3D537C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0E0700" w:rsidRPr="00276516" w14:paraId="5630D68E" w14:textId="77777777" w:rsidTr="000E0700">
        <w:tc>
          <w:tcPr>
            <w:tcW w:w="6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FECF981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 Я чувствую, что не справлюсь с заданием.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12CA4E7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8BEFFFF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26F9773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12115C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0E0700" w:rsidRPr="00276516" w14:paraId="396BDBC3" w14:textId="77777777" w:rsidTr="000E0700">
        <w:tc>
          <w:tcPr>
            <w:tcW w:w="6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AA3E126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 Я взвинчен.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C01474B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818F5F2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09FF565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95EB2C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0E0700" w:rsidRPr="00276516" w14:paraId="37C6C3AE" w14:textId="77777777" w:rsidTr="000E0700">
        <w:tc>
          <w:tcPr>
            <w:tcW w:w="6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9DAAD70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22. Я энергичен.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53CAD94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3DBE567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5FC63B3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89CE93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0E0700" w:rsidRPr="00276516" w14:paraId="462E29D9" w14:textId="77777777" w:rsidTr="000E0700">
        <w:tc>
          <w:tcPr>
            <w:tcW w:w="6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F4DC1CD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 Я взбешен.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510BC46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E13AB5D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3A1D1C5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F95B3E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0E0700" w:rsidRPr="00276516" w14:paraId="40F65302" w14:textId="77777777" w:rsidTr="000E0700">
        <w:tc>
          <w:tcPr>
            <w:tcW w:w="6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40838E1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24. Я горжусь своими успехами.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A7B01C7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C001AD0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B119095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E450A3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0E0700" w:rsidRPr="00276516" w14:paraId="16826046" w14:textId="77777777" w:rsidTr="000E0700">
        <w:tc>
          <w:tcPr>
            <w:tcW w:w="6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4DB4CBE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 Я чувствую себя совершенно свободно.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C1BE6C6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570F3ED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94A9534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4AB804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0E0700" w:rsidRPr="00276516" w14:paraId="3C627DD1" w14:textId="77777777" w:rsidTr="000E0700">
        <w:tc>
          <w:tcPr>
            <w:tcW w:w="6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2B429B5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26. Я чувствую, что у меня хорошо работает голова.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4B0DB25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FD404D7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3CA833F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19EB3E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0E0700" w:rsidRPr="00276516" w14:paraId="400BB4D4" w14:textId="77777777" w:rsidTr="000E0700">
        <w:tc>
          <w:tcPr>
            <w:tcW w:w="6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981A207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 Я раздражен.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D31BDFB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852456A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73DB777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B446C5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0E0700" w:rsidRPr="00276516" w14:paraId="685064BD" w14:textId="77777777" w:rsidTr="000E0700">
        <w:tc>
          <w:tcPr>
            <w:tcW w:w="6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C250AE0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28. Я решаю самые трудные </w:t>
            </w:r>
            <w:r w:rsidRPr="007E1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задания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41EEF64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1D2BC20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C87E793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CBC4FA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0E0700" w:rsidRPr="00276516" w14:paraId="0051450C" w14:textId="77777777" w:rsidTr="000E0700">
        <w:tc>
          <w:tcPr>
            <w:tcW w:w="6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F359028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29. Мне не хватает уверенности в себе.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4E84524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DB1649A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96D186C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4ED515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0E0700" w:rsidRPr="00276516" w14:paraId="1210625E" w14:textId="77777777" w:rsidTr="000E0700">
        <w:tc>
          <w:tcPr>
            <w:tcW w:w="6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8D29C99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 Мне скучно.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2CE7F1C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6EF421E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3C856C9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B6275A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0E0700" w:rsidRPr="00276516" w14:paraId="4F23BE5F" w14:textId="77777777" w:rsidTr="000E0700">
        <w:tc>
          <w:tcPr>
            <w:tcW w:w="6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99A6C3E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 Мне хочется что-нибудь сломать.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43753EC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99B76EC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C2E350C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B5C3C1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0E0700" w:rsidRPr="00276516" w14:paraId="3EBE60F6" w14:textId="77777777" w:rsidTr="000E0700">
        <w:tc>
          <w:tcPr>
            <w:tcW w:w="6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94B14A3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32. Я стараюсь не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испортить рисунок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06367B0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08DA6CD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544D47A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98032C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0E0700" w:rsidRPr="00276516" w14:paraId="0E1982AF" w14:textId="77777777" w:rsidTr="000E0700">
        <w:tc>
          <w:tcPr>
            <w:tcW w:w="6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89A9D21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33. Я уравновешен.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E8AB3B5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A1D13DA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88F57A8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228A1D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0E0700" w:rsidRPr="00276516" w14:paraId="5F3867FB" w14:textId="77777777" w:rsidTr="000E0700">
        <w:tc>
          <w:tcPr>
            <w:tcW w:w="6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3B728B4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34. Мне нравится думать,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творить</w:t>
            </w: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4A12C8D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636E8AD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3890B51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83ED6F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0E0700" w:rsidRPr="00276516" w14:paraId="7E7D1C35" w14:textId="77777777" w:rsidTr="000E0700">
        <w:tc>
          <w:tcPr>
            <w:tcW w:w="6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1F9EBEB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35. Я чувствую себя обманутым.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BDC40C8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BAE0B28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EEEB07C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F54C4E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0E0700" w:rsidRPr="00276516" w14:paraId="7B4D3555" w14:textId="77777777" w:rsidTr="000E0700">
        <w:tc>
          <w:tcPr>
            <w:tcW w:w="6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0B00F39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36. Я стремлюсь показать свои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творческие</w:t>
            </w: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способности и ум.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D44BBD3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0E65761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FB31A40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02E663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0E0700" w:rsidRPr="00276516" w14:paraId="6F137747" w14:textId="77777777" w:rsidTr="000E0700">
        <w:tc>
          <w:tcPr>
            <w:tcW w:w="6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C04081F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37. Я боюсь.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1B86C0C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B15D995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048FF12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6E3C7E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0E0700" w:rsidRPr="00276516" w14:paraId="23D034E8" w14:textId="77777777" w:rsidTr="000E0700">
        <w:tc>
          <w:tcPr>
            <w:tcW w:w="6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8D3BFE6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38. Я чувствую уныние и тоску.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E75C3FA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6EC3D77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FFECA6E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A8D3BF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0E0700" w:rsidRPr="00276516" w14:paraId="363CBB72" w14:textId="77777777" w:rsidTr="000E0700">
        <w:tc>
          <w:tcPr>
            <w:tcW w:w="6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58A7F21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39. Меня многое приводит в ярость.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D3BB61C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6C60E96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72A7618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015C40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0E0700" w:rsidRPr="00276516" w14:paraId="3CFB09E2" w14:textId="77777777" w:rsidTr="000E0700">
        <w:tc>
          <w:tcPr>
            <w:tcW w:w="6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2EFE718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40. Я хочу быть среди лучших.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8816606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733DA01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B3F52CC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582E74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</w:tbl>
    <w:p w14:paraId="05B6F29B" w14:textId="77777777" w:rsidR="000E0700" w:rsidRPr="00276516" w:rsidRDefault="000E0700" w:rsidP="000E07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16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Обработка результатов.</w:t>
      </w:r>
    </w:p>
    <w:p w14:paraId="5685CD12" w14:textId="77777777" w:rsidR="000E0700" w:rsidRPr="00276516" w:rsidRDefault="000E0700" w:rsidP="000E07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16">
        <w:rPr>
          <w:rFonts w:ascii="Times New Roman" w:eastAsia="Times New Roman" w:hAnsi="Times New Roman" w:cs="Times New Roman"/>
          <w:color w:val="000000"/>
          <w:sz w:val="24"/>
          <w:szCs w:val="24"/>
        </w:rPr>
        <w:t>Для пунктов шкал, в которых высокая оценка отражает отсутствие эмоции, веса считается в обратном порядке:</w:t>
      </w:r>
    </w:p>
    <w:p w14:paraId="6618FE2F" w14:textId="77777777" w:rsidR="000E0700" w:rsidRPr="00276516" w:rsidRDefault="000E0700" w:rsidP="000E07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16">
        <w:rPr>
          <w:rFonts w:ascii="Times New Roman" w:eastAsia="Times New Roman" w:hAnsi="Times New Roman" w:cs="Times New Roman"/>
          <w:color w:val="000000"/>
          <w:sz w:val="24"/>
          <w:szCs w:val="24"/>
        </w:rPr>
        <w:t>На бланке 1 2 3 4</w:t>
      </w:r>
    </w:p>
    <w:p w14:paraId="67DC3853" w14:textId="77777777" w:rsidR="000E0700" w:rsidRPr="00276516" w:rsidRDefault="000E0700" w:rsidP="000E07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16">
        <w:rPr>
          <w:rFonts w:ascii="Times New Roman" w:eastAsia="Times New Roman" w:hAnsi="Times New Roman" w:cs="Times New Roman"/>
          <w:color w:val="000000"/>
          <w:sz w:val="24"/>
          <w:szCs w:val="24"/>
        </w:rPr>
        <w:t>Вес для подсчета 4 3 2 1</w:t>
      </w:r>
    </w:p>
    <w:p w14:paraId="0669AD89" w14:textId="77777777" w:rsidR="000E0700" w:rsidRPr="00276516" w:rsidRDefault="000E0700" w:rsidP="000E07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16">
        <w:rPr>
          <w:rFonts w:ascii="Times New Roman" w:eastAsia="Times New Roman" w:hAnsi="Times New Roman" w:cs="Times New Roman"/>
          <w:color w:val="000000"/>
          <w:sz w:val="24"/>
          <w:szCs w:val="24"/>
        </w:rPr>
        <w:t>Такими «обратными» пунктами являются:</w:t>
      </w:r>
    </w:p>
    <w:p w14:paraId="1F330B08" w14:textId="77777777" w:rsidR="000E0700" w:rsidRPr="00276516" w:rsidRDefault="000E0700" w:rsidP="000E07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16">
        <w:rPr>
          <w:rFonts w:ascii="Times New Roman" w:eastAsia="Times New Roman" w:hAnsi="Times New Roman" w:cs="Times New Roman"/>
          <w:color w:val="000000"/>
          <w:sz w:val="24"/>
          <w:szCs w:val="24"/>
        </w:rPr>
        <w:t>По шкале познавательной активности: 14,30,38</w:t>
      </w:r>
    </w:p>
    <w:p w14:paraId="043AF678" w14:textId="77777777" w:rsidR="000E0700" w:rsidRPr="00276516" w:rsidRDefault="000E0700" w:rsidP="000E07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16">
        <w:rPr>
          <w:rFonts w:ascii="Times New Roman" w:eastAsia="Times New Roman" w:hAnsi="Times New Roman" w:cs="Times New Roman"/>
          <w:color w:val="000000"/>
          <w:sz w:val="24"/>
          <w:szCs w:val="24"/>
        </w:rPr>
        <w:t>По шкале тревожности: 1, 9, 25, 33</w:t>
      </w:r>
    </w:p>
    <w:p w14:paraId="650E14C9" w14:textId="77777777" w:rsidR="000E0700" w:rsidRPr="00276516" w:rsidRDefault="000E0700" w:rsidP="000E07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16">
        <w:rPr>
          <w:rFonts w:ascii="Times New Roman" w:eastAsia="Times New Roman" w:hAnsi="Times New Roman" w:cs="Times New Roman"/>
          <w:color w:val="000000"/>
          <w:sz w:val="24"/>
          <w:szCs w:val="24"/>
        </w:rPr>
        <w:t>По шкале достижения мотивации: 4, 20, 32.</w:t>
      </w:r>
    </w:p>
    <w:p w14:paraId="68404FE3" w14:textId="77777777" w:rsidR="000E0700" w:rsidRPr="00276516" w:rsidRDefault="000E0700" w:rsidP="000E07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Ключ</w:t>
      </w:r>
    </w:p>
    <w:p w14:paraId="0645B4C0" w14:textId="77777777" w:rsidR="000E0700" w:rsidRPr="00276516" w:rsidRDefault="000E0700" w:rsidP="000E07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6804" w:type="dxa"/>
        <w:tblInd w:w="257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211"/>
        <w:gridCol w:w="3593"/>
      </w:tblGrid>
      <w:tr w:rsidR="000E0700" w:rsidRPr="00276516" w14:paraId="52583208" w14:textId="77777777" w:rsidTr="000E0700">
        <w:tc>
          <w:tcPr>
            <w:tcW w:w="3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B33D1D6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Шкала</w:t>
            </w:r>
          </w:p>
        </w:tc>
        <w:tc>
          <w:tcPr>
            <w:tcW w:w="3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05DF66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Пункты, номер</w:t>
            </w:r>
          </w:p>
        </w:tc>
      </w:tr>
      <w:tr w:rsidR="000E0700" w:rsidRPr="00276516" w14:paraId="5D8AA1EB" w14:textId="77777777" w:rsidTr="000E0700">
        <w:tc>
          <w:tcPr>
            <w:tcW w:w="3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C843EEA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Познавательная активность</w:t>
            </w:r>
          </w:p>
        </w:tc>
        <w:tc>
          <w:tcPr>
            <w:tcW w:w="3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6E60F7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2, 6, 10, 14, 18, 22, 26, 30, 34, 38</w:t>
            </w:r>
          </w:p>
        </w:tc>
      </w:tr>
      <w:tr w:rsidR="000E0700" w:rsidRPr="00276516" w14:paraId="645364A1" w14:textId="77777777" w:rsidTr="000E0700">
        <w:tc>
          <w:tcPr>
            <w:tcW w:w="3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A72AB6F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Мотивация достижения</w:t>
            </w:r>
          </w:p>
        </w:tc>
        <w:tc>
          <w:tcPr>
            <w:tcW w:w="3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278CDB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4, 8, 12, 16, 20, 24, 28, 32, 36, 40</w:t>
            </w:r>
          </w:p>
        </w:tc>
      </w:tr>
      <w:tr w:rsidR="000E0700" w:rsidRPr="00276516" w14:paraId="74573295" w14:textId="77777777" w:rsidTr="000E0700">
        <w:tc>
          <w:tcPr>
            <w:tcW w:w="3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E4861BB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Тревожность</w:t>
            </w:r>
          </w:p>
        </w:tc>
        <w:tc>
          <w:tcPr>
            <w:tcW w:w="3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DA3CB1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1, 5, 9, 13, 17, 21, 25, 29, 33, 37</w:t>
            </w:r>
          </w:p>
        </w:tc>
      </w:tr>
      <w:tr w:rsidR="000E0700" w:rsidRPr="00276516" w14:paraId="63AC29BD" w14:textId="77777777" w:rsidTr="000E0700">
        <w:tc>
          <w:tcPr>
            <w:tcW w:w="3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03C67A1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Гнев</w:t>
            </w:r>
          </w:p>
        </w:tc>
        <w:tc>
          <w:tcPr>
            <w:tcW w:w="3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605BBD" w14:textId="77777777" w:rsidR="000E0700" w:rsidRPr="00276516" w:rsidRDefault="000E0700" w:rsidP="000E07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3, 7, 11, 15, 19, 23, 27, 31, 35, 39</w:t>
            </w:r>
          </w:p>
        </w:tc>
      </w:tr>
    </w:tbl>
    <w:p w14:paraId="5ECA2DD2" w14:textId="77777777" w:rsidR="000E0700" w:rsidRPr="00276516" w:rsidRDefault="000E0700" w:rsidP="000E07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D4CBC4A" w14:textId="77777777" w:rsidR="000E0700" w:rsidRPr="00276516" w:rsidRDefault="000E0700" w:rsidP="000E07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16">
        <w:rPr>
          <w:rFonts w:ascii="Times New Roman" w:eastAsia="Times New Roman" w:hAnsi="Times New Roman" w:cs="Times New Roman"/>
          <w:color w:val="000000"/>
          <w:sz w:val="24"/>
          <w:szCs w:val="24"/>
        </w:rPr>
        <w:t>Для получения балла по шкале подсчитывается сумма весов по всем 10 пунктам этой шкалы. Минимальная оценка по каждой шкале- 10 баллов, максимальная – 40 баллов.</w:t>
      </w:r>
    </w:p>
    <w:p w14:paraId="53E0250B" w14:textId="77777777" w:rsidR="000E0700" w:rsidRPr="00276516" w:rsidRDefault="000E0700" w:rsidP="000E07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16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пропущен 1 пункт из 10, можно сделать следующее: подсчитать среднюю оценку по тем 9 пунктам, на которые испытуемый ответил, затем умножить это число на 10; общий балл по шкале будет выражаться следующим за этим результатом целым числом.</w:t>
      </w:r>
    </w:p>
    <w:p w14:paraId="58F9FFBF" w14:textId="77777777" w:rsidR="000E0700" w:rsidRPr="00276516" w:rsidRDefault="000E0700" w:rsidP="000E07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16">
        <w:rPr>
          <w:rFonts w:ascii="Times New Roman" w:eastAsia="Times New Roman" w:hAnsi="Times New Roman" w:cs="Times New Roman"/>
          <w:color w:val="000000"/>
          <w:sz w:val="24"/>
          <w:szCs w:val="24"/>
        </w:rPr>
        <w:t>Например, средний балл по шкале 2,73 умножить на 10=27,3, общий балл – 28.</w:t>
      </w:r>
    </w:p>
    <w:p w14:paraId="09D519AF" w14:textId="77777777" w:rsidR="000E0700" w:rsidRPr="00276516" w:rsidRDefault="000E0700" w:rsidP="000E07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16">
        <w:rPr>
          <w:rFonts w:ascii="Times New Roman" w:eastAsia="Times New Roman" w:hAnsi="Times New Roman" w:cs="Times New Roman"/>
          <w:color w:val="000000"/>
          <w:sz w:val="24"/>
          <w:szCs w:val="24"/>
        </w:rPr>
        <w:t>При пропуске двух и более баллов данные испытуемого не учитываются.</w:t>
      </w:r>
    </w:p>
    <w:p w14:paraId="4F46F323" w14:textId="77777777" w:rsidR="000E0700" w:rsidRPr="00276516" w:rsidRDefault="000E0700" w:rsidP="000E07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16">
        <w:rPr>
          <w:rFonts w:ascii="Times New Roman" w:eastAsia="Times New Roman" w:hAnsi="Times New Roman" w:cs="Times New Roman"/>
          <w:color w:val="000000"/>
          <w:sz w:val="24"/>
          <w:szCs w:val="24"/>
        </w:rPr>
        <w:t> Оценка и интерпретация результатов.</w:t>
      </w:r>
    </w:p>
    <w:p w14:paraId="6FEA7821" w14:textId="77777777" w:rsidR="000E0700" w:rsidRPr="00276516" w:rsidRDefault="000E0700" w:rsidP="000E07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16">
        <w:rPr>
          <w:rFonts w:ascii="Times New Roman" w:eastAsia="Times New Roman" w:hAnsi="Times New Roman" w:cs="Times New Roman"/>
          <w:color w:val="000000"/>
          <w:sz w:val="24"/>
          <w:szCs w:val="24"/>
        </w:rPr>
        <w:t>Подсчитывается суммарный балл опросника по формуле:</w:t>
      </w:r>
    </w:p>
    <w:p w14:paraId="110F71D8" w14:textId="77777777" w:rsidR="000E0700" w:rsidRPr="00276516" w:rsidRDefault="000E0700" w:rsidP="000E07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16">
        <w:rPr>
          <w:rFonts w:ascii="Times New Roman" w:eastAsia="Times New Roman" w:hAnsi="Times New Roman" w:cs="Times New Roman"/>
          <w:color w:val="000000"/>
          <w:sz w:val="24"/>
          <w:szCs w:val="24"/>
        </w:rPr>
        <w:t>ПА + МД + (-Т) + (-Г), где</w:t>
      </w:r>
    </w:p>
    <w:p w14:paraId="188F15A8" w14:textId="77777777" w:rsidR="000E0700" w:rsidRPr="00276516" w:rsidRDefault="000E0700" w:rsidP="000E07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16">
        <w:rPr>
          <w:rFonts w:ascii="Times New Roman" w:eastAsia="Times New Roman" w:hAnsi="Times New Roman" w:cs="Times New Roman"/>
          <w:color w:val="000000"/>
          <w:sz w:val="24"/>
          <w:szCs w:val="24"/>
        </w:rPr>
        <w:t>ПА- балл по шкале познавательной активности;</w:t>
      </w:r>
    </w:p>
    <w:p w14:paraId="443E8B9F" w14:textId="77777777" w:rsidR="000E0700" w:rsidRPr="00276516" w:rsidRDefault="000E0700" w:rsidP="000E07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16">
        <w:rPr>
          <w:rFonts w:ascii="Times New Roman" w:eastAsia="Times New Roman" w:hAnsi="Times New Roman" w:cs="Times New Roman"/>
          <w:color w:val="000000"/>
          <w:sz w:val="24"/>
          <w:szCs w:val="24"/>
        </w:rPr>
        <w:t>МД- балл по шкале мотивации достижения;</w:t>
      </w:r>
    </w:p>
    <w:p w14:paraId="2E7F3871" w14:textId="77777777" w:rsidR="000E0700" w:rsidRPr="00276516" w:rsidRDefault="000E0700" w:rsidP="000E07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16">
        <w:rPr>
          <w:rFonts w:ascii="Times New Roman" w:eastAsia="Times New Roman" w:hAnsi="Times New Roman" w:cs="Times New Roman"/>
          <w:color w:val="000000"/>
          <w:sz w:val="24"/>
          <w:szCs w:val="24"/>
        </w:rPr>
        <w:t>Т- балл по шкале тревожности;</w:t>
      </w:r>
    </w:p>
    <w:p w14:paraId="61A50D2F" w14:textId="77777777" w:rsidR="000E0700" w:rsidRPr="00276516" w:rsidRDefault="000E0700" w:rsidP="000E07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16">
        <w:rPr>
          <w:rFonts w:ascii="Times New Roman" w:eastAsia="Times New Roman" w:hAnsi="Times New Roman" w:cs="Times New Roman"/>
          <w:color w:val="000000"/>
          <w:sz w:val="24"/>
          <w:szCs w:val="24"/>
        </w:rPr>
        <w:t>Г- балл по шкале гнева.</w:t>
      </w:r>
    </w:p>
    <w:p w14:paraId="13F79E84" w14:textId="77777777" w:rsidR="000E0700" w:rsidRPr="00276516" w:rsidRDefault="000E0700" w:rsidP="000E07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16">
        <w:rPr>
          <w:rFonts w:ascii="Times New Roman" w:eastAsia="Times New Roman" w:hAnsi="Times New Roman" w:cs="Times New Roman"/>
          <w:color w:val="000000"/>
          <w:sz w:val="24"/>
          <w:szCs w:val="24"/>
        </w:rPr>
        <w:t>Суммарный балл может находиться в интервале от –60 до +60.</w:t>
      </w:r>
    </w:p>
    <w:p w14:paraId="1D88EAA6" w14:textId="77777777" w:rsidR="000E0700" w:rsidRPr="00276516" w:rsidRDefault="000E0700" w:rsidP="000E07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16"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Выделяются следующие уровни мотивации учения:</w:t>
      </w:r>
    </w:p>
    <w:p w14:paraId="289E9ABA" w14:textId="77777777" w:rsidR="000E0700" w:rsidRPr="00276516" w:rsidRDefault="000E0700" w:rsidP="000E07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16">
        <w:rPr>
          <w:rFonts w:ascii="Times New Roman" w:eastAsia="Times New Roman" w:hAnsi="Times New Roman" w:cs="Times New Roman"/>
          <w:color w:val="000000"/>
          <w:sz w:val="24"/>
          <w:szCs w:val="24"/>
        </w:rPr>
        <w:t>I уровень – продуктивная мотивация с выраженным преобладанием познавательной мотивации учения и положительным эмоциональным отношением к нему;</w:t>
      </w:r>
    </w:p>
    <w:p w14:paraId="67A2A2CA" w14:textId="77777777" w:rsidR="000E0700" w:rsidRPr="00276516" w:rsidRDefault="000E0700" w:rsidP="000E07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16">
        <w:rPr>
          <w:rFonts w:ascii="Times New Roman" w:eastAsia="Times New Roman" w:hAnsi="Times New Roman" w:cs="Times New Roman"/>
          <w:color w:val="000000"/>
          <w:sz w:val="24"/>
          <w:szCs w:val="24"/>
        </w:rPr>
        <w:t>II уровень – продуктивная мотивация, позитивное отношение к учению, соответствие социальному нормативу;</w:t>
      </w:r>
    </w:p>
    <w:p w14:paraId="654C1BB0" w14:textId="77777777" w:rsidR="000E0700" w:rsidRPr="00276516" w:rsidRDefault="000E0700" w:rsidP="000E07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1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III уровень – средний уровень с несколько сниженной познавательной мотивацией;</w:t>
      </w:r>
    </w:p>
    <w:p w14:paraId="33CF15E4" w14:textId="77777777" w:rsidR="000E0700" w:rsidRPr="00276516" w:rsidRDefault="000E0700" w:rsidP="000E07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16">
        <w:rPr>
          <w:rFonts w:ascii="Times New Roman" w:eastAsia="Times New Roman" w:hAnsi="Times New Roman" w:cs="Times New Roman"/>
          <w:color w:val="000000"/>
          <w:sz w:val="24"/>
          <w:szCs w:val="24"/>
        </w:rPr>
        <w:t>IV уровень – сниженная мотивация, переживание “школьной скуки”, отрицательное эмоциональное отношение к учению;</w:t>
      </w:r>
    </w:p>
    <w:p w14:paraId="2A879556" w14:textId="77777777" w:rsidR="000E0700" w:rsidRDefault="000E0700" w:rsidP="000E07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16">
        <w:rPr>
          <w:rFonts w:ascii="Times New Roman" w:eastAsia="Times New Roman" w:hAnsi="Times New Roman" w:cs="Times New Roman"/>
          <w:color w:val="000000"/>
          <w:sz w:val="24"/>
          <w:szCs w:val="24"/>
        </w:rPr>
        <w:t> V уровень – резко отрицательное отношение к учению.</w:t>
      </w:r>
    </w:p>
    <w:p w14:paraId="2E78BEFD" w14:textId="77777777" w:rsidR="00B55C8C" w:rsidRPr="00276516" w:rsidRDefault="00B55C8C" w:rsidP="000E07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943B2F8" w14:textId="77777777" w:rsidR="00B55C8C" w:rsidRPr="00E24F37" w:rsidRDefault="00B55C8C" w:rsidP="00B55C8C">
      <w:pPr>
        <w:pStyle w:val="1"/>
        <w:jc w:val="right"/>
        <w:rPr>
          <w:rFonts w:ascii="Times New Roman" w:hAnsi="Times New Roman" w:cs="Times New Roman"/>
          <w:sz w:val="24"/>
          <w:szCs w:val="24"/>
        </w:rPr>
      </w:pPr>
      <w:r w:rsidRPr="00B55C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Приложение №3</w:t>
      </w:r>
    </w:p>
    <w:p w14:paraId="6535C3BC" w14:textId="77777777" w:rsidR="00B55C8C" w:rsidRDefault="00B55C8C" w:rsidP="000E0700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240" w:lineRule="auto"/>
        <w:ind w:left="34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AA2F5DC" w14:textId="2D9FCEA0" w:rsidR="00B55C8C" w:rsidRPr="00A36D38" w:rsidRDefault="000E0700" w:rsidP="000E0700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240" w:lineRule="auto"/>
        <w:ind w:left="340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36D38">
        <w:rPr>
          <w:rFonts w:ascii="Times New Roman" w:eastAsia="Times New Roman" w:hAnsi="Times New Roman" w:cs="Times New Roman"/>
          <w:b/>
          <w:bCs/>
          <w:sz w:val="24"/>
          <w:szCs w:val="24"/>
        </w:rPr>
        <w:t>«Диагностическ</w:t>
      </w:r>
      <w:r w:rsidR="00A36D38" w:rsidRPr="00A36D38">
        <w:rPr>
          <w:rFonts w:ascii="Times New Roman" w:eastAsia="Times New Roman" w:hAnsi="Times New Roman" w:cs="Times New Roman"/>
          <w:b/>
          <w:bCs/>
          <w:sz w:val="24"/>
          <w:szCs w:val="24"/>
        </w:rPr>
        <w:t>ая</w:t>
      </w:r>
      <w:r w:rsidRPr="00A36D3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карт</w:t>
      </w:r>
      <w:r w:rsidR="00A36D38" w:rsidRPr="00A36D38"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  <w:r w:rsidRPr="00A36D3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мониторинга результатов освоения учащимися образовательной программы».</w:t>
      </w:r>
    </w:p>
    <w:p w14:paraId="38BEEEB6" w14:textId="77777777" w:rsidR="000E0700" w:rsidRPr="00DC5A1F" w:rsidRDefault="000E0700" w:rsidP="000E0700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240" w:lineRule="auto"/>
        <w:ind w:left="34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5A1F">
        <w:rPr>
          <w:rFonts w:ascii="Times New Roman" w:eastAsia="Times New Roman" w:hAnsi="Times New Roman" w:cs="Times New Roman"/>
          <w:sz w:val="24"/>
          <w:szCs w:val="24"/>
        </w:rPr>
        <w:t xml:space="preserve"> Показатели критериев определяются уровнем: высокий (В) — 3 балла; средний (С) — 2 балла; низкий (Н) — 1 балл.</w:t>
      </w:r>
    </w:p>
    <w:p w14:paraId="0FD88447" w14:textId="77777777" w:rsidR="000E0700" w:rsidRPr="00DC5A1F" w:rsidRDefault="000E0700" w:rsidP="000E0700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240" w:lineRule="auto"/>
        <w:ind w:left="340" w:firstLine="680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DC5A1F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1.</w:t>
      </w:r>
      <w:r w:rsidRPr="00DC5A1F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ab/>
        <w:t>Разнообразие умений и навыков</w:t>
      </w:r>
    </w:p>
    <w:p w14:paraId="00574833" w14:textId="77777777" w:rsidR="000E0700" w:rsidRPr="00DC5A1F" w:rsidRDefault="000E0700" w:rsidP="000E0700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240" w:lineRule="auto"/>
        <w:ind w:left="340"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5A1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Высокий (3 балла): </w:t>
      </w:r>
      <w:r w:rsidRPr="00DC5A1F">
        <w:rPr>
          <w:rFonts w:ascii="Times New Roman" w:eastAsia="Times New Roman" w:hAnsi="Times New Roman" w:cs="Times New Roman"/>
          <w:sz w:val="24"/>
          <w:szCs w:val="24"/>
        </w:rPr>
        <w:t>имеет четкие технические умения и навыки, умеет правильно использовать инструменты (ножницы, линейка, карандаш, ластик).</w:t>
      </w:r>
    </w:p>
    <w:p w14:paraId="2F798D0B" w14:textId="77777777" w:rsidR="000E0700" w:rsidRPr="00DC5A1F" w:rsidRDefault="000E0700" w:rsidP="000E0700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240" w:lineRule="auto"/>
        <w:ind w:left="340"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5A1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Средний (2 балла): </w:t>
      </w:r>
      <w:r w:rsidRPr="00DC5A1F">
        <w:rPr>
          <w:rFonts w:ascii="Times New Roman" w:eastAsia="Times New Roman" w:hAnsi="Times New Roman" w:cs="Times New Roman"/>
          <w:sz w:val="24"/>
          <w:szCs w:val="24"/>
        </w:rPr>
        <w:t>имеет отдельные технические умения и навыки, умеет правильно использовать инструменты.</w:t>
      </w:r>
    </w:p>
    <w:p w14:paraId="6524A188" w14:textId="77777777" w:rsidR="000E0700" w:rsidRPr="00DC5A1F" w:rsidRDefault="000E0700" w:rsidP="000E0700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240" w:lineRule="auto"/>
        <w:ind w:left="340"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5A1F">
        <w:rPr>
          <w:rFonts w:ascii="Times New Roman" w:eastAsia="Times New Roman" w:hAnsi="Times New Roman" w:cs="Times New Roman"/>
          <w:i/>
          <w:iCs/>
          <w:sz w:val="24"/>
          <w:szCs w:val="24"/>
        </w:rPr>
        <w:t>Низкий (1 балл):</w:t>
      </w:r>
      <w:r w:rsidRPr="00DC5A1F">
        <w:rPr>
          <w:rFonts w:ascii="Times New Roman" w:eastAsia="Times New Roman" w:hAnsi="Times New Roman" w:cs="Times New Roman"/>
          <w:sz w:val="24"/>
          <w:szCs w:val="24"/>
        </w:rPr>
        <w:t xml:space="preserve"> имеет слабые технические навыки, отсутствует умение использовать инструменты.</w:t>
      </w:r>
    </w:p>
    <w:p w14:paraId="4955D205" w14:textId="77777777" w:rsidR="000E0700" w:rsidRPr="00DC5A1F" w:rsidRDefault="000E0700" w:rsidP="000E0700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240" w:lineRule="auto"/>
        <w:ind w:left="340" w:firstLine="680"/>
        <w:jc w:val="both"/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</w:rPr>
      </w:pPr>
      <w:r w:rsidRPr="00DC5A1F"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</w:rPr>
        <w:t>2.</w:t>
      </w:r>
      <w:r w:rsidRPr="00DC5A1F"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</w:rPr>
        <w:tab/>
        <w:t>Глубина и широта знаний по предмету</w:t>
      </w:r>
    </w:p>
    <w:p w14:paraId="7C66EE11" w14:textId="77777777" w:rsidR="000E0700" w:rsidRPr="00DC5A1F" w:rsidRDefault="000E0700" w:rsidP="000E0700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240" w:lineRule="auto"/>
        <w:ind w:left="340" w:firstLine="6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DC5A1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Высокий (3 балла): </w:t>
      </w:r>
      <w:r w:rsidRPr="00DC5A1F">
        <w:rPr>
          <w:rFonts w:ascii="Times New Roman" w:eastAsia="Times New Roman" w:hAnsi="Times New Roman" w:cs="Times New Roman"/>
          <w:sz w:val="24"/>
          <w:szCs w:val="24"/>
        </w:rPr>
        <w:t>имеет широкий кругозор знаний по содержанию курса, владеет определенными понятиями (название геометрических фигур, определения…) свободно использует технические обороты, пользуется дополнительным материалом.</w:t>
      </w:r>
    </w:p>
    <w:p w14:paraId="13C803BB" w14:textId="77777777" w:rsidR="000E0700" w:rsidRPr="00DC5A1F" w:rsidRDefault="000E0700" w:rsidP="000E0700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240" w:lineRule="auto"/>
        <w:ind w:left="340"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5A1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Средний (2 балла): </w:t>
      </w:r>
      <w:r w:rsidRPr="00DC5A1F">
        <w:rPr>
          <w:rFonts w:ascii="Times New Roman" w:eastAsia="Times New Roman" w:hAnsi="Times New Roman" w:cs="Times New Roman"/>
          <w:sz w:val="24"/>
          <w:szCs w:val="24"/>
        </w:rPr>
        <w:t>имеет неполные знания по содержанию курса, оперирует специальными терминами, не использует дополнительную литературу.</w:t>
      </w:r>
    </w:p>
    <w:p w14:paraId="7B43D2A7" w14:textId="77777777" w:rsidR="000E0700" w:rsidRPr="00DC5A1F" w:rsidRDefault="000E0700" w:rsidP="000E0700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240" w:lineRule="auto"/>
        <w:ind w:left="340"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5A1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Низкий (1 балл): </w:t>
      </w:r>
      <w:r w:rsidRPr="00DC5A1F">
        <w:rPr>
          <w:rFonts w:ascii="Times New Roman" w:eastAsia="Times New Roman" w:hAnsi="Times New Roman" w:cs="Times New Roman"/>
          <w:sz w:val="24"/>
          <w:szCs w:val="24"/>
        </w:rPr>
        <w:t>недостаточны знания по содержанию курса, знает отдельные определения.</w:t>
      </w:r>
    </w:p>
    <w:p w14:paraId="73F559EF" w14:textId="77777777" w:rsidR="000E0700" w:rsidRPr="00DC5A1F" w:rsidRDefault="000E0700" w:rsidP="000E0700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240" w:lineRule="auto"/>
        <w:ind w:left="340" w:firstLine="680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DC5A1F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3.</w:t>
      </w:r>
      <w:r w:rsidRPr="00DC5A1F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ab/>
        <w:t>Позиция активности и устойчивого интереса к деятельности</w:t>
      </w:r>
    </w:p>
    <w:p w14:paraId="26881D09" w14:textId="77777777" w:rsidR="000E0700" w:rsidRPr="00DC5A1F" w:rsidRDefault="000E0700" w:rsidP="000E0700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240" w:lineRule="auto"/>
        <w:ind w:left="340" w:firstLine="6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DC5A1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Высокий (3 балла): </w:t>
      </w:r>
      <w:r w:rsidRPr="00DC5A1F">
        <w:rPr>
          <w:rFonts w:ascii="Times New Roman" w:eastAsia="Times New Roman" w:hAnsi="Times New Roman" w:cs="Times New Roman"/>
          <w:sz w:val="24"/>
          <w:szCs w:val="24"/>
        </w:rPr>
        <w:t>проявляет активный интерес к деятельности, стремится к самостоятельной творческой активности.</w:t>
      </w:r>
    </w:p>
    <w:p w14:paraId="4ECEBBCF" w14:textId="77777777" w:rsidR="000E0700" w:rsidRPr="00DC5A1F" w:rsidRDefault="000E0700" w:rsidP="000E0700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240" w:lineRule="auto"/>
        <w:ind w:left="340" w:firstLine="6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DC5A1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Средний (2 балла): </w:t>
      </w:r>
      <w:r w:rsidRPr="00DC5A1F">
        <w:rPr>
          <w:rFonts w:ascii="Times New Roman" w:eastAsia="Times New Roman" w:hAnsi="Times New Roman" w:cs="Times New Roman"/>
          <w:sz w:val="24"/>
          <w:szCs w:val="24"/>
        </w:rPr>
        <w:t>проявляет интерес к деятельности, настойчив в достижении цели, проявляет активность только на определенные темы или на определенных этапах работы.</w:t>
      </w:r>
    </w:p>
    <w:p w14:paraId="6C07D05C" w14:textId="77777777" w:rsidR="000E0700" w:rsidRPr="00DC5A1F" w:rsidRDefault="000E0700" w:rsidP="000E0700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240" w:lineRule="auto"/>
        <w:ind w:left="340"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5A1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Низкий (1 балл): </w:t>
      </w:r>
      <w:r w:rsidRPr="00DC5A1F">
        <w:rPr>
          <w:rFonts w:ascii="Times New Roman" w:eastAsia="Times New Roman" w:hAnsi="Times New Roman" w:cs="Times New Roman"/>
          <w:sz w:val="24"/>
          <w:szCs w:val="24"/>
        </w:rPr>
        <w:t>присутствует на занятиях, не активен, выполняет задания только по четким инструкциям, указаниям педагога.</w:t>
      </w:r>
    </w:p>
    <w:p w14:paraId="02D1434D" w14:textId="77777777" w:rsidR="000E0700" w:rsidRPr="00DC5A1F" w:rsidRDefault="000E0700" w:rsidP="000E0700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240" w:lineRule="auto"/>
        <w:ind w:left="340" w:firstLine="680"/>
        <w:jc w:val="both"/>
        <w:rPr>
          <w:rFonts w:ascii="Times New Roman" w:eastAsia="Times New Roman" w:hAnsi="Times New Roman" w:cs="Times New Roman"/>
          <w:b/>
          <w:i/>
          <w:iCs/>
          <w:spacing w:val="-15"/>
          <w:sz w:val="24"/>
          <w:szCs w:val="24"/>
        </w:rPr>
      </w:pPr>
      <w:r w:rsidRPr="00DC5A1F">
        <w:rPr>
          <w:rFonts w:ascii="Times New Roman" w:eastAsia="Times New Roman" w:hAnsi="Times New Roman" w:cs="Times New Roman"/>
          <w:b/>
          <w:i/>
          <w:iCs/>
          <w:spacing w:val="-15"/>
          <w:sz w:val="24"/>
          <w:szCs w:val="24"/>
        </w:rPr>
        <w:t>4. Разнообразие творческих достижений</w:t>
      </w:r>
    </w:p>
    <w:p w14:paraId="310F876A" w14:textId="77777777" w:rsidR="000E0700" w:rsidRPr="00DC5A1F" w:rsidRDefault="000E0700" w:rsidP="000E0700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240" w:lineRule="auto"/>
        <w:ind w:left="340"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5A1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Высокий (3 балла): </w:t>
      </w:r>
      <w:r w:rsidRPr="00DC5A1F">
        <w:rPr>
          <w:rFonts w:ascii="Times New Roman" w:eastAsia="Times New Roman" w:hAnsi="Times New Roman" w:cs="Times New Roman"/>
          <w:sz w:val="24"/>
          <w:szCs w:val="24"/>
        </w:rPr>
        <w:t>регулярно принимает участие в выставках, конкурсах, в масштабе района, города.</w:t>
      </w:r>
    </w:p>
    <w:p w14:paraId="3BCAA7F4" w14:textId="77777777" w:rsidR="000E0700" w:rsidRPr="00DC5A1F" w:rsidRDefault="000E0700" w:rsidP="000E0700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240" w:lineRule="auto"/>
        <w:ind w:left="340"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5A1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Средний (2 балла): </w:t>
      </w:r>
      <w:r w:rsidRPr="00DC5A1F">
        <w:rPr>
          <w:rFonts w:ascii="Times New Roman" w:eastAsia="Times New Roman" w:hAnsi="Times New Roman" w:cs="Times New Roman"/>
          <w:sz w:val="24"/>
          <w:szCs w:val="24"/>
        </w:rPr>
        <w:t>участвует в выставках внутри кружка, учреждения.</w:t>
      </w:r>
    </w:p>
    <w:p w14:paraId="689A2031" w14:textId="77777777" w:rsidR="000E0700" w:rsidRPr="00DC5A1F" w:rsidRDefault="000E0700" w:rsidP="000E0700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240" w:lineRule="auto"/>
        <w:ind w:left="340" w:firstLine="6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DC5A1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Низкий (1 балл): </w:t>
      </w:r>
      <w:r w:rsidRPr="00DC5A1F">
        <w:rPr>
          <w:rFonts w:ascii="Times New Roman" w:eastAsia="Times New Roman" w:hAnsi="Times New Roman" w:cs="Times New Roman"/>
          <w:sz w:val="24"/>
          <w:szCs w:val="24"/>
        </w:rPr>
        <w:t>редко участвует в конкурсах, соревнованиях, выставках внутри кружка.</w:t>
      </w:r>
    </w:p>
    <w:p w14:paraId="7BD1EEDC" w14:textId="77777777" w:rsidR="000E0700" w:rsidRPr="00DC5A1F" w:rsidRDefault="000E0700" w:rsidP="000E0700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240" w:lineRule="auto"/>
        <w:ind w:left="340" w:firstLine="680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DC5A1F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5.</w:t>
      </w:r>
      <w:r w:rsidRPr="00DC5A1F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ab/>
        <w:t>Развитие познавательных способностей: воображения, памяти, речи, сенсомоторики</w:t>
      </w:r>
    </w:p>
    <w:p w14:paraId="3FC55FD0" w14:textId="77777777" w:rsidR="000E0700" w:rsidRPr="00DC5A1F" w:rsidRDefault="000E0700" w:rsidP="000E0700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240" w:lineRule="auto"/>
        <w:ind w:left="340"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5A1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Высокий (3 балла): </w:t>
      </w:r>
      <w:r w:rsidRPr="00DC5A1F">
        <w:rPr>
          <w:rFonts w:ascii="Times New Roman" w:eastAsia="Times New Roman" w:hAnsi="Times New Roman" w:cs="Times New Roman"/>
          <w:sz w:val="24"/>
          <w:szCs w:val="24"/>
        </w:rPr>
        <w:t>точность, полнота восприятия цвета, формы, величины, хорошее развитие мелкой моторики рук; воспитанник обладает содержательной, выразительной речью, умеет четко отвечать на поставленные вопросы, обладает творческим воображением; у ребенка устойчивое внимание.</w:t>
      </w:r>
    </w:p>
    <w:p w14:paraId="11F98C00" w14:textId="77777777" w:rsidR="000E0700" w:rsidRPr="00DC5A1F" w:rsidRDefault="000E0700" w:rsidP="000E0700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240" w:lineRule="auto"/>
        <w:ind w:left="340"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5A1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Средний (2 балла): </w:t>
      </w:r>
      <w:r w:rsidRPr="00DC5A1F">
        <w:rPr>
          <w:rFonts w:ascii="Times New Roman" w:eastAsia="Times New Roman" w:hAnsi="Times New Roman" w:cs="Times New Roman"/>
          <w:sz w:val="24"/>
          <w:szCs w:val="24"/>
        </w:rPr>
        <w:t xml:space="preserve">ребенок воспринимает четко формы </w:t>
      </w:r>
      <w:r w:rsidRPr="00DC5A1F">
        <w:rPr>
          <w:rFonts w:ascii="Times New Roman" w:eastAsia="Times New Roman" w:hAnsi="Times New Roman" w:cs="Times New Roman"/>
          <w:spacing w:val="15"/>
          <w:sz w:val="24"/>
          <w:szCs w:val="24"/>
        </w:rPr>
        <w:t>и величины, но недостаточно развита мелкая моторика рук, репродуктивное воображение с элементами творчества; воспитанник знает ответы на вопрос, но не может оформить мысль, не всегда может сконцентрирова</w:t>
      </w:r>
      <w:r w:rsidRPr="00DC5A1F">
        <w:rPr>
          <w:rFonts w:ascii="Times New Roman" w:eastAsia="Times New Roman" w:hAnsi="Times New Roman" w:cs="Times New Roman"/>
          <w:sz w:val="24"/>
          <w:szCs w:val="24"/>
        </w:rPr>
        <w:t>ть внимание.</w:t>
      </w:r>
    </w:p>
    <w:p w14:paraId="2D7CA2E2" w14:textId="77777777" w:rsidR="000E0700" w:rsidRPr="00DC5A1F" w:rsidRDefault="000E0700" w:rsidP="000E0700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240" w:lineRule="auto"/>
        <w:ind w:left="340"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5A1F"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>Низкий (1 балл):</w:t>
      </w:r>
      <w:r w:rsidRPr="00DC5A1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C5A1F">
        <w:rPr>
          <w:rFonts w:ascii="Times New Roman" w:eastAsia="Times New Roman" w:hAnsi="Times New Roman" w:cs="Times New Roman"/>
          <w:sz w:val="24"/>
          <w:szCs w:val="24"/>
        </w:rPr>
        <w:t>не всегда может соотнести размер и форму, мелкая моторика рук развита слаба, воображение репродуктивное.</w:t>
      </w:r>
    </w:p>
    <w:p w14:paraId="21818B80" w14:textId="77777777" w:rsidR="000E0700" w:rsidRPr="00DC5A1F" w:rsidRDefault="000E0700" w:rsidP="000E0700">
      <w:pPr>
        <w:spacing w:after="0" w:line="240" w:lineRule="auto"/>
        <w:ind w:left="340" w:firstLine="680"/>
        <w:jc w:val="both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14:paraId="01D16759" w14:textId="77777777" w:rsidR="000E0700" w:rsidRPr="00DC5A1F" w:rsidRDefault="000E0700" w:rsidP="000E0700">
      <w:pPr>
        <w:spacing w:after="0" w:line="240" w:lineRule="auto"/>
        <w:ind w:left="340" w:firstLine="68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DC5A1F">
        <w:rPr>
          <w:rFonts w:ascii="Times New Roman" w:eastAsia="Times New Roman" w:hAnsi="Times New Roman" w:cs="Times New Roman"/>
          <w:b/>
          <w:iCs/>
          <w:sz w:val="24"/>
          <w:szCs w:val="24"/>
        </w:rPr>
        <w:t>3.1.1. Форма фиксации образовательных результатов</w:t>
      </w:r>
      <w:r w:rsidRPr="00DC5A1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(см. таб.).</w:t>
      </w:r>
    </w:p>
    <w:p w14:paraId="59767D80" w14:textId="77777777" w:rsidR="000E0700" w:rsidRPr="00DC5A1F" w:rsidRDefault="000E0700" w:rsidP="000E0700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240" w:lineRule="auto"/>
        <w:ind w:left="340" w:firstLine="6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C5A1F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Образовательные результаты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567"/>
        <w:gridCol w:w="426"/>
        <w:gridCol w:w="567"/>
        <w:gridCol w:w="425"/>
        <w:gridCol w:w="567"/>
        <w:gridCol w:w="567"/>
        <w:gridCol w:w="567"/>
        <w:gridCol w:w="709"/>
        <w:gridCol w:w="567"/>
        <w:gridCol w:w="708"/>
        <w:gridCol w:w="567"/>
        <w:gridCol w:w="709"/>
        <w:gridCol w:w="709"/>
        <w:gridCol w:w="850"/>
        <w:gridCol w:w="851"/>
      </w:tblGrid>
      <w:tr w:rsidR="000E0700" w:rsidRPr="00DC5A1F" w14:paraId="6350DC77" w14:textId="77777777" w:rsidTr="000E0700">
        <w:trPr>
          <w:cantSplit/>
          <w:jc w:val="center"/>
        </w:trPr>
        <w:tc>
          <w:tcPr>
            <w:tcW w:w="567" w:type="dxa"/>
            <w:vMerge w:val="restart"/>
            <w:textDirection w:val="btLr"/>
          </w:tcPr>
          <w:p w14:paraId="31B96BDF" w14:textId="77777777" w:rsidR="000E0700" w:rsidRPr="00DC5A1F" w:rsidRDefault="000E0700" w:rsidP="000E0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A1F">
              <w:rPr>
                <w:rFonts w:ascii="Times New Roman" w:eastAsia="Times New Roman" w:hAnsi="Times New Roman" w:cs="Times New Roman"/>
                <w:sz w:val="24"/>
                <w:szCs w:val="24"/>
              </w:rPr>
              <w:t>Ф.И. возраст</w:t>
            </w:r>
          </w:p>
        </w:tc>
        <w:tc>
          <w:tcPr>
            <w:tcW w:w="2552" w:type="dxa"/>
            <w:gridSpan w:val="5"/>
          </w:tcPr>
          <w:p w14:paraId="316C28B9" w14:textId="77777777" w:rsidR="000E0700" w:rsidRPr="00DC5A1F" w:rsidRDefault="000E0700" w:rsidP="000E0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A1F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Стартовый</w:t>
            </w:r>
          </w:p>
          <w:p w14:paraId="1D630B77" w14:textId="77777777" w:rsidR="000E0700" w:rsidRPr="00DC5A1F" w:rsidRDefault="000E0700" w:rsidP="000E0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A1F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 октябрь ноябрь</w:t>
            </w:r>
          </w:p>
        </w:tc>
        <w:tc>
          <w:tcPr>
            <w:tcW w:w="3118" w:type="dxa"/>
            <w:gridSpan w:val="5"/>
          </w:tcPr>
          <w:p w14:paraId="7BBB87ED" w14:textId="77777777" w:rsidR="000E0700" w:rsidRPr="00DC5A1F" w:rsidRDefault="000E0700" w:rsidP="000E0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A1F">
              <w:rPr>
                <w:rFonts w:ascii="Times New Roman" w:eastAsia="Times New Roman" w:hAnsi="Times New Roman" w:cs="Times New Roman"/>
                <w:sz w:val="24"/>
                <w:szCs w:val="24"/>
              </w:rPr>
              <w:t>Промежуточный</w:t>
            </w:r>
          </w:p>
          <w:p w14:paraId="645A9C09" w14:textId="77777777" w:rsidR="000E0700" w:rsidRPr="00DC5A1F" w:rsidRDefault="000E0700" w:rsidP="000E0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A1F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 январь февраль</w:t>
            </w:r>
          </w:p>
        </w:tc>
        <w:tc>
          <w:tcPr>
            <w:tcW w:w="3686" w:type="dxa"/>
            <w:gridSpan w:val="5"/>
          </w:tcPr>
          <w:p w14:paraId="0320F8BD" w14:textId="77777777" w:rsidR="000E0700" w:rsidRPr="00DC5A1F" w:rsidRDefault="000E0700" w:rsidP="000E0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A1F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Итоговый</w:t>
            </w:r>
          </w:p>
          <w:p w14:paraId="22F31A9E" w14:textId="77777777" w:rsidR="000E0700" w:rsidRPr="00DC5A1F" w:rsidRDefault="000E0700" w:rsidP="000E0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A1F">
              <w:rPr>
                <w:rFonts w:ascii="Times New Roman" w:eastAsia="Times New Roman" w:hAnsi="Times New Roman" w:cs="Times New Roman"/>
                <w:sz w:val="24"/>
                <w:szCs w:val="24"/>
              </w:rPr>
              <w:t>март апрель май</w:t>
            </w:r>
          </w:p>
        </w:tc>
      </w:tr>
      <w:tr w:rsidR="000E0700" w:rsidRPr="00DC5A1F" w14:paraId="3385D108" w14:textId="77777777" w:rsidTr="000E0700">
        <w:trPr>
          <w:cantSplit/>
          <w:trHeight w:val="884"/>
          <w:jc w:val="center"/>
        </w:trPr>
        <w:tc>
          <w:tcPr>
            <w:tcW w:w="567" w:type="dxa"/>
            <w:vMerge/>
          </w:tcPr>
          <w:p w14:paraId="3026B37F" w14:textId="77777777" w:rsidR="000E0700" w:rsidRPr="00DC5A1F" w:rsidRDefault="000E0700" w:rsidP="000E0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7C0E90D" w14:textId="77777777" w:rsidR="000E0700" w:rsidRPr="00DC5A1F" w:rsidRDefault="000E0700" w:rsidP="000E0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A1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14:paraId="1EB9705D" w14:textId="77777777" w:rsidR="000E0700" w:rsidRPr="00DC5A1F" w:rsidRDefault="000E0700" w:rsidP="000E0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A1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4B18750E" w14:textId="77777777" w:rsidR="000E0700" w:rsidRPr="00DC5A1F" w:rsidRDefault="000E0700" w:rsidP="000E0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A1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14:paraId="044F68B1" w14:textId="77777777" w:rsidR="000E0700" w:rsidRPr="00DC5A1F" w:rsidRDefault="000E0700" w:rsidP="000E0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A1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14:paraId="756FF02A" w14:textId="77777777" w:rsidR="000E0700" w:rsidRPr="00DC5A1F" w:rsidRDefault="000E0700" w:rsidP="000E0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A1F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14:paraId="625D7F5B" w14:textId="77777777" w:rsidR="000E0700" w:rsidRPr="00DC5A1F" w:rsidRDefault="000E0700" w:rsidP="000E0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A1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37EBA8E4" w14:textId="77777777" w:rsidR="000E0700" w:rsidRPr="00DC5A1F" w:rsidRDefault="000E0700" w:rsidP="000E0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A1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66BAFCB5" w14:textId="77777777" w:rsidR="000E0700" w:rsidRPr="00DC5A1F" w:rsidRDefault="000E0700" w:rsidP="000E0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A1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14:paraId="2E7D8957" w14:textId="77777777" w:rsidR="000E0700" w:rsidRPr="00DC5A1F" w:rsidRDefault="000E0700" w:rsidP="000E0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A1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14:paraId="210AA36D" w14:textId="77777777" w:rsidR="000E0700" w:rsidRPr="00DC5A1F" w:rsidRDefault="000E0700" w:rsidP="000E0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A1F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14:paraId="302C57C1" w14:textId="77777777" w:rsidR="000E0700" w:rsidRPr="00DC5A1F" w:rsidRDefault="000E0700" w:rsidP="000E0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A1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302F41B5" w14:textId="77777777" w:rsidR="000E0700" w:rsidRPr="00DC5A1F" w:rsidRDefault="000E0700" w:rsidP="000E0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A1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1FF8983E" w14:textId="77777777" w:rsidR="000E0700" w:rsidRPr="00DC5A1F" w:rsidRDefault="000E0700" w:rsidP="000E0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A1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14:paraId="1EF5540C" w14:textId="77777777" w:rsidR="000E0700" w:rsidRPr="00DC5A1F" w:rsidRDefault="000E0700" w:rsidP="000E0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A1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14:paraId="44A61BD0" w14:textId="77777777" w:rsidR="000E0700" w:rsidRPr="00DC5A1F" w:rsidRDefault="000E0700" w:rsidP="000E0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A1F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E0700" w:rsidRPr="00DC5A1F" w14:paraId="7A4FE8A5" w14:textId="77777777" w:rsidTr="000E0700">
        <w:trPr>
          <w:cantSplit/>
          <w:jc w:val="center"/>
        </w:trPr>
        <w:tc>
          <w:tcPr>
            <w:tcW w:w="567" w:type="dxa"/>
          </w:tcPr>
          <w:p w14:paraId="2FB0EAE9" w14:textId="77777777" w:rsidR="000E0700" w:rsidRPr="00DC5A1F" w:rsidRDefault="000E0700" w:rsidP="000E0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130BFAB" w14:textId="77777777" w:rsidR="000E0700" w:rsidRPr="00DC5A1F" w:rsidRDefault="000E0700" w:rsidP="000E0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3635C07D" w14:textId="77777777" w:rsidR="000E0700" w:rsidRPr="00DC5A1F" w:rsidRDefault="000E0700" w:rsidP="000E0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7264C2F" w14:textId="77777777" w:rsidR="000E0700" w:rsidRPr="00DC5A1F" w:rsidRDefault="000E0700" w:rsidP="000E0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23457993" w14:textId="77777777" w:rsidR="000E0700" w:rsidRPr="00DC5A1F" w:rsidRDefault="000E0700" w:rsidP="000E0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B55AF5B" w14:textId="77777777" w:rsidR="000E0700" w:rsidRPr="00DC5A1F" w:rsidRDefault="000E0700" w:rsidP="000E0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134FD50" w14:textId="77777777" w:rsidR="000E0700" w:rsidRPr="00DC5A1F" w:rsidRDefault="000E0700" w:rsidP="000E0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8E6DC4D" w14:textId="77777777" w:rsidR="000E0700" w:rsidRPr="00DC5A1F" w:rsidRDefault="000E0700" w:rsidP="000E0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5B9E4193" w14:textId="77777777" w:rsidR="000E0700" w:rsidRPr="00DC5A1F" w:rsidRDefault="000E0700" w:rsidP="000E0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14688CE" w14:textId="77777777" w:rsidR="000E0700" w:rsidRPr="00DC5A1F" w:rsidRDefault="000E0700" w:rsidP="000E0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69FB2FF5" w14:textId="77777777" w:rsidR="000E0700" w:rsidRPr="00DC5A1F" w:rsidRDefault="000E0700" w:rsidP="000E0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46BC423" w14:textId="77777777" w:rsidR="000E0700" w:rsidRPr="00DC5A1F" w:rsidRDefault="000E0700" w:rsidP="000E0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15504F67" w14:textId="77777777" w:rsidR="000E0700" w:rsidRPr="00DC5A1F" w:rsidRDefault="000E0700" w:rsidP="000E0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4502F058" w14:textId="77777777" w:rsidR="000E0700" w:rsidRPr="00DC5A1F" w:rsidRDefault="000E0700" w:rsidP="000E0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1CCB3637" w14:textId="77777777" w:rsidR="000E0700" w:rsidRPr="00DC5A1F" w:rsidRDefault="000E0700" w:rsidP="000E0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3AEB9214" w14:textId="77777777" w:rsidR="000E0700" w:rsidRPr="00DC5A1F" w:rsidRDefault="000E0700" w:rsidP="000E0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0700" w:rsidRPr="00DC5A1F" w14:paraId="32767917" w14:textId="77777777" w:rsidTr="000E0700">
        <w:trPr>
          <w:cantSplit/>
          <w:jc w:val="center"/>
        </w:trPr>
        <w:tc>
          <w:tcPr>
            <w:tcW w:w="567" w:type="dxa"/>
          </w:tcPr>
          <w:p w14:paraId="669D0AE9" w14:textId="77777777" w:rsidR="000E0700" w:rsidRPr="00DC5A1F" w:rsidRDefault="000E0700" w:rsidP="000E0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1B867FC" w14:textId="77777777" w:rsidR="000E0700" w:rsidRPr="00DC5A1F" w:rsidRDefault="000E0700" w:rsidP="000E0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0A79F223" w14:textId="77777777" w:rsidR="000E0700" w:rsidRPr="00DC5A1F" w:rsidRDefault="000E0700" w:rsidP="000E0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34AD60D" w14:textId="77777777" w:rsidR="000E0700" w:rsidRPr="00DC5A1F" w:rsidRDefault="000E0700" w:rsidP="000E0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69026013" w14:textId="77777777" w:rsidR="000E0700" w:rsidRPr="00DC5A1F" w:rsidRDefault="000E0700" w:rsidP="000E0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B2CB151" w14:textId="77777777" w:rsidR="000E0700" w:rsidRPr="00DC5A1F" w:rsidRDefault="000E0700" w:rsidP="000E0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C9B36F0" w14:textId="77777777" w:rsidR="000E0700" w:rsidRPr="00DC5A1F" w:rsidRDefault="000E0700" w:rsidP="000E0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99745BF" w14:textId="77777777" w:rsidR="000E0700" w:rsidRPr="00DC5A1F" w:rsidRDefault="000E0700" w:rsidP="000E0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0B5B587A" w14:textId="77777777" w:rsidR="000E0700" w:rsidRPr="00DC5A1F" w:rsidRDefault="000E0700" w:rsidP="000E0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A5DFA9D" w14:textId="77777777" w:rsidR="000E0700" w:rsidRPr="00DC5A1F" w:rsidRDefault="000E0700" w:rsidP="000E0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12643F04" w14:textId="77777777" w:rsidR="000E0700" w:rsidRPr="00DC5A1F" w:rsidRDefault="000E0700" w:rsidP="000E0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AD23819" w14:textId="77777777" w:rsidR="000E0700" w:rsidRPr="00DC5A1F" w:rsidRDefault="000E0700" w:rsidP="000E0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5DBEE109" w14:textId="77777777" w:rsidR="000E0700" w:rsidRPr="00DC5A1F" w:rsidRDefault="000E0700" w:rsidP="000E0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7ECBFAD2" w14:textId="77777777" w:rsidR="000E0700" w:rsidRPr="00DC5A1F" w:rsidRDefault="000E0700" w:rsidP="000E0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72624159" w14:textId="77777777" w:rsidR="000E0700" w:rsidRPr="00DC5A1F" w:rsidRDefault="000E0700" w:rsidP="000E0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3E71E54C" w14:textId="77777777" w:rsidR="000E0700" w:rsidRPr="00DC5A1F" w:rsidRDefault="000E0700" w:rsidP="000E0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6103117" w14:textId="77777777" w:rsidR="000E0700" w:rsidRPr="00DC5A1F" w:rsidRDefault="000E0700" w:rsidP="000E0700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240" w:lineRule="auto"/>
        <w:ind w:left="34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37E8A4" w14:textId="77777777" w:rsidR="00B55C8C" w:rsidRPr="00E24F37" w:rsidRDefault="00B55C8C" w:rsidP="00A05658">
      <w:pPr>
        <w:pStyle w:val="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№4</w:t>
      </w:r>
    </w:p>
    <w:p w14:paraId="19E4B8A4" w14:textId="77777777" w:rsidR="00DC5A1F" w:rsidRDefault="000E0700" w:rsidP="00DC5A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C5A1F">
        <w:rPr>
          <w:rFonts w:ascii="Times New Roman" w:hAnsi="Times New Roman" w:cs="Times New Roman"/>
          <w:sz w:val="24"/>
          <w:szCs w:val="24"/>
        </w:rPr>
        <w:t>Для учёта участия детей в выставках и конкурсах автором используется следующая таблица</w:t>
      </w:r>
      <w:r w:rsidR="00B55C8C" w:rsidRPr="00DC5A1F">
        <w:rPr>
          <w:rFonts w:ascii="Times New Roman" w:hAnsi="Times New Roman" w:cs="Times New Roman"/>
          <w:sz w:val="24"/>
          <w:szCs w:val="24"/>
        </w:rPr>
        <w:t>.</w:t>
      </w:r>
    </w:p>
    <w:p w14:paraId="768C35FB" w14:textId="77777777" w:rsidR="000E0700" w:rsidRPr="00DC5A1F" w:rsidRDefault="000E0700" w:rsidP="00DC5A1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81707">
        <w:rPr>
          <w:rFonts w:ascii="Times New Roman" w:hAnsi="Times New Roman" w:cs="Times New Roman"/>
          <w:b/>
          <w:sz w:val="24"/>
          <w:szCs w:val="24"/>
        </w:rPr>
        <w:t>Таблица учёта участия учащихся в конкурсах и выставках</w:t>
      </w:r>
    </w:p>
    <w:p w14:paraId="7BFFC62E" w14:textId="77777777" w:rsidR="000E0700" w:rsidRPr="00E81707" w:rsidRDefault="000E0700" w:rsidP="000E070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1707">
        <w:rPr>
          <w:rFonts w:ascii="Times New Roman" w:hAnsi="Times New Roman" w:cs="Times New Roman"/>
          <w:b/>
          <w:sz w:val="24"/>
          <w:szCs w:val="24"/>
        </w:rPr>
        <w:t>по программе «</w:t>
      </w:r>
      <w:r>
        <w:rPr>
          <w:rFonts w:ascii="Times New Roman" w:hAnsi="Times New Roman" w:cs="Times New Roman"/>
          <w:b/>
          <w:sz w:val="24"/>
          <w:szCs w:val="24"/>
        </w:rPr>
        <w:t>Умники и умницы</w:t>
      </w:r>
      <w:r w:rsidRPr="00E81707"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6"/>
        <w:gridCol w:w="1842"/>
        <w:gridCol w:w="993"/>
        <w:gridCol w:w="2835"/>
        <w:gridCol w:w="2126"/>
        <w:gridCol w:w="1417"/>
      </w:tblGrid>
      <w:tr w:rsidR="000E0700" w:rsidRPr="002F64F7" w14:paraId="09F3772A" w14:textId="77777777" w:rsidTr="000E0700">
        <w:tc>
          <w:tcPr>
            <w:tcW w:w="426" w:type="dxa"/>
            <w:shd w:val="clear" w:color="auto" w:fill="auto"/>
          </w:tcPr>
          <w:p w14:paraId="1E62D769" w14:textId="77777777" w:rsidR="000E0700" w:rsidRPr="002F64F7" w:rsidRDefault="000E0700" w:rsidP="000E0700">
            <w:pPr>
              <w:rPr>
                <w:rFonts w:ascii="Times New Roman" w:hAnsi="Times New Roman" w:cs="Times New Roman"/>
              </w:rPr>
            </w:pPr>
            <w:r w:rsidRPr="002F64F7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842" w:type="dxa"/>
          </w:tcPr>
          <w:p w14:paraId="50EEA4FF" w14:textId="77777777" w:rsidR="000E0700" w:rsidRPr="002F64F7" w:rsidRDefault="000E0700" w:rsidP="000E0700">
            <w:pPr>
              <w:rPr>
                <w:rFonts w:ascii="Times New Roman" w:hAnsi="Times New Roman" w:cs="Times New Roman"/>
              </w:rPr>
            </w:pPr>
            <w:r w:rsidRPr="002F64F7">
              <w:rPr>
                <w:rFonts w:ascii="Times New Roman" w:hAnsi="Times New Roman" w:cs="Times New Roman"/>
              </w:rPr>
              <w:t>Фамилия, имя ребёнка</w:t>
            </w:r>
          </w:p>
        </w:tc>
        <w:tc>
          <w:tcPr>
            <w:tcW w:w="993" w:type="dxa"/>
          </w:tcPr>
          <w:p w14:paraId="6E3C99E9" w14:textId="77777777" w:rsidR="000E0700" w:rsidRPr="002F64F7" w:rsidRDefault="000E0700" w:rsidP="000E0700">
            <w:pPr>
              <w:rPr>
                <w:rFonts w:ascii="Times New Roman" w:hAnsi="Times New Roman" w:cs="Times New Roman"/>
              </w:rPr>
            </w:pPr>
            <w:r w:rsidRPr="002F64F7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2835" w:type="dxa"/>
          </w:tcPr>
          <w:p w14:paraId="25E9603B" w14:textId="77777777" w:rsidR="000E0700" w:rsidRPr="002F64F7" w:rsidRDefault="000E0700" w:rsidP="000E070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Название конкурса, олимпиады</w:t>
            </w:r>
          </w:p>
        </w:tc>
        <w:tc>
          <w:tcPr>
            <w:tcW w:w="2126" w:type="dxa"/>
          </w:tcPr>
          <w:p w14:paraId="051D7029" w14:textId="77777777" w:rsidR="000E0700" w:rsidRPr="002F64F7" w:rsidRDefault="000E0700" w:rsidP="000E0700">
            <w:pPr>
              <w:rPr>
                <w:rFonts w:ascii="Times New Roman" w:hAnsi="Times New Roman" w:cs="Times New Roman"/>
              </w:rPr>
            </w:pPr>
            <w:r w:rsidRPr="002F64F7">
              <w:rPr>
                <w:rFonts w:ascii="Times New Roman" w:hAnsi="Times New Roman" w:cs="Times New Roman"/>
              </w:rPr>
              <w:t xml:space="preserve">Название работы </w:t>
            </w:r>
          </w:p>
        </w:tc>
        <w:tc>
          <w:tcPr>
            <w:tcW w:w="1417" w:type="dxa"/>
          </w:tcPr>
          <w:p w14:paraId="55647543" w14:textId="77777777" w:rsidR="000E0700" w:rsidRPr="002F64F7" w:rsidRDefault="000E0700" w:rsidP="000E0700">
            <w:pPr>
              <w:rPr>
                <w:rFonts w:ascii="Times New Roman" w:hAnsi="Times New Roman" w:cs="Times New Roman"/>
              </w:rPr>
            </w:pPr>
            <w:r w:rsidRPr="002F64F7">
              <w:rPr>
                <w:rFonts w:ascii="Times New Roman" w:hAnsi="Times New Roman" w:cs="Times New Roman"/>
              </w:rPr>
              <w:t>Результат</w:t>
            </w:r>
          </w:p>
        </w:tc>
      </w:tr>
      <w:tr w:rsidR="000E0700" w:rsidRPr="002F64F7" w14:paraId="1AD88978" w14:textId="77777777" w:rsidTr="000E0700">
        <w:tc>
          <w:tcPr>
            <w:tcW w:w="426" w:type="dxa"/>
            <w:shd w:val="clear" w:color="auto" w:fill="auto"/>
          </w:tcPr>
          <w:p w14:paraId="5C2F4858" w14:textId="77777777" w:rsidR="000E0700" w:rsidRPr="002F64F7" w:rsidRDefault="000E0700" w:rsidP="000E07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14:paraId="1CF739C1" w14:textId="77777777" w:rsidR="000E0700" w:rsidRPr="002F64F7" w:rsidRDefault="000E0700" w:rsidP="000E07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14:paraId="536F5629" w14:textId="77777777" w:rsidR="000E0700" w:rsidRPr="002F64F7" w:rsidRDefault="000E0700" w:rsidP="000E07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14:paraId="714953CF" w14:textId="77777777" w:rsidR="000E0700" w:rsidRPr="002F64F7" w:rsidRDefault="000E0700" w:rsidP="000E07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25212223" w14:textId="77777777" w:rsidR="000E0700" w:rsidRPr="002F64F7" w:rsidRDefault="000E0700" w:rsidP="000E07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14:paraId="03276EF6" w14:textId="77777777" w:rsidR="000E0700" w:rsidRPr="002F64F7" w:rsidRDefault="000E0700" w:rsidP="000E0700">
            <w:pPr>
              <w:rPr>
                <w:rFonts w:ascii="Times New Roman" w:hAnsi="Times New Roman" w:cs="Times New Roman"/>
              </w:rPr>
            </w:pPr>
          </w:p>
        </w:tc>
      </w:tr>
    </w:tbl>
    <w:p w14:paraId="001E799F" w14:textId="77777777" w:rsidR="00E27F83" w:rsidRPr="00DC5A1F" w:rsidRDefault="00E27F83" w:rsidP="00E27F83">
      <w:pPr>
        <w:spacing w:after="0" w:line="240" w:lineRule="auto"/>
        <w:ind w:left="34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7" w:name="_Hlk164032916"/>
      <w:r w:rsidRPr="00DC5A1F">
        <w:rPr>
          <w:rFonts w:ascii="Times New Roman" w:eastAsia="Times New Roman" w:hAnsi="Times New Roman" w:cs="Times New Roman"/>
          <w:sz w:val="24"/>
          <w:szCs w:val="24"/>
        </w:rPr>
        <w:t xml:space="preserve">Организуя индивидуальный процесс, педагог дополнительного образования решает целый ряд педагогических задач: </w:t>
      </w:r>
    </w:p>
    <w:p w14:paraId="2C2C75A5" w14:textId="77777777" w:rsidR="00E27F83" w:rsidRPr="00DC5A1F" w:rsidRDefault="00E27F83" w:rsidP="00E27F83">
      <w:pPr>
        <w:spacing w:after="0" w:line="240" w:lineRule="auto"/>
        <w:ind w:left="34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5A1F">
        <w:rPr>
          <w:rFonts w:ascii="Times New Roman" w:eastAsia="Times New Roman" w:hAnsi="Times New Roman" w:cs="Times New Roman"/>
          <w:sz w:val="24"/>
          <w:szCs w:val="24"/>
        </w:rPr>
        <w:t xml:space="preserve">– помогает ребенку адаптироваться в новом детском коллективе, занять в нем достойное место; </w:t>
      </w:r>
    </w:p>
    <w:p w14:paraId="40AA0D37" w14:textId="77777777" w:rsidR="00E27F83" w:rsidRPr="00DC5A1F" w:rsidRDefault="00E27F83" w:rsidP="00E27F83">
      <w:pPr>
        <w:spacing w:after="0" w:line="240" w:lineRule="auto"/>
        <w:ind w:left="34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5A1F">
        <w:rPr>
          <w:rFonts w:ascii="Times New Roman" w:eastAsia="Times New Roman" w:hAnsi="Times New Roman" w:cs="Times New Roman"/>
          <w:sz w:val="24"/>
          <w:szCs w:val="24"/>
        </w:rPr>
        <w:t>– выявляет и развивает потенциальные общие и специальные возможности и способности учащегося;</w:t>
      </w:r>
    </w:p>
    <w:p w14:paraId="56C9C9C6" w14:textId="77777777" w:rsidR="00E27F83" w:rsidRPr="00DC5A1F" w:rsidRDefault="00E27F83" w:rsidP="00E27F83">
      <w:pPr>
        <w:spacing w:after="0" w:line="240" w:lineRule="auto"/>
        <w:ind w:left="34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5A1F">
        <w:rPr>
          <w:rFonts w:ascii="Times New Roman" w:eastAsia="Times New Roman" w:hAnsi="Times New Roman" w:cs="Times New Roman"/>
          <w:sz w:val="24"/>
          <w:szCs w:val="24"/>
        </w:rPr>
        <w:t xml:space="preserve"> – формирует в ребенке уверенность в своих силах, стремление к постоянному саморазвитию;</w:t>
      </w:r>
    </w:p>
    <w:p w14:paraId="164EA61F" w14:textId="77777777" w:rsidR="00E27F83" w:rsidRPr="00DC5A1F" w:rsidRDefault="00E27F83" w:rsidP="00E27F83">
      <w:pPr>
        <w:spacing w:after="0" w:line="240" w:lineRule="auto"/>
        <w:ind w:left="34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5A1F">
        <w:rPr>
          <w:rFonts w:ascii="Times New Roman" w:eastAsia="Times New Roman" w:hAnsi="Times New Roman" w:cs="Times New Roman"/>
          <w:sz w:val="24"/>
          <w:szCs w:val="24"/>
        </w:rPr>
        <w:t xml:space="preserve"> – способствует удовлетворению его потребности в самоутверждении и признании, создает каждому «ситуацию успеха»; </w:t>
      </w:r>
    </w:p>
    <w:p w14:paraId="6247AA08" w14:textId="77777777" w:rsidR="00E27F83" w:rsidRPr="00DC5A1F" w:rsidRDefault="00E27F83" w:rsidP="00E27F83">
      <w:pPr>
        <w:spacing w:after="0" w:line="240" w:lineRule="auto"/>
        <w:ind w:left="34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5A1F">
        <w:rPr>
          <w:rFonts w:ascii="Times New Roman" w:eastAsia="Times New Roman" w:hAnsi="Times New Roman" w:cs="Times New Roman"/>
          <w:sz w:val="24"/>
          <w:szCs w:val="24"/>
        </w:rPr>
        <w:t xml:space="preserve">– развивает в ребенке психологическую уверенность перед публичными показами (выставками, выступлениями, презентациями и др.); </w:t>
      </w:r>
    </w:p>
    <w:p w14:paraId="7252ECA4" w14:textId="77777777" w:rsidR="00E27F83" w:rsidRPr="00DC5A1F" w:rsidRDefault="00E27F83" w:rsidP="00E27F83">
      <w:pPr>
        <w:spacing w:after="0" w:line="240" w:lineRule="auto"/>
        <w:ind w:left="34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5A1F">
        <w:rPr>
          <w:rFonts w:ascii="Times New Roman" w:eastAsia="Times New Roman" w:hAnsi="Times New Roman" w:cs="Times New Roman"/>
          <w:sz w:val="24"/>
          <w:szCs w:val="24"/>
        </w:rPr>
        <w:t xml:space="preserve">– формирует у учащегося адекватность в оценках и самооценке, стремление к получению профессионального анализа результатов совей работы; </w:t>
      </w:r>
    </w:p>
    <w:p w14:paraId="724D3374" w14:textId="77777777" w:rsidR="00E27F83" w:rsidRPr="00DC5A1F" w:rsidRDefault="00E27F83" w:rsidP="00E27F83">
      <w:pPr>
        <w:spacing w:after="0" w:line="240" w:lineRule="auto"/>
        <w:ind w:left="34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5A1F">
        <w:rPr>
          <w:rFonts w:ascii="Times New Roman" w:eastAsia="Times New Roman" w:hAnsi="Times New Roman" w:cs="Times New Roman"/>
          <w:sz w:val="24"/>
          <w:szCs w:val="24"/>
        </w:rPr>
        <w:t xml:space="preserve">– создает условия для развития творческих способностей. </w:t>
      </w:r>
    </w:p>
    <w:p w14:paraId="16BBEE4B" w14:textId="77777777" w:rsidR="00CE763C" w:rsidRPr="00DC5A1F" w:rsidRDefault="00CE763C" w:rsidP="00E27F83">
      <w:pPr>
        <w:spacing w:after="0" w:line="240" w:lineRule="auto"/>
        <w:ind w:left="34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B15E2E" w14:textId="77777777" w:rsidR="00CE763C" w:rsidRPr="00CE763C" w:rsidRDefault="00CE763C" w:rsidP="00CE763C">
      <w:pPr>
        <w:widowControl w:val="0"/>
        <w:autoSpaceDE w:val="0"/>
        <w:autoSpaceDN w:val="0"/>
        <w:adjustRightInd w:val="0"/>
        <w:spacing w:after="0" w:line="240" w:lineRule="auto"/>
        <w:ind w:left="340"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CE763C">
        <w:rPr>
          <w:rFonts w:ascii="Times New Roman" w:hAnsi="Times New Roman" w:cs="Times New Roman"/>
          <w:b/>
          <w:bCs/>
          <w:sz w:val="24"/>
          <w:szCs w:val="24"/>
        </w:rPr>
        <w:t>Структура занятия.</w:t>
      </w:r>
    </w:p>
    <w:p w14:paraId="2976E7A0" w14:textId="77777777" w:rsidR="00CE763C" w:rsidRPr="00DC5A1F" w:rsidRDefault="00CE763C" w:rsidP="00CE763C">
      <w:pPr>
        <w:shd w:val="clear" w:color="auto" w:fill="FFFFFF"/>
        <w:spacing w:after="0" w:line="240" w:lineRule="auto"/>
        <w:ind w:left="34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C5A1F">
        <w:rPr>
          <w:rFonts w:ascii="Times New Roman" w:eastAsia="Times New Roman" w:hAnsi="Times New Roman" w:cs="Times New Roman"/>
          <w:color w:val="000000"/>
          <w:sz w:val="24"/>
          <w:szCs w:val="24"/>
        </w:rPr>
        <w:t>Как правило, проводятся занятия комбинированного типа, на которых решается несколько дидактических задач (повторение пройденного, объяснение нового материала, закрепление полученных знаний и умений).</w:t>
      </w:r>
    </w:p>
    <w:p w14:paraId="51A0A197" w14:textId="77777777" w:rsidR="00CE763C" w:rsidRPr="00CE763C" w:rsidRDefault="00CE763C" w:rsidP="00CE763C">
      <w:pPr>
        <w:spacing w:after="0" w:line="240" w:lineRule="auto"/>
        <w:ind w:left="340"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</w:pPr>
      <w:r w:rsidRPr="00CE763C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Примерная структура занятия</w:t>
      </w:r>
    </w:p>
    <w:p w14:paraId="1A640E1A" w14:textId="77777777" w:rsidR="00CE763C" w:rsidRPr="00CE763C" w:rsidRDefault="00CE763C" w:rsidP="00CE763C">
      <w:pPr>
        <w:spacing w:after="0" w:line="240" w:lineRule="auto"/>
        <w:ind w:left="34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CE763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1.Объяснение педагога по теме занятия. </w:t>
      </w:r>
    </w:p>
    <w:p w14:paraId="0B7DB2AC" w14:textId="77777777" w:rsidR="00CE763C" w:rsidRPr="00CE763C" w:rsidRDefault="00CE763C" w:rsidP="00CE763C">
      <w:pPr>
        <w:spacing w:after="0" w:line="240" w:lineRule="auto"/>
        <w:ind w:left="34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CE763C">
        <w:rPr>
          <w:rFonts w:ascii="Times New Roman" w:eastAsia="Times New Roman" w:hAnsi="Times New Roman" w:cs="Times New Roman"/>
          <w:sz w:val="24"/>
          <w:szCs w:val="24"/>
          <w:lang w:eastAsia="en-US"/>
        </w:rPr>
        <w:t>2.Решение задач и упражнений по теме занятия, причем в числе этих задач должны быть задачи и повышенной трудности. Педагог по ходу занятия формулирует выводы, делает обобщения.</w:t>
      </w:r>
    </w:p>
    <w:p w14:paraId="703C1EF0" w14:textId="77777777" w:rsidR="00CE763C" w:rsidRPr="00CE763C" w:rsidRDefault="00CE763C" w:rsidP="00CE763C">
      <w:pPr>
        <w:spacing w:after="0" w:line="240" w:lineRule="auto"/>
        <w:ind w:left="34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CE763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3.Решение задач занимательного характера, задач на смекалку, </w:t>
      </w:r>
    </w:p>
    <w:p w14:paraId="4D7BCEB4" w14:textId="77777777" w:rsidR="00CE763C" w:rsidRPr="00CE763C" w:rsidRDefault="00CE763C" w:rsidP="00CE763C">
      <w:pPr>
        <w:spacing w:after="0" w:line="240" w:lineRule="auto"/>
        <w:ind w:left="34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CE763C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6B1DA71D" wp14:editId="6BA0E0D2">
                <wp:simplePos x="0" y="0"/>
                <wp:positionH relativeFrom="column">
                  <wp:posOffset>7193280</wp:posOffset>
                </wp:positionH>
                <wp:positionV relativeFrom="paragraph">
                  <wp:posOffset>204470</wp:posOffset>
                </wp:positionV>
                <wp:extent cx="8557260" cy="2006600"/>
                <wp:effectExtent l="0" t="0" r="15240" b="12700"/>
                <wp:wrapNone/>
                <wp:docPr id="2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57260" cy="200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4E95F9" w14:textId="77777777" w:rsidR="0081206F" w:rsidRDefault="0081206F" w:rsidP="00CE76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1DA71D" id="Прямоугольник 20" o:spid="_x0000_s1030" style="position:absolute;left:0;text-align:left;margin-left:566.4pt;margin-top:16.1pt;width:673.8pt;height:158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">
                <v:textbox>
                  <w:txbxContent>
                    <w:p w14:paraId="1F4E95F9" w14:textId="77777777" w:rsidR="0081206F" w:rsidRDefault="0081206F" w:rsidP="00CE763C"/>
                  </w:txbxContent>
                </v:textbox>
              </v:rect>
            </w:pict>
          </mc:Fallback>
        </mc:AlternateContent>
      </w:r>
      <w:r w:rsidRPr="00CE763C">
        <w:rPr>
          <w:rFonts w:ascii="Times New Roman" w:eastAsia="Times New Roman" w:hAnsi="Times New Roman" w:cs="Times New Roman"/>
          <w:sz w:val="24"/>
          <w:szCs w:val="24"/>
          <w:lang w:eastAsia="en-US"/>
        </w:rPr>
        <w:t>4.Подведение итогов занятия (ответы на вопросы учащихся, обсуждение следующей встречи, домашнее задание).</w:t>
      </w:r>
    </w:p>
    <w:bookmarkEnd w:id="7"/>
    <w:p w14:paraId="21B5B06D" w14:textId="77777777" w:rsidR="00CE763C" w:rsidRPr="00BC26B6" w:rsidRDefault="00CE763C" w:rsidP="00E27F83">
      <w:pPr>
        <w:spacing w:after="0" w:line="240" w:lineRule="auto"/>
        <w:ind w:left="34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23E01B0" w14:textId="77777777" w:rsidR="0098447A" w:rsidRPr="00B07BFE" w:rsidRDefault="0098447A" w:rsidP="00CA117F">
      <w:pPr>
        <w:pStyle w:val="ab"/>
        <w:ind w:left="680"/>
        <w:jc w:val="both"/>
        <w:rPr>
          <w:rFonts w:ascii="Times New Roman" w:hAnsi="Times New Roman"/>
          <w:sz w:val="24"/>
          <w:szCs w:val="24"/>
        </w:rPr>
      </w:pPr>
    </w:p>
    <w:sectPr w:rsidR="0098447A" w:rsidRPr="00B07BFE" w:rsidSect="00531566">
      <w:footerReference w:type="default" r:id="rId25"/>
      <w:pgSz w:w="11906" w:h="16838"/>
      <w:pgMar w:top="1134" w:right="850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3E79D9" w14:textId="77777777" w:rsidR="005424BE" w:rsidRDefault="005424BE" w:rsidP="000758FE">
      <w:pPr>
        <w:spacing w:after="0" w:line="240" w:lineRule="auto"/>
      </w:pPr>
      <w:r>
        <w:separator/>
      </w:r>
    </w:p>
  </w:endnote>
  <w:endnote w:type="continuationSeparator" w:id="0">
    <w:p w14:paraId="68D7C98E" w14:textId="77777777" w:rsidR="005424BE" w:rsidRDefault="005424BE" w:rsidP="000758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C">
    <w:altName w:val="Gabriola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15812241"/>
      <w:docPartObj>
        <w:docPartGallery w:val="Page Numbers (Bottom of Page)"/>
        <w:docPartUnique/>
      </w:docPartObj>
    </w:sdtPr>
    <w:sdtEndPr/>
    <w:sdtContent>
      <w:p w14:paraId="7F26BD23" w14:textId="77777777" w:rsidR="0081206F" w:rsidRDefault="0081206F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49E1">
          <w:rPr>
            <w:noProof/>
          </w:rPr>
          <w:t>2</w:t>
        </w:r>
        <w:r>
          <w:fldChar w:fldCharType="end"/>
        </w:r>
      </w:p>
    </w:sdtContent>
  </w:sdt>
  <w:p w14:paraId="0C32E7C5" w14:textId="77777777" w:rsidR="0081206F" w:rsidRDefault="0081206F" w:rsidP="002F0FFD">
    <w:pPr>
      <w:pStyle w:val="af0"/>
      <w:tabs>
        <w:tab w:val="clear" w:pos="4677"/>
        <w:tab w:val="clear" w:pos="9355"/>
        <w:tab w:val="left" w:pos="694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9D9017" w14:textId="77777777" w:rsidR="005424BE" w:rsidRDefault="005424BE" w:rsidP="000758FE">
      <w:pPr>
        <w:spacing w:after="0" w:line="240" w:lineRule="auto"/>
      </w:pPr>
      <w:r>
        <w:separator/>
      </w:r>
    </w:p>
  </w:footnote>
  <w:footnote w:type="continuationSeparator" w:id="0">
    <w:p w14:paraId="49087C69" w14:textId="77777777" w:rsidR="005424BE" w:rsidRDefault="005424BE" w:rsidP="000758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C602C"/>
    <w:multiLevelType w:val="hybridMultilevel"/>
    <w:tmpl w:val="578C23F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22FC9"/>
    <w:multiLevelType w:val="hybridMultilevel"/>
    <w:tmpl w:val="771255D2"/>
    <w:lvl w:ilvl="0" w:tplc="DB98D5A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D1557"/>
    <w:multiLevelType w:val="hybridMultilevel"/>
    <w:tmpl w:val="D5B41B74"/>
    <w:lvl w:ilvl="0" w:tplc="00000005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/>
        <w:bCs/>
        <w:iCs/>
        <w:color w:val="000000"/>
        <w:spacing w:val="-2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9F4C52"/>
    <w:multiLevelType w:val="hybridMultilevel"/>
    <w:tmpl w:val="71A40BC4"/>
    <w:lvl w:ilvl="0" w:tplc="6F2A36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9867BA"/>
    <w:multiLevelType w:val="hybridMultilevel"/>
    <w:tmpl w:val="3600F1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5A03E0"/>
    <w:multiLevelType w:val="hybridMultilevel"/>
    <w:tmpl w:val="C5889798"/>
    <w:lvl w:ilvl="0" w:tplc="6F2A36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F462EE"/>
    <w:multiLevelType w:val="hybridMultilevel"/>
    <w:tmpl w:val="347E4A72"/>
    <w:lvl w:ilvl="0" w:tplc="6F2A36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734A91"/>
    <w:multiLevelType w:val="hybridMultilevel"/>
    <w:tmpl w:val="E458C1AA"/>
    <w:lvl w:ilvl="0" w:tplc="00000005">
      <w:start w:val="1"/>
      <w:numFmt w:val="bullet"/>
      <w:lvlText w:val=""/>
      <w:lvlJc w:val="left"/>
      <w:pPr>
        <w:ind w:left="1769" w:hanging="360"/>
      </w:pPr>
      <w:rPr>
        <w:rFonts w:ascii="Symbol" w:hAnsi="Symbol" w:cs="Times New Roman"/>
        <w:bCs/>
        <w:iCs/>
        <w:color w:val="000000"/>
        <w:spacing w:val="-2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4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29" w:hanging="360"/>
      </w:pPr>
      <w:rPr>
        <w:rFonts w:ascii="Wingdings" w:hAnsi="Wingdings" w:hint="default"/>
      </w:rPr>
    </w:lvl>
  </w:abstractNum>
  <w:abstractNum w:abstractNumId="8" w15:restartNumberingAfterBreak="0">
    <w:nsid w:val="30810CA3"/>
    <w:multiLevelType w:val="hybridMultilevel"/>
    <w:tmpl w:val="1B40C43A"/>
    <w:lvl w:ilvl="0" w:tplc="5B22A5DC">
      <w:start w:val="1"/>
      <w:numFmt w:val="decimal"/>
      <w:lvlText w:val="%1."/>
      <w:lvlJc w:val="left"/>
      <w:pPr>
        <w:ind w:left="659" w:hanging="3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C24719"/>
    <w:multiLevelType w:val="hybridMultilevel"/>
    <w:tmpl w:val="B86C93E0"/>
    <w:lvl w:ilvl="0" w:tplc="6F2A365E">
      <w:start w:val="1"/>
      <w:numFmt w:val="bullet"/>
      <w:lvlText w:val="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0" w15:restartNumberingAfterBreak="0">
    <w:nsid w:val="345F5734"/>
    <w:multiLevelType w:val="hybridMultilevel"/>
    <w:tmpl w:val="552E597E"/>
    <w:lvl w:ilvl="0" w:tplc="6F2A36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F208F7"/>
    <w:multiLevelType w:val="hybridMultilevel"/>
    <w:tmpl w:val="3D5ECD40"/>
    <w:lvl w:ilvl="0" w:tplc="7E6A23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BEA99E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A38A82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20EE7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28192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474EB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B8620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E692A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BC85DE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F07331"/>
    <w:multiLevelType w:val="multilevel"/>
    <w:tmpl w:val="6BF40A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845" w:hanging="42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/>
      </w:rPr>
    </w:lvl>
  </w:abstractNum>
  <w:abstractNum w:abstractNumId="13" w15:restartNumberingAfterBreak="0">
    <w:nsid w:val="42AA486C"/>
    <w:multiLevelType w:val="hybridMultilevel"/>
    <w:tmpl w:val="598A8098"/>
    <w:lvl w:ilvl="0" w:tplc="00000005">
      <w:start w:val="1"/>
      <w:numFmt w:val="bullet"/>
      <w:lvlText w:val=""/>
      <w:lvlJc w:val="left"/>
      <w:pPr>
        <w:ind w:left="1400" w:hanging="360"/>
      </w:pPr>
      <w:rPr>
        <w:rFonts w:ascii="Symbol" w:hAnsi="Symbol" w:cs="Times New Roman"/>
        <w:bCs/>
        <w:iCs/>
        <w:color w:val="000000"/>
        <w:spacing w:val="-2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4" w15:restartNumberingAfterBreak="0">
    <w:nsid w:val="436F4096"/>
    <w:multiLevelType w:val="multilevel"/>
    <w:tmpl w:val="D960C28E"/>
    <w:lvl w:ilvl="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720"/>
      </w:pPr>
      <w:rPr>
        <w:rFonts w:cstheme="minorBidi" w:hint="default"/>
      </w:rPr>
    </w:lvl>
    <w:lvl w:ilvl="2">
      <w:start w:val="1"/>
      <w:numFmt w:val="decimal"/>
      <w:isLgl/>
      <w:lvlText w:val="%1.%2.%3."/>
      <w:lvlJc w:val="left"/>
      <w:pPr>
        <w:ind w:left="840" w:hanging="720"/>
      </w:pPr>
      <w:rPr>
        <w:rFonts w:cstheme="minorBidi" w:hint="default"/>
      </w:rPr>
    </w:lvl>
    <w:lvl w:ilvl="3">
      <w:start w:val="1"/>
      <w:numFmt w:val="decimal"/>
      <w:isLgl/>
      <w:lvlText w:val="%1.%2.%3.%4."/>
      <w:lvlJc w:val="left"/>
      <w:pPr>
        <w:ind w:left="1200" w:hanging="1080"/>
      </w:pPr>
      <w:rPr>
        <w:rFonts w:cstheme="minorBidi" w:hint="default"/>
      </w:rPr>
    </w:lvl>
    <w:lvl w:ilvl="4">
      <w:start w:val="1"/>
      <w:numFmt w:val="decimal"/>
      <w:isLgl/>
      <w:lvlText w:val="%1.%2.%3.%4.%5."/>
      <w:lvlJc w:val="left"/>
      <w:pPr>
        <w:ind w:left="1200" w:hanging="1080"/>
      </w:pPr>
      <w:rPr>
        <w:rFonts w:cstheme="minorBidi" w:hint="default"/>
      </w:rPr>
    </w:lvl>
    <w:lvl w:ilvl="5">
      <w:start w:val="1"/>
      <w:numFmt w:val="decimal"/>
      <w:isLgl/>
      <w:lvlText w:val="%1.%2.%3.%4.%5.%6."/>
      <w:lvlJc w:val="left"/>
      <w:pPr>
        <w:ind w:left="1560" w:hanging="1440"/>
      </w:pPr>
      <w:rPr>
        <w:rFonts w:cstheme="minorBidi" w:hint="default"/>
      </w:rPr>
    </w:lvl>
    <w:lvl w:ilvl="6">
      <w:start w:val="1"/>
      <w:numFmt w:val="decimal"/>
      <w:isLgl/>
      <w:lvlText w:val="%1.%2.%3.%4.%5.%6.%7."/>
      <w:lvlJc w:val="left"/>
      <w:pPr>
        <w:ind w:left="1920" w:hanging="1800"/>
      </w:pPr>
      <w:rPr>
        <w:rFonts w:cstheme="minorBidi" w:hint="default"/>
      </w:rPr>
    </w:lvl>
    <w:lvl w:ilvl="7">
      <w:start w:val="1"/>
      <w:numFmt w:val="decimal"/>
      <w:isLgl/>
      <w:lvlText w:val="%1.%2.%3.%4.%5.%6.%7.%8."/>
      <w:lvlJc w:val="left"/>
      <w:pPr>
        <w:ind w:left="1920" w:hanging="1800"/>
      </w:pPr>
      <w:rPr>
        <w:rFonts w:cstheme="minorBidi" w:hint="default"/>
      </w:rPr>
    </w:lvl>
    <w:lvl w:ilvl="8">
      <w:start w:val="1"/>
      <w:numFmt w:val="decimal"/>
      <w:isLgl/>
      <w:lvlText w:val="%1.%2.%3.%4.%5.%6.%7.%8.%9."/>
      <w:lvlJc w:val="left"/>
      <w:pPr>
        <w:ind w:left="2280" w:hanging="2160"/>
      </w:pPr>
      <w:rPr>
        <w:rFonts w:cstheme="minorBidi" w:hint="default"/>
      </w:rPr>
    </w:lvl>
  </w:abstractNum>
  <w:abstractNum w:abstractNumId="15" w15:restartNumberingAfterBreak="0">
    <w:nsid w:val="47C34729"/>
    <w:multiLevelType w:val="hybridMultilevel"/>
    <w:tmpl w:val="5BC4CB10"/>
    <w:lvl w:ilvl="0" w:tplc="00000005">
      <w:start w:val="1"/>
      <w:numFmt w:val="bullet"/>
      <w:lvlText w:val=""/>
      <w:lvlJc w:val="left"/>
      <w:pPr>
        <w:ind w:left="1769" w:hanging="360"/>
      </w:pPr>
      <w:rPr>
        <w:rFonts w:ascii="Symbol" w:hAnsi="Symbol" w:cs="Times New Roman"/>
        <w:bCs/>
        <w:iCs/>
        <w:color w:val="000000"/>
        <w:spacing w:val="-2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4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29" w:hanging="360"/>
      </w:pPr>
      <w:rPr>
        <w:rFonts w:ascii="Wingdings" w:hAnsi="Wingdings" w:hint="default"/>
      </w:rPr>
    </w:lvl>
  </w:abstractNum>
  <w:abstractNum w:abstractNumId="16" w15:restartNumberingAfterBreak="0">
    <w:nsid w:val="486639E4"/>
    <w:multiLevelType w:val="hybridMultilevel"/>
    <w:tmpl w:val="64D2603C"/>
    <w:lvl w:ilvl="0" w:tplc="6F2A365E">
      <w:start w:val="1"/>
      <w:numFmt w:val="bullet"/>
      <w:lvlText w:val=""/>
      <w:lvlJc w:val="left"/>
      <w:pPr>
        <w:ind w:left="17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29" w:hanging="360"/>
      </w:pPr>
      <w:rPr>
        <w:rFonts w:ascii="Wingdings" w:hAnsi="Wingdings" w:hint="default"/>
      </w:rPr>
    </w:lvl>
  </w:abstractNum>
  <w:abstractNum w:abstractNumId="17" w15:restartNumberingAfterBreak="0">
    <w:nsid w:val="4A723694"/>
    <w:multiLevelType w:val="hybridMultilevel"/>
    <w:tmpl w:val="25662E6E"/>
    <w:lvl w:ilvl="0" w:tplc="00000005">
      <w:start w:val="1"/>
      <w:numFmt w:val="bullet"/>
      <w:lvlText w:val=""/>
      <w:lvlJc w:val="left"/>
      <w:pPr>
        <w:ind w:left="1400" w:hanging="360"/>
      </w:pPr>
      <w:rPr>
        <w:rFonts w:ascii="Symbol" w:hAnsi="Symbol" w:cs="Times New Roman"/>
        <w:bCs/>
        <w:iCs/>
        <w:color w:val="000000"/>
        <w:spacing w:val="-2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8" w15:restartNumberingAfterBreak="0">
    <w:nsid w:val="4BD144D5"/>
    <w:multiLevelType w:val="multilevel"/>
    <w:tmpl w:val="87B21E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1086FF2"/>
    <w:multiLevelType w:val="hybridMultilevel"/>
    <w:tmpl w:val="BC5A7B3E"/>
    <w:lvl w:ilvl="0" w:tplc="6F2A36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382B8D"/>
    <w:multiLevelType w:val="hybridMultilevel"/>
    <w:tmpl w:val="E7A689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B135CC"/>
    <w:multiLevelType w:val="hybridMultilevel"/>
    <w:tmpl w:val="051C8532"/>
    <w:lvl w:ilvl="0" w:tplc="6F2A365E">
      <w:start w:val="1"/>
      <w:numFmt w:val="bullet"/>
      <w:lvlText w:val="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2" w15:restartNumberingAfterBreak="0">
    <w:nsid w:val="6BBA06E7"/>
    <w:multiLevelType w:val="hybridMultilevel"/>
    <w:tmpl w:val="42422D9A"/>
    <w:lvl w:ilvl="0" w:tplc="97D8DF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E505493"/>
    <w:multiLevelType w:val="hybridMultilevel"/>
    <w:tmpl w:val="058C324A"/>
    <w:lvl w:ilvl="0" w:tplc="267CCA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833757"/>
    <w:multiLevelType w:val="hybridMultilevel"/>
    <w:tmpl w:val="8B5CEBCE"/>
    <w:lvl w:ilvl="0" w:tplc="6F2A36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16113C"/>
    <w:multiLevelType w:val="hybridMultilevel"/>
    <w:tmpl w:val="DA92AF92"/>
    <w:lvl w:ilvl="0" w:tplc="6F2A365E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/>
        <w:bCs/>
        <w:iCs/>
        <w:color w:val="000000"/>
        <w:spacing w:val="-2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3"/>
  </w:num>
  <w:num w:numId="3">
    <w:abstractNumId w:val="0"/>
  </w:num>
  <w:num w:numId="4">
    <w:abstractNumId w:val="14"/>
  </w:num>
  <w:num w:numId="5">
    <w:abstractNumId w:val="20"/>
  </w:num>
  <w:num w:numId="6">
    <w:abstractNumId w:val="4"/>
  </w:num>
  <w:num w:numId="7">
    <w:abstractNumId w:val="18"/>
  </w:num>
  <w:num w:numId="8">
    <w:abstractNumId w:val="8"/>
  </w:num>
  <w:num w:numId="9">
    <w:abstractNumId w:val="12"/>
  </w:num>
  <w:num w:numId="10">
    <w:abstractNumId w:val="25"/>
  </w:num>
  <w:num w:numId="11">
    <w:abstractNumId w:val="5"/>
  </w:num>
  <w:num w:numId="12">
    <w:abstractNumId w:val="10"/>
  </w:num>
  <w:num w:numId="13">
    <w:abstractNumId w:val="19"/>
  </w:num>
  <w:num w:numId="14">
    <w:abstractNumId w:val="1"/>
  </w:num>
  <w:num w:numId="15">
    <w:abstractNumId w:val="7"/>
  </w:num>
  <w:num w:numId="16">
    <w:abstractNumId w:val="15"/>
  </w:num>
  <w:num w:numId="17">
    <w:abstractNumId w:val="2"/>
  </w:num>
  <w:num w:numId="18">
    <w:abstractNumId w:val="16"/>
  </w:num>
  <w:num w:numId="19">
    <w:abstractNumId w:val="24"/>
  </w:num>
  <w:num w:numId="20">
    <w:abstractNumId w:val="9"/>
  </w:num>
  <w:num w:numId="21">
    <w:abstractNumId w:val="21"/>
  </w:num>
  <w:num w:numId="22">
    <w:abstractNumId w:val="6"/>
  </w:num>
  <w:num w:numId="23">
    <w:abstractNumId w:val="3"/>
  </w:num>
  <w:num w:numId="24">
    <w:abstractNumId w:val="11"/>
  </w:num>
  <w:num w:numId="25">
    <w:abstractNumId w:val="23"/>
  </w:num>
  <w:num w:numId="26">
    <w:abstractNumId w:val="22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CB4"/>
    <w:rsid w:val="0001057A"/>
    <w:rsid w:val="00010F55"/>
    <w:rsid w:val="000112CE"/>
    <w:rsid w:val="00014E72"/>
    <w:rsid w:val="00020C21"/>
    <w:rsid w:val="000214D2"/>
    <w:rsid w:val="00023EAD"/>
    <w:rsid w:val="00032A77"/>
    <w:rsid w:val="0003404C"/>
    <w:rsid w:val="00035879"/>
    <w:rsid w:val="00043988"/>
    <w:rsid w:val="00043E05"/>
    <w:rsid w:val="000468F9"/>
    <w:rsid w:val="000501CA"/>
    <w:rsid w:val="0005518B"/>
    <w:rsid w:val="00067770"/>
    <w:rsid w:val="00071E69"/>
    <w:rsid w:val="00072565"/>
    <w:rsid w:val="000758FE"/>
    <w:rsid w:val="00080262"/>
    <w:rsid w:val="00080D4E"/>
    <w:rsid w:val="000849F4"/>
    <w:rsid w:val="00085066"/>
    <w:rsid w:val="00085ED1"/>
    <w:rsid w:val="00090E0F"/>
    <w:rsid w:val="000935AE"/>
    <w:rsid w:val="000A4281"/>
    <w:rsid w:val="000A5BF2"/>
    <w:rsid w:val="000B6E7D"/>
    <w:rsid w:val="000C10DB"/>
    <w:rsid w:val="000C3728"/>
    <w:rsid w:val="000C7AEC"/>
    <w:rsid w:val="000D2A32"/>
    <w:rsid w:val="000D3342"/>
    <w:rsid w:val="000E0700"/>
    <w:rsid w:val="000E1548"/>
    <w:rsid w:val="000E3E63"/>
    <w:rsid w:val="000E3E64"/>
    <w:rsid w:val="000F3D1E"/>
    <w:rsid w:val="000F67E3"/>
    <w:rsid w:val="000F7A01"/>
    <w:rsid w:val="0010016D"/>
    <w:rsid w:val="00102E18"/>
    <w:rsid w:val="00103539"/>
    <w:rsid w:val="00107131"/>
    <w:rsid w:val="00110233"/>
    <w:rsid w:val="0011113E"/>
    <w:rsid w:val="00121B61"/>
    <w:rsid w:val="00124282"/>
    <w:rsid w:val="00124985"/>
    <w:rsid w:val="001262CC"/>
    <w:rsid w:val="00127B91"/>
    <w:rsid w:val="00127E13"/>
    <w:rsid w:val="001301C2"/>
    <w:rsid w:val="00131616"/>
    <w:rsid w:val="00133664"/>
    <w:rsid w:val="00152448"/>
    <w:rsid w:val="0015256A"/>
    <w:rsid w:val="00153912"/>
    <w:rsid w:val="0015402E"/>
    <w:rsid w:val="001544B8"/>
    <w:rsid w:val="00160431"/>
    <w:rsid w:val="00164178"/>
    <w:rsid w:val="0016445B"/>
    <w:rsid w:val="00165285"/>
    <w:rsid w:val="00165545"/>
    <w:rsid w:val="0016701A"/>
    <w:rsid w:val="001677A5"/>
    <w:rsid w:val="00171FB3"/>
    <w:rsid w:val="0017362E"/>
    <w:rsid w:val="00182CE1"/>
    <w:rsid w:val="001854B2"/>
    <w:rsid w:val="00191997"/>
    <w:rsid w:val="00195ADD"/>
    <w:rsid w:val="00197774"/>
    <w:rsid w:val="001A4120"/>
    <w:rsid w:val="001A6328"/>
    <w:rsid w:val="001B2C87"/>
    <w:rsid w:val="001B3231"/>
    <w:rsid w:val="001B3D80"/>
    <w:rsid w:val="001B63E2"/>
    <w:rsid w:val="001C2BF9"/>
    <w:rsid w:val="001C5391"/>
    <w:rsid w:val="001C6559"/>
    <w:rsid w:val="001C7A2F"/>
    <w:rsid w:val="001D1B27"/>
    <w:rsid w:val="001D4B2D"/>
    <w:rsid w:val="001D6CD5"/>
    <w:rsid w:val="001E1041"/>
    <w:rsid w:val="001E28B5"/>
    <w:rsid w:val="001E2CAF"/>
    <w:rsid w:val="001F0534"/>
    <w:rsid w:val="001F108C"/>
    <w:rsid w:val="001F7064"/>
    <w:rsid w:val="00200279"/>
    <w:rsid w:val="00201E5E"/>
    <w:rsid w:val="0020543C"/>
    <w:rsid w:val="002102F8"/>
    <w:rsid w:val="002215FC"/>
    <w:rsid w:val="00233D76"/>
    <w:rsid w:val="002369FA"/>
    <w:rsid w:val="0024318F"/>
    <w:rsid w:val="00243693"/>
    <w:rsid w:val="00246B4C"/>
    <w:rsid w:val="00252EDE"/>
    <w:rsid w:val="0025748C"/>
    <w:rsid w:val="00260B82"/>
    <w:rsid w:val="0026129F"/>
    <w:rsid w:val="00264729"/>
    <w:rsid w:val="00270197"/>
    <w:rsid w:val="002775D2"/>
    <w:rsid w:val="00277FEC"/>
    <w:rsid w:val="00282A66"/>
    <w:rsid w:val="00285106"/>
    <w:rsid w:val="00286D5C"/>
    <w:rsid w:val="00292796"/>
    <w:rsid w:val="002A2873"/>
    <w:rsid w:val="002A3CF4"/>
    <w:rsid w:val="002A3F1B"/>
    <w:rsid w:val="002A5D69"/>
    <w:rsid w:val="002A7412"/>
    <w:rsid w:val="002A75FB"/>
    <w:rsid w:val="002B3BF6"/>
    <w:rsid w:val="002B56EA"/>
    <w:rsid w:val="002C046F"/>
    <w:rsid w:val="002C5E9B"/>
    <w:rsid w:val="002C6372"/>
    <w:rsid w:val="002D06C5"/>
    <w:rsid w:val="002D1CAF"/>
    <w:rsid w:val="002D5A52"/>
    <w:rsid w:val="002E05BB"/>
    <w:rsid w:val="002E5BD2"/>
    <w:rsid w:val="002E742B"/>
    <w:rsid w:val="002F0FFD"/>
    <w:rsid w:val="00302494"/>
    <w:rsid w:val="003025DC"/>
    <w:rsid w:val="00302661"/>
    <w:rsid w:val="003101FE"/>
    <w:rsid w:val="003120E0"/>
    <w:rsid w:val="00313EE4"/>
    <w:rsid w:val="00316793"/>
    <w:rsid w:val="00322C35"/>
    <w:rsid w:val="00322E66"/>
    <w:rsid w:val="00325B0C"/>
    <w:rsid w:val="00333870"/>
    <w:rsid w:val="00341554"/>
    <w:rsid w:val="00342F61"/>
    <w:rsid w:val="00345C08"/>
    <w:rsid w:val="003510D9"/>
    <w:rsid w:val="003511E4"/>
    <w:rsid w:val="00351BCB"/>
    <w:rsid w:val="00351C67"/>
    <w:rsid w:val="00352815"/>
    <w:rsid w:val="0035424B"/>
    <w:rsid w:val="003551F0"/>
    <w:rsid w:val="003575DC"/>
    <w:rsid w:val="00360716"/>
    <w:rsid w:val="00362A44"/>
    <w:rsid w:val="003775A1"/>
    <w:rsid w:val="003806CD"/>
    <w:rsid w:val="0038488D"/>
    <w:rsid w:val="003A12AD"/>
    <w:rsid w:val="003A3CEF"/>
    <w:rsid w:val="003A6222"/>
    <w:rsid w:val="003B2CA8"/>
    <w:rsid w:val="003B5107"/>
    <w:rsid w:val="003C32A6"/>
    <w:rsid w:val="003D3907"/>
    <w:rsid w:val="003D47A6"/>
    <w:rsid w:val="003D5059"/>
    <w:rsid w:val="003D7614"/>
    <w:rsid w:val="003D7DB7"/>
    <w:rsid w:val="003E2C1C"/>
    <w:rsid w:val="003E30EE"/>
    <w:rsid w:val="003E601C"/>
    <w:rsid w:val="003E6D1E"/>
    <w:rsid w:val="003E7713"/>
    <w:rsid w:val="003F2D69"/>
    <w:rsid w:val="003F6307"/>
    <w:rsid w:val="004004F5"/>
    <w:rsid w:val="00403704"/>
    <w:rsid w:val="00417FAA"/>
    <w:rsid w:val="00422F69"/>
    <w:rsid w:val="004239E2"/>
    <w:rsid w:val="00425193"/>
    <w:rsid w:val="004267C1"/>
    <w:rsid w:val="00427BE0"/>
    <w:rsid w:val="004331C5"/>
    <w:rsid w:val="004349E1"/>
    <w:rsid w:val="00435CF3"/>
    <w:rsid w:val="004434DD"/>
    <w:rsid w:val="00444A87"/>
    <w:rsid w:val="00453117"/>
    <w:rsid w:val="0045420E"/>
    <w:rsid w:val="00454F21"/>
    <w:rsid w:val="00456CE4"/>
    <w:rsid w:val="0045791C"/>
    <w:rsid w:val="00463DB2"/>
    <w:rsid w:val="00465CB2"/>
    <w:rsid w:val="00465CC3"/>
    <w:rsid w:val="0046653D"/>
    <w:rsid w:val="00470485"/>
    <w:rsid w:val="00473830"/>
    <w:rsid w:val="00476FC5"/>
    <w:rsid w:val="004803F2"/>
    <w:rsid w:val="0048195E"/>
    <w:rsid w:val="00482859"/>
    <w:rsid w:val="00486D7C"/>
    <w:rsid w:val="00487BEF"/>
    <w:rsid w:val="004948E0"/>
    <w:rsid w:val="004952DA"/>
    <w:rsid w:val="00496C74"/>
    <w:rsid w:val="00497AD7"/>
    <w:rsid w:val="004A1F06"/>
    <w:rsid w:val="004A63DD"/>
    <w:rsid w:val="004B21C2"/>
    <w:rsid w:val="004B2A84"/>
    <w:rsid w:val="004B385F"/>
    <w:rsid w:val="004B4496"/>
    <w:rsid w:val="004B4B63"/>
    <w:rsid w:val="004C0BA6"/>
    <w:rsid w:val="004D107D"/>
    <w:rsid w:val="004D1D93"/>
    <w:rsid w:val="004D529A"/>
    <w:rsid w:val="004D6B5A"/>
    <w:rsid w:val="004D6DA8"/>
    <w:rsid w:val="004D7FEF"/>
    <w:rsid w:val="004E303E"/>
    <w:rsid w:val="004E3261"/>
    <w:rsid w:val="004E5C76"/>
    <w:rsid w:val="004E7D1C"/>
    <w:rsid w:val="004F4D35"/>
    <w:rsid w:val="004F5A47"/>
    <w:rsid w:val="005010AB"/>
    <w:rsid w:val="0050223B"/>
    <w:rsid w:val="005025CB"/>
    <w:rsid w:val="00503BC6"/>
    <w:rsid w:val="00506517"/>
    <w:rsid w:val="005110CF"/>
    <w:rsid w:val="00512EE1"/>
    <w:rsid w:val="00516EFD"/>
    <w:rsid w:val="00531566"/>
    <w:rsid w:val="0053157D"/>
    <w:rsid w:val="0053451C"/>
    <w:rsid w:val="00534B63"/>
    <w:rsid w:val="00540A82"/>
    <w:rsid w:val="005424BE"/>
    <w:rsid w:val="0054376D"/>
    <w:rsid w:val="005442E8"/>
    <w:rsid w:val="00545B40"/>
    <w:rsid w:val="00550E32"/>
    <w:rsid w:val="005511D7"/>
    <w:rsid w:val="00551560"/>
    <w:rsid w:val="00552D50"/>
    <w:rsid w:val="00552F1D"/>
    <w:rsid w:val="005535B0"/>
    <w:rsid w:val="0055617B"/>
    <w:rsid w:val="0055797E"/>
    <w:rsid w:val="00557A5D"/>
    <w:rsid w:val="0056255F"/>
    <w:rsid w:val="00562679"/>
    <w:rsid w:val="005703FF"/>
    <w:rsid w:val="0058209E"/>
    <w:rsid w:val="00582DEA"/>
    <w:rsid w:val="00586A68"/>
    <w:rsid w:val="00587614"/>
    <w:rsid w:val="00591F7C"/>
    <w:rsid w:val="00594A45"/>
    <w:rsid w:val="00596504"/>
    <w:rsid w:val="005A51F4"/>
    <w:rsid w:val="005A5386"/>
    <w:rsid w:val="005B3F57"/>
    <w:rsid w:val="005B5C9C"/>
    <w:rsid w:val="005B6309"/>
    <w:rsid w:val="005B6553"/>
    <w:rsid w:val="005C1DF5"/>
    <w:rsid w:val="005C6994"/>
    <w:rsid w:val="005D0B8C"/>
    <w:rsid w:val="005E0A81"/>
    <w:rsid w:val="005E0FAF"/>
    <w:rsid w:val="005E127D"/>
    <w:rsid w:val="005E4D1D"/>
    <w:rsid w:val="005E5A6B"/>
    <w:rsid w:val="005F486A"/>
    <w:rsid w:val="005F7F72"/>
    <w:rsid w:val="00606E55"/>
    <w:rsid w:val="00611726"/>
    <w:rsid w:val="006155BB"/>
    <w:rsid w:val="00631CF8"/>
    <w:rsid w:val="00634F04"/>
    <w:rsid w:val="00635150"/>
    <w:rsid w:val="00636E01"/>
    <w:rsid w:val="0063724E"/>
    <w:rsid w:val="00637B19"/>
    <w:rsid w:val="00641458"/>
    <w:rsid w:val="00642C86"/>
    <w:rsid w:val="006454C4"/>
    <w:rsid w:val="00650564"/>
    <w:rsid w:val="00652618"/>
    <w:rsid w:val="0065522C"/>
    <w:rsid w:val="006554C5"/>
    <w:rsid w:val="00660521"/>
    <w:rsid w:val="00662BA1"/>
    <w:rsid w:val="00662EB1"/>
    <w:rsid w:val="00662F27"/>
    <w:rsid w:val="0066396B"/>
    <w:rsid w:val="006651DD"/>
    <w:rsid w:val="0066588C"/>
    <w:rsid w:val="0067201A"/>
    <w:rsid w:val="00680FF7"/>
    <w:rsid w:val="00681179"/>
    <w:rsid w:val="00687595"/>
    <w:rsid w:val="0069218F"/>
    <w:rsid w:val="00693BE2"/>
    <w:rsid w:val="00695BC7"/>
    <w:rsid w:val="00695D71"/>
    <w:rsid w:val="006978F5"/>
    <w:rsid w:val="006A2394"/>
    <w:rsid w:val="006A23A7"/>
    <w:rsid w:val="006A2CCF"/>
    <w:rsid w:val="006B37E1"/>
    <w:rsid w:val="006B51E2"/>
    <w:rsid w:val="006D4A7E"/>
    <w:rsid w:val="006D5DDB"/>
    <w:rsid w:val="006D6BF4"/>
    <w:rsid w:val="006E064D"/>
    <w:rsid w:val="006E2B05"/>
    <w:rsid w:val="006E3F13"/>
    <w:rsid w:val="006E41BD"/>
    <w:rsid w:val="006E4498"/>
    <w:rsid w:val="006E58DD"/>
    <w:rsid w:val="006E7675"/>
    <w:rsid w:val="006F0652"/>
    <w:rsid w:val="006F0F49"/>
    <w:rsid w:val="006F18B7"/>
    <w:rsid w:val="006F27A6"/>
    <w:rsid w:val="006F6F8C"/>
    <w:rsid w:val="007001D3"/>
    <w:rsid w:val="007151D2"/>
    <w:rsid w:val="00716C17"/>
    <w:rsid w:val="00717E4F"/>
    <w:rsid w:val="007248DB"/>
    <w:rsid w:val="00725DD6"/>
    <w:rsid w:val="00731303"/>
    <w:rsid w:val="0073173A"/>
    <w:rsid w:val="00737991"/>
    <w:rsid w:val="00742924"/>
    <w:rsid w:val="007439FB"/>
    <w:rsid w:val="00745477"/>
    <w:rsid w:val="00753952"/>
    <w:rsid w:val="00753BA1"/>
    <w:rsid w:val="00754719"/>
    <w:rsid w:val="00756FB4"/>
    <w:rsid w:val="007674CC"/>
    <w:rsid w:val="00772295"/>
    <w:rsid w:val="00772C0C"/>
    <w:rsid w:val="00773BFF"/>
    <w:rsid w:val="0077617B"/>
    <w:rsid w:val="007821D8"/>
    <w:rsid w:val="00786B76"/>
    <w:rsid w:val="00793EF4"/>
    <w:rsid w:val="007967CC"/>
    <w:rsid w:val="007979F3"/>
    <w:rsid w:val="007A2BF1"/>
    <w:rsid w:val="007A49A4"/>
    <w:rsid w:val="007B0E30"/>
    <w:rsid w:val="007B5543"/>
    <w:rsid w:val="007B72B9"/>
    <w:rsid w:val="007C002E"/>
    <w:rsid w:val="007C12E3"/>
    <w:rsid w:val="007C2B76"/>
    <w:rsid w:val="007D6266"/>
    <w:rsid w:val="007E2162"/>
    <w:rsid w:val="007E3B13"/>
    <w:rsid w:val="007E694F"/>
    <w:rsid w:val="007F239B"/>
    <w:rsid w:val="007F52A2"/>
    <w:rsid w:val="00806002"/>
    <w:rsid w:val="00810665"/>
    <w:rsid w:val="0081206F"/>
    <w:rsid w:val="00815396"/>
    <w:rsid w:val="00816223"/>
    <w:rsid w:val="008261A8"/>
    <w:rsid w:val="00835DFD"/>
    <w:rsid w:val="00841324"/>
    <w:rsid w:val="008427AE"/>
    <w:rsid w:val="008430E8"/>
    <w:rsid w:val="0084330F"/>
    <w:rsid w:val="00864B41"/>
    <w:rsid w:val="00865D37"/>
    <w:rsid w:val="00867690"/>
    <w:rsid w:val="00871E22"/>
    <w:rsid w:val="00872E0B"/>
    <w:rsid w:val="00873B30"/>
    <w:rsid w:val="00874428"/>
    <w:rsid w:val="00874D96"/>
    <w:rsid w:val="00876F5B"/>
    <w:rsid w:val="00881A3B"/>
    <w:rsid w:val="00887085"/>
    <w:rsid w:val="00890797"/>
    <w:rsid w:val="008958A7"/>
    <w:rsid w:val="008A23C4"/>
    <w:rsid w:val="008A2A73"/>
    <w:rsid w:val="008A3B44"/>
    <w:rsid w:val="008A49A6"/>
    <w:rsid w:val="008A4D98"/>
    <w:rsid w:val="008A5634"/>
    <w:rsid w:val="008B00CE"/>
    <w:rsid w:val="008B12F6"/>
    <w:rsid w:val="008B315D"/>
    <w:rsid w:val="008B60CC"/>
    <w:rsid w:val="008C4463"/>
    <w:rsid w:val="008C5870"/>
    <w:rsid w:val="008C7D53"/>
    <w:rsid w:val="008D0EBA"/>
    <w:rsid w:val="008D3818"/>
    <w:rsid w:val="008E7968"/>
    <w:rsid w:val="008F1274"/>
    <w:rsid w:val="008F1781"/>
    <w:rsid w:val="008F4DF1"/>
    <w:rsid w:val="009009E0"/>
    <w:rsid w:val="00913FBC"/>
    <w:rsid w:val="00913FFA"/>
    <w:rsid w:val="00915B12"/>
    <w:rsid w:val="00924591"/>
    <w:rsid w:val="0092532F"/>
    <w:rsid w:val="00925B2C"/>
    <w:rsid w:val="00931320"/>
    <w:rsid w:val="00932756"/>
    <w:rsid w:val="009356B4"/>
    <w:rsid w:val="009406CD"/>
    <w:rsid w:val="00957172"/>
    <w:rsid w:val="00961FFA"/>
    <w:rsid w:val="00963E6F"/>
    <w:rsid w:val="00963F58"/>
    <w:rsid w:val="00970313"/>
    <w:rsid w:val="00972510"/>
    <w:rsid w:val="00973566"/>
    <w:rsid w:val="00973F57"/>
    <w:rsid w:val="00975788"/>
    <w:rsid w:val="00976C59"/>
    <w:rsid w:val="0098447A"/>
    <w:rsid w:val="0098579D"/>
    <w:rsid w:val="00987C57"/>
    <w:rsid w:val="009A1426"/>
    <w:rsid w:val="009A2A82"/>
    <w:rsid w:val="009A47D2"/>
    <w:rsid w:val="009A715F"/>
    <w:rsid w:val="009B1F76"/>
    <w:rsid w:val="009B5060"/>
    <w:rsid w:val="009B64FF"/>
    <w:rsid w:val="009B67DE"/>
    <w:rsid w:val="009B7942"/>
    <w:rsid w:val="009C1C07"/>
    <w:rsid w:val="009C3923"/>
    <w:rsid w:val="009C7C61"/>
    <w:rsid w:val="009C7ED0"/>
    <w:rsid w:val="009D7833"/>
    <w:rsid w:val="009E2ECC"/>
    <w:rsid w:val="009E6426"/>
    <w:rsid w:val="009F356A"/>
    <w:rsid w:val="009F72AD"/>
    <w:rsid w:val="009F7E7B"/>
    <w:rsid w:val="00A05658"/>
    <w:rsid w:val="00A10123"/>
    <w:rsid w:val="00A13351"/>
    <w:rsid w:val="00A224C1"/>
    <w:rsid w:val="00A228DD"/>
    <w:rsid w:val="00A23D87"/>
    <w:rsid w:val="00A25692"/>
    <w:rsid w:val="00A26196"/>
    <w:rsid w:val="00A26E68"/>
    <w:rsid w:val="00A2753A"/>
    <w:rsid w:val="00A27C81"/>
    <w:rsid w:val="00A3429C"/>
    <w:rsid w:val="00A36D38"/>
    <w:rsid w:val="00A51880"/>
    <w:rsid w:val="00A52F93"/>
    <w:rsid w:val="00A577AD"/>
    <w:rsid w:val="00A57A43"/>
    <w:rsid w:val="00A62127"/>
    <w:rsid w:val="00A644D2"/>
    <w:rsid w:val="00A714B1"/>
    <w:rsid w:val="00A71738"/>
    <w:rsid w:val="00A743AF"/>
    <w:rsid w:val="00A76167"/>
    <w:rsid w:val="00A76A98"/>
    <w:rsid w:val="00A77DFD"/>
    <w:rsid w:val="00A832F7"/>
    <w:rsid w:val="00A838B8"/>
    <w:rsid w:val="00A87639"/>
    <w:rsid w:val="00A87CFA"/>
    <w:rsid w:val="00A93329"/>
    <w:rsid w:val="00AA27D4"/>
    <w:rsid w:val="00AA4D2F"/>
    <w:rsid w:val="00AA7077"/>
    <w:rsid w:val="00AB4055"/>
    <w:rsid w:val="00AB40E4"/>
    <w:rsid w:val="00AB57BE"/>
    <w:rsid w:val="00AC0F74"/>
    <w:rsid w:val="00AD07BB"/>
    <w:rsid w:val="00AE2EE4"/>
    <w:rsid w:val="00AE4D2A"/>
    <w:rsid w:val="00AE7849"/>
    <w:rsid w:val="00AF000A"/>
    <w:rsid w:val="00AF05F4"/>
    <w:rsid w:val="00AF2490"/>
    <w:rsid w:val="00AF5E2F"/>
    <w:rsid w:val="00AF6D53"/>
    <w:rsid w:val="00B03AAC"/>
    <w:rsid w:val="00B0448B"/>
    <w:rsid w:val="00B04A83"/>
    <w:rsid w:val="00B060A1"/>
    <w:rsid w:val="00B07BFE"/>
    <w:rsid w:val="00B112F5"/>
    <w:rsid w:val="00B115ED"/>
    <w:rsid w:val="00B122D0"/>
    <w:rsid w:val="00B12F4F"/>
    <w:rsid w:val="00B1555C"/>
    <w:rsid w:val="00B20D62"/>
    <w:rsid w:val="00B25701"/>
    <w:rsid w:val="00B32C8E"/>
    <w:rsid w:val="00B35CDB"/>
    <w:rsid w:val="00B44550"/>
    <w:rsid w:val="00B4478C"/>
    <w:rsid w:val="00B50395"/>
    <w:rsid w:val="00B5162F"/>
    <w:rsid w:val="00B532AB"/>
    <w:rsid w:val="00B55C8C"/>
    <w:rsid w:val="00B5698C"/>
    <w:rsid w:val="00B57899"/>
    <w:rsid w:val="00B64008"/>
    <w:rsid w:val="00B648C4"/>
    <w:rsid w:val="00B66784"/>
    <w:rsid w:val="00B66900"/>
    <w:rsid w:val="00B66D4C"/>
    <w:rsid w:val="00B77B29"/>
    <w:rsid w:val="00B77E9E"/>
    <w:rsid w:val="00B8006A"/>
    <w:rsid w:val="00B80576"/>
    <w:rsid w:val="00B80833"/>
    <w:rsid w:val="00B8195F"/>
    <w:rsid w:val="00B8413E"/>
    <w:rsid w:val="00B84632"/>
    <w:rsid w:val="00B9071D"/>
    <w:rsid w:val="00B979DB"/>
    <w:rsid w:val="00BA33A5"/>
    <w:rsid w:val="00BA34C9"/>
    <w:rsid w:val="00BA48F9"/>
    <w:rsid w:val="00BA7DD1"/>
    <w:rsid w:val="00BB3348"/>
    <w:rsid w:val="00BB396B"/>
    <w:rsid w:val="00BB5167"/>
    <w:rsid w:val="00BC26B6"/>
    <w:rsid w:val="00BC3D2E"/>
    <w:rsid w:val="00BC7B1E"/>
    <w:rsid w:val="00BD020F"/>
    <w:rsid w:val="00BD1543"/>
    <w:rsid w:val="00BD157A"/>
    <w:rsid w:val="00BD1B93"/>
    <w:rsid w:val="00BD6A0B"/>
    <w:rsid w:val="00BE093C"/>
    <w:rsid w:val="00BE2F03"/>
    <w:rsid w:val="00BE30FC"/>
    <w:rsid w:val="00BF04AC"/>
    <w:rsid w:val="00BF3ECA"/>
    <w:rsid w:val="00BF6022"/>
    <w:rsid w:val="00C00382"/>
    <w:rsid w:val="00C0296D"/>
    <w:rsid w:val="00C040ED"/>
    <w:rsid w:val="00C06DB5"/>
    <w:rsid w:val="00C07057"/>
    <w:rsid w:val="00C32544"/>
    <w:rsid w:val="00C325C2"/>
    <w:rsid w:val="00C3324A"/>
    <w:rsid w:val="00C332C7"/>
    <w:rsid w:val="00C34D74"/>
    <w:rsid w:val="00C37524"/>
    <w:rsid w:val="00C3781F"/>
    <w:rsid w:val="00C447A3"/>
    <w:rsid w:val="00C455B0"/>
    <w:rsid w:val="00C45771"/>
    <w:rsid w:val="00C460F5"/>
    <w:rsid w:val="00C537F7"/>
    <w:rsid w:val="00C557DF"/>
    <w:rsid w:val="00C6216D"/>
    <w:rsid w:val="00C64C68"/>
    <w:rsid w:val="00C70D9B"/>
    <w:rsid w:val="00C7573A"/>
    <w:rsid w:val="00C75BF2"/>
    <w:rsid w:val="00C7758E"/>
    <w:rsid w:val="00C83A61"/>
    <w:rsid w:val="00C855F7"/>
    <w:rsid w:val="00C85FF1"/>
    <w:rsid w:val="00C87800"/>
    <w:rsid w:val="00C9443A"/>
    <w:rsid w:val="00C973B0"/>
    <w:rsid w:val="00CA0118"/>
    <w:rsid w:val="00CA090A"/>
    <w:rsid w:val="00CA117F"/>
    <w:rsid w:val="00CA1A70"/>
    <w:rsid w:val="00CA2179"/>
    <w:rsid w:val="00CA596A"/>
    <w:rsid w:val="00CB114B"/>
    <w:rsid w:val="00CB75B2"/>
    <w:rsid w:val="00CC29AF"/>
    <w:rsid w:val="00CC53CA"/>
    <w:rsid w:val="00CC5885"/>
    <w:rsid w:val="00CC58A0"/>
    <w:rsid w:val="00CC6305"/>
    <w:rsid w:val="00CD38E5"/>
    <w:rsid w:val="00CE5A98"/>
    <w:rsid w:val="00CE61CA"/>
    <w:rsid w:val="00CE763C"/>
    <w:rsid w:val="00CF00E3"/>
    <w:rsid w:val="00CF0E66"/>
    <w:rsid w:val="00CF6486"/>
    <w:rsid w:val="00CF757D"/>
    <w:rsid w:val="00D022DD"/>
    <w:rsid w:val="00D04645"/>
    <w:rsid w:val="00D074EF"/>
    <w:rsid w:val="00D11129"/>
    <w:rsid w:val="00D113C2"/>
    <w:rsid w:val="00D13C6F"/>
    <w:rsid w:val="00D14E9F"/>
    <w:rsid w:val="00D15E33"/>
    <w:rsid w:val="00D200DD"/>
    <w:rsid w:val="00D22107"/>
    <w:rsid w:val="00D340B5"/>
    <w:rsid w:val="00D35C11"/>
    <w:rsid w:val="00D36D5A"/>
    <w:rsid w:val="00D44462"/>
    <w:rsid w:val="00D45167"/>
    <w:rsid w:val="00D45CA9"/>
    <w:rsid w:val="00D51F02"/>
    <w:rsid w:val="00D6520B"/>
    <w:rsid w:val="00D65BA8"/>
    <w:rsid w:val="00D72A49"/>
    <w:rsid w:val="00D752CB"/>
    <w:rsid w:val="00D764CF"/>
    <w:rsid w:val="00D847C8"/>
    <w:rsid w:val="00D85A20"/>
    <w:rsid w:val="00D92617"/>
    <w:rsid w:val="00D94B5F"/>
    <w:rsid w:val="00D9588B"/>
    <w:rsid w:val="00DB08DF"/>
    <w:rsid w:val="00DB3784"/>
    <w:rsid w:val="00DB67E0"/>
    <w:rsid w:val="00DC45FB"/>
    <w:rsid w:val="00DC5A1F"/>
    <w:rsid w:val="00DC7CA5"/>
    <w:rsid w:val="00DD203D"/>
    <w:rsid w:val="00DD7305"/>
    <w:rsid w:val="00DD7CCA"/>
    <w:rsid w:val="00DE0088"/>
    <w:rsid w:val="00DE4B83"/>
    <w:rsid w:val="00DE4BE1"/>
    <w:rsid w:val="00DF3051"/>
    <w:rsid w:val="00DF4186"/>
    <w:rsid w:val="00E01BB5"/>
    <w:rsid w:val="00E032EF"/>
    <w:rsid w:val="00E03A79"/>
    <w:rsid w:val="00E10E90"/>
    <w:rsid w:val="00E1659D"/>
    <w:rsid w:val="00E1711F"/>
    <w:rsid w:val="00E26975"/>
    <w:rsid w:val="00E27F83"/>
    <w:rsid w:val="00E31033"/>
    <w:rsid w:val="00E34023"/>
    <w:rsid w:val="00E34692"/>
    <w:rsid w:val="00E36683"/>
    <w:rsid w:val="00E371B5"/>
    <w:rsid w:val="00E42001"/>
    <w:rsid w:val="00E42242"/>
    <w:rsid w:val="00E46671"/>
    <w:rsid w:val="00E46F1B"/>
    <w:rsid w:val="00E559AC"/>
    <w:rsid w:val="00E61E84"/>
    <w:rsid w:val="00E62AFB"/>
    <w:rsid w:val="00E66BA7"/>
    <w:rsid w:val="00E713A1"/>
    <w:rsid w:val="00E81C7B"/>
    <w:rsid w:val="00E82ADD"/>
    <w:rsid w:val="00E84144"/>
    <w:rsid w:val="00E87AD1"/>
    <w:rsid w:val="00E931E7"/>
    <w:rsid w:val="00E94F99"/>
    <w:rsid w:val="00E95DAD"/>
    <w:rsid w:val="00EA2558"/>
    <w:rsid w:val="00EA2E43"/>
    <w:rsid w:val="00EA37F2"/>
    <w:rsid w:val="00EA49B0"/>
    <w:rsid w:val="00EA500F"/>
    <w:rsid w:val="00EB0DB9"/>
    <w:rsid w:val="00EB73F2"/>
    <w:rsid w:val="00EC0E9D"/>
    <w:rsid w:val="00EC0F28"/>
    <w:rsid w:val="00EC5DA6"/>
    <w:rsid w:val="00ED1230"/>
    <w:rsid w:val="00ED2790"/>
    <w:rsid w:val="00ED3840"/>
    <w:rsid w:val="00ED4BE9"/>
    <w:rsid w:val="00ED6230"/>
    <w:rsid w:val="00ED6436"/>
    <w:rsid w:val="00ED6F2C"/>
    <w:rsid w:val="00EE1D54"/>
    <w:rsid w:val="00F00B0B"/>
    <w:rsid w:val="00F01212"/>
    <w:rsid w:val="00F02EE8"/>
    <w:rsid w:val="00F036BC"/>
    <w:rsid w:val="00F11614"/>
    <w:rsid w:val="00F12685"/>
    <w:rsid w:val="00F12755"/>
    <w:rsid w:val="00F13540"/>
    <w:rsid w:val="00F13CB4"/>
    <w:rsid w:val="00F14122"/>
    <w:rsid w:val="00F15721"/>
    <w:rsid w:val="00F20342"/>
    <w:rsid w:val="00F23B0B"/>
    <w:rsid w:val="00F336EA"/>
    <w:rsid w:val="00F358B3"/>
    <w:rsid w:val="00F43913"/>
    <w:rsid w:val="00F4503F"/>
    <w:rsid w:val="00F45F74"/>
    <w:rsid w:val="00F470E0"/>
    <w:rsid w:val="00F479AD"/>
    <w:rsid w:val="00F56AC8"/>
    <w:rsid w:val="00F606D9"/>
    <w:rsid w:val="00F64DE1"/>
    <w:rsid w:val="00F66920"/>
    <w:rsid w:val="00F77AE9"/>
    <w:rsid w:val="00F77B64"/>
    <w:rsid w:val="00F80A5A"/>
    <w:rsid w:val="00F81C81"/>
    <w:rsid w:val="00F84C30"/>
    <w:rsid w:val="00F90C4E"/>
    <w:rsid w:val="00F958B9"/>
    <w:rsid w:val="00F97A64"/>
    <w:rsid w:val="00FA325B"/>
    <w:rsid w:val="00FA629B"/>
    <w:rsid w:val="00FA7454"/>
    <w:rsid w:val="00FB3241"/>
    <w:rsid w:val="00FC0CC9"/>
    <w:rsid w:val="00FC1DB1"/>
    <w:rsid w:val="00FC3680"/>
    <w:rsid w:val="00FC4A1F"/>
    <w:rsid w:val="00FC6E12"/>
    <w:rsid w:val="00FD1CEE"/>
    <w:rsid w:val="00FD2041"/>
    <w:rsid w:val="00FD5A97"/>
    <w:rsid w:val="00FD748C"/>
    <w:rsid w:val="00FE0235"/>
    <w:rsid w:val="00FE3A86"/>
    <w:rsid w:val="00FF45FB"/>
    <w:rsid w:val="00FF69EF"/>
    <w:rsid w:val="00FF6E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1B8D7C"/>
  <w15:docId w15:val="{C6DBB12A-6590-481A-BA4F-55998045F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303E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98447A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8447A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Normal (Web)"/>
    <w:basedOn w:val="a"/>
    <w:uiPriority w:val="99"/>
    <w:unhideWhenUsed/>
    <w:rsid w:val="009844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Title"/>
    <w:basedOn w:val="a"/>
    <w:next w:val="a"/>
    <w:link w:val="a5"/>
    <w:uiPriority w:val="10"/>
    <w:qFormat/>
    <w:rsid w:val="0098447A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character" w:customStyle="1" w:styleId="a5">
    <w:name w:val="Название Знак"/>
    <w:basedOn w:val="a0"/>
    <w:link w:val="a4"/>
    <w:uiPriority w:val="10"/>
    <w:rsid w:val="0098447A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6">
    <w:name w:val="Body Text Indent"/>
    <w:basedOn w:val="a"/>
    <w:link w:val="a7"/>
    <w:uiPriority w:val="99"/>
    <w:semiHidden/>
    <w:unhideWhenUsed/>
    <w:rsid w:val="0098447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98447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unhideWhenUsed/>
    <w:rsid w:val="0098447A"/>
    <w:pPr>
      <w:spacing w:after="120" w:line="480" w:lineRule="auto"/>
    </w:pPr>
    <w:rPr>
      <w:rFonts w:ascii="Calibri" w:eastAsia="Calibri" w:hAnsi="Calibri" w:cs="Times New Roman"/>
      <w:lang w:eastAsia="en-US"/>
    </w:rPr>
  </w:style>
  <w:style w:type="character" w:customStyle="1" w:styleId="20">
    <w:name w:val="Основной текст 2 Знак"/>
    <w:basedOn w:val="a0"/>
    <w:link w:val="2"/>
    <w:uiPriority w:val="99"/>
    <w:rsid w:val="0098447A"/>
    <w:rPr>
      <w:rFonts w:ascii="Calibri" w:eastAsia="Calibri" w:hAnsi="Calibri" w:cs="Times New Roman"/>
    </w:rPr>
  </w:style>
  <w:style w:type="paragraph" w:styleId="21">
    <w:name w:val="Body Text Indent 2"/>
    <w:basedOn w:val="a"/>
    <w:link w:val="22"/>
    <w:uiPriority w:val="99"/>
    <w:unhideWhenUsed/>
    <w:rsid w:val="0098447A"/>
    <w:pPr>
      <w:spacing w:after="120" w:line="480" w:lineRule="auto"/>
      <w:ind w:left="283"/>
    </w:pPr>
    <w:rPr>
      <w:rFonts w:ascii="Calibri" w:eastAsia="Calibri" w:hAnsi="Calibri" w:cs="Times New Roman"/>
      <w:lang w:eastAsia="en-US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98447A"/>
    <w:rPr>
      <w:rFonts w:ascii="Calibri" w:eastAsia="Calibri" w:hAnsi="Calibri" w:cs="Times New Roman"/>
    </w:rPr>
  </w:style>
  <w:style w:type="character" w:customStyle="1" w:styleId="a8">
    <w:name w:val="Текст выноски Знак"/>
    <w:basedOn w:val="a0"/>
    <w:link w:val="a9"/>
    <w:uiPriority w:val="99"/>
    <w:semiHidden/>
    <w:rsid w:val="0098447A"/>
    <w:rPr>
      <w:rFonts w:ascii="Tahoma" w:eastAsia="Calibri" w:hAnsi="Tahoma" w:cs="Tahoma"/>
      <w:sz w:val="16"/>
      <w:szCs w:val="16"/>
    </w:rPr>
  </w:style>
  <w:style w:type="paragraph" w:styleId="a9">
    <w:name w:val="Balloon Text"/>
    <w:basedOn w:val="a"/>
    <w:link w:val="a8"/>
    <w:uiPriority w:val="99"/>
    <w:semiHidden/>
    <w:unhideWhenUsed/>
    <w:rsid w:val="0098447A"/>
    <w:pPr>
      <w:spacing w:after="0" w:line="240" w:lineRule="auto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a">
    <w:name w:val="Без интервала Знак"/>
    <w:link w:val="ab"/>
    <w:uiPriority w:val="1"/>
    <w:locked/>
    <w:rsid w:val="0098447A"/>
    <w:rPr>
      <w:rFonts w:ascii="Calibri" w:eastAsia="Times New Roman" w:hAnsi="Calibri" w:cs="Times New Roman"/>
    </w:rPr>
  </w:style>
  <w:style w:type="paragraph" w:styleId="ab">
    <w:name w:val="No Spacing"/>
    <w:link w:val="aa"/>
    <w:uiPriority w:val="1"/>
    <w:qFormat/>
    <w:rsid w:val="0098447A"/>
    <w:pPr>
      <w:spacing w:after="0" w:line="240" w:lineRule="auto"/>
    </w:pPr>
    <w:rPr>
      <w:rFonts w:ascii="Calibri" w:eastAsia="Times New Roman" w:hAnsi="Calibri" w:cs="Times New Roman"/>
    </w:rPr>
  </w:style>
  <w:style w:type="paragraph" w:styleId="ac">
    <w:name w:val="List Paragraph"/>
    <w:basedOn w:val="a"/>
    <w:uiPriority w:val="34"/>
    <w:qFormat/>
    <w:rsid w:val="0098447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c3">
    <w:name w:val="c3"/>
    <w:basedOn w:val="a"/>
    <w:rsid w:val="009844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98447A"/>
  </w:style>
  <w:style w:type="character" w:customStyle="1" w:styleId="apple-converted-space">
    <w:name w:val="apple-converted-space"/>
    <w:basedOn w:val="a0"/>
    <w:rsid w:val="0098447A"/>
  </w:style>
  <w:style w:type="character" w:customStyle="1" w:styleId="c0">
    <w:name w:val="c0"/>
    <w:basedOn w:val="a0"/>
    <w:rsid w:val="0098447A"/>
  </w:style>
  <w:style w:type="table" w:styleId="ad">
    <w:name w:val="Table Grid"/>
    <w:basedOn w:val="a1"/>
    <w:rsid w:val="009844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2">
    <w:name w:val="c12"/>
    <w:basedOn w:val="a"/>
    <w:uiPriority w:val="99"/>
    <w:rsid w:val="00CA59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">
    <w:name w:val="c21"/>
    <w:basedOn w:val="a"/>
    <w:uiPriority w:val="99"/>
    <w:rsid w:val="00CA59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uiPriority w:val="99"/>
    <w:rsid w:val="00CA59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F1161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7">
    <w:name w:val="c7"/>
    <w:basedOn w:val="a"/>
    <w:rsid w:val="00FD20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header"/>
    <w:basedOn w:val="a"/>
    <w:link w:val="af"/>
    <w:uiPriority w:val="99"/>
    <w:unhideWhenUsed/>
    <w:rsid w:val="000758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0758FE"/>
    <w:rPr>
      <w:rFonts w:eastAsiaTheme="minorEastAsia"/>
      <w:lang w:eastAsia="ru-RU"/>
    </w:rPr>
  </w:style>
  <w:style w:type="paragraph" w:styleId="af0">
    <w:name w:val="footer"/>
    <w:basedOn w:val="a"/>
    <w:link w:val="af1"/>
    <w:uiPriority w:val="99"/>
    <w:unhideWhenUsed/>
    <w:rsid w:val="000758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0758FE"/>
    <w:rPr>
      <w:rFonts w:eastAsiaTheme="minorEastAsia"/>
      <w:lang w:eastAsia="ru-RU"/>
    </w:rPr>
  </w:style>
  <w:style w:type="character" w:customStyle="1" w:styleId="c14">
    <w:name w:val="c14"/>
    <w:basedOn w:val="a0"/>
    <w:rsid w:val="002E5BD2"/>
  </w:style>
  <w:style w:type="character" w:customStyle="1" w:styleId="NoSpacingChar2">
    <w:name w:val="No Spacing Char2"/>
    <w:link w:val="11"/>
    <w:locked/>
    <w:rsid w:val="00EE1D54"/>
    <w:rPr>
      <w:rFonts w:ascii="Calibri" w:hAnsi="Calibri" w:cs="Calibri"/>
      <w:sz w:val="24"/>
      <w:szCs w:val="24"/>
    </w:rPr>
  </w:style>
  <w:style w:type="paragraph" w:customStyle="1" w:styleId="11">
    <w:name w:val="Без интервала1"/>
    <w:link w:val="NoSpacingChar2"/>
    <w:rsid w:val="00EE1D54"/>
    <w:pPr>
      <w:spacing w:after="0" w:line="240" w:lineRule="auto"/>
    </w:pPr>
    <w:rPr>
      <w:rFonts w:ascii="Calibri" w:hAnsi="Calibri" w:cs="Calibri"/>
      <w:sz w:val="24"/>
      <w:szCs w:val="24"/>
    </w:rPr>
  </w:style>
  <w:style w:type="character" w:styleId="af2">
    <w:name w:val="Emphasis"/>
    <w:basedOn w:val="a0"/>
    <w:uiPriority w:val="20"/>
    <w:qFormat/>
    <w:rsid w:val="00591F7C"/>
    <w:rPr>
      <w:i/>
      <w:iCs/>
    </w:rPr>
  </w:style>
  <w:style w:type="character" w:styleId="af3">
    <w:name w:val="Strong"/>
    <w:basedOn w:val="a0"/>
    <w:uiPriority w:val="22"/>
    <w:qFormat/>
    <w:rsid w:val="00591F7C"/>
    <w:rPr>
      <w:b/>
      <w:bCs/>
    </w:rPr>
  </w:style>
  <w:style w:type="character" w:styleId="af4">
    <w:name w:val="Hyperlink"/>
    <w:basedOn w:val="a0"/>
    <w:uiPriority w:val="99"/>
    <w:unhideWhenUsed/>
    <w:rsid w:val="008F1274"/>
    <w:rPr>
      <w:color w:val="0000FF" w:themeColor="hyperlink"/>
      <w:u w:val="single"/>
    </w:rPr>
  </w:style>
  <w:style w:type="paragraph" w:styleId="af5">
    <w:name w:val="Plain Text"/>
    <w:basedOn w:val="a"/>
    <w:link w:val="af6"/>
    <w:uiPriority w:val="99"/>
    <w:semiHidden/>
    <w:unhideWhenUsed/>
    <w:rsid w:val="008F1274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6">
    <w:name w:val="Текст Знак"/>
    <w:basedOn w:val="a0"/>
    <w:link w:val="af5"/>
    <w:uiPriority w:val="99"/>
    <w:semiHidden/>
    <w:rsid w:val="008F1274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ParagraphStyle">
    <w:name w:val="Paragraph Style"/>
    <w:rsid w:val="001C7A2F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3">
    <w:name w:val="Заголовок 3+"/>
    <w:basedOn w:val="a"/>
    <w:rsid w:val="00F01212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table" w:customStyle="1" w:styleId="12">
    <w:name w:val="Сетка таблицы1"/>
    <w:basedOn w:val="a1"/>
    <w:next w:val="ad"/>
    <w:uiPriority w:val="59"/>
    <w:rsid w:val="00D45C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1"/>
    <w:next w:val="ad"/>
    <w:rsid w:val="00A76A98"/>
    <w:pPr>
      <w:spacing w:after="0" w:line="240" w:lineRule="auto"/>
    </w:pPr>
    <w:rPr>
      <w:rFonts w:eastAsia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57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3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0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1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3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9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9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3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7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1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9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2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5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1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2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0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526314">
          <w:marLeft w:val="17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528686">
          <w:marLeft w:val="17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5424">
          <w:marLeft w:val="17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87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nsportal.ru/nachalnaya-shkola/raznoe/2019/10/07/rabochaya-programma-pr-kursu-vneurochnoy-deyatelnosti" TargetMode="External"/><Relationship Id="rId18" Type="http://schemas.openxmlformats.org/officeDocument/2006/relationships/hyperlink" Target="http://infourok.ru/go.html?href=http%3A%2F%2Fwww.vneuroka.ru%2Fmathematics.php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infourok.ru/go.html?href=http%3A%2F%2Fpuzzle-ru%2Fblogspot.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go.11klasov.net/5312-matematika-i-konstruirovanie-1-klass-volkova-si.html" TargetMode="External"/><Relationship Id="rId17" Type="http://schemas.openxmlformats.org/officeDocument/2006/relationships/hyperlink" Target="http://infourok.ru/go.html?href=http%3A%2F%2Fkomdm.ucoz.ru%2Findex%2F0-11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infourok.ru/go.html?href=http%3A%2F%2Fwww.matematika-na.ru%2F5class%2Fmat_5_32.php" TargetMode="External"/><Relationship Id="rId20" Type="http://schemas.openxmlformats.org/officeDocument/2006/relationships/hyperlink" Target="http://infourok.ru/go.html?href=http%3A%2F%2F4stupeni.ru%2Fstady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yberleninka.ru/article/n/obschie-podhody-k-izucheniyu-lichnosti" TargetMode="External"/><Relationship Id="rId24" Type="http://schemas.openxmlformats.org/officeDocument/2006/relationships/hyperlink" Target="http://www.mathworld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knizhka.top/uzorova/vsya-matematika" TargetMode="External"/><Relationship Id="rId23" Type="http://schemas.openxmlformats.org/officeDocument/2006/relationships/hyperlink" Target="http://www.nachalka.ru" TargetMode="External"/><Relationship Id="rId10" Type="http://schemas.openxmlformats.org/officeDocument/2006/relationships/hyperlink" Target="https://urait.ru/bcode/516035" TargetMode="External"/><Relationship Id="rId19" Type="http://schemas.openxmlformats.org/officeDocument/2006/relationships/hyperlink" Target="http://infourok.ru/go.html?href=http%3A%2F%2Fmathkang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cs.cntd.ru/document/351746582" TargetMode="External"/><Relationship Id="rId14" Type="http://schemas.openxmlformats.org/officeDocument/2006/relationships/hyperlink" Target="https://urait.ru/bcode/513035" TargetMode="External"/><Relationship Id="rId22" Type="http://schemas.openxmlformats.org/officeDocument/2006/relationships/hyperlink" Target="http://infourok.ru/go.html?href=http%3A%2F%2Fwww.develop-kinder.com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BDC64E-41F6-45B0-8AF8-F8B88DFD7B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10782</Words>
  <Characters>61462</Characters>
  <Application>Microsoft Office Word</Application>
  <DocSecurity>0</DocSecurity>
  <Lines>512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72100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ASUS-NIT</dc:creator>
  <cp:keywords/>
  <dc:description/>
  <cp:lastModifiedBy>9</cp:lastModifiedBy>
  <cp:revision>3</cp:revision>
  <cp:lastPrinted>2024-02-08T15:28:00Z</cp:lastPrinted>
  <dcterms:created xsi:type="dcterms:W3CDTF">2024-10-03T10:59:00Z</dcterms:created>
  <dcterms:modified xsi:type="dcterms:W3CDTF">2024-10-03T10:59:00Z</dcterms:modified>
</cp:coreProperties>
</file>