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1AF" w:rsidRDefault="00D331AF" w:rsidP="009A619D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540E0E85" wp14:editId="74A65400">
            <wp:extent cx="6496958" cy="8772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8391" cy="877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19D" w:rsidRPr="00541B7F" w:rsidRDefault="009A619D" w:rsidP="009A619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0" w:name="_GoBack"/>
      <w:bookmarkEnd w:id="0"/>
      <w:r w:rsidRPr="00541B7F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lastRenderedPageBreak/>
        <w:t>Содержание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2"/>
        <w:gridCol w:w="1165"/>
        <w:gridCol w:w="5425"/>
        <w:gridCol w:w="2373"/>
      </w:tblGrid>
      <w:tr w:rsidR="00442644" w:rsidRPr="00224EBA" w:rsidTr="00FC7A35">
        <w:tc>
          <w:tcPr>
            <w:tcW w:w="625" w:type="dxa"/>
          </w:tcPr>
          <w:p w:rsidR="00442644" w:rsidRPr="009F42F1" w:rsidRDefault="00442644" w:rsidP="0044264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F42F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  <w:r w:rsidRPr="009F42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883" w:type="dxa"/>
            <w:gridSpan w:val="2"/>
          </w:tcPr>
          <w:p w:rsidR="00442644" w:rsidRPr="009F42F1" w:rsidRDefault="00442644" w:rsidP="00442644">
            <w:pPr>
              <w:shd w:val="clear" w:color="auto" w:fill="FFFFFF"/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en-GB"/>
              </w:rPr>
            </w:pPr>
            <w:r w:rsidRPr="009F42F1"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en-GB"/>
              </w:rPr>
              <w:t>КОМПЛЕКС ОСНОВНЫХ ХАРАКТЕРИСТИК ПРОГРАММЫ</w:t>
            </w:r>
          </w:p>
          <w:p w:rsidR="00442644" w:rsidRPr="009F42F1" w:rsidRDefault="00442644" w:rsidP="0044264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72" w:type="dxa"/>
          </w:tcPr>
          <w:p w:rsidR="00442644" w:rsidRPr="00A405E0" w:rsidRDefault="00A90F3D" w:rsidP="00A90F3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05E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Страница</w:t>
            </w:r>
          </w:p>
        </w:tc>
      </w:tr>
      <w:tr w:rsidR="00442644" w:rsidRPr="00224EBA" w:rsidTr="00FC7A35">
        <w:tc>
          <w:tcPr>
            <w:tcW w:w="625" w:type="dxa"/>
          </w:tcPr>
          <w:p w:rsidR="00442644" w:rsidRPr="009F42F1" w:rsidRDefault="00442644" w:rsidP="0044264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F42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883" w:type="dxa"/>
            <w:gridSpan w:val="2"/>
          </w:tcPr>
          <w:p w:rsidR="00442644" w:rsidRPr="009F42F1" w:rsidRDefault="00442644" w:rsidP="0044264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F42F1">
              <w:rPr>
                <w:rFonts w:ascii="Times New Roman" w:hAnsi="Times New Roman"/>
                <w:b/>
                <w:color w:val="1A1A1A"/>
                <w:sz w:val="24"/>
                <w:szCs w:val="24"/>
                <w:shd w:val="clear" w:color="auto" w:fill="FFFFFF"/>
              </w:rPr>
              <w:t>ПОЯСНИТЕЛЬНАЯ ЗАПИСКА</w:t>
            </w:r>
          </w:p>
        </w:tc>
        <w:tc>
          <w:tcPr>
            <w:tcW w:w="2472" w:type="dxa"/>
          </w:tcPr>
          <w:p w:rsidR="00442644" w:rsidRPr="00A405E0" w:rsidRDefault="000D5577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05E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5F76D4" w:rsidRPr="00224EBA" w:rsidTr="00FC7A35">
        <w:tc>
          <w:tcPr>
            <w:tcW w:w="625" w:type="dxa"/>
          </w:tcPr>
          <w:p w:rsidR="005F76D4" w:rsidRPr="009F42F1" w:rsidRDefault="005F76D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</w:tcPr>
          <w:p w:rsidR="005F76D4" w:rsidRPr="009F42F1" w:rsidRDefault="005F76D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683" w:type="dxa"/>
          </w:tcPr>
          <w:p w:rsidR="005F76D4" w:rsidRPr="009F42F1" w:rsidRDefault="005F76D4" w:rsidP="00442644">
            <w:pPr>
              <w:shd w:val="clear" w:color="auto" w:fill="FFFFFF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9F42F1">
              <w:rPr>
                <w:rFonts w:ascii="Times New Roman" w:hAnsi="Times New Roman"/>
                <w:color w:val="1A1A1A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2472" w:type="dxa"/>
          </w:tcPr>
          <w:p w:rsidR="005F76D4" w:rsidRPr="00A405E0" w:rsidRDefault="000D5577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05E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5F76D4" w:rsidRPr="00541B7F" w:rsidTr="00FC7A35">
        <w:tc>
          <w:tcPr>
            <w:tcW w:w="625" w:type="dxa"/>
          </w:tcPr>
          <w:p w:rsidR="005F76D4" w:rsidRPr="009F42F1" w:rsidRDefault="005F76D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</w:tcPr>
          <w:p w:rsidR="005F76D4" w:rsidRPr="009F42F1" w:rsidRDefault="005F76D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683" w:type="dxa"/>
          </w:tcPr>
          <w:p w:rsidR="005F76D4" w:rsidRPr="009F42F1" w:rsidRDefault="005F76D4" w:rsidP="00442644">
            <w:pPr>
              <w:shd w:val="clear" w:color="auto" w:fill="FFFFFF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9F42F1">
              <w:rPr>
                <w:rFonts w:ascii="Times New Roman" w:hAnsi="Times New Roman"/>
                <w:color w:val="1A1A1A"/>
                <w:sz w:val="24"/>
                <w:szCs w:val="24"/>
              </w:rPr>
              <w:t>Уровень освоения программы</w:t>
            </w:r>
          </w:p>
        </w:tc>
        <w:tc>
          <w:tcPr>
            <w:tcW w:w="2472" w:type="dxa"/>
          </w:tcPr>
          <w:p w:rsidR="005F76D4" w:rsidRPr="00A405E0" w:rsidRDefault="000D5577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05E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5F76D4" w:rsidRPr="00541B7F" w:rsidTr="00FC7A35">
        <w:tc>
          <w:tcPr>
            <w:tcW w:w="625" w:type="dxa"/>
          </w:tcPr>
          <w:p w:rsidR="005F76D4" w:rsidRPr="009F42F1" w:rsidRDefault="005F76D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</w:tcPr>
          <w:p w:rsidR="005F76D4" w:rsidRPr="009F42F1" w:rsidRDefault="005F76D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683" w:type="dxa"/>
          </w:tcPr>
          <w:p w:rsidR="005F76D4" w:rsidRPr="009F42F1" w:rsidRDefault="005F76D4" w:rsidP="00442644">
            <w:pPr>
              <w:shd w:val="clear" w:color="auto" w:fill="FFFFFF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9F42F1">
              <w:rPr>
                <w:rFonts w:ascii="Times New Roman" w:hAnsi="Times New Roman"/>
                <w:color w:val="1A1A1A"/>
                <w:sz w:val="24"/>
                <w:szCs w:val="24"/>
              </w:rPr>
              <w:t>Актуальность программы</w:t>
            </w:r>
          </w:p>
        </w:tc>
        <w:tc>
          <w:tcPr>
            <w:tcW w:w="2472" w:type="dxa"/>
          </w:tcPr>
          <w:p w:rsidR="005F76D4" w:rsidRPr="00A405E0" w:rsidRDefault="009568B0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A405E0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</w:tr>
      <w:tr w:rsidR="005F76D4" w:rsidRPr="00541B7F" w:rsidTr="00FC7A35">
        <w:tc>
          <w:tcPr>
            <w:tcW w:w="625" w:type="dxa"/>
          </w:tcPr>
          <w:p w:rsidR="005F76D4" w:rsidRPr="009F42F1" w:rsidRDefault="005F76D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</w:tcPr>
          <w:p w:rsidR="005F76D4" w:rsidRPr="009F42F1" w:rsidRDefault="005F76D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683" w:type="dxa"/>
          </w:tcPr>
          <w:p w:rsidR="005F76D4" w:rsidRPr="009F42F1" w:rsidRDefault="005F76D4" w:rsidP="00442644">
            <w:pPr>
              <w:shd w:val="clear" w:color="auto" w:fill="FFFFFF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9F42F1">
              <w:rPr>
                <w:rFonts w:ascii="Times New Roman" w:hAnsi="Times New Roman"/>
                <w:color w:val="1A1A1A"/>
                <w:sz w:val="24"/>
                <w:szCs w:val="24"/>
              </w:rPr>
              <w:t>Отличительные особенности программы</w:t>
            </w:r>
          </w:p>
        </w:tc>
        <w:tc>
          <w:tcPr>
            <w:tcW w:w="2472" w:type="dxa"/>
          </w:tcPr>
          <w:p w:rsidR="005F76D4" w:rsidRPr="00A405E0" w:rsidRDefault="000D5577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05E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5F76D4" w:rsidRPr="00541B7F" w:rsidTr="00FC7A35">
        <w:tc>
          <w:tcPr>
            <w:tcW w:w="625" w:type="dxa"/>
          </w:tcPr>
          <w:p w:rsidR="005F76D4" w:rsidRPr="009F42F1" w:rsidRDefault="005F76D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</w:tcPr>
          <w:p w:rsidR="005F76D4" w:rsidRPr="009F42F1" w:rsidRDefault="005F76D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5683" w:type="dxa"/>
          </w:tcPr>
          <w:p w:rsidR="005F76D4" w:rsidRPr="009F42F1" w:rsidRDefault="005F76D4" w:rsidP="00442644">
            <w:pPr>
              <w:shd w:val="clear" w:color="auto" w:fill="FFFFFF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9F42F1">
              <w:rPr>
                <w:rFonts w:ascii="Times New Roman" w:hAnsi="Times New Roman"/>
                <w:color w:val="1A1A1A"/>
                <w:sz w:val="24"/>
                <w:szCs w:val="24"/>
              </w:rPr>
              <w:t>Педагогическая целесообразность</w:t>
            </w:r>
          </w:p>
        </w:tc>
        <w:tc>
          <w:tcPr>
            <w:tcW w:w="2472" w:type="dxa"/>
          </w:tcPr>
          <w:p w:rsidR="005F76D4" w:rsidRPr="00A405E0" w:rsidRDefault="000D5577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05E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5F76D4" w:rsidRPr="00541B7F" w:rsidTr="00FC7A35">
        <w:tc>
          <w:tcPr>
            <w:tcW w:w="625" w:type="dxa"/>
          </w:tcPr>
          <w:p w:rsidR="005F76D4" w:rsidRPr="009F42F1" w:rsidRDefault="005F76D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</w:tcPr>
          <w:p w:rsidR="005F76D4" w:rsidRPr="009F42F1" w:rsidRDefault="005F76D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5683" w:type="dxa"/>
          </w:tcPr>
          <w:p w:rsidR="005F76D4" w:rsidRPr="009F42F1" w:rsidRDefault="005F76D4" w:rsidP="00442644">
            <w:pPr>
              <w:shd w:val="clear" w:color="auto" w:fill="FFFFFF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9F42F1">
              <w:rPr>
                <w:rFonts w:ascii="Times New Roman" w:hAnsi="Times New Roman"/>
                <w:color w:val="1A1A1A"/>
                <w:sz w:val="24"/>
                <w:szCs w:val="24"/>
              </w:rPr>
              <w:t>Адресат программы</w:t>
            </w:r>
          </w:p>
        </w:tc>
        <w:tc>
          <w:tcPr>
            <w:tcW w:w="2472" w:type="dxa"/>
          </w:tcPr>
          <w:p w:rsidR="005F76D4" w:rsidRPr="00A405E0" w:rsidRDefault="000D5577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05E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5F76D4" w:rsidRPr="00541B7F" w:rsidTr="00FC7A35">
        <w:tc>
          <w:tcPr>
            <w:tcW w:w="625" w:type="dxa"/>
          </w:tcPr>
          <w:p w:rsidR="005F76D4" w:rsidRPr="009F42F1" w:rsidRDefault="005F76D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</w:tcPr>
          <w:p w:rsidR="005F76D4" w:rsidRPr="009F42F1" w:rsidRDefault="005F76D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5683" w:type="dxa"/>
          </w:tcPr>
          <w:p w:rsidR="005F76D4" w:rsidRPr="009F42F1" w:rsidRDefault="005F76D4" w:rsidP="00442644">
            <w:pPr>
              <w:shd w:val="clear" w:color="auto" w:fill="FFFFFF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9F42F1">
              <w:rPr>
                <w:rFonts w:ascii="Times New Roman" w:hAnsi="Times New Roman"/>
                <w:color w:val="1A1A1A"/>
                <w:sz w:val="24"/>
                <w:szCs w:val="24"/>
              </w:rPr>
              <w:t>Объем и сроки освоения программы</w:t>
            </w:r>
          </w:p>
        </w:tc>
        <w:tc>
          <w:tcPr>
            <w:tcW w:w="2472" w:type="dxa"/>
          </w:tcPr>
          <w:p w:rsidR="005F76D4" w:rsidRPr="00AA6EEA" w:rsidRDefault="00AA6EEA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5F76D4" w:rsidRPr="00541B7F" w:rsidTr="00FC7A35">
        <w:tc>
          <w:tcPr>
            <w:tcW w:w="625" w:type="dxa"/>
          </w:tcPr>
          <w:p w:rsidR="005F76D4" w:rsidRPr="009F42F1" w:rsidRDefault="005F76D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</w:tcPr>
          <w:p w:rsidR="005F76D4" w:rsidRPr="009F42F1" w:rsidRDefault="005F76D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1.8.</w:t>
            </w:r>
          </w:p>
        </w:tc>
        <w:tc>
          <w:tcPr>
            <w:tcW w:w="5683" w:type="dxa"/>
          </w:tcPr>
          <w:p w:rsidR="005F76D4" w:rsidRPr="009F42F1" w:rsidRDefault="005F76D4" w:rsidP="00442644">
            <w:pPr>
              <w:shd w:val="clear" w:color="auto" w:fill="FFFFFF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9F42F1">
              <w:rPr>
                <w:rFonts w:ascii="Times New Roman" w:hAnsi="Times New Roman"/>
                <w:color w:val="1A1A1A"/>
                <w:sz w:val="24"/>
                <w:szCs w:val="24"/>
              </w:rPr>
              <w:t>Формы организации образовательного процесса</w:t>
            </w:r>
          </w:p>
        </w:tc>
        <w:tc>
          <w:tcPr>
            <w:tcW w:w="2472" w:type="dxa"/>
          </w:tcPr>
          <w:p w:rsidR="005F76D4" w:rsidRPr="00AA6EEA" w:rsidRDefault="00AA6EEA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5F76D4" w:rsidRPr="00541B7F" w:rsidTr="00FC7A35">
        <w:tc>
          <w:tcPr>
            <w:tcW w:w="625" w:type="dxa"/>
          </w:tcPr>
          <w:p w:rsidR="005F76D4" w:rsidRPr="009F42F1" w:rsidRDefault="005F76D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</w:tcPr>
          <w:p w:rsidR="005F76D4" w:rsidRPr="009F42F1" w:rsidRDefault="005F76D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1.9.</w:t>
            </w:r>
          </w:p>
        </w:tc>
        <w:tc>
          <w:tcPr>
            <w:tcW w:w="5683" w:type="dxa"/>
          </w:tcPr>
          <w:p w:rsidR="005F76D4" w:rsidRPr="009F42F1" w:rsidRDefault="005F76D4" w:rsidP="00442644">
            <w:pPr>
              <w:shd w:val="clear" w:color="auto" w:fill="FFFFFF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9F42F1">
              <w:rPr>
                <w:rFonts w:ascii="Times New Roman" w:hAnsi="Times New Roman"/>
                <w:color w:val="1A1A1A"/>
                <w:sz w:val="24"/>
                <w:szCs w:val="24"/>
              </w:rPr>
              <w:t>Режим занятий</w:t>
            </w:r>
          </w:p>
        </w:tc>
        <w:tc>
          <w:tcPr>
            <w:tcW w:w="2472" w:type="dxa"/>
          </w:tcPr>
          <w:p w:rsidR="005F76D4" w:rsidRPr="00AA6EEA" w:rsidRDefault="00AA6EEA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442644" w:rsidRPr="00541B7F" w:rsidTr="00FC7A35">
        <w:tc>
          <w:tcPr>
            <w:tcW w:w="625" w:type="dxa"/>
          </w:tcPr>
          <w:p w:rsidR="00442644" w:rsidRPr="009F42F1" w:rsidRDefault="00442644" w:rsidP="0044264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F42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883" w:type="dxa"/>
            <w:gridSpan w:val="2"/>
          </w:tcPr>
          <w:p w:rsidR="00442644" w:rsidRPr="009F42F1" w:rsidRDefault="00442644" w:rsidP="0044264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F42F1">
              <w:rPr>
                <w:rFonts w:ascii="Times New Roman" w:hAnsi="Times New Roman"/>
                <w:b/>
                <w:color w:val="1A1A1A"/>
                <w:sz w:val="24"/>
                <w:szCs w:val="24"/>
                <w:shd w:val="clear" w:color="auto" w:fill="FFFFFF"/>
              </w:rPr>
              <w:t>ЦЕЛЬ И ЗАДАЧИ ПРОГРАММЫ</w:t>
            </w:r>
          </w:p>
        </w:tc>
        <w:tc>
          <w:tcPr>
            <w:tcW w:w="2472" w:type="dxa"/>
          </w:tcPr>
          <w:p w:rsidR="00442644" w:rsidRPr="00A405E0" w:rsidRDefault="009568B0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A405E0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8</w:t>
            </w:r>
          </w:p>
        </w:tc>
      </w:tr>
      <w:tr w:rsidR="00442644" w:rsidRPr="00541B7F" w:rsidTr="00FC7A35">
        <w:tc>
          <w:tcPr>
            <w:tcW w:w="625" w:type="dxa"/>
          </w:tcPr>
          <w:p w:rsidR="00442644" w:rsidRPr="009F42F1" w:rsidRDefault="00442644" w:rsidP="0044264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F42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883" w:type="dxa"/>
            <w:gridSpan w:val="2"/>
          </w:tcPr>
          <w:p w:rsidR="00442644" w:rsidRPr="009F42F1" w:rsidRDefault="00442644" w:rsidP="0044264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F42F1">
              <w:rPr>
                <w:rFonts w:ascii="Times New Roman" w:hAnsi="Times New Roman"/>
                <w:b/>
                <w:color w:val="1A1A1A"/>
                <w:sz w:val="24"/>
                <w:szCs w:val="24"/>
                <w:shd w:val="clear" w:color="auto" w:fill="FFFFFF"/>
              </w:rPr>
              <w:t>СОДЕРЖАНИЕ ПРОГРАММЫ</w:t>
            </w:r>
          </w:p>
        </w:tc>
        <w:tc>
          <w:tcPr>
            <w:tcW w:w="2472" w:type="dxa"/>
          </w:tcPr>
          <w:p w:rsidR="00442644" w:rsidRPr="00AA6EEA" w:rsidRDefault="00AA6EEA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F76D4" w:rsidRPr="00541B7F" w:rsidTr="00FC7A35">
        <w:tc>
          <w:tcPr>
            <w:tcW w:w="625" w:type="dxa"/>
          </w:tcPr>
          <w:p w:rsidR="005F76D4" w:rsidRPr="009F42F1" w:rsidRDefault="005F76D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</w:tcPr>
          <w:p w:rsidR="005F76D4" w:rsidRPr="009F42F1" w:rsidRDefault="005F76D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5683" w:type="dxa"/>
          </w:tcPr>
          <w:p w:rsidR="005F76D4" w:rsidRPr="009F42F1" w:rsidRDefault="005F76D4" w:rsidP="00442644">
            <w:pPr>
              <w:shd w:val="clear" w:color="auto" w:fill="FFFFFF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9F42F1">
              <w:rPr>
                <w:rFonts w:ascii="Times New Roman" w:hAnsi="Times New Roman"/>
                <w:color w:val="1A1A1A"/>
                <w:sz w:val="24"/>
                <w:szCs w:val="24"/>
              </w:rPr>
              <w:t>Учебный план</w:t>
            </w:r>
          </w:p>
        </w:tc>
        <w:tc>
          <w:tcPr>
            <w:tcW w:w="2472" w:type="dxa"/>
          </w:tcPr>
          <w:p w:rsidR="005F76D4" w:rsidRPr="00AA6EEA" w:rsidRDefault="00AA6EEA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5F76D4" w:rsidRPr="00541B7F" w:rsidTr="00FC7A35">
        <w:tc>
          <w:tcPr>
            <w:tcW w:w="625" w:type="dxa"/>
          </w:tcPr>
          <w:p w:rsidR="005F76D4" w:rsidRPr="009F42F1" w:rsidRDefault="005F76D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</w:tcPr>
          <w:p w:rsidR="005F76D4" w:rsidRPr="009F42F1" w:rsidRDefault="005F76D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42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5683" w:type="dxa"/>
          </w:tcPr>
          <w:p w:rsidR="005F76D4" w:rsidRPr="009F42F1" w:rsidRDefault="005F76D4" w:rsidP="00442644">
            <w:pPr>
              <w:shd w:val="clear" w:color="auto" w:fill="FFFFFF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9F42F1">
              <w:rPr>
                <w:rFonts w:ascii="Times New Roman" w:hAnsi="Times New Roman"/>
                <w:color w:val="1A1A1A"/>
                <w:sz w:val="24"/>
                <w:szCs w:val="24"/>
              </w:rPr>
              <w:t>Содержание учебного плана</w:t>
            </w:r>
          </w:p>
        </w:tc>
        <w:tc>
          <w:tcPr>
            <w:tcW w:w="2472" w:type="dxa"/>
          </w:tcPr>
          <w:p w:rsidR="005F76D4" w:rsidRPr="00AA6EEA" w:rsidRDefault="002871B2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</w:tr>
      <w:tr w:rsidR="00442644" w:rsidRPr="00541B7F" w:rsidTr="00FC7A35">
        <w:tc>
          <w:tcPr>
            <w:tcW w:w="625" w:type="dxa"/>
          </w:tcPr>
          <w:p w:rsidR="00442644" w:rsidRPr="009F42F1" w:rsidRDefault="00442644" w:rsidP="0044264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F42F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883" w:type="dxa"/>
            <w:gridSpan w:val="2"/>
          </w:tcPr>
          <w:p w:rsidR="00442644" w:rsidRPr="009F42F1" w:rsidRDefault="00442644" w:rsidP="0044264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F42F1">
              <w:rPr>
                <w:rFonts w:ascii="Times New Roman" w:hAnsi="Times New Roman"/>
                <w:b/>
                <w:color w:val="1A1A1A"/>
                <w:sz w:val="24"/>
                <w:szCs w:val="24"/>
                <w:shd w:val="clear" w:color="auto" w:fill="FFFFFF"/>
              </w:rPr>
              <w:t>ПЛАНИРУЕМЫЕ РЕЗУЛЬТАТЫ</w:t>
            </w:r>
          </w:p>
        </w:tc>
        <w:tc>
          <w:tcPr>
            <w:tcW w:w="2472" w:type="dxa"/>
          </w:tcPr>
          <w:p w:rsidR="00442644" w:rsidRPr="00AA6EEA" w:rsidRDefault="00ED472E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442644" w:rsidRPr="00541B7F" w:rsidTr="00FC7A35">
        <w:tc>
          <w:tcPr>
            <w:tcW w:w="625" w:type="dxa"/>
          </w:tcPr>
          <w:p w:rsidR="00442644" w:rsidRPr="009F42F1" w:rsidRDefault="00442644" w:rsidP="00442644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9F42F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II.</w:t>
            </w:r>
          </w:p>
        </w:tc>
        <w:tc>
          <w:tcPr>
            <w:tcW w:w="6883" w:type="dxa"/>
            <w:gridSpan w:val="2"/>
          </w:tcPr>
          <w:p w:rsidR="00442644" w:rsidRPr="009F42F1" w:rsidRDefault="00442644" w:rsidP="00442644">
            <w:pPr>
              <w:shd w:val="clear" w:color="auto" w:fill="FFFFFF"/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en-GB"/>
              </w:rPr>
            </w:pPr>
            <w:r w:rsidRPr="009F42F1"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en-GB"/>
              </w:rPr>
              <w:t>КОМПЛЕКС ОРГАНИЗАЦИОННО-ПЕДАГОГИЧЕСКИХ</w:t>
            </w:r>
          </w:p>
          <w:p w:rsidR="00442644" w:rsidRPr="009F42F1" w:rsidRDefault="00442644" w:rsidP="00442644">
            <w:pPr>
              <w:shd w:val="clear" w:color="auto" w:fill="FFFFFF"/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en-GB"/>
              </w:rPr>
            </w:pPr>
            <w:r w:rsidRPr="009F42F1">
              <w:rPr>
                <w:rFonts w:ascii="Times New Roman" w:eastAsia="Times New Roman" w:hAnsi="Times New Roman"/>
                <w:b/>
                <w:color w:val="1A1A1A"/>
                <w:sz w:val="24"/>
                <w:szCs w:val="24"/>
                <w:lang w:eastAsia="en-GB"/>
              </w:rPr>
              <w:t>УСЛОВИЙ</w:t>
            </w:r>
          </w:p>
          <w:p w:rsidR="00442644" w:rsidRPr="009F42F1" w:rsidRDefault="00442644" w:rsidP="0044264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72" w:type="dxa"/>
          </w:tcPr>
          <w:p w:rsidR="00442644" w:rsidRPr="00A405E0" w:rsidRDefault="00442644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442644" w:rsidRPr="00541B7F" w:rsidTr="00FC7A35">
        <w:tc>
          <w:tcPr>
            <w:tcW w:w="625" w:type="dxa"/>
          </w:tcPr>
          <w:p w:rsidR="00442644" w:rsidRPr="009F42F1" w:rsidRDefault="0044264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83" w:type="dxa"/>
            <w:gridSpan w:val="2"/>
          </w:tcPr>
          <w:p w:rsidR="00442644" w:rsidRPr="009F42F1" w:rsidRDefault="00442644" w:rsidP="00442644">
            <w:pPr>
              <w:shd w:val="clear" w:color="auto" w:fill="FFFFFF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9F42F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2472" w:type="dxa"/>
          </w:tcPr>
          <w:p w:rsidR="00442644" w:rsidRPr="00AA6EEA" w:rsidRDefault="00ED472E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442644" w:rsidRPr="00541B7F" w:rsidTr="00FC7A35">
        <w:tc>
          <w:tcPr>
            <w:tcW w:w="625" w:type="dxa"/>
          </w:tcPr>
          <w:p w:rsidR="00442644" w:rsidRPr="009F42F1" w:rsidRDefault="0044264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83" w:type="dxa"/>
            <w:gridSpan w:val="2"/>
          </w:tcPr>
          <w:p w:rsidR="00442644" w:rsidRPr="009F42F1" w:rsidRDefault="00442644" w:rsidP="00442644">
            <w:pPr>
              <w:shd w:val="clear" w:color="auto" w:fill="FFFFFF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9F42F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УСЛОВИЯ РЕАЛИЗАЦИИ ПРОГРАММЫ</w:t>
            </w:r>
          </w:p>
        </w:tc>
        <w:tc>
          <w:tcPr>
            <w:tcW w:w="2472" w:type="dxa"/>
          </w:tcPr>
          <w:p w:rsidR="00442644" w:rsidRPr="00ED472E" w:rsidRDefault="00ED472E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43</w:t>
            </w:r>
          </w:p>
        </w:tc>
      </w:tr>
      <w:tr w:rsidR="00442644" w:rsidRPr="00541B7F" w:rsidTr="00FC7A35">
        <w:tc>
          <w:tcPr>
            <w:tcW w:w="625" w:type="dxa"/>
          </w:tcPr>
          <w:p w:rsidR="00442644" w:rsidRPr="009F42F1" w:rsidRDefault="0044264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83" w:type="dxa"/>
            <w:gridSpan w:val="2"/>
          </w:tcPr>
          <w:p w:rsidR="00442644" w:rsidRPr="009F42F1" w:rsidRDefault="00442644" w:rsidP="00442644">
            <w:pPr>
              <w:shd w:val="clear" w:color="auto" w:fill="FFFFFF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9F42F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ВОСПИТАТЕЛЬНАЯ КОМПОНЕНТА ПРОГРАММЫ</w:t>
            </w:r>
          </w:p>
        </w:tc>
        <w:tc>
          <w:tcPr>
            <w:tcW w:w="2472" w:type="dxa"/>
          </w:tcPr>
          <w:p w:rsidR="00442644" w:rsidRPr="00B77E76" w:rsidRDefault="00B77E76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43</w:t>
            </w:r>
          </w:p>
        </w:tc>
      </w:tr>
      <w:tr w:rsidR="00442644" w:rsidRPr="00541B7F" w:rsidTr="00FC7A35">
        <w:tc>
          <w:tcPr>
            <w:tcW w:w="625" w:type="dxa"/>
          </w:tcPr>
          <w:p w:rsidR="00442644" w:rsidRPr="009F42F1" w:rsidRDefault="0044264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83" w:type="dxa"/>
            <w:gridSpan w:val="2"/>
          </w:tcPr>
          <w:p w:rsidR="00442644" w:rsidRPr="009F42F1" w:rsidRDefault="00442644" w:rsidP="00442644">
            <w:pPr>
              <w:shd w:val="clear" w:color="auto" w:fill="FFFFFF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9F42F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ФОРМЫ АТТЕСТАЦИИ/КОНТРОЛЯ</w:t>
            </w:r>
          </w:p>
        </w:tc>
        <w:tc>
          <w:tcPr>
            <w:tcW w:w="2472" w:type="dxa"/>
          </w:tcPr>
          <w:p w:rsidR="00442644" w:rsidRPr="00A405E0" w:rsidRDefault="00B77E76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47</w:t>
            </w:r>
          </w:p>
        </w:tc>
      </w:tr>
      <w:tr w:rsidR="00442644" w:rsidRPr="00541B7F" w:rsidTr="00FC7A35">
        <w:tc>
          <w:tcPr>
            <w:tcW w:w="625" w:type="dxa"/>
          </w:tcPr>
          <w:p w:rsidR="00442644" w:rsidRPr="009F42F1" w:rsidRDefault="0044264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83" w:type="dxa"/>
            <w:gridSpan w:val="2"/>
          </w:tcPr>
          <w:p w:rsidR="00442644" w:rsidRPr="009F42F1" w:rsidRDefault="00442644" w:rsidP="00442644">
            <w:pPr>
              <w:shd w:val="clear" w:color="auto" w:fill="FFFFFF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9F42F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ОЦЕНОЧНЫЕ МАТЕРИАЛЫ</w:t>
            </w:r>
          </w:p>
        </w:tc>
        <w:tc>
          <w:tcPr>
            <w:tcW w:w="2472" w:type="dxa"/>
          </w:tcPr>
          <w:p w:rsidR="00442644" w:rsidRPr="00A405E0" w:rsidRDefault="00B77E76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442644" w:rsidRPr="00541B7F" w:rsidTr="00FC7A35">
        <w:tc>
          <w:tcPr>
            <w:tcW w:w="625" w:type="dxa"/>
          </w:tcPr>
          <w:p w:rsidR="00442644" w:rsidRPr="009F42F1" w:rsidRDefault="0044264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83" w:type="dxa"/>
            <w:gridSpan w:val="2"/>
          </w:tcPr>
          <w:p w:rsidR="00442644" w:rsidRPr="009F42F1" w:rsidRDefault="00442644" w:rsidP="00442644">
            <w:pPr>
              <w:shd w:val="clear" w:color="auto" w:fill="FFFFFF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9F42F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МЕТОДИЧЕСКИЕ МАТЕРИАЛЫ</w:t>
            </w:r>
          </w:p>
        </w:tc>
        <w:tc>
          <w:tcPr>
            <w:tcW w:w="2472" w:type="dxa"/>
          </w:tcPr>
          <w:p w:rsidR="00442644" w:rsidRPr="00A405E0" w:rsidRDefault="00B77E76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442644" w:rsidRPr="00541B7F" w:rsidTr="00FC7A35">
        <w:tc>
          <w:tcPr>
            <w:tcW w:w="625" w:type="dxa"/>
          </w:tcPr>
          <w:p w:rsidR="00442644" w:rsidRPr="009F42F1" w:rsidRDefault="0044264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83" w:type="dxa"/>
            <w:gridSpan w:val="2"/>
          </w:tcPr>
          <w:p w:rsidR="00442644" w:rsidRPr="009F42F1" w:rsidRDefault="00442644" w:rsidP="00442644">
            <w:pPr>
              <w:shd w:val="clear" w:color="auto" w:fill="FFFFFF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9F42F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СПИСОК ЛИТЕРАТУРЫ</w:t>
            </w:r>
          </w:p>
        </w:tc>
        <w:tc>
          <w:tcPr>
            <w:tcW w:w="2472" w:type="dxa"/>
          </w:tcPr>
          <w:p w:rsidR="00442644" w:rsidRPr="00A405E0" w:rsidRDefault="00B840E0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50</w:t>
            </w:r>
          </w:p>
        </w:tc>
      </w:tr>
      <w:tr w:rsidR="00442644" w:rsidRPr="00541B7F" w:rsidTr="00FC7A35">
        <w:tc>
          <w:tcPr>
            <w:tcW w:w="625" w:type="dxa"/>
          </w:tcPr>
          <w:p w:rsidR="00442644" w:rsidRPr="009F42F1" w:rsidRDefault="0044264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83" w:type="dxa"/>
            <w:gridSpan w:val="2"/>
          </w:tcPr>
          <w:p w:rsidR="00442644" w:rsidRPr="009F42F1" w:rsidRDefault="00442644" w:rsidP="00442644">
            <w:pPr>
              <w:shd w:val="clear" w:color="auto" w:fill="FFFFFF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9F42F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ПРИЛОЖЕНИЕ</w:t>
            </w:r>
          </w:p>
        </w:tc>
        <w:tc>
          <w:tcPr>
            <w:tcW w:w="2472" w:type="dxa"/>
          </w:tcPr>
          <w:p w:rsidR="00442644" w:rsidRPr="00A405E0" w:rsidRDefault="00442644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442644" w:rsidRPr="00541B7F" w:rsidTr="00FC7A35">
        <w:tc>
          <w:tcPr>
            <w:tcW w:w="625" w:type="dxa"/>
          </w:tcPr>
          <w:p w:rsidR="00442644" w:rsidRPr="009F42F1" w:rsidRDefault="00442644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83" w:type="dxa"/>
            <w:gridSpan w:val="2"/>
          </w:tcPr>
          <w:p w:rsidR="00442644" w:rsidRPr="009F42F1" w:rsidRDefault="00442644" w:rsidP="00442644">
            <w:pPr>
              <w:shd w:val="clear" w:color="auto" w:fill="FFFFFF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9F42F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 xml:space="preserve">ПРИЛОЖЕНИЕ </w:t>
            </w:r>
            <w:r w:rsidR="004C7A36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1</w:t>
            </w:r>
            <w:r w:rsidRPr="009F42F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 xml:space="preserve">. Диагностические материалы к дополнительной общеобразовательной общеразвивающей программе «Занимательный английский язык» </w:t>
            </w:r>
          </w:p>
        </w:tc>
        <w:tc>
          <w:tcPr>
            <w:tcW w:w="2472" w:type="dxa"/>
          </w:tcPr>
          <w:p w:rsidR="00442644" w:rsidRPr="007E6E1C" w:rsidRDefault="00B840E0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51</w:t>
            </w:r>
          </w:p>
        </w:tc>
      </w:tr>
      <w:tr w:rsidR="008147CB" w:rsidRPr="00541B7F" w:rsidTr="00FC7A35">
        <w:tc>
          <w:tcPr>
            <w:tcW w:w="625" w:type="dxa"/>
          </w:tcPr>
          <w:p w:rsidR="008147CB" w:rsidRPr="009F42F1" w:rsidRDefault="008147CB" w:rsidP="0044264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83" w:type="dxa"/>
            <w:gridSpan w:val="2"/>
          </w:tcPr>
          <w:p w:rsidR="00842752" w:rsidRPr="009F42F1" w:rsidRDefault="008147CB" w:rsidP="00842752">
            <w:pPr>
              <w:shd w:val="clear" w:color="auto" w:fill="FFFFFF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9F42F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 xml:space="preserve">ПРИЛОЖЕНИЕ </w:t>
            </w:r>
            <w:r w:rsidR="004C7A36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2</w:t>
            </w:r>
            <w:r w:rsidRPr="009F42F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.</w:t>
            </w:r>
            <w:r w:rsidR="00842752" w:rsidRPr="009F42F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 xml:space="preserve"> Диагностическая карта мониторинга результатов освоения учащимися образовательной программы </w:t>
            </w:r>
          </w:p>
          <w:p w:rsidR="008147CB" w:rsidRPr="009F42F1" w:rsidRDefault="00842752" w:rsidP="00842752">
            <w:pPr>
              <w:shd w:val="clear" w:color="auto" w:fill="FFFFFF"/>
              <w:rPr>
                <w:rFonts w:ascii="Times New Roman" w:hAnsi="Times New Roman"/>
                <w:b/>
                <w:color w:val="1A1A1A"/>
                <w:sz w:val="24"/>
                <w:szCs w:val="24"/>
              </w:rPr>
            </w:pPr>
            <w:r w:rsidRPr="009F42F1">
              <w:rPr>
                <w:rFonts w:ascii="Times New Roman" w:hAnsi="Times New Roman"/>
                <w:b/>
                <w:color w:val="1A1A1A"/>
                <w:sz w:val="24"/>
                <w:szCs w:val="24"/>
              </w:rPr>
              <w:t>«Занимательный английский язык»</w:t>
            </w:r>
          </w:p>
        </w:tc>
        <w:tc>
          <w:tcPr>
            <w:tcW w:w="2472" w:type="dxa"/>
          </w:tcPr>
          <w:p w:rsidR="008147CB" w:rsidRPr="00A405E0" w:rsidRDefault="007E6E1C" w:rsidP="00A405E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62</w:t>
            </w:r>
          </w:p>
        </w:tc>
      </w:tr>
    </w:tbl>
    <w:p w:rsidR="00541B7F" w:rsidRDefault="00541B7F" w:rsidP="009A619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7A35" w:rsidRDefault="00FC7A35" w:rsidP="009A619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A4A14" w:rsidRDefault="002A4A14" w:rsidP="009A619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C7A35" w:rsidRDefault="00FC7A35" w:rsidP="009A619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A7055" w:rsidRDefault="006A7055" w:rsidP="009A619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B4C3E" w:rsidRPr="00541B7F" w:rsidRDefault="007B4C3E" w:rsidP="009A619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619D" w:rsidRPr="00E124B1" w:rsidRDefault="00066E80" w:rsidP="007B4C3E">
      <w:pPr>
        <w:tabs>
          <w:tab w:val="left" w:pos="9498"/>
        </w:tabs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124B1">
        <w:rPr>
          <w:rFonts w:ascii="Times New Roman" w:eastAsia="Calibri" w:hAnsi="Times New Roman" w:cs="Times New Roman"/>
          <w:b/>
          <w:sz w:val="28"/>
          <w:szCs w:val="28"/>
          <w:lang w:val="en-US"/>
        </w:rPr>
        <w:lastRenderedPageBreak/>
        <w:t>I</w:t>
      </w:r>
      <w:r w:rsidRPr="00E124B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. </w:t>
      </w:r>
      <w:r w:rsidR="009A619D" w:rsidRPr="00E124B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Комплекс основных характеристик программы</w:t>
      </w:r>
    </w:p>
    <w:p w:rsidR="009A619D" w:rsidRPr="00B875A8" w:rsidRDefault="00066E80" w:rsidP="007B4C3E">
      <w:pPr>
        <w:tabs>
          <w:tab w:val="left" w:pos="9498"/>
        </w:tabs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875A8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1. </w:t>
      </w:r>
      <w:r w:rsidR="009A619D" w:rsidRPr="00B875A8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Пояснительная записка</w:t>
      </w:r>
    </w:p>
    <w:p w:rsidR="009A619D" w:rsidRPr="00541B7F" w:rsidRDefault="009A619D" w:rsidP="002A4A14">
      <w:pPr>
        <w:tabs>
          <w:tab w:val="left" w:pos="9498"/>
        </w:tabs>
        <w:spacing w:after="0" w:line="240" w:lineRule="auto"/>
        <w:ind w:left="81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541B7F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ab/>
      </w:r>
    </w:p>
    <w:p w:rsidR="009A619D" w:rsidRPr="004A58FF" w:rsidRDefault="00B875A8" w:rsidP="007B4C3E">
      <w:pPr>
        <w:tabs>
          <w:tab w:val="left" w:pos="949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875A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1.1</w:t>
      </w:r>
      <w:r w:rsidR="009A619D" w:rsidRPr="00B875A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Направленность программы</w:t>
      </w:r>
      <w:r w:rsidR="009A619D" w:rsidRPr="00B875A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221624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9A619D" w:rsidRPr="00541B7F">
        <w:rPr>
          <w:rFonts w:ascii="Times New Roman" w:hAnsi="Times New Roman" w:cs="Times New Roman"/>
          <w:sz w:val="28"/>
          <w:szCs w:val="28"/>
          <w:lang w:val="ru-RU"/>
        </w:rPr>
        <w:t xml:space="preserve">рограмма </w:t>
      </w:r>
      <w:r w:rsidR="00221624">
        <w:rPr>
          <w:rFonts w:ascii="Times New Roman" w:hAnsi="Times New Roman" w:cs="Times New Roman"/>
          <w:sz w:val="28"/>
          <w:szCs w:val="28"/>
          <w:lang w:val="ru-RU"/>
        </w:rPr>
        <w:t xml:space="preserve">«Занимательный английский язык» </w:t>
      </w:r>
      <w:r w:rsidR="009A619D" w:rsidRPr="00541B7F">
        <w:rPr>
          <w:rFonts w:ascii="Times New Roman" w:hAnsi="Times New Roman" w:cs="Times New Roman"/>
          <w:sz w:val="28"/>
          <w:szCs w:val="28"/>
          <w:lang w:val="ru-RU"/>
        </w:rPr>
        <w:t>социальн</w:t>
      </w:r>
      <w:r w:rsidR="004A58FF">
        <w:rPr>
          <w:rFonts w:ascii="Times New Roman" w:hAnsi="Times New Roman" w:cs="Times New Roman"/>
          <w:sz w:val="28"/>
          <w:szCs w:val="28"/>
          <w:lang w:val="ru-RU"/>
        </w:rPr>
        <w:t>о-</w:t>
      </w:r>
      <w:r w:rsidR="00A63B91">
        <w:rPr>
          <w:rFonts w:ascii="Times New Roman" w:hAnsi="Times New Roman" w:cs="Times New Roman"/>
          <w:sz w:val="28"/>
          <w:szCs w:val="28"/>
          <w:lang w:val="ru-RU"/>
        </w:rPr>
        <w:t>гуманитарной</w:t>
      </w:r>
      <w:r w:rsidR="00221624">
        <w:rPr>
          <w:rFonts w:ascii="Times New Roman" w:hAnsi="Times New Roman" w:cs="Times New Roman"/>
          <w:sz w:val="28"/>
          <w:szCs w:val="28"/>
          <w:lang w:val="ru-RU"/>
        </w:rPr>
        <w:t xml:space="preserve"> направленностиориентирована </w:t>
      </w:r>
      <w:r w:rsidR="004A58FF" w:rsidRPr="004A58FF">
        <w:rPr>
          <w:rFonts w:ascii="Times New Roman" w:hAnsi="Times New Roman" w:cs="Times New Roman"/>
          <w:sz w:val="28"/>
          <w:szCs w:val="28"/>
          <w:lang w:val="ru-RU"/>
        </w:rPr>
        <w:t>на развитие навыков коммуникативной деятельности, письма, чтен</w:t>
      </w:r>
      <w:r w:rsidR="004A58FF">
        <w:rPr>
          <w:rFonts w:ascii="Times New Roman" w:hAnsi="Times New Roman" w:cs="Times New Roman"/>
          <w:sz w:val="28"/>
          <w:szCs w:val="28"/>
          <w:lang w:val="ru-RU"/>
        </w:rPr>
        <w:t xml:space="preserve">ия и перевода текстов, изучения </w:t>
      </w:r>
      <w:r w:rsidR="004A58FF" w:rsidRPr="004A58FF">
        <w:rPr>
          <w:rFonts w:ascii="Times New Roman" w:hAnsi="Times New Roman" w:cs="Times New Roman"/>
          <w:sz w:val="28"/>
          <w:szCs w:val="28"/>
          <w:lang w:val="ru-RU"/>
        </w:rPr>
        <w:t>грамматики английского языка, а также на создание условий для интеллектуального и духовного развития личности и обеспечение эмоционального благополучия ребенка.</w:t>
      </w:r>
    </w:p>
    <w:p w:rsidR="00C67F0D" w:rsidRPr="006F6F01" w:rsidRDefault="00AA3883" w:rsidP="002A4A14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 w:rsidRPr="00541B7F">
        <w:rPr>
          <w:rFonts w:ascii="Times New Roman" w:hAnsi="Times New Roman"/>
          <w:sz w:val="28"/>
          <w:szCs w:val="28"/>
        </w:rPr>
        <w:t>Дополнительная обще</w:t>
      </w:r>
      <w:r w:rsidR="00FF0699" w:rsidRPr="00541B7F">
        <w:rPr>
          <w:rFonts w:ascii="Times New Roman" w:hAnsi="Times New Roman"/>
          <w:sz w:val="28"/>
          <w:szCs w:val="28"/>
        </w:rPr>
        <w:t xml:space="preserve">образовательная общеразвивающая </w:t>
      </w:r>
      <w:r w:rsidRPr="00541B7F">
        <w:rPr>
          <w:rFonts w:ascii="Times New Roman" w:hAnsi="Times New Roman"/>
          <w:sz w:val="28"/>
          <w:szCs w:val="28"/>
        </w:rPr>
        <w:t xml:space="preserve">программа </w:t>
      </w:r>
      <w:r w:rsidR="00FF0699" w:rsidRPr="00541B7F">
        <w:rPr>
          <w:rFonts w:ascii="Times New Roman" w:hAnsi="Times New Roman"/>
          <w:sz w:val="28"/>
          <w:szCs w:val="28"/>
        </w:rPr>
        <w:t>«Занимательный английский язык»</w:t>
      </w:r>
      <w:r w:rsidRPr="00541B7F">
        <w:rPr>
          <w:rFonts w:ascii="Times New Roman" w:hAnsi="Times New Roman"/>
          <w:sz w:val="28"/>
          <w:szCs w:val="28"/>
        </w:rPr>
        <w:t xml:space="preserve"> разработана в соответствии с нормативно-правовыми документами:</w:t>
      </w:r>
    </w:p>
    <w:p w:rsidR="00C0358A" w:rsidRPr="00C0358A" w:rsidRDefault="00C0358A" w:rsidP="00D74A8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035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Федеральным Законом «Об образовании в Российской Федерации» (№ 273-ФЗ от 29 декабря 2012 г.);</w:t>
      </w:r>
    </w:p>
    <w:p w:rsidR="00C0358A" w:rsidRPr="00C0358A" w:rsidRDefault="00C0358A" w:rsidP="00D74A8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6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</w:pPr>
      <w:r w:rsidRPr="00C035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  <w:t>Национальным проектом «Образование» (утвержден президиумом Совета при Президенте РФ по стратегическому развитию и национальным проектам от 03.09.2018 г. протокол № 10);</w:t>
      </w:r>
    </w:p>
    <w:p w:rsidR="00C0358A" w:rsidRPr="00C0358A" w:rsidRDefault="00C0358A" w:rsidP="00D74A8B">
      <w:pPr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C035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Федеральным проектом «Успех каждого ребенка» Национального проекта «Образование» (утвержден президиумом Совета при Президенте РФ по стратегическому развитию и национальным проектам от 03.09.2018 г. протокол № 10).</w:t>
      </w:r>
    </w:p>
    <w:p w:rsidR="00C0358A" w:rsidRPr="00C0358A" w:rsidRDefault="00C0358A" w:rsidP="00D74A8B">
      <w:pPr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C035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Федеральным проектом «Патриотическое воспитание» Национального проекта «Образование» (утвержден президиумом Совета при Президенте РФ по стратегическому развитию и национальным проектам от 03.09.2018 г. протокол № 10)</w:t>
      </w:r>
    </w:p>
    <w:p w:rsidR="00C0358A" w:rsidRPr="00C0358A" w:rsidRDefault="00C0358A" w:rsidP="00D74A8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6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</w:pPr>
      <w:r w:rsidRPr="00C035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  <w:t>Концепцией развития дополнительного образования детей до 2030 года (утверждена распоряжением Правительства РФ от 31.03.2022 г. № 678-р);</w:t>
      </w:r>
    </w:p>
    <w:p w:rsidR="00C0358A" w:rsidRPr="00C0358A" w:rsidRDefault="00C0358A" w:rsidP="00D74A8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6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</w:pPr>
      <w:r w:rsidRPr="00C035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  <w:t xml:space="preserve">Стратегией развития воспитания в РФ на период до 2025 года (распоряжение Правительства РФ от 29 мая 2015 г. № 996-р); </w:t>
      </w:r>
    </w:p>
    <w:p w:rsidR="00C0358A" w:rsidRPr="00C0358A" w:rsidRDefault="00C0358A" w:rsidP="00D74A8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</w:pPr>
      <w:r w:rsidRPr="00C035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  <w:t>Приказом Министерства просвещения РФ «Об утверждении Целевой модели развития региональных систем дополнительного образования детей» (от 03.09.2019 г. № 467);</w:t>
      </w:r>
    </w:p>
    <w:p w:rsidR="00C0358A" w:rsidRPr="00C0358A" w:rsidRDefault="00C0358A" w:rsidP="00D74A8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</w:pPr>
      <w:r w:rsidRPr="00C035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  <w:t xml:space="preserve">Приказом Министерства просвещения РФ «Об утверждении </w:t>
      </w:r>
      <w:hyperlink r:id="rId9" w:anchor="6560IO" w:history="1">
        <w:r w:rsidRPr="00C0358A">
          <w:rPr>
            <w:rFonts w:ascii="Times New Roman" w:eastAsia="Times New Roman" w:hAnsi="Times New Roman" w:cs="Times New Roman"/>
            <w:color w:val="000000"/>
            <w:sz w:val="28"/>
            <w:szCs w:val="28"/>
            <w:shd w:val="clear" w:color="auto" w:fill="FFFFFF"/>
            <w:lang w:val="ru-RU" w:eastAsia="ar-SA"/>
          </w:rPr>
          <w:t>Порядка организации и осуществления образовательной деятельности по дополнительным общеобразовательным программам</w:t>
        </w:r>
      </w:hyperlink>
      <w:r w:rsidRPr="00C035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  <w:t>» (от 27.07.2022 г. № 629);</w:t>
      </w:r>
    </w:p>
    <w:p w:rsidR="00C0358A" w:rsidRPr="00C0358A" w:rsidRDefault="00C0358A" w:rsidP="00D74A8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6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</w:pPr>
      <w:r w:rsidRPr="00C035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  <w:t>Постановлением Правительства Оренбургской области «О реализации мероприятий по внедрению целевой модели развития системы дополнительного образования детей Оренбургской области» (от 04.07.2019 г. № 485 - пп);</w:t>
      </w:r>
    </w:p>
    <w:p w:rsidR="00C0358A" w:rsidRPr="00C0358A" w:rsidRDefault="00C0358A" w:rsidP="00D74A8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6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</w:pPr>
      <w:r w:rsidRPr="00C035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  <w:t>Постановлением Главного государственного санитарного врача РФ «Об утверждении санитарных правил СП 2.4.3648-20 «Санитарно-</w:t>
      </w:r>
      <w:r w:rsidRPr="00C035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  <w:lastRenderedPageBreak/>
        <w:t>эпидемиологические требования к организациям воспитания и обучения, отдыха и оздоровления детей и молодежи» (от 28.09.2020 г. № 28);</w:t>
      </w:r>
    </w:p>
    <w:p w:rsidR="00C0358A" w:rsidRPr="00C0358A" w:rsidRDefault="00C0358A" w:rsidP="00D74A8B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6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</w:pPr>
      <w:r w:rsidRPr="00C035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  <w:t xml:space="preserve">Постановлением Главного государственного санитарного врача РФ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(от 28.01.2021 г. № 2) (разд.VI. «Гигиенические нормативы по устройству, содержанию и режиму работы организаций воспитания и обучения, отдыха и оздоровления детей и молодежи»); </w:t>
      </w:r>
    </w:p>
    <w:p w:rsidR="00C0358A" w:rsidRPr="00C0358A" w:rsidRDefault="00C0358A" w:rsidP="00D74A8B">
      <w:pPr>
        <w:numPr>
          <w:ilvl w:val="0"/>
          <w:numId w:val="4"/>
        </w:numPr>
        <w:tabs>
          <w:tab w:val="left" w:pos="993"/>
        </w:tabs>
        <w:spacing w:after="200" w:line="240" w:lineRule="auto"/>
        <w:ind w:left="0" w:firstLine="6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</w:pPr>
      <w:r w:rsidRPr="00C035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  <w:t>Письмом Министерства просвещения России от 31.01.2022 г. № ДГ-245/06 «О направлении методических рекомендаций (вместе с «Методическими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технологий»);</w:t>
      </w:r>
    </w:p>
    <w:p w:rsidR="00C0358A" w:rsidRPr="00C0358A" w:rsidRDefault="00C0358A" w:rsidP="00D74A8B">
      <w:pPr>
        <w:numPr>
          <w:ilvl w:val="0"/>
          <w:numId w:val="5"/>
        </w:numPr>
        <w:shd w:val="clear" w:color="auto" w:fill="FFFFFF"/>
        <w:tabs>
          <w:tab w:val="left" w:pos="720"/>
          <w:tab w:val="left" w:pos="993"/>
          <w:tab w:val="left" w:pos="1418"/>
        </w:tabs>
        <w:spacing w:after="0" w:line="240" w:lineRule="auto"/>
        <w:ind w:left="0"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035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  <w:t>Рабочей концепции одаренности. Министерство образования РФ, Федеральная целевая программа «Одаренные дети», 2003 г.;</w:t>
      </w:r>
    </w:p>
    <w:p w:rsidR="00C0358A" w:rsidRPr="00C0358A" w:rsidRDefault="00C0358A" w:rsidP="00D74A8B">
      <w:pPr>
        <w:numPr>
          <w:ilvl w:val="0"/>
          <w:numId w:val="5"/>
        </w:numPr>
        <w:tabs>
          <w:tab w:val="left" w:pos="720"/>
          <w:tab w:val="left" w:pos="993"/>
          <w:tab w:val="left" w:pos="1418"/>
        </w:tabs>
        <w:spacing w:after="0" w:line="240" w:lineRule="auto"/>
        <w:ind w:left="0"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035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  <w:t>Уставом МАУ ДО ЦРТДЮ;</w:t>
      </w:r>
    </w:p>
    <w:p w:rsidR="00C0358A" w:rsidRPr="00C0358A" w:rsidRDefault="00C0358A" w:rsidP="00D74A8B">
      <w:pPr>
        <w:numPr>
          <w:ilvl w:val="0"/>
          <w:numId w:val="5"/>
        </w:numPr>
        <w:tabs>
          <w:tab w:val="left" w:pos="720"/>
          <w:tab w:val="left" w:pos="993"/>
          <w:tab w:val="left" w:pos="1418"/>
        </w:tabs>
        <w:spacing w:after="0" w:line="240" w:lineRule="auto"/>
        <w:ind w:left="0"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035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  <w:t>Положение о режиме занятий учащихся МАУ ДО «Центр развития творчества детей и юношества» (от 20.08.2015 г.);</w:t>
      </w:r>
    </w:p>
    <w:p w:rsidR="00C0358A" w:rsidRPr="00C0358A" w:rsidRDefault="00C0358A" w:rsidP="00D74A8B">
      <w:pPr>
        <w:numPr>
          <w:ilvl w:val="0"/>
          <w:numId w:val="5"/>
        </w:numPr>
        <w:tabs>
          <w:tab w:val="left" w:pos="720"/>
          <w:tab w:val="left" w:pos="993"/>
          <w:tab w:val="left" w:pos="1418"/>
        </w:tabs>
        <w:spacing w:after="0" w:line="240" w:lineRule="auto"/>
        <w:ind w:left="0"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035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  <w:t>Положение о формах, периодичности и порядке текущего контроля успеваемости и промежуточной аттестации учащихся МАУ ДО «Центр развития творчества детей и юношества» (от 27.08.2018 г. № 32);</w:t>
      </w:r>
    </w:p>
    <w:p w:rsidR="00C0358A" w:rsidRPr="00C0358A" w:rsidRDefault="00C0358A" w:rsidP="00D74A8B">
      <w:pPr>
        <w:numPr>
          <w:ilvl w:val="0"/>
          <w:numId w:val="5"/>
        </w:numPr>
        <w:tabs>
          <w:tab w:val="left" w:pos="720"/>
          <w:tab w:val="left" w:pos="993"/>
          <w:tab w:val="left" w:pos="1418"/>
        </w:tabs>
        <w:spacing w:after="0" w:line="240" w:lineRule="auto"/>
        <w:ind w:left="0"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0358A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Положение о количестве учащихся в объединении, их возрастных категориях и продолжительности учебных занятий в объединении </w:t>
      </w:r>
      <w:r w:rsidRPr="00C035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  <w:t>Грачевского района Оренбургской области (от 27.08.2018 г. № 32);</w:t>
      </w:r>
    </w:p>
    <w:p w:rsidR="00C0358A" w:rsidRPr="00C0358A" w:rsidRDefault="00C0358A" w:rsidP="00D74A8B">
      <w:pPr>
        <w:numPr>
          <w:ilvl w:val="0"/>
          <w:numId w:val="5"/>
        </w:numPr>
        <w:tabs>
          <w:tab w:val="left" w:pos="720"/>
          <w:tab w:val="left" w:pos="993"/>
          <w:tab w:val="left" w:pos="1418"/>
        </w:tabs>
        <w:spacing w:after="0" w:line="240" w:lineRule="auto"/>
        <w:ind w:left="0"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035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  <w:t>Положение о языке образования в МАУ ДО «Центр развития творчества детей и юношества» Грачевского района Оренбургской области (от 27.08.2018 г. № 32);</w:t>
      </w:r>
    </w:p>
    <w:p w:rsidR="00C0358A" w:rsidRPr="00C0358A" w:rsidRDefault="00C0358A" w:rsidP="00D74A8B">
      <w:pPr>
        <w:numPr>
          <w:ilvl w:val="0"/>
          <w:numId w:val="5"/>
        </w:numPr>
        <w:tabs>
          <w:tab w:val="left" w:pos="720"/>
          <w:tab w:val="left" w:pos="993"/>
          <w:tab w:val="left" w:pos="1418"/>
        </w:tabs>
        <w:spacing w:after="0" w:line="240" w:lineRule="auto"/>
        <w:ind w:left="0"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035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ar-SA"/>
        </w:rPr>
        <w:t>Положение о порядке разработки и утверждения образовательных программ МАУ ДО «Центр развития творчества детей и юношества» Грачевского района Оренбургской области (от 27.06.2019 г. № 39).</w:t>
      </w:r>
    </w:p>
    <w:p w:rsidR="00C0358A" w:rsidRDefault="00C0358A" w:rsidP="002A4A14">
      <w:pPr>
        <w:tabs>
          <w:tab w:val="lef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7C77" w:rsidRDefault="00066E80" w:rsidP="00BC2DA1">
      <w:pPr>
        <w:tabs>
          <w:tab w:val="left" w:pos="9498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1.2 </w:t>
      </w:r>
      <w:r w:rsidR="009A619D" w:rsidRPr="00541B7F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Уровень освоения.  </w:t>
      </w:r>
      <w:r w:rsidR="009A619D" w:rsidRPr="00541B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Программа содержит стартовый уров</w:t>
      </w:r>
      <w:r w:rsidR="00237CC7" w:rsidRPr="00541B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ень</w:t>
      </w:r>
      <w:r w:rsidR="00497C7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освоения.</w:t>
      </w:r>
    </w:p>
    <w:p w:rsidR="00FE23D0" w:rsidRDefault="009A619D" w:rsidP="00FE23D0">
      <w:pPr>
        <w:shd w:val="clear" w:color="auto" w:fill="FFFFFF"/>
        <w:spacing w:after="0" w:line="0" w:lineRule="atLeast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C2DA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Реализация программы на стартовом уровне направлена на формирование и развитие творческих способностей учащихся, удовлетворение </w:t>
      </w:r>
      <w:r w:rsidR="00BC2DA1" w:rsidRPr="00BC2DA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потребностей в интеллектуальном и</w:t>
      </w:r>
      <w:r w:rsidRPr="00BC2DA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нравственном совершенствовании, </w:t>
      </w:r>
      <w:r w:rsidR="00BC2DA1" w:rsidRPr="00BC2DA1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приобщению к культуре стран изучаемого иностранного </w:t>
      </w:r>
      <w:r w:rsidR="00FE23D0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языка, </w:t>
      </w:r>
      <w:r w:rsidRPr="00541B7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 также на организацию их свободного времени. </w:t>
      </w:r>
    </w:p>
    <w:p w:rsidR="009A619D" w:rsidRPr="00BC2DA1" w:rsidRDefault="00BF03E3" w:rsidP="00FE23D0">
      <w:pPr>
        <w:shd w:val="clear" w:color="auto" w:fill="FFFFFF"/>
        <w:spacing w:after="0" w:line="0" w:lineRule="atLeast"/>
        <w:ind w:firstLine="68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</w:pPr>
      <w:r w:rsidRPr="00BF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На этом уровне ребенок может понимать базовые инструкции, заполнить простую форму, ответить на простые вопросы о себе, написать простые факты (день недели, время, имя), которые они могут прочитать или услышать в детских историях; может пойти в магазин, где выставлены </w:t>
      </w:r>
      <w:r w:rsidRPr="00BF0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>товары, и спросить, что он хочет, может понимать простую информацию при знакомстве (имя, возраст, место проживания)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9A619D" w:rsidRPr="00541B7F" w:rsidRDefault="00B875A8" w:rsidP="00497C77">
      <w:pPr>
        <w:pStyle w:val="Default"/>
        <w:ind w:firstLine="680"/>
        <w:jc w:val="both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1.3 </w:t>
      </w:r>
      <w:r w:rsidR="009A619D" w:rsidRPr="00541B7F">
        <w:rPr>
          <w:b/>
          <w:bCs/>
          <w:sz w:val="28"/>
          <w:szCs w:val="28"/>
          <w:lang w:val="ru-RU"/>
        </w:rPr>
        <w:t xml:space="preserve">Актуальность </w:t>
      </w:r>
      <w:r w:rsidR="009A619D" w:rsidRPr="00541B7F">
        <w:rPr>
          <w:sz w:val="28"/>
          <w:szCs w:val="28"/>
          <w:lang w:val="ru-RU"/>
        </w:rPr>
        <w:t xml:space="preserve">данной программы обусловлена целью современного образования, включающего в себя воспитание у детей положительного отношения к иностранному языку. Развитие универсальных учебных действий, таких как целеполагание, планирование, прогнозирование, способствует развитию умений с достаточной полнотой и точностью выразить свои мысли в соответствии с задачами и условиями коммуникации, что является неотъемлемый условием развития всесторонне-развитой, творческой личности. </w:t>
      </w:r>
    </w:p>
    <w:p w:rsidR="004D68B0" w:rsidRPr="00541B7F" w:rsidRDefault="009A619D" w:rsidP="00FE23D0">
      <w:pPr>
        <w:pStyle w:val="Default"/>
        <w:ind w:firstLine="680"/>
        <w:jc w:val="both"/>
        <w:rPr>
          <w:sz w:val="28"/>
          <w:szCs w:val="28"/>
          <w:lang w:val="ru-RU"/>
        </w:rPr>
      </w:pPr>
      <w:r w:rsidRPr="00541B7F">
        <w:rPr>
          <w:sz w:val="28"/>
          <w:szCs w:val="28"/>
          <w:lang w:val="ru-RU"/>
        </w:rPr>
        <w:t xml:space="preserve">На сегодняшний день потребность в изучении иностранных языков достаточно велика, что и обеспечивает востребованность и </w:t>
      </w:r>
      <w:r w:rsidR="00FE23D0">
        <w:rPr>
          <w:sz w:val="28"/>
          <w:szCs w:val="28"/>
          <w:lang w:val="ru-RU"/>
        </w:rPr>
        <w:t xml:space="preserve">актуальность данной программы. </w:t>
      </w:r>
    </w:p>
    <w:p w:rsidR="00FF5384" w:rsidRPr="00B875A8" w:rsidRDefault="00066E80" w:rsidP="006514CA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B875A8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1.4 </w:t>
      </w:r>
      <w:r w:rsidR="009A619D" w:rsidRPr="00B875A8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Отличительные особенности</w:t>
      </w:r>
      <w:r w:rsidR="009A619D" w:rsidRPr="00B875A8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E9403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1B27A4" w:rsidRPr="00541B7F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en-GB"/>
        </w:rPr>
        <w:t>Дополнительная общеобразовательная общеразвивающая программа «</w:t>
      </w:r>
      <w:r w:rsidR="00BE6340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en-GB"/>
        </w:rPr>
        <w:t>З</w:t>
      </w:r>
      <w:r w:rsidR="001B27A4" w:rsidRPr="00541B7F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en-GB"/>
        </w:rPr>
        <w:t>анимательный английский язык» разработана на основе</w:t>
      </w:r>
      <w:r w:rsidR="00FF5384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en-GB"/>
        </w:rPr>
        <w:t>:</w:t>
      </w:r>
    </w:p>
    <w:p w:rsidR="00FF5384" w:rsidRPr="00DB446A" w:rsidRDefault="00FF5384" w:rsidP="006514C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B446A">
        <w:rPr>
          <w:rFonts w:ascii="Times New Roman" w:hAnsi="Times New Roman" w:cs="Times New Roman"/>
          <w:bCs/>
          <w:sz w:val="28"/>
          <w:szCs w:val="28"/>
          <w:lang w:val="ru-RU"/>
        </w:rPr>
        <w:t>дополнительной общеобразовательной общеразвивающей программы</w:t>
      </w:r>
    </w:p>
    <w:p w:rsidR="00FF5384" w:rsidRPr="00DB446A" w:rsidRDefault="00FF5384" w:rsidP="006514C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B446A">
        <w:rPr>
          <w:rFonts w:ascii="Times New Roman" w:hAnsi="Times New Roman" w:cs="Times New Roman"/>
          <w:sz w:val="28"/>
          <w:szCs w:val="28"/>
          <w:lang w:val="ru-RU"/>
        </w:rPr>
        <w:t>«Первые шаги с английским», автор Шулятьева Валерия Дмитриевна, 2023 г., г. Москва;</w:t>
      </w:r>
    </w:p>
    <w:p w:rsidR="00FF5384" w:rsidRPr="00DB446A" w:rsidRDefault="00FF5384" w:rsidP="00D74A8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B446A">
        <w:rPr>
          <w:rFonts w:ascii="Times New Roman" w:hAnsi="Times New Roman" w:cs="Times New Roman"/>
          <w:bCs/>
          <w:sz w:val="28"/>
          <w:szCs w:val="28"/>
          <w:lang w:val="ru-RU"/>
        </w:rPr>
        <w:t>дополнительной общеобразовательной общеразвивающей программы</w:t>
      </w:r>
      <w:r w:rsidRPr="00DB446A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en-GB"/>
        </w:rPr>
        <w:t>«Английский язык», автор Бент М.М., 2022 г</w:t>
      </w:r>
      <w:r w:rsidR="00DB446A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en-GB"/>
        </w:rPr>
        <w:t>.</w:t>
      </w:r>
      <w:r w:rsidRPr="00DB446A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en-GB"/>
        </w:rPr>
        <w:t>, г. Челябинск.</w:t>
      </w:r>
    </w:p>
    <w:p w:rsidR="009A619D" w:rsidRPr="00541B7F" w:rsidRDefault="009A619D" w:rsidP="002A4A14">
      <w:pPr>
        <w:spacing w:line="240" w:lineRule="auto"/>
        <w:ind w:firstLine="706"/>
        <w:jc w:val="both"/>
        <w:rPr>
          <w:rFonts w:ascii="Times New Roman" w:eastAsia="SimSun" w:hAnsi="Times New Roman" w:cs="Times New Roman"/>
          <w:b/>
          <w:i/>
          <w:kern w:val="2"/>
          <w:sz w:val="28"/>
          <w:szCs w:val="28"/>
          <w:lang w:val="ru-RU" w:eastAsia="hi-IN" w:bidi="hi-IN"/>
        </w:rPr>
      </w:pPr>
      <w:r w:rsidRPr="006A7055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Отличительной особенностью</w:t>
      </w:r>
      <w:r w:rsidR="00E94039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Pr="00541B7F">
        <w:rPr>
          <w:rFonts w:ascii="Times New Roman" w:eastAsia="SimSun" w:hAnsi="Times New Roman" w:cs="Times New Roman"/>
          <w:kern w:val="2"/>
          <w:sz w:val="28"/>
          <w:szCs w:val="28"/>
          <w:lang w:val="ru-RU" w:eastAsia="hi-IN" w:bidi="hi-IN"/>
        </w:rPr>
        <w:t>данной программы является сама организация дополнительного обучения по иностранному языку, учитывая психофизиологические особенности учащихся начальной школы. В частности, детей этой возрастной группы интересует сам процесс получения знаний, и чем он разнообразнее по форме и ярче по содержанию, чем меньше напряжён и обязателен, тем эффективнее будет восприятие предлагаемого материала. Диалоги, считалочки, скороговорки, физкультминутки, а также своевременное поощрение успешной деятельности, помогут не только избавить детей от страха перед неизвестным  трудным и обязательным, удержать и развить интерес, но и будет способствовать повышению качества знаний   в дальнейшем изучении иностранного языка.</w:t>
      </w:r>
    </w:p>
    <w:p w:rsidR="004D68B0" w:rsidRPr="00541B7F" w:rsidRDefault="00B875A8" w:rsidP="00497C77">
      <w:pPr>
        <w:autoSpaceDE w:val="0"/>
        <w:autoSpaceDN w:val="0"/>
        <w:adjustRightInd w:val="0"/>
        <w:spacing w:after="0" w:line="0" w:lineRule="atLeast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1.5 </w:t>
      </w:r>
      <w:r w:rsidR="004D68B0" w:rsidRPr="00541B7F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Педагогическая целесообразность</w:t>
      </w:r>
      <w:r w:rsidR="004D68B0" w:rsidRPr="00541B7F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заключается в том, что на данной ступени обучения закладываются основы коммуникативной компетенции, позволяющие осуществлять иноязычное общение и взаимодействие детей.</w:t>
      </w:r>
    </w:p>
    <w:p w:rsidR="004D68B0" w:rsidRPr="00541B7F" w:rsidRDefault="004D68B0" w:rsidP="00497C77">
      <w:pPr>
        <w:spacing w:after="0" w:line="0" w:lineRule="atLeast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41B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основу обучения по программе  «Занимательный английский язык» положены: </w:t>
      </w:r>
    </w:p>
    <w:p w:rsidR="004D68B0" w:rsidRPr="00541B7F" w:rsidRDefault="004D68B0" w:rsidP="00497C77">
      <w:pPr>
        <w:spacing w:after="0" w:line="0" w:lineRule="atLeast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41B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1. Принцип доступности – темы программы. Ее содержание и методы обучения соответствуют возрастным особенностям детей младшего школьного возраста, уровню из развития и индивидуальным особенностям ребенка. Доступность обеспечивается самим материалом, его организацией и методикой работы с ним. </w:t>
      </w:r>
    </w:p>
    <w:p w:rsidR="004D68B0" w:rsidRPr="00541B7F" w:rsidRDefault="004D68B0" w:rsidP="00E94039">
      <w:pPr>
        <w:spacing w:after="0" w:line="0" w:lineRule="atLeast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41B7F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2. Принцип коммуникативности – данный принцип является ведущим. Т.к. результатом обучения иностранному языку является формирование навыков и умений пользоваться языкам, как средством общения, это принцип предполагает создание условий для речемыслительной активности. </w:t>
      </w:r>
    </w:p>
    <w:p w:rsidR="004D68B0" w:rsidRPr="00541B7F" w:rsidRDefault="00E94039" w:rsidP="00E94039">
      <w:pPr>
        <w:spacing w:after="0" w:line="0" w:lineRule="atLeast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3. </w:t>
      </w:r>
      <w:r w:rsidR="004D68B0" w:rsidRPr="00541B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Личностно – ориентированный характер обучения. Отбор содержания, отвечающего интересам и уровню развития учащихся данного возраста, учет психологических и индивидуальных способностей детей. Регулировка темпа и качества овладения материалом, а также индивидуальной посильной учебной нагрузки учащихся. </w:t>
      </w:r>
    </w:p>
    <w:p w:rsidR="004D68B0" w:rsidRPr="00541B7F" w:rsidRDefault="004D68B0" w:rsidP="00E94039">
      <w:pPr>
        <w:spacing w:after="0" w:line="0" w:lineRule="atLeast"/>
        <w:ind w:firstLine="68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541B7F">
        <w:rPr>
          <w:rFonts w:ascii="Times New Roman" w:eastAsia="Calibri" w:hAnsi="Times New Roman" w:cs="Times New Roman"/>
          <w:sz w:val="28"/>
          <w:szCs w:val="28"/>
          <w:lang w:val="ru-RU"/>
        </w:rPr>
        <w:t>4. Принцип комплексной реализации целей: развивающей, воспитательной, учебно – образовательной.</w:t>
      </w:r>
    </w:p>
    <w:p w:rsidR="004D68B0" w:rsidRPr="00541B7F" w:rsidRDefault="004D68B0" w:rsidP="00E94039">
      <w:pPr>
        <w:spacing w:after="0" w:line="0" w:lineRule="atLeast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41B7F">
        <w:rPr>
          <w:rFonts w:ascii="Times New Roman" w:eastAsia="Calibri" w:hAnsi="Times New Roman" w:cs="Times New Roman"/>
          <w:sz w:val="28"/>
          <w:szCs w:val="28"/>
          <w:lang w:val="ru-RU"/>
        </w:rPr>
        <w:t>5. Принцип коллективно–индивидуального взаимодействия. Предоставление каждому ученику как можно большего числа возможностей для самовыражения.</w:t>
      </w:r>
    </w:p>
    <w:p w:rsidR="004D68B0" w:rsidRPr="00541B7F" w:rsidRDefault="004D68B0" w:rsidP="00E94039">
      <w:pPr>
        <w:spacing w:after="0" w:line="0" w:lineRule="atLeast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41B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6. Принцип формирования «пирамиды» речевых навыков, формирование сначала низших звеньев речевой деятельности, затем высших. </w:t>
      </w:r>
    </w:p>
    <w:p w:rsidR="004D68B0" w:rsidRPr="00541B7F" w:rsidRDefault="004D68B0" w:rsidP="00E94039">
      <w:pPr>
        <w:spacing w:after="0" w:line="0" w:lineRule="atLeast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41B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7. Принцип наглядности – всегда был важнейшим принципом в изучении иностранного языка детьми младшего школьного возраста, т. к. овладение материалом начинается с чувственного восприятия или с привлечения воспринятого ранее и имеющего в опыте. Наглядность мобилизует психическую активность детей, вызывает интерес к занятиям, снижает утомление, облегчает весь процесс обучения. </w:t>
      </w:r>
    </w:p>
    <w:p w:rsidR="004D68B0" w:rsidRPr="00541B7F" w:rsidRDefault="004D68B0" w:rsidP="00497C77">
      <w:pPr>
        <w:spacing w:after="0" w:line="0" w:lineRule="atLeast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41B7F">
        <w:rPr>
          <w:rFonts w:ascii="Times New Roman" w:eastAsia="Calibri" w:hAnsi="Times New Roman" w:cs="Times New Roman"/>
          <w:sz w:val="28"/>
          <w:szCs w:val="28"/>
          <w:lang w:val="ru-RU"/>
        </w:rPr>
        <w:t>8. Принцип дифференциации и интеграции – процесс интеграции проявляется в том, что усвоение различных аспектов языка происходит не отдельно, а интегрировано (установление взаимосвязи и взаимодействия различных аспектов языка), а также через взаимосвязь с различными видами искусства.</w:t>
      </w:r>
    </w:p>
    <w:p w:rsidR="004D68B0" w:rsidRPr="00541B7F" w:rsidRDefault="004D68B0" w:rsidP="00497C77">
      <w:pPr>
        <w:spacing w:after="0" w:line="0" w:lineRule="atLeast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41B7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9. Принцип учета родного языка – изучение иностранного языка лучше начинать, когда система родного языка уже достаточно хорошо усвоена ребенком, также необходимы ссылки на общее и различное в языковых системах родного и иностранного языка. </w:t>
      </w:r>
    </w:p>
    <w:p w:rsidR="004D68B0" w:rsidRPr="00541B7F" w:rsidRDefault="004D68B0" w:rsidP="00497C77">
      <w:pPr>
        <w:spacing w:after="0" w:line="0" w:lineRule="atLeast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41B7F">
        <w:rPr>
          <w:rFonts w:ascii="Times New Roman" w:eastAsia="Calibri" w:hAnsi="Times New Roman" w:cs="Times New Roman"/>
          <w:sz w:val="28"/>
          <w:szCs w:val="28"/>
          <w:lang w:val="ru-RU"/>
        </w:rPr>
        <w:t>Все эти принципы направлены на овладение иностранным языком как средством общения и обеспечивают мотивацию деятельности в каждый момент обучения. Программа составлена с учетом требований современной педагогики, апробирована в детском коллективе.</w:t>
      </w:r>
    </w:p>
    <w:p w:rsidR="009A619D" w:rsidRPr="00B875A8" w:rsidRDefault="00B875A8" w:rsidP="00497C77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875A8">
        <w:rPr>
          <w:rFonts w:ascii="Times New Roman" w:eastAsia="Calibri" w:hAnsi="Times New Roman" w:cs="Times New Roman"/>
          <w:b/>
          <w:sz w:val="28"/>
          <w:szCs w:val="28"/>
          <w:lang w:val="ru-RU"/>
        </w:rPr>
        <w:t>1.6</w:t>
      </w:r>
      <w:r w:rsidR="00E94039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="009A619D" w:rsidRPr="00B875A8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Адресат программы.</w:t>
      </w:r>
      <w:r w:rsidR="009A619D" w:rsidRPr="00541B7F">
        <w:rPr>
          <w:rFonts w:ascii="Times New Roman" w:hAnsi="Times New Roman" w:cs="Times New Roman"/>
          <w:sz w:val="28"/>
          <w:szCs w:val="28"/>
          <w:lang w:val="ru-RU"/>
        </w:rPr>
        <w:t xml:space="preserve">Данная программа предназначена для объединений дополнительного образования, где проводятся занятия для учащихся, имеющих склонность к освоению иностранного языка. Программа рассчитана на учащихся </w:t>
      </w:r>
      <w:r w:rsidR="00A16214" w:rsidRPr="00541B7F">
        <w:rPr>
          <w:rFonts w:ascii="Times New Roman" w:hAnsi="Times New Roman" w:cs="Times New Roman"/>
          <w:sz w:val="28"/>
          <w:szCs w:val="28"/>
          <w:lang w:val="ru-RU"/>
        </w:rPr>
        <w:t>8-9</w:t>
      </w:r>
      <w:r w:rsidR="009A619D" w:rsidRPr="00541B7F">
        <w:rPr>
          <w:rFonts w:ascii="Times New Roman" w:hAnsi="Times New Roman" w:cs="Times New Roman"/>
          <w:sz w:val="28"/>
          <w:szCs w:val="28"/>
          <w:lang w:val="ru-RU"/>
        </w:rPr>
        <w:t xml:space="preserve"> лет, которые принимаются без специального отбора.</w:t>
      </w:r>
    </w:p>
    <w:p w:rsidR="009A619D" w:rsidRPr="00541B7F" w:rsidRDefault="009A619D" w:rsidP="00EA0E77">
      <w:pPr>
        <w:pStyle w:val="Default"/>
        <w:ind w:firstLine="720"/>
        <w:jc w:val="both"/>
        <w:rPr>
          <w:sz w:val="28"/>
          <w:szCs w:val="28"/>
          <w:lang w:val="ru-RU"/>
        </w:rPr>
      </w:pPr>
      <w:r w:rsidRPr="00541B7F">
        <w:rPr>
          <w:sz w:val="28"/>
          <w:szCs w:val="28"/>
          <w:lang w:val="ru-RU"/>
        </w:rPr>
        <w:t xml:space="preserve">Обучение языку с младшего школьного возраста создает прекрасные возможности для того, чтобы вызвать интерес к языковому и культурному многообразию мира, уважение к языкам и культурам других народов, способствует развитию коммуникативно-речевого такта. Роль иностранного </w:t>
      </w:r>
      <w:r w:rsidRPr="00541B7F">
        <w:rPr>
          <w:sz w:val="28"/>
          <w:szCs w:val="28"/>
          <w:lang w:val="ru-RU"/>
        </w:rPr>
        <w:lastRenderedPageBreak/>
        <w:t xml:space="preserve">языка на ранней стадии обучения особенно неоценима в развивающем плане. В процессе овладения новым средством общения у </w:t>
      </w:r>
      <w:r w:rsidR="0083619D" w:rsidRPr="00541B7F">
        <w:rPr>
          <w:sz w:val="28"/>
          <w:szCs w:val="28"/>
          <w:lang w:val="ru-RU"/>
        </w:rPr>
        <w:t>учащихся</w:t>
      </w:r>
      <w:r w:rsidRPr="00541B7F">
        <w:rPr>
          <w:sz w:val="28"/>
          <w:szCs w:val="28"/>
          <w:lang w:val="ru-RU"/>
        </w:rPr>
        <w:t xml:space="preserve"> формируется правильное понимание языка как общественного явления. Поэтому язык для ребенка - это прежде всего средство развития, познания и воспитания. Иностранный язык на начальной ступени рассматривается как средство формирования интеллекта ребенка и развития его способностей; как средство осознания собственного "Я" и самовыражения. </w:t>
      </w:r>
    </w:p>
    <w:p w:rsidR="009A619D" w:rsidRPr="00541B7F" w:rsidRDefault="009A619D" w:rsidP="002A4A14">
      <w:pPr>
        <w:pStyle w:val="Default"/>
        <w:ind w:firstLine="720"/>
        <w:jc w:val="both"/>
        <w:rPr>
          <w:sz w:val="28"/>
          <w:szCs w:val="28"/>
          <w:lang w:val="ru-RU"/>
        </w:rPr>
      </w:pPr>
      <w:r w:rsidRPr="00541B7F">
        <w:rPr>
          <w:sz w:val="28"/>
          <w:szCs w:val="28"/>
          <w:lang w:val="ru-RU"/>
        </w:rPr>
        <w:t xml:space="preserve">Младший школьный возраст является наиболее благоприятным для усвоения иностранного языка. Пластичность природного механизма усвоения языка детьми раннего возраста, имитационные способности, природная любознательность и потребность в познании нового, отсутствие "застывшей" системы установок и прочного языкового барьера способствуют эффективному решению задач, поставленных учебным предметом "иностранный язык". </w:t>
      </w:r>
    </w:p>
    <w:p w:rsidR="00FE23D0" w:rsidRDefault="009A619D" w:rsidP="00FE23D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41B7F">
        <w:rPr>
          <w:rFonts w:ascii="Times New Roman" w:hAnsi="Times New Roman" w:cs="Times New Roman"/>
          <w:sz w:val="28"/>
          <w:szCs w:val="28"/>
          <w:lang w:val="ru-RU"/>
        </w:rPr>
        <w:t>Настоящая программа призвана оказать помощь в игровой, занимательной форме организовать процесс обучения английскому языку в 2</w:t>
      </w:r>
      <w:r w:rsidR="00A16214" w:rsidRPr="00541B7F">
        <w:rPr>
          <w:rFonts w:ascii="Times New Roman" w:hAnsi="Times New Roman" w:cs="Times New Roman"/>
          <w:sz w:val="28"/>
          <w:szCs w:val="28"/>
          <w:lang w:val="ru-RU"/>
        </w:rPr>
        <w:t>-х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 xml:space="preserve"> классах. Она разработана с учетом межпредметных и внутрипредметных связей, логики учебного процесса и возрастных особенностей мл</w:t>
      </w:r>
      <w:r w:rsidR="00B032CF">
        <w:rPr>
          <w:rFonts w:ascii="Times New Roman" w:hAnsi="Times New Roman" w:cs="Times New Roman"/>
          <w:sz w:val="28"/>
          <w:szCs w:val="28"/>
          <w:lang w:val="ru-RU"/>
        </w:rPr>
        <w:t>адших школьников. Программа предполагает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 xml:space="preserve"> распределение учебного</w:t>
      </w:r>
      <w:r w:rsidR="00FE23D0">
        <w:rPr>
          <w:rFonts w:ascii="Times New Roman" w:hAnsi="Times New Roman" w:cs="Times New Roman"/>
          <w:sz w:val="28"/>
          <w:szCs w:val="28"/>
          <w:lang w:val="ru-RU"/>
        </w:rPr>
        <w:t xml:space="preserve"> материала по конкретным темам.</w:t>
      </w:r>
    </w:p>
    <w:p w:rsidR="009A619D" w:rsidRPr="00FE23D0" w:rsidRDefault="004F69F3" w:rsidP="00E94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F69F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1.7 </w:t>
      </w:r>
      <w:r w:rsidR="009A619D" w:rsidRPr="004F69F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Объем и сроки освоения программы.</w:t>
      </w:r>
      <w:r w:rsidR="009A619D" w:rsidRPr="00541B7F">
        <w:rPr>
          <w:rFonts w:ascii="Times New Roman" w:eastAsia="Times New Roman" w:hAnsi="Times New Roman" w:cs="Times New Roman"/>
          <w:sz w:val="28"/>
          <w:szCs w:val="28"/>
          <w:lang w:val="ru-RU"/>
        </w:rPr>
        <w:t>Дополнитель</w:t>
      </w:r>
      <w:r w:rsidR="00B032CF">
        <w:rPr>
          <w:rFonts w:ascii="Times New Roman" w:eastAsia="Times New Roman" w:hAnsi="Times New Roman" w:cs="Times New Roman"/>
          <w:sz w:val="28"/>
          <w:szCs w:val="28"/>
          <w:lang w:val="ru-RU"/>
        </w:rPr>
        <w:t>ная общеобразовательная программа «Занимательный а</w:t>
      </w:r>
      <w:r w:rsidR="009A619D" w:rsidRPr="00541B7F">
        <w:rPr>
          <w:rFonts w:ascii="Times New Roman" w:eastAsia="Times New Roman" w:hAnsi="Times New Roman" w:cs="Times New Roman"/>
          <w:sz w:val="28"/>
          <w:szCs w:val="28"/>
          <w:lang w:val="ru-RU"/>
        </w:rPr>
        <w:t>нглийский язык»рассчитана на</w:t>
      </w:r>
      <w:r w:rsidR="00914946" w:rsidRPr="00541B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</w:t>
      </w:r>
      <w:r w:rsidR="009A619D" w:rsidRPr="00541B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год обучения, </w:t>
      </w:r>
      <w:r w:rsidR="00914946" w:rsidRPr="00541B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144 </w:t>
      </w:r>
      <w:r w:rsidR="009A619D" w:rsidRPr="00541B7F">
        <w:rPr>
          <w:rFonts w:ascii="Times New Roman" w:eastAsia="Times New Roman" w:hAnsi="Times New Roman" w:cs="Times New Roman"/>
          <w:sz w:val="28"/>
          <w:szCs w:val="28"/>
          <w:lang w:val="ru-RU"/>
        </w:rPr>
        <w:t>учебных часов.</w:t>
      </w:r>
    </w:p>
    <w:p w:rsidR="009A619D" w:rsidRDefault="004F69F3" w:rsidP="00E9403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1.8 </w:t>
      </w:r>
      <w:r w:rsidR="009A619D" w:rsidRPr="00541B7F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Формы</w:t>
      </w:r>
      <w:r w:rsidR="009A619D" w:rsidRPr="00541B7F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организации образовательного процесса.</w:t>
      </w:r>
    </w:p>
    <w:p w:rsidR="006D43A6" w:rsidRPr="00FF48C0" w:rsidRDefault="00FF48C0" w:rsidP="00E9403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363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Формы обучения</w:t>
      </w:r>
      <w:r w:rsidRPr="00541B7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– </w:t>
      </w:r>
      <w:r w:rsidRPr="00541B7F">
        <w:rPr>
          <w:rFonts w:ascii="Times New Roman" w:eastAsia="Calibri" w:hAnsi="Times New Roman" w:cs="Times New Roman"/>
          <w:sz w:val="28"/>
          <w:szCs w:val="28"/>
          <w:lang w:val="ru-RU"/>
        </w:rPr>
        <w:t>очная, при ухудшении санитарно-эпидемиологической обстановки возможен переход на электронное обучение с  дистанционными образовательными технологиями и может применяться смешанная форма о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бучения.</w:t>
      </w:r>
    </w:p>
    <w:p w:rsidR="006D43A6" w:rsidRPr="001E59CA" w:rsidRDefault="00C36385" w:rsidP="00497C7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1.9 </w:t>
      </w:r>
      <w:r w:rsidR="006D43A6" w:rsidRPr="00541B7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Режим занятий.</w:t>
      </w:r>
    </w:p>
    <w:p w:rsidR="009A619D" w:rsidRPr="00224EBA" w:rsidRDefault="006D43A6" w:rsidP="008A1367">
      <w:pPr>
        <w:tabs>
          <w:tab w:val="left" w:pos="9498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41B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Занятия с группой  1-го года обучения проводятся 4 раза в неделю по 1академическому часу</w:t>
      </w:r>
      <w:r w:rsidR="00E940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41B7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(144 часа в год). </w:t>
      </w:r>
    </w:p>
    <w:p w:rsidR="008A1367" w:rsidRDefault="008A1367" w:rsidP="002A4A1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872C1" w:rsidRDefault="00F70EB8" w:rsidP="008A1367">
      <w:pPr>
        <w:spacing w:line="240" w:lineRule="auto"/>
        <w:ind w:firstLine="680"/>
        <w:jc w:val="both"/>
        <w:rPr>
          <w:rFonts w:ascii="Times New Roman" w:eastAsia="SimSun" w:hAnsi="Times New Roman" w:cs="Times New Roman"/>
          <w:b/>
          <w:bCs/>
          <w:i/>
          <w:iCs/>
          <w:kern w:val="2"/>
          <w:sz w:val="28"/>
          <w:szCs w:val="28"/>
          <w:lang w:val="ru-RU" w:eastAsia="hi-IN" w:bidi="hi-IN"/>
        </w:rPr>
      </w:pPr>
      <w:r w:rsidRPr="006A7055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 w:rsidR="00E9403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872C1">
        <w:rPr>
          <w:rFonts w:ascii="Times New Roman" w:eastAsia="SimSun" w:hAnsi="Times New Roman" w:cs="Times New Roman"/>
          <w:b/>
          <w:bCs/>
          <w:iCs/>
          <w:kern w:val="2"/>
          <w:sz w:val="28"/>
          <w:szCs w:val="28"/>
          <w:lang w:val="ru-RU" w:eastAsia="hi-IN" w:bidi="hi-IN"/>
        </w:rPr>
        <w:t xml:space="preserve">Цель и задачи </w:t>
      </w:r>
      <w:r w:rsidR="009A619D" w:rsidRPr="00F70EB8">
        <w:rPr>
          <w:rFonts w:ascii="Times New Roman" w:eastAsia="SimSun" w:hAnsi="Times New Roman" w:cs="Times New Roman"/>
          <w:b/>
          <w:bCs/>
          <w:iCs/>
          <w:kern w:val="2"/>
          <w:sz w:val="28"/>
          <w:szCs w:val="28"/>
          <w:lang w:val="ru-RU" w:eastAsia="hi-IN" w:bidi="hi-IN"/>
        </w:rPr>
        <w:t>программы</w:t>
      </w:r>
    </w:p>
    <w:p w:rsidR="009A619D" w:rsidRPr="00541B7F" w:rsidRDefault="009872C1" w:rsidP="008A1367">
      <w:pPr>
        <w:spacing w:line="240" w:lineRule="auto"/>
        <w:ind w:firstLine="680"/>
        <w:jc w:val="both"/>
        <w:rPr>
          <w:rFonts w:ascii="Times New Roman" w:eastAsia="TimesNewRomanPSMT" w:hAnsi="Times New Roman" w:cs="Times New Roman"/>
          <w:kern w:val="2"/>
          <w:sz w:val="28"/>
          <w:szCs w:val="28"/>
          <w:lang w:val="ru-RU" w:eastAsia="hi-IN" w:bidi="hi-IN"/>
        </w:rPr>
      </w:pPr>
      <w:r>
        <w:rPr>
          <w:rFonts w:ascii="Times New Roman" w:eastAsia="SimSun" w:hAnsi="Times New Roman" w:cs="Times New Roman"/>
          <w:b/>
          <w:bCs/>
          <w:iCs/>
          <w:kern w:val="2"/>
          <w:sz w:val="28"/>
          <w:szCs w:val="28"/>
          <w:lang w:val="ru-RU" w:eastAsia="hi-IN" w:bidi="hi-IN"/>
        </w:rPr>
        <w:t xml:space="preserve">Цель: </w:t>
      </w:r>
      <w:r w:rsidR="009A619D" w:rsidRPr="00541B7F">
        <w:rPr>
          <w:rFonts w:ascii="Times New Roman" w:eastAsia="Calibri" w:hAnsi="Times New Roman" w:cs="Times New Roman"/>
          <w:sz w:val="28"/>
          <w:szCs w:val="28"/>
          <w:lang w:val="ru-RU"/>
        </w:rPr>
        <w:t>развитие творческих способностей учащихся средствами  английского языка.</w:t>
      </w:r>
    </w:p>
    <w:p w:rsidR="00FF48C0" w:rsidRPr="00497C77" w:rsidRDefault="009A619D" w:rsidP="008A1367">
      <w:pPr>
        <w:widowControl w:val="0"/>
        <w:suppressAutoHyphens/>
        <w:spacing w:after="0" w:line="0" w:lineRule="atLeast"/>
        <w:ind w:firstLine="680"/>
        <w:jc w:val="both"/>
        <w:rPr>
          <w:rFonts w:ascii="Times New Roman" w:eastAsia="SimSun" w:hAnsi="Times New Roman" w:cs="Times New Roman"/>
          <w:b/>
          <w:kern w:val="2"/>
          <w:sz w:val="28"/>
          <w:szCs w:val="28"/>
          <w:lang w:val="ru-RU" w:eastAsia="hi-IN" w:bidi="hi-IN"/>
        </w:rPr>
      </w:pPr>
      <w:r w:rsidRPr="00497C77">
        <w:rPr>
          <w:rFonts w:ascii="Times New Roman" w:eastAsia="SimSun" w:hAnsi="Times New Roman" w:cs="Times New Roman"/>
          <w:b/>
          <w:kern w:val="2"/>
          <w:sz w:val="28"/>
          <w:szCs w:val="28"/>
          <w:lang w:val="ru-RU" w:eastAsia="hi-IN" w:bidi="hi-IN"/>
        </w:rPr>
        <w:t>Задачи:</w:t>
      </w:r>
    </w:p>
    <w:p w:rsidR="009A619D" w:rsidRPr="00541B7F" w:rsidRDefault="009A619D" w:rsidP="00FF48C0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541B7F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ru-RU"/>
        </w:rPr>
        <w:t xml:space="preserve">Воспитательные задачи: </w:t>
      </w:r>
    </w:p>
    <w:p w:rsidR="009A619D" w:rsidRPr="00FF48C0" w:rsidRDefault="009A619D" w:rsidP="00D74A8B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F48C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формирование навыков и умений интеллектуального труда; </w:t>
      </w:r>
    </w:p>
    <w:p w:rsidR="009A619D" w:rsidRPr="00FF48C0" w:rsidRDefault="009A619D" w:rsidP="00D74A8B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F48C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воспитание интереса и положительного отношения к иноязычной культуре; </w:t>
      </w:r>
    </w:p>
    <w:p w:rsidR="009A619D" w:rsidRPr="00FF48C0" w:rsidRDefault="009A619D" w:rsidP="00D74A8B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F48C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воспитание потребности самообразования; </w:t>
      </w:r>
    </w:p>
    <w:p w:rsidR="009A619D" w:rsidRPr="00FF48C0" w:rsidRDefault="009A619D" w:rsidP="00D74A8B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F48C0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формирование навыков межличностного общения, навыков самоконтроля и контроля деятельности других учащихся; </w:t>
      </w:r>
    </w:p>
    <w:p w:rsidR="009A619D" w:rsidRDefault="009A619D" w:rsidP="00D74A8B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F48C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формирование волевых качеств и поведенческих навыков. </w:t>
      </w:r>
    </w:p>
    <w:p w:rsidR="00916072" w:rsidRPr="00916072" w:rsidRDefault="00916072" w:rsidP="00916072">
      <w:pPr>
        <w:pStyle w:val="a3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236666" w:rsidRPr="00541B7F" w:rsidRDefault="00236666" w:rsidP="002366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541B7F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ru-RU"/>
        </w:rPr>
        <w:t xml:space="preserve">Развивающие задачи: </w:t>
      </w:r>
    </w:p>
    <w:p w:rsidR="00236666" w:rsidRPr="00236666" w:rsidRDefault="00E502AC" w:rsidP="00236666">
      <w:pPr>
        <w:pStyle w:val="Default"/>
        <w:numPr>
          <w:ilvl w:val="0"/>
          <w:numId w:val="24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развитие</w:t>
      </w:r>
      <w:r w:rsidR="00236666" w:rsidRPr="00236666">
        <w:rPr>
          <w:sz w:val="28"/>
          <w:szCs w:val="28"/>
          <w:lang w:val="ru-RU"/>
        </w:rPr>
        <w:t xml:space="preserve"> познавательных и языковых способностей учащихся; </w:t>
      </w:r>
    </w:p>
    <w:p w:rsidR="00236666" w:rsidRPr="00236666" w:rsidRDefault="00E502AC" w:rsidP="00236666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</w:t>
      </w:r>
      <w:r w:rsidR="00236666" w:rsidRPr="0023666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фонематического слуха; </w:t>
      </w:r>
    </w:p>
    <w:p w:rsidR="00236666" w:rsidRPr="00FF48C0" w:rsidRDefault="00236666" w:rsidP="00236666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F48C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развитие мышления, памяти, внимания, воображения; </w:t>
      </w:r>
    </w:p>
    <w:p w:rsidR="009A619D" w:rsidRPr="00236666" w:rsidRDefault="00E502AC" w:rsidP="00236666">
      <w:pPr>
        <w:pStyle w:val="a3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</w:t>
      </w:r>
      <w:r w:rsidR="00E9403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мотивации к изучению иностранного языка, через участие в конкурсах.</w:t>
      </w:r>
    </w:p>
    <w:p w:rsidR="00E502AC" w:rsidRPr="00E502AC" w:rsidRDefault="009A619D" w:rsidP="002A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ru-RU"/>
        </w:rPr>
      </w:pPr>
      <w:r w:rsidRPr="00541B7F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ru-RU"/>
        </w:rPr>
        <w:t xml:space="preserve">Образовательные задачи: </w:t>
      </w:r>
    </w:p>
    <w:p w:rsidR="006514CA" w:rsidRPr="006514CA" w:rsidRDefault="006514CA" w:rsidP="006514CA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514CA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элементарных коммуникативных умений в говорении, аудировании, чтении и письме.</w:t>
      </w:r>
    </w:p>
    <w:p w:rsidR="006514CA" w:rsidRPr="006514CA" w:rsidRDefault="006514CA" w:rsidP="006514CA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514CA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освоение элементарных лингвистических представлений, доступных младшим школьникам и необходимых для овладения устной и письменной речью на английском языке.</w:t>
      </w:r>
    </w:p>
    <w:p w:rsidR="006514CA" w:rsidRPr="006514CA" w:rsidRDefault="006514CA" w:rsidP="006514CA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514CA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приобщение к новому социальному опыту с использованием английского языка.</w:t>
      </w:r>
    </w:p>
    <w:p w:rsidR="007603E5" w:rsidRPr="006514CA" w:rsidRDefault="007603E5" w:rsidP="007603E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FF0699" w:rsidRPr="00541B7F" w:rsidRDefault="00F70EB8" w:rsidP="008A1367">
      <w:pPr>
        <w:spacing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  <w:lang w:val="ru-RU"/>
        </w:rPr>
        <w:t xml:space="preserve">3. </w:t>
      </w:r>
      <w:r w:rsidR="009872C1" w:rsidRPr="00541B7F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  <w:lang w:val="ru-RU"/>
        </w:rPr>
        <w:t>Содержание программы</w:t>
      </w:r>
    </w:p>
    <w:p w:rsidR="008735C6" w:rsidRDefault="00F70EB8" w:rsidP="008A1367">
      <w:pPr>
        <w:widowControl w:val="0"/>
        <w:autoSpaceDE w:val="0"/>
        <w:autoSpaceDN w:val="0"/>
        <w:adjustRightInd w:val="0"/>
        <w:spacing w:before="100"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3.1 </w:t>
      </w:r>
      <w:r w:rsidR="00E42FDC" w:rsidRPr="00541B7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Учебный план.</w:t>
      </w:r>
    </w:p>
    <w:tbl>
      <w:tblPr>
        <w:tblW w:w="8850" w:type="dxa"/>
        <w:tblLayout w:type="fixed"/>
        <w:tblLook w:val="04A0" w:firstRow="1" w:lastRow="0" w:firstColumn="1" w:lastColumn="0" w:noHBand="0" w:noVBand="1"/>
      </w:tblPr>
      <w:tblGrid>
        <w:gridCol w:w="535"/>
        <w:gridCol w:w="2790"/>
        <w:gridCol w:w="810"/>
        <w:gridCol w:w="990"/>
        <w:gridCol w:w="1260"/>
        <w:gridCol w:w="2465"/>
      </w:tblGrid>
      <w:tr w:rsidR="004B0775" w:rsidRPr="004B0775" w:rsidTr="004B0775">
        <w:trPr>
          <w:trHeight w:val="90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№п/п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Название раздела, темы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775" w:rsidRPr="004B0775" w:rsidRDefault="004B0775" w:rsidP="004B07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Количество</w:t>
            </w:r>
            <w:r w:rsidR="00F22981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/>
              </w:rPr>
              <w:t xml:space="preserve"> </w:t>
            </w:r>
            <w:r w:rsidRPr="004B0775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часов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B0775" w:rsidRPr="004B0775" w:rsidRDefault="004B0775" w:rsidP="004B07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Формы</w:t>
            </w:r>
          </w:p>
          <w:p w:rsidR="004B0775" w:rsidRPr="004B0775" w:rsidRDefault="004B0775" w:rsidP="004B07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аттестации/</w:t>
            </w:r>
          </w:p>
          <w:p w:rsidR="004B0775" w:rsidRPr="004B0775" w:rsidRDefault="004B0775" w:rsidP="004B07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контроля</w:t>
            </w:r>
          </w:p>
        </w:tc>
      </w:tr>
      <w:tr w:rsidR="004B0775" w:rsidRPr="004B0775" w:rsidTr="004B0775">
        <w:trPr>
          <w:trHeight w:val="90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775" w:rsidRPr="004B0775" w:rsidRDefault="004B0775" w:rsidP="00F22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B0775" w:rsidRPr="004B0775" w:rsidRDefault="004B0775" w:rsidP="004B07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4B0775" w:rsidRPr="004B0775" w:rsidRDefault="004B0775" w:rsidP="004B07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теория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B0775" w:rsidRPr="004B0775" w:rsidRDefault="004B0775" w:rsidP="004B07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4B0775" w:rsidRPr="004B0775" w:rsidRDefault="004B0775" w:rsidP="004B07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практика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B0775" w:rsidRPr="004B0775" w:rsidRDefault="004B0775" w:rsidP="004B07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</w:tc>
      </w:tr>
      <w:tr w:rsidR="004B0775" w:rsidRPr="00D331AF" w:rsidTr="004B0775">
        <w:trPr>
          <w:trHeight w:val="51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1</w:t>
            </w:r>
          </w:p>
          <w:p w:rsidR="004B0775" w:rsidRPr="004B0775" w:rsidRDefault="004B0775" w:rsidP="004B0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F22981" w:rsidRDefault="004B0775" w:rsidP="00F229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F2298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Знакомство.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sz w:val="24"/>
                <w:szCs w:val="28"/>
                <w:lang w:val="ru-RU"/>
              </w:rPr>
              <w:t xml:space="preserve">1.1 </w:t>
            </w:r>
            <w:r w:rsidRPr="004B0775">
              <w:rPr>
                <w:rFonts w:ascii="Times New Roman" w:eastAsia="Calibri" w:hAnsi="Times New Roman" w:cs="Times New Roman"/>
                <w:sz w:val="24"/>
                <w:szCs w:val="28"/>
                <w:lang w:val="ru-RU" w:eastAsia="ru-RU"/>
              </w:rPr>
              <w:t>Вводное занятие. Инструктаж по технике безопасности</w:t>
            </w:r>
          </w:p>
          <w:p w:rsidR="004B0775" w:rsidRPr="004B0775" w:rsidRDefault="004B0775" w:rsidP="004B0775">
            <w:pPr>
              <w:tabs>
                <w:tab w:val="left" w:pos="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4B077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1.2 Звуки и буквы </w:t>
            </w:r>
            <w:r w:rsidRPr="004B0775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Aa</w:t>
            </w:r>
            <w:r w:rsidRPr="004B077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- Ff</w:t>
            </w:r>
          </w:p>
          <w:p w:rsidR="004B0775" w:rsidRPr="004B0775" w:rsidRDefault="004B0775" w:rsidP="004B0775">
            <w:pPr>
              <w:tabs>
                <w:tab w:val="left" w:pos="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4B077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1.3 Звуки и буквы Gg - Ii</w:t>
            </w:r>
          </w:p>
          <w:p w:rsidR="004B0775" w:rsidRPr="004B0775" w:rsidRDefault="004B0775" w:rsidP="004B0775">
            <w:pPr>
              <w:tabs>
                <w:tab w:val="left" w:pos="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4B077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1.4 Звуки и буквы Jj - Ll</w:t>
            </w:r>
          </w:p>
          <w:p w:rsidR="004B0775" w:rsidRPr="004B0775" w:rsidRDefault="004B0775" w:rsidP="004B0775">
            <w:pPr>
              <w:tabs>
                <w:tab w:val="left" w:pos="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4B077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1.5 Звуки и буквы Mm - Oo</w:t>
            </w:r>
          </w:p>
          <w:p w:rsidR="004B0775" w:rsidRPr="004B0775" w:rsidRDefault="004B0775" w:rsidP="004B0775">
            <w:pPr>
              <w:tabs>
                <w:tab w:val="left" w:pos="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4B077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1.6 Звуки и буквы Pp - Rr</w:t>
            </w:r>
          </w:p>
          <w:p w:rsidR="004B0775" w:rsidRPr="004B0775" w:rsidRDefault="004B0775" w:rsidP="004B0775">
            <w:pPr>
              <w:tabs>
                <w:tab w:val="left" w:pos="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4B077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1.7 Звуки и буквы SS - Uu</w:t>
            </w:r>
          </w:p>
          <w:p w:rsidR="004B0775" w:rsidRPr="004B0775" w:rsidRDefault="004B0775" w:rsidP="004B0775">
            <w:pPr>
              <w:tabs>
                <w:tab w:val="left" w:pos="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4B077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1.8 Звуки и буквы Vv - Xx</w:t>
            </w:r>
          </w:p>
          <w:p w:rsidR="004B0775" w:rsidRPr="004B0775" w:rsidRDefault="004B0775" w:rsidP="004B0775">
            <w:pPr>
              <w:tabs>
                <w:tab w:val="left" w:pos="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4B077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1.9 Звуки и буквы Yy, Zz</w:t>
            </w:r>
          </w:p>
          <w:p w:rsidR="004B0775" w:rsidRPr="004B0775" w:rsidRDefault="004B0775" w:rsidP="004B0775">
            <w:pPr>
              <w:tabs>
                <w:tab w:val="left" w:pos="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4B077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1.10 Цвета</w:t>
            </w:r>
          </w:p>
          <w:p w:rsidR="004B0775" w:rsidRPr="004B0775" w:rsidRDefault="004B0775" w:rsidP="004B0775">
            <w:pPr>
              <w:tabs>
                <w:tab w:val="left" w:pos="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4B077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lastRenderedPageBreak/>
              <w:t>1.11 Цвета</w:t>
            </w:r>
          </w:p>
          <w:p w:rsidR="004B0775" w:rsidRPr="004B0775" w:rsidRDefault="004B0775" w:rsidP="004B0775">
            <w:pPr>
              <w:tabs>
                <w:tab w:val="left" w:pos="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4B077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1.12 Счет 1 – 10</w:t>
            </w:r>
          </w:p>
          <w:p w:rsidR="004B0775" w:rsidRPr="004B0775" w:rsidRDefault="004B0775" w:rsidP="004B0775">
            <w:pPr>
              <w:tabs>
                <w:tab w:val="left" w:pos="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4B077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1.13 Счет 1 – 10.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4B0775" w:rsidRPr="004B0775" w:rsidRDefault="00F22981" w:rsidP="00F2298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4B0775" w:rsidRPr="004B0775" w:rsidRDefault="00A44D82" w:rsidP="00F2298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4B0775" w:rsidRPr="004B0775" w:rsidRDefault="00547BA9" w:rsidP="00F2298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Викторина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4B0775" w:rsidRPr="004B0775" w:rsidRDefault="004B0775" w:rsidP="004B077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Фронтальный опрос</w:t>
            </w:r>
          </w:p>
          <w:p w:rsidR="004B0775" w:rsidRPr="004B0775" w:rsidRDefault="004B0775" w:rsidP="004B077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Индивидуальный опрос</w:t>
            </w:r>
          </w:p>
          <w:p w:rsidR="004B0775" w:rsidRPr="004B0775" w:rsidRDefault="004B0775" w:rsidP="004B077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игра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0775" w:rsidRPr="00A2445E" w:rsidTr="004B0775">
        <w:trPr>
          <w:trHeight w:val="75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F22981" w:rsidRDefault="00F22981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2</w:t>
            </w:r>
          </w:p>
          <w:p w:rsidR="004B0775" w:rsidRPr="00D45F9D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F22981" w:rsidRDefault="004B0775" w:rsidP="00643F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bookmarkStart w:id="1" w:name="_Hlk112776857"/>
            <w:r w:rsidRPr="00F2298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МоиДрузья</w:t>
            </w:r>
            <w:bookmarkEnd w:id="1"/>
            <w:r w:rsidR="00AF50B7" w:rsidRPr="00D331A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  <w:t>.</w:t>
            </w:r>
          </w:p>
          <w:p w:rsidR="004B0775" w:rsidRPr="00D45F9D" w:rsidRDefault="00F22981" w:rsidP="00F22981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2.1</w:t>
            </w:r>
            <w:r w:rsidRPr="00F22981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 xml:space="preserve"> </w:t>
            </w:r>
            <w:r w:rsidR="004B0775" w:rsidRPr="00D45F9D">
              <w:rPr>
                <w:rFonts w:ascii="Times New Roman" w:eastAsia="Calibri" w:hAnsi="Times New Roman" w:cs="Times New Roman"/>
                <w:sz w:val="24"/>
                <w:szCs w:val="28"/>
                <w:lang w:val="ru-RU"/>
              </w:rPr>
              <w:t>Введениеновойлексики</w:t>
            </w:r>
            <w:r w:rsidR="004B0775" w:rsidRPr="00D45F9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(</w:t>
            </w:r>
            <w:r w:rsidR="004B0775" w:rsidRPr="00D45F9D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boy</w:t>
            </w:r>
            <w:r w:rsidR="004B0775" w:rsidRPr="00D45F9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, </w:t>
            </w:r>
            <w:r w:rsidR="004B0775" w:rsidRPr="00D45F9D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girl</w:t>
            </w:r>
            <w:r w:rsidR="004B0775" w:rsidRPr="00D45F9D">
              <w:rPr>
                <w:rFonts w:ascii="Times New Roman" w:eastAsia="Calibri" w:hAnsi="Times New Roman" w:cs="Times New Roman"/>
                <w:sz w:val="24"/>
                <w:szCs w:val="28"/>
              </w:rPr>
              <w:t>,</w:t>
            </w:r>
            <w:r w:rsidR="004B0775" w:rsidRPr="00D45F9D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 xml:space="preserve"> friend</w:t>
            </w:r>
            <w:r w:rsidR="004B0775" w:rsidRPr="00D45F9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, </w:t>
            </w:r>
            <w:r w:rsidR="004B0775" w:rsidRPr="00D45F9D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teacher, tall, small, big, funny)</w:t>
            </w:r>
          </w:p>
          <w:p w:rsidR="004B0775" w:rsidRPr="00D45F9D" w:rsidRDefault="004B0775" w:rsidP="00643FE1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D45F9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2.2 </w:t>
            </w:r>
            <w:r w:rsidRPr="00D45F9D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Введение новой лексики (boy, girl, friend, teacher, tall, small, big, funny)</w:t>
            </w:r>
          </w:p>
          <w:p w:rsidR="004B0775" w:rsidRPr="00D45F9D" w:rsidRDefault="004B0775" w:rsidP="004B0775">
            <w:pPr>
              <w:tabs>
                <w:tab w:val="left" w:pos="9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val="ru-RU"/>
              </w:rPr>
            </w:pPr>
            <w:r w:rsidRPr="00D45F9D">
              <w:rPr>
                <w:rFonts w:ascii="Times New Roman" w:eastAsia="Calibri" w:hAnsi="Times New Roman" w:cs="Times New Roman"/>
                <w:sz w:val="24"/>
                <w:szCs w:val="28"/>
                <w:lang w:val="ru-RU"/>
              </w:rPr>
              <w:t xml:space="preserve">2.3 Введение нового грамматического материала ( глагол </w:t>
            </w:r>
            <w:r w:rsidRPr="00D45F9D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tobe</w:t>
            </w:r>
            <w:r w:rsidRPr="00D45F9D">
              <w:rPr>
                <w:rFonts w:ascii="Times New Roman" w:eastAsia="Calibri" w:hAnsi="Times New Roman" w:cs="Times New Roman"/>
                <w:sz w:val="24"/>
                <w:szCs w:val="28"/>
                <w:lang w:val="ru-RU"/>
              </w:rPr>
              <w:t xml:space="preserve">, местоимения </w:t>
            </w:r>
            <w:r w:rsidRPr="00D45F9D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I</w:t>
            </w:r>
            <w:r w:rsidRPr="00D45F9D">
              <w:rPr>
                <w:rFonts w:ascii="Times New Roman" w:eastAsia="Calibri" w:hAnsi="Times New Roman" w:cs="Times New Roman"/>
                <w:sz w:val="24"/>
                <w:szCs w:val="28"/>
                <w:lang w:val="ru-RU"/>
              </w:rPr>
              <w:t xml:space="preserve">, </w:t>
            </w:r>
            <w:r w:rsidRPr="00D45F9D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he</w:t>
            </w:r>
            <w:r w:rsidRPr="00D45F9D">
              <w:rPr>
                <w:rFonts w:ascii="Times New Roman" w:eastAsia="Calibri" w:hAnsi="Times New Roman" w:cs="Times New Roman"/>
                <w:sz w:val="24"/>
                <w:szCs w:val="28"/>
                <w:lang w:val="ru-RU"/>
              </w:rPr>
              <w:t xml:space="preserve">, </w:t>
            </w:r>
            <w:r w:rsidRPr="00D45F9D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she</w:t>
            </w:r>
            <w:r w:rsidRPr="00D45F9D">
              <w:rPr>
                <w:rFonts w:ascii="Times New Roman" w:eastAsia="Calibri" w:hAnsi="Times New Roman" w:cs="Times New Roman"/>
                <w:sz w:val="24"/>
                <w:szCs w:val="28"/>
                <w:lang w:val="ru-RU"/>
              </w:rPr>
              <w:t>)</w:t>
            </w:r>
          </w:p>
          <w:p w:rsidR="004B0775" w:rsidRPr="00D45F9D" w:rsidRDefault="004B0775" w:rsidP="004B077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8"/>
                <w:lang w:val="ru-RU"/>
              </w:rPr>
            </w:pPr>
            <w:r w:rsidRPr="00D45F9D">
              <w:rPr>
                <w:rFonts w:ascii="Times New Roman" w:eastAsia="Calibri" w:hAnsi="Times New Roman" w:cs="Times New Roman"/>
                <w:sz w:val="24"/>
                <w:szCs w:val="28"/>
                <w:lang w:val="ru-RU"/>
              </w:rPr>
              <w:t>2.4 Введение нового грамматического материала ( глагол to be, местоимения I, he, she)</w:t>
            </w:r>
          </w:p>
          <w:p w:rsidR="004B0775" w:rsidRPr="00D45F9D" w:rsidRDefault="004B0775" w:rsidP="004B0775">
            <w:pPr>
              <w:tabs>
                <w:tab w:val="left" w:pos="9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2.5 Составление рассказа о себе и о друге</w:t>
            </w:r>
          </w:p>
          <w:p w:rsidR="004B0775" w:rsidRPr="00D45F9D" w:rsidRDefault="004B0775" w:rsidP="004B077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2.6 Составление рассказа о себе и о друге</w:t>
            </w:r>
          </w:p>
          <w:p w:rsidR="004B0775" w:rsidRPr="00D45F9D" w:rsidRDefault="004B0775" w:rsidP="004B0775">
            <w:pPr>
              <w:tabs>
                <w:tab w:val="left" w:pos="9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2.7 Чтение текста «Мои Друзья» </w:t>
            </w:r>
          </w:p>
          <w:p w:rsidR="004B0775" w:rsidRPr="00D45F9D" w:rsidRDefault="004B0775" w:rsidP="004B077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2.8 Чтение текста «Мои Друзья» </w:t>
            </w:r>
          </w:p>
          <w:p w:rsidR="004B0775" w:rsidRPr="00D45F9D" w:rsidRDefault="004B0775" w:rsidP="004B0775">
            <w:pPr>
              <w:tabs>
                <w:tab w:val="left" w:pos="9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2.9 Звуки и буквы (буква </w:t>
            </w:r>
            <w:r w:rsidRPr="00D45F9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Aa</w:t>
            </w: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)</w:t>
            </w:r>
          </w:p>
          <w:p w:rsidR="004B0775" w:rsidRPr="00D45F9D" w:rsidRDefault="004B0775" w:rsidP="004B0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2.10 Звуки и буквы (буква Aa)</w:t>
            </w:r>
          </w:p>
          <w:p w:rsidR="004B0775" w:rsidRPr="00D45F9D" w:rsidRDefault="004B0775" w:rsidP="004B0775">
            <w:pPr>
              <w:tabs>
                <w:tab w:val="left" w:pos="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2.11 Работа в парах; составление диалога «Как тебя зовут?»</w:t>
            </w:r>
          </w:p>
          <w:p w:rsidR="004B0775" w:rsidRPr="00D45F9D" w:rsidRDefault="004B0775" w:rsidP="004B0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2.12 Работа в парах; составление диалога «Как тебя зовут?»</w:t>
            </w:r>
          </w:p>
          <w:p w:rsidR="004B0775" w:rsidRPr="00D45F9D" w:rsidRDefault="004B0775" w:rsidP="004B0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2.13 Написание открытки</w:t>
            </w:r>
          </w:p>
          <w:p w:rsidR="004B0775" w:rsidRPr="00D45F9D" w:rsidRDefault="004B0775" w:rsidP="004B0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2.14 Написание открытки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FF0000"/>
                <w:sz w:val="24"/>
                <w:szCs w:val="24"/>
                <w:lang w:val="ru-RU" w:eastAsia="ru-RU"/>
              </w:rPr>
            </w:pPr>
          </w:p>
          <w:p w:rsidR="004B0775" w:rsidRPr="004B0775" w:rsidRDefault="00F22981" w:rsidP="004B077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Фронтальный опрос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FF0000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Самостоятельная работа</w:t>
            </w:r>
            <w:r w:rsidRPr="004B07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.Написание открытки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Индивидуальный опрос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игра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lang w:val="ru-RU"/>
              </w:rPr>
              <w:t>Диктант в картинках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B0775" w:rsidRPr="004B0775" w:rsidTr="004B0775">
        <w:trPr>
          <w:trHeight w:val="898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D45F9D" w:rsidRDefault="00F22981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AF50B7" w:rsidRDefault="004B0775" w:rsidP="00F229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229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Школа</w:t>
            </w:r>
            <w:r w:rsidR="00AF50B7" w:rsidRPr="00D331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</w:p>
          <w:p w:rsidR="004B0775" w:rsidRPr="00D45F9D" w:rsidRDefault="004B0775" w:rsidP="004B0775">
            <w:pPr>
              <w:tabs>
                <w:tab w:val="left" w:pos="9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5F9D">
              <w:rPr>
                <w:rFonts w:ascii="Times New Roman" w:hAnsi="Times New Roman" w:cs="Times New Roman"/>
                <w:sz w:val="24"/>
                <w:szCs w:val="24"/>
              </w:rPr>
              <w:t xml:space="preserve">3.1 </w:t>
            </w:r>
            <w:r w:rsidRPr="00D45F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Введениеновойлексики</w:t>
            </w:r>
            <w:r w:rsidRPr="00D45F9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45F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bag</w:t>
            </w:r>
            <w:r w:rsidRPr="00D45F9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45F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</w:t>
            </w:r>
            <w:r w:rsidRPr="00D45F9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45F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glue</w:t>
            </w:r>
            <w:r w:rsidRPr="00D45F9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45F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</w:t>
            </w:r>
            <w:r w:rsidRPr="00D45F9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45F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pencil, pencil case, rubber, ruler)</w:t>
            </w:r>
          </w:p>
          <w:p w:rsidR="004B0775" w:rsidRPr="00D45F9D" w:rsidRDefault="004B0775" w:rsidP="004B077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5F9D">
              <w:rPr>
                <w:rFonts w:ascii="Times New Roman" w:hAnsi="Times New Roman" w:cs="Times New Roman"/>
                <w:sz w:val="24"/>
                <w:szCs w:val="24"/>
              </w:rPr>
              <w:t xml:space="preserve">3.2 </w:t>
            </w:r>
            <w:r w:rsidRPr="00D45F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Введение новой </w:t>
            </w:r>
            <w:r w:rsidRPr="00D45F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лексики (bag, book, glue, pen, pencil, pencil case, rubber, ruler)</w:t>
            </w:r>
          </w:p>
          <w:p w:rsidR="004B0775" w:rsidRPr="00D45F9D" w:rsidRDefault="004B0775" w:rsidP="004B0775">
            <w:pPr>
              <w:tabs>
                <w:tab w:val="left" w:pos="9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5F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3.3 Введение нового грамматического материала (артикль </w:t>
            </w:r>
            <w:r w:rsidRPr="00D45F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45F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D45F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</w:t>
            </w:r>
            <w:r w:rsidRPr="00D45F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составление вопросов с глаголом </w:t>
            </w:r>
            <w:r w:rsidRPr="00D45F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tobe</w:t>
            </w:r>
            <w:r w:rsidRPr="00D45F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4B0775" w:rsidRPr="00D45F9D" w:rsidRDefault="004B0775" w:rsidP="004B077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5F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3.4 Введение нового грамматического материала (артикль a/an, составление вопросов с глаголом to be)</w:t>
            </w:r>
          </w:p>
          <w:p w:rsidR="004B0775" w:rsidRPr="00D45F9D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5F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3.5 Чтение диалога и разыгрывание по ролям</w:t>
            </w:r>
          </w:p>
          <w:p w:rsidR="004B0775" w:rsidRPr="00D45F9D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5F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3.6 Чтение диалога и разыгрывание по ролям</w:t>
            </w:r>
          </w:p>
          <w:p w:rsidR="004B0775" w:rsidRPr="00D45F9D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5F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3.7 Звуки и буквы (буква Ee)</w:t>
            </w:r>
          </w:p>
          <w:p w:rsidR="004B0775" w:rsidRPr="00D45F9D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5F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3.8 Звуки и буквы (буква Ee)</w:t>
            </w:r>
          </w:p>
          <w:p w:rsidR="004B0775" w:rsidRPr="00D45F9D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5F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3.9 Звуки и буквы (буква Ee)</w:t>
            </w:r>
          </w:p>
          <w:p w:rsidR="004B0775" w:rsidRPr="00D45F9D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5F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3.10 Работа в парах; игра «Угадай!»</w:t>
            </w:r>
          </w:p>
          <w:p w:rsidR="004B0775" w:rsidRPr="00D45F9D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5F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3.11 Работа в парах; игра «Угадай!»</w:t>
            </w:r>
          </w:p>
          <w:p w:rsidR="004B0775" w:rsidRPr="00D45F9D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5F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3.12 Составление загадки.</w:t>
            </w:r>
          </w:p>
          <w:p w:rsidR="004B0775" w:rsidRPr="00D45F9D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5F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3.13 Повторение изученного материала</w:t>
            </w:r>
          </w:p>
          <w:p w:rsidR="004B0775" w:rsidRPr="00D45F9D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5F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3.14 Повторение изученного материала</w:t>
            </w:r>
          </w:p>
          <w:p w:rsidR="004B0775" w:rsidRPr="00D45F9D" w:rsidRDefault="004B0775" w:rsidP="004B0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</w:p>
          <w:p w:rsidR="004B0775" w:rsidRPr="004B0775" w:rsidRDefault="00F22981" w:rsidP="004B077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tabs>
                <w:tab w:val="left" w:pos="9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B0775" w:rsidRPr="004B0775" w:rsidRDefault="004B0775" w:rsidP="004B0775">
            <w:pPr>
              <w:tabs>
                <w:tab w:val="left" w:pos="9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Составление загадки.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Фронтальный опрос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Индивидуальный опрос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lang w:eastAsia="ru-RU"/>
              </w:rPr>
              <w:lastRenderedPageBreak/>
              <w:t>игра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</w:rPr>
              <w:t>Диктант в картинках</w:t>
            </w:r>
          </w:p>
        </w:tc>
      </w:tr>
      <w:tr w:rsidR="004B0775" w:rsidRPr="004B0775" w:rsidTr="004B0775">
        <w:trPr>
          <w:trHeight w:val="764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D45F9D" w:rsidRDefault="00F22981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4</w:t>
            </w:r>
          </w:p>
        </w:tc>
        <w:tc>
          <w:tcPr>
            <w:tcW w:w="2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AF50B7" w:rsidRDefault="004B0775" w:rsidP="00F229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</w:pPr>
            <w:r w:rsidRPr="00F2298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МояСемья</w:t>
            </w:r>
            <w:r w:rsidR="00AF50B7" w:rsidRPr="00D331A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  <w:t>.</w:t>
            </w:r>
          </w:p>
          <w:p w:rsidR="004B0775" w:rsidRPr="00D45F9D" w:rsidRDefault="004B0775" w:rsidP="004B0775">
            <w:pPr>
              <w:tabs>
                <w:tab w:val="left" w:pos="9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45F9D">
              <w:rPr>
                <w:rFonts w:ascii="Times New Roman" w:hAnsi="Times New Roman" w:cs="Times New Roman"/>
                <w:sz w:val="24"/>
                <w:szCs w:val="28"/>
              </w:rPr>
              <w:t xml:space="preserve">4.1 </w:t>
            </w: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Введениеновойлексики</w:t>
            </w:r>
            <w:r w:rsidRPr="00D45F9D">
              <w:rPr>
                <w:rFonts w:ascii="Times New Roman" w:hAnsi="Times New Roman" w:cs="Times New Roman"/>
                <w:sz w:val="24"/>
                <w:szCs w:val="28"/>
              </w:rPr>
              <w:t xml:space="preserve"> (</w:t>
            </w:r>
            <w:r w:rsidRPr="00D45F9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mum</w:t>
            </w:r>
            <w:r w:rsidRPr="00D45F9D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D45F9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dad</w:t>
            </w:r>
            <w:r w:rsidRPr="00D45F9D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D45F9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grandma</w:t>
            </w:r>
            <w:r w:rsidRPr="00D45F9D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D45F9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grandpa, sister, brother, family)</w:t>
            </w:r>
          </w:p>
          <w:p w:rsidR="004B0775" w:rsidRPr="00D45F9D" w:rsidRDefault="004B0775" w:rsidP="004B077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45F9D">
              <w:rPr>
                <w:rFonts w:ascii="Times New Roman" w:hAnsi="Times New Roman" w:cs="Times New Roman"/>
                <w:sz w:val="24"/>
                <w:szCs w:val="28"/>
              </w:rPr>
              <w:t xml:space="preserve">4.2 </w:t>
            </w:r>
            <w:r w:rsidRPr="00D45F9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Введение новой лексики (mum, dad, grandma, grandpa, sister, brother, family)</w:t>
            </w:r>
          </w:p>
          <w:p w:rsidR="004B0775" w:rsidRPr="00D45F9D" w:rsidRDefault="004B0775" w:rsidP="004B0775">
            <w:pPr>
              <w:tabs>
                <w:tab w:val="left" w:pos="9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4.3 Введение нового грамматического материала (местоимения </w:t>
            </w:r>
            <w:r w:rsidRPr="00D45F9D">
              <w:rPr>
                <w:rFonts w:ascii="Times New Roman" w:hAnsi="Times New Roman" w:cs="Times New Roman"/>
                <w:sz w:val="24"/>
                <w:szCs w:val="28"/>
              </w:rPr>
              <w:t>this</w:t>
            </w: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, </w:t>
            </w:r>
            <w:r w:rsidRPr="00D45F9D">
              <w:rPr>
                <w:rFonts w:ascii="Times New Roman" w:hAnsi="Times New Roman" w:cs="Times New Roman"/>
                <w:sz w:val="24"/>
                <w:szCs w:val="28"/>
              </w:rPr>
              <w:t>that</w:t>
            </w: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, </w:t>
            </w:r>
            <w:r w:rsidRPr="00D45F9D">
              <w:rPr>
                <w:rFonts w:ascii="Times New Roman" w:hAnsi="Times New Roman" w:cs="Times New Roman"/>
                <w:sz w:val="24"/>
                <w:szCs w:val="28"/>
              </w:rPr>
              <w:t>my</w:t>
            </w: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, </w:t>
            </w:r>
            <w:r w:rsidRPr="00D45F9D">
              <w:rPr>
                <w:rFonts w:ascii="Times New Roman" w:hAnsi="Times New Roman" w:cs="Times New Roman"/>
                <w:sz w:val="24"/>
                <w:szCs w:val="28"/>
              </w:rPr>
              <w:t>your</w:t>
            </w: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)</w:t>
            </w:r>
          </w:p>
          <w:p w:rsidR="004B0775" w:rsidRPr="00D45F9D" w:rsidRDefault="004B0775" w:rsidP="004B077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4.4 Введение нового грамматического материала (местоимения </w:t>
            </w: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lastRenderedPageBreak/>
              <w:t>this, that, my, your)</w:t>
            </w:r>
          </w:p>
          <w:p w:rsidR="004B0775" w:rsidRPr="00D45F9D" w:rsidRDefault="004B0775" w:rsidP="004B0775">
            <w:pPr>
              <w:tabs>
                <w:tab w:val="left" w:pos="9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4.5 Чтение истории «Семейное торжество»</w:t>
            </w:r>
          </w:p>
          <w:p w:rsidR="004B0775" w:rsidRPr="00D45F9D" w:rsidRDefault="004B0775" w:rsidP="004B077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4.6 Чтение истории «Семейное торжество»</w:t>
            </w:r>
          </w:p>
          <w:p w:rsidR="004B0775" w:rsidRPr="00D45F9D" w:rsidRDefault="004B0775" w:rsidP="004B0775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4.7 Звуки и буквы (буква Ii)</w:t>
            </w:r>
          </w:p>
          <w:p w:rsidR="004B0775" w:rsidRPr="00D45F9D" w:rsidRDefault="004B0775" w:rsidP="004B077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4.8 Звуки и буквы (буква </w:t>
            </w:r>
            <w:r w:rsidRPr="00D45F9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)</w:t>
            </w:r>
          </w:p>
          <w:p w:rsidR="004B0775" w:rsidRPr="00D45F9D" w:rsidRDefault="004B0775" w:rsidP="004B077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4.9 Звуки и буквы (буква Ii)</w:t>
            </w:r>
          </w:p>
          <w:p w:rsidR="004B0775" w:rsidRPr="00D45F9D" w:rsidRDefault="004B0775" w:rsidP="004B0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4.10 Работа в парах; составление диалога «Кто Это?»</w:t>
            </w:r>
          </w:p>
          <w:p w:rsidR="004B0775" w:rsidRPr="00D45F9D" w:rsidRDefault="004B0775" w:rsidP="004B0775">
            <w:pPr>
              <w:tabs>
                <w:tab w:val="left" w:pos="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4.11 Составление рассказа о своей семье</w:t>
            </w:r>
          </w:p>
          <w:p w:rsidR="004B0775" w:rsidRPr="00D45F9D" w:rsidRDefault="004B0775" w:rsidP="004B0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D45F9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4.12 Составление рассказа о своей семье 4.13 Проект «Робот» </w:t>
            </w:r>
          </w:p>
          <w:p w:rsidR="004B0775" w:rsidRPr="00F22981" w:rsidRDefault="00F22981" w:rsidP="00F22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4.14 Проект «Робот»</w:t>
            </w:r>
          </w:p>
          <w:p w:rsidR="004B0775" w:rsidRPr="00D45F9D" w:rsidRDefault="004B0775" w:rsidP="004B0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</w:p>
          <w:p w:rsidR="004B0775" w:rsidRPr="004B0775" w:rsidRDefault="00F22981" w:rsidP="004B077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tabs>
                <w:tab w:val="left" w:pos="9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B0775" w:rsidRPr="004B0775" w:rsidRDefault="004B0775" w:rsidP="004B0775">
            <w:pPr>
              <w:tabs>
                <w:tab w:val="left" w:pos="9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Проект «Робот»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Фронтальный опрос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Индивидуальный опрос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lang w:eastAsia="ru-RU"/>
              </w:rPr>
              <w:t>игра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</w:rPr>
              <w:t>Диктант в картинках</w:t>
            </w:r>
          </w:p>
        </w:tc>
      </w:tr>
      <w:tr w:rsidR="004B0775" w:rsidRPr="00D331AF" w:rsidTr="004B0775">
        <w:trPr>
          <w:trHeight w:val="67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F22981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F22981" w:rsidRDefault="004B0775" w:rsidP="00F229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229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Чувства и Эмоции</w:t>
            </w:r>
            <w:r w:rsidR="00AF5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5.1 Введение новой лексики (</w:t>
            </w: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happy</w:t>
            </w: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sad</w:t>
            </w: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angry</w:t>
            </w: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hungry</w:t>
            </w: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thirsty</w:t>
            </w: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hot</w:t>
            </w: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cold</w:t>
            </w: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5.2 </w:t>
            </w: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Введениеновойлексики</w:t>
            </w: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(happy, sad, angry, hungry, thirsty, hot, cold)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5.3 Введение нового грамматического материала (утвердительные и отрицательные предложения с глаголом to be)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5.4 Введение нового грамматического материала (to be)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5.5 Чтение истории «Мой Новый Котенок»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5.6 Чтение истории «Мой Новый Котенок»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5.7 Чтение истории «Мой Новый Котенок»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5.8 Звуки и буквы (буква Oo)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5.9 Звуки и буквы (буква Oo)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5.10 Звуки и буквы </w:t>
            </w: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(буква Oo)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5.11 Работа в парах; заполнение анкеты «Как дела?»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5.12 Работа в парах; заполнение анкеты «Как дела?»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5.13 Повторение изученного материала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5.14 Повторение изученного материала</w:t>
            </w:r>
          </w:p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4B0775" w:rsidRPr="004B0775" w:rsidRDefault="00F22981" w:rsidP="004B077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Анкета </w:t>
            </w:r>
            <w:r w:rsidRPr="004B07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«Как дела?»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Фронтальный опрос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Индивидуальный опрос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игра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lang w:val="ru-RU"/>
              </w:rPr>
              <w:t>Диктант в картинках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lang w:val="ru-RU"/>
              </w:rPr>
              <w:t>Групповая работа</w:t>
            </w:r>
          </w:p>
        </w:tc>
      </w:tr>
      <w:tr w:rsidR="004B0775" w:rsidRPr="00D331AF" w:rsidTr="004B0775">
        <w:trPr>
          <w:trHeight w:val="26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775" w:rsidRPr="004B0775" w:rsidRDefault="00F22981" w:rsidP="004B07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F22981" w:rsidRDefault="004B0775" w:rsidP="00F2298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F22981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  <w:t>Я это умею!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6.1 Введение новой лексики (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climb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jump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catch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kick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rideabike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sing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swim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throw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6.2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Введениеновойлексики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(climb, jump, catch, kick, ride a bike, sing, swim, throw)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6.3 Введение нового грамматического материала (модальный глагол can 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6.4 Введение нового грамматического материала (модальный глагол can 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6.5 Чтение текста «Необыкновенные дети!»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6.6 Чтение текста «Необыкновенные дети!»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6.7 Звуки и буквы (буква Uu)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6.8 Звуки и буквы (буква Uu)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6.9 Звуки и буквы (буква Uu)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6.10 Работа в парах; составление диалога «Ты умеешь плавать?»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6.11 Работа в парах; составление диалога «Ты умеешь плавать?»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6.12 Письмо другу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6.13 Письмо другу</w:t>
            </w:r>
          </w:p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F22981" w:rsidP="00F2298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F229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tabs>
                <w:tab w:val="left" w:pos="9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B0775" w:rsidRPr="004B0775" w:rsidRDefault="004B0775" w:rsidP="004B0775">
            <w:pPr>
              <w:tabs>
                <w:tab w:val="left" w:pos="9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Письмо другу</w:t>
            </w:r>
          </w:p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Фронтальный опрос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Индивидуальный опрос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игра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/>
              </w:rPr>
              <w:t>Диктант в картинках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/>
              </w:rPr>
              <w:t>Групповая работа</w:t>
            </w:r>
          </w:p>
        </w:tc>
      </w:tr>
      <w:tr w:rsidR="004B0775" w:rsidRPr="004B0775" w:rsidTr="004B0775">
        <w:trPr>
          <w:trHeight w:val="27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775" w:rsidRPr="004B0775" w:rsidRDefault="00F22981" w:rsidP="004B0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7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F2298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22981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  <w:t>Давай поиграем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!</w:t>
            </w:r>
          </w:p>
          <w:p w:rsidR="004B0775" w:rsidRPr="00D331AF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331AF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7.1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Введение</w:t>
            </w:r>
            <w:r w:rsidRPr="00D331AF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новой</w:t>
            </w:r>
            <w:r w:rsidRPr="00D331AF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лексики</w:t>
            </w:r>
            <w:r w:rsidRPr="00D331AF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 (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bike</w:t>
            </w:r>
            <w:r w:rsidRPr="00D331AF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boat</w:t>
            </w:r>
            <w:r w:rsidRPr="00D331AF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car</w:t>
            </w:r>
            <w:r w:rsidRPr="00D331AF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kite</w:t>
            </w:r>
            <w:r w:rsidRPr="00D331AF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sandpit</w:t>
            </w:r>
            <w:r w:rsidRPr="00D331AF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seesaw</w:t>
            </w:r>
            <w:r w:rsidRPr="00D331AF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slide</w:t>
            </w:r>
            <w:r w:rsidRPr="00D331AF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swing</w:t>
            </w:r>
            <w:r w:rsidRPr="00D331AF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7.2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Введениеновойлексики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(bike, boat, car, kite, sandpit, seesaw, slide, swing)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7.3 Введение нового грамматического материала (предлоги места in, on, under)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7.4 Введение нового грамматического материала (предлоги места in, on, under)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7.5 Чтение текста «Добро пожаловать в цирк»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7.6 Чтение текста «Добро пожаловать в цирк»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7.7 Звуки и буквы (буквосочетание sh)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7.8 Звуки и буквы (буквосочетание sh)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7.9 Звуки и буквы (буквосочетание sh)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7.10 Работа в парах; составление диалога «Где ручка?»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7.11 Работа в парах; составление диалога «Где ручка?»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7.12 Викторина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7.13 Повторение изученного материала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7.14 Повторение изученного материала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F22981" w:rsidP="00F2298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775" w:rsidRPr="004B0775" w:rsidRDefault="004B0775" w:rsidP="00F2298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F2298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Викторина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Фронтальный опрос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Индивидуальный опрос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игра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/>
              </w:rPr>
              <w:t>Диктант в картинках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Групповая работа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val="ru-RU"/>
              </w:rPr>
              <w:t>соревнование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eastAsia="ru-RU"/>
              </w:rPr>
              <w:t>тест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0775" w:rsidRPr="004B0775" w:rsidTr="004B0775">
        <w:trPr>
          <w:trHeight w:val="26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775" w:rsidRPr="004B0775" w:rsidRDefault="00F22981" w:rsidP="004B0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F22981" w:rsidRDefault="00AF50B7" w:rsidP="00F2298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  <w:t>Части Тела.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8.1 Введение новой лексики ( eye, ear, arm, leg, foot, tail)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8.2 Введение новой лексики ( eye, ear, arm, leg, foot, tail)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8.3 Введение нового грамматического материала ( конструкция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have got)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8.4 Введение нового грамматического материала ( конструкция have  got)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8.5 Чтение стихотворения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8.6 Чтение стихотворения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8.7 Звуки и буквы (буквосочетание ch)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8.8 Звуки и буквы (буквосочетание ch)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8.9 Звуки и буквы (буквосочетание ch)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8.10 Описание людей: игра «Кто ты?»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8.11 Описание людей: игра «Кто ты?»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8.12 Написание стихотворения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 8.13 Проект «Мое любимое животное»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8.14 Проект «Мое любимое животное»</w:t>
            </w:r>
          </w:p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B0775" w:rsidRPr="004B0775" w:rsidRDefault="00F22981" w:rsidP="004B077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Проект «Мое любимое животное»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Фронтальный опрос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Индивидуальный опрос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игра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/>
              </w:rPr>
              <w:t>Диктант в картинках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eastAsia="ru-RU"/>
              </w:rPr>
              <w:lastRenderedPageBreak/>
              <w:t>Групповая работа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eastAsia="ru-RU"/>
              </w:rPr>
              <w:t>Творческая работа</w:t>
            </w:r>
          </w:p>
        </w:tc>
      </w:tr>
      <w:tr w:rsidR="004B0775" w:rsidRPr="00D331AF" w:rsidTr="004B0775">
        <w:trPr>
          <w:trHeight w:val="26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775" w:rsidRPr="004B0775" w:rsidRDefault="00F22981" w:rsidP="004B0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9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AF50B7" w:rsidRDefault="004B0775" w:rsidP="00F2298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en-US" w:eastAsia="ru-RU"/>
              </w:rPr>
            </w:pPr>
            <w:r w:rsidRPr="00F22981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  <w:t>Одежда</w:t>
            </w:r>
            <w:r w:rsidR="00AF50B7" w:rsidRPr="00D331AF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en-US" w:eastAsia="ru-RU"/>
              </w:rPr>
              <w:t>.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9.1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Введениеновойлексики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(dress, jacket, shirt, shoes, skirt, socks, trousers, T-shirt)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9.2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Введениеновойлексики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(dress, jacket, shirt, shoes, skirt, socks, trousers, T-shirt)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9.3 Введение нового грамматического материала (конструкция has got)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9.4 Введение нового грамматического материала (конструкция has got)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9.5 Чтение текста «Моя Любимая Игрушка»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9.6 Чтение текста «Моя Любимая Игрушка»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9.7 Звуки и буквы (буквосочетание th)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9.8 Звуки и буквы (буквосочетание th)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9.9 Звуки и буквы (буквосочетание th)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9.10 Работа в парах; составление диалога «Во что ты сегодня одет?»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 9.11 Описание фотографии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 9.12 Описание фотографии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9.13 Повторение изученного материала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9.14 Повторение изученного материала</w:t>
            </w:r>
          </w:p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B0775" w:rsidRPr="004B0775" w:rsidRDefault="00F22981" w:rsidP="004B077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tabs>
                <w:tab w:val="left" w:pos="320"/>
                <w:tab w:val="center" w:pos="61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4B0775" w:rsidRPr="004B0775" w:rsidRDefault="004B0775" w:rsidP="004B0775">
            <w:pPr>
              <w:tabs>
                <w:tab w:val="left" w:pos="320"/>
                <w:tab w:val="center" w:pos="61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Описание фотографии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Индивидуальный опрос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Фронтальный опрос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игра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/>
              </w:rPr>
              <w:t>Диктант в картинках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Групповая работа</w:t>
            </w:r>
          </w:p>
        </w:tc>
      </w:tr>
      <w:tr w:rsidR="004B0775" w:rsidRPr="00D331AF" w:rsidTr="004B0775">
        <w:trPr>
          <w:trHeight w:val="26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775" w:rsidRPr="004B0775" w:rsidRDefault="00F22981" w:rsidP="004B0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AF50B7" w:rsidRDefault="004B0775" w:rsidP="00F2298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en-US" w:eastAsia="ru-RU"/>
              </w:rPr>
            </w:pPr>
            <w:r w:rsidRPr="00AF50B7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r w:rsidRPr="00F22981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  <w:t>Мой</w:t>
            </w:r>
            <w:r w:rsidRPr="00AF50B7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en-US" w:eastAsia="ru-RU"/>
              </w:rPr>
              <w:t xml:space="preserve"> </w:t>
            </w:r>
            <w:r w:rsidRPr="00F22981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  <w:t>Дом</w:t>
            </w:r>
            <w:r w:rsidR="00AF50B7" w:rsidRPr="00D331AF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en-US" w:eastAsia="ru-RU"/>
              </w:rPr>
              <w:t>.</w:t>
            </w:r>
          </w:p>
          <w:p w:rsidR="004B0775" w:rsidRPr="00F22981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ru-RU"/>
              </w:rPr>
            </w:pPr>
            <w:r w:rsidRPr="00F22981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ru-RU"/>
              </w:rPr>
              <w:t xml:space="preserve">10.1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Введение</w:t>
            </w:r>
            <w:r w:rsidRPr="00F22981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новой</w:t>
            </w:r>
            <w:r w:rsidRPr="00F22981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лексики</w:t>
            </w:r>
            <w:r w:rsidRPr="00F22981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ru-RU"/>
              </w:rPr>
              <w:t xml:space="preserve"> (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bed</w:t>
            </w:r>
            <w:r w:rsidRPr="00F22981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ru-RU"/>
              </w:rPr>
              <w:t xml:space="preserve">,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chair</w:t>
            </w:r>
            <w:r w:rsidRPr="00F22981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ru-RU"/>
              </w:rPr>
              <w:t xml:space="preserve">,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clock</w:t>
            </w:r>
            <w:r w:rsidRPr="00F22981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ru-RU"/>
              </w:rPr>
              <w:t xml:space="preserve">,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desk</w:t>
            </w:r>
            <w:r w:rsidRPr="00F22981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ru-RU"/>
              </w:rPr>
              <w:t xml:space="preserve">,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door</w:t>
            </w:r>
            <w:r w:rsidRPr="00F22981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ru-RU"/>
              </w:rPr>
              <w:t xml:space="preserve">,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lamp</w:t>
            </w:r>
            <w:r w:rsidRPr="00F22981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ru-RU"/>
              </w:rPr>
              <w:t xml:space="preserve">,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wardrobe</w:t>
            </w:r>
            <w:r w:rsidRPr="00F22981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ru-RU"/>
              </w:rPr>
              <w:t xml:space="preserve">,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window</w:t>
            </w:r>
            <w:r w:rsidRPr="00F22981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ru-RU"/>
              </w:rPr>
              <w:t>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10.2 Введение нового грамматического материала (конструкция thereis/are)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10.3 Числительные 11 – 20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10.4 Числительные 11 – 20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10.5 Звуки и буквы (буквосочетание ck)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10.6 Звуки и буквы (буквосочетание ck)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10.7 Звуки и буквы (буквосочетание ck)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10.8 Работа в парах; составление диалога «Что у него в комнате?»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10.9 Работа в парах; составление диалога «Что у него в комнате?»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10.10 Письмо другу</w:t>
            </w:r>
          </w:p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B0775" w:rsidRPr="004B0775" w:rsidRDefault="00F22981" w:rsidP="004B077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775" w:rsidRPr="004B0775" w:rsidRDefault="004B0775" w:rsidP="004B0775">
            <w:pPr>
              <w:tabs>
                <w:tab w:val="left" w:pos="390"/>
                <w:tab w:val="center" w:pos="52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4B0775" w:rsidRPr="004B0775" w:rsidRDefault="004B0775" w:rsidP="004B0775">
            <w:pPr>
              <w:tabs>
                <w:tab w:val="left" w:pos="390"/>
                <w:tab w:val="center" w:pos="52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tabs>
                <w:tab w:val="left" w:pos="9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B0775" w:rsidRPr="004B0775" w:rsidRDefault="004B0775" w:rsidP="004B0775">
            <w:pPr>
              <w:tabs>
                <w:tab w:val="left" w:pos="9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Письмо другу</w:t>
            </w:r>
          </w:p>
          <w:p w:rsidR="004B0775" w:rsidRPr="004B0775" w:rsidRDefault="004B0775" w:rsidP="004B0775">
            <w:pPr>
              <w:tabs>
                <w:tab w:val="left" w:pos="920"/>
              </w:tabs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Фронтальный опрос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Индивидуальный опрос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игра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/>
              </w:rPr>
              <w:t>Диктант в картинках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Групповая работа</w:t>
            </w:r>
          </w:p>
        </w:tc>
      </w:tr>
      <w:tr w:rsidR="004B0775" w:rsidRPr="004B0775" w:rsidTr="004B0775">
        <w:trPr>
          <w:trHeight w:val="26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775" w:rsidRPr="004B0775" w:rsidRDefault="00F22981" w:rsidP="004B0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AF50B7" w:rsidRDefault="004B0775" w:rsidP="00F2298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en-US" w:eastAsia="ru-RU"/>
              </w:rPr>
            </w:pPr>
            <w:r w:rsidRPr="00F22981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  <w:t>Еда</w:t>
            </w:r>
            <w:r w:rsidR="00AF50B7" w:rsidRPr="00D331AF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en-US" w:eastAsia="ru-RU"/>
              </w:rPr>
              <w:t>.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11.1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Введениеновойлексики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(banana, burger, cake, carrot, mango, onion, pear, tomato)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11.2 Введение нового грамматического </w:t>
            </w: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материала (Present Simple)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11.3 Чтение текста «Удивительный Фрукт»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11.4 Чтение текста «Удивительный Фрукт»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11.5 Звуки и буквы (буквосочетание th)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11.6 Звуки и буквы (буквосочетание th)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 11.7 Работа в парах; составление диалога «Какую еду ты любишь?»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11.8 Составление блога о еде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11.9  Составление блога о еде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11.10 Повторение изученного материала</w:t>
            </w:r>
          </w:p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B0775" w:rsidRPr="004B0775" w:rsidRDefault="00F22981" w:rsidP="004B077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4B0775" w:rsidRPr="004B0775" w:rsidRDefault="004B0775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Составление блога о еде</w:t>
            </w:r>
          </w:p>
          <w:p w:rsidR="004B0775" w:rsidRPr="004B0775" w:rsidRDefault="004B0775" w:rsidP="004B07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Фронтальный опрос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t>Индивидуальный опрос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 w:eastAsia="ru-RU"/>
              </w:rPr>
              <w:lastRenderedPageBreak/>
              <w:t>игра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0775">
              <w:rPr>
                <w:rFonts w:ascii="Times New Roman" w:eastAsia="Calibri" w:hAnsi="Times New Roman" w:cs="Times New Roman"/>
                <w:lang w:val="ru-RU"/>
              </w:rPr>
              <w:t>Диктант в картинках</w:t>
            </w:r>
          </w:p>
          <w:p w:rsidR="004B0775" w:rsidRPr="004B0775" w:rsidRDefault="004B0775" w:rsidP="004B0775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0775">
              <w:rPr>
                <w:rFonts w:ascii="Times New Roman" w:eastAsia="Calibri" w:hAnsi="Times New Roman" w:cs="Times New Roman"/>
                <w:lang w:eastAsia="ru-RU"/>
              </w:rPr>
              <w:t>Групповая работа</w:t>
            </w:r>
          </w:p>
        </w:tc>
      </w:tr>
      <w:tr w:rsidR="004B0775" w:rsidRPr="004B0775" w:rsidTr="004B0775">
        <w:trPr>
          <w:trHeight w:val="292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775" w:rsidRPr="004B0775" w:rsidRDefault="004B0775" w:rsidP="004B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77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Итого: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775" w:rsidRPr="004B0775" w:rsidRDefault="00863CE3" w:rsidP="004B0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  <w:t>144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775" w:rsidRPr="004B0775" w:rsidRDefault="004B0775" w:rsidP="00F618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775" w:rsidRPr="004B0775" w:rsidRDefault="004B0775" w:rsidP="00F618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4B0775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  <w:t>105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775" w:rsidRPr="004B0775" w:rsidRDefault="004B0775" w:rsidP="004B07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</w:p>
        </w:tc>
      </w:tr>
    </w:tbl>
    <w:p w:rsidR="00591F39" w:rsidRPr="00541B7F" w:rsidRDefault="00591F39" w:rsidP="002A4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0775" w:rsidRPr="002304F9" w:rsidRDefault="00E42FDC" w:rsidP="002304F9">
      <w:pPr>
        <w:pStyle w:val="a3"/>
        <w:widowControl w:val="0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2304F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Содержание </w:t>
      </w:r>
      <w:r w:rsidR="00AA6EEA" w:rsidRPr="002304F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учебного плана</w:t>
      </w:r>
      <w:r w:rsidRPr="002304F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.</w:t>
      </w:r>
    </w:p>
    <w:p w:rsidR="007104BB" w:rsidRPr="007104BB" w:rsidRDefault="007104BB" w:rsidP="007104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4B0775" w:rsidRPr="002304F9" w:rsidRDefault="004B0775" w:rsidP="002304F9">
      <w:pPr>
        <w:pStyle w:val="a3"/>
        <w:numPr>
          <w:ilvl w:val="0"/>
          <w:numId w:val="37"/>
        </w:numPr>
        <w:tabs>
          <w:tab w:val="left" w:pos="920"/>
        </w:tabs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304F9">
        <w:rPr>
          <w:rFonts w:ascii="Times New Roman" w:hAnsi="Times New Roman" w:cs="Times New Roman"/>
          <w:sz w:val="28"/>
          <w:szCs w:val="28"/>
          <w:lang w:val="ru-RU"/>
        </w:rPr>
        <w:t>Раздел</w:t>
      </w:r>
      <w:r w:rsidR="00E806D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2304F9">
        <w:rPr>
          <w:rFonts w:ascii="Times New Roman" w:hAnsi="Times New Roman" w:cs="Times New Roman"/>
          <w:sz w:val="28"/>
          <w:szCs w:val="28"/>
          <w:lang w:val="ru-RU"/>
        </w:rPr>
        <w:t xml:space="preserve"> Знакомство.</w:t>
      </w:r>
    </w:p>
    <w:p w:rsidR="004B0775" w:rsidRDefault="004B0775" w:rsidP="004B0775">
      <w:pPr>
        <w:tabs>
          <w:tab w:val="left" w:pos="920"/>
        </w:tabs>
        <w:spacing w:line="240" w:lineRule="auto"/>
        <w:contextualSpacing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Тема 1.1 </w:t>
      </w:r>
      <w:r w:rsidRPr="0053411C">
        <w:rPr>
          <w:rFonts w:ascii="Times New Roman" w:hAnsi="Times New Roman"/>
          <w:sz w:val="28"/>
          <w:szCs w:val="28"/>
          <w:lang w:val="ru-RU" w:eastAsia="ru-RU"/>
        </w:rPr>
        <w:t>Вводное занятие. Инструктаж по технике безопасности</w:t>
      </w:r>
    </w:p>
    <w:p w:rsidR="004B0775" w:rsidRDefault="004B0775" w:rsidP="004B0775">
      <w:pPr>
        <w:tabs>
          <w:tab w:val="left" w:pos="920"/>
        </w:tabs>
        <w:spacing w:line="240" w:lineRule="auto"/>
        <w:contextualSpacing/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</w:t>
      </w:r>
      <w:r w:rsidRPr="00EA0E7B"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  <w:t xml:space="preserve">Чтение перечня правил, которые рекомендуется соблюдать для обеспечения собственной безопасности. </w:t>
      </w:r>
    </w:p>
    <w:p w:rsidR="004B0775" w:rsidRDefault="004B0775" w:rsidP="004B0775">
      <w:pPr>
        <w:tabs>
          <w:tab w:val="left" w:pos="920"/>
        </w:tabs>
        <w:spacing w:line="240" w:lineRule="auto"/>
        <w:contextualSpacing/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  <w:t xml:space="preserve">Практика. </w:t>
      </w:r>
      <w:r w:rsidRPr="00EA0E7B"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  <w:t>Обсуждение примеров в виде инсценировок различных ситуаций.</w:t>
      </w:r>
    </w:p>
    <w:p w:rsidR="004B0775" w:rsidRDefault="004B0775" w:rsidP="004B0775">
      <w:pPr>
        <w:tabs>
          <w:tab w:val="left" w:pos="92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4"/>
          <w:lang w:val="ru-RU"/>
        </w:rPr>
        <w:t xml:space="preserve">Тема 1.2 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 xml:space="preserve">Звуки и буквы </w:t>
      </w:r>
      <w:r>
        <w:rPr>
          <w:rFonts w:ascii="Times New Roman" w:hAnsi="Times New Roman" w:cs="Times New Roman"/>
          <w:sz w:val="28"/>
          <w:szCs w:val="28"/>
          <w:lang w:val="en-US"/>
        </w:rPr>
        <w:t>Aa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 xml:space="preserve"> Ff</w:t>
      </w:r>
    </w:p>
    <w:p w:rsidR="004B0775" w:rsidRDefault="004B0775" w:rsidP="004B0775">
      <w:pPr>
        <w:tabs>
          <w:tab w:val="left" w:pos="92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4"/>
          <w:lang w:val="ru-RU"/>
        </w:rPr>
        <w:t xml:space="preserve">Теория. Знакомство со 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>вук</w:t>
      </w:r>
      <w:r>
        <w:rPr>
          <w:rFonts w:ascii="Times New Roman" w:hAnsi="Times New Roman" w:cs="Times New Roman"/>
          <w:sz w:val="28"/>
          <w:szCs w:val="28"/>
          <w:lang w:val="ru-RU"/>
        </w:rPr>
        <w:t>ами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 xml:space="preserve"> и букв</w:t>
      </w:r>
      <w:r>
        <w:rPr>
          <w:rFonts w:ascii="Times New Roman" w:hAnsi="Times New Roman" w:cs="Times New Roman"/>
          <w:sz w:val="28"/>
          <w:szCs w:val="28"/>
          <w:lang w:val="ru-RU"/>
        </w:rPr>
        <w:t>ами</w:t>
      </w:r>
      <w:r>
        <w:rPr>
          <w:rFonts w:ascii="Times New Roman" w:hAnsi="Times New Roman" w:cs="Times New Roman"/>
          <w:sz w:val="28"/>
          <w:szCs w:val="28"/>
          <w:lang w:val="en-US"/>
        </w:rPr>
        <w:t>Aa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 xml:space="preserve"> Ff</w:t>
      </w:r>
      <w:r>
        <w:rPr>
          <w:rFonts w:ascii="Times New Roman" w:hAnsi="Times New Roman" w:cs="Times New Roman"/>
          <w:sz w:val="28"/>
          <w:szCs w:val="28"/>
          <w:lang w:val="ru-RU"/>
        </w:rPr>
        <w:t>, презентация букв с использованием карточек.</w:t>
      </w:r>
    </w:p>
    <w:p w:rsidR="004B0775" w:rsidRDefault="004B0775" w:rsidP="004B0775">
      <w:pPr>
        <w:tabs>
          <w:tab w:val="left" w:pos="92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букв и слов с новыми буквами, выполнение письменных упражнений на запоминание нового материала.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4"/>
          <w:lang w:val="ru-RU"/>
        </w:rPr>
        <w:t xml:space="preserve">Тема </w:t>
      </w:r>
      <w:r w:rsidRPr="006C0ECC">
        <w:rPr>
          <w:rFonts w:ascii="Times New Roman" w:hAnsi="Times New Roman" w:cs="Times New Roman"/>
          <w:sz w:val="28"/>
          <w:szCs w:val="28"/>
          <w:lang w:val="ru-RU"/>
        </w:rPr>
        <w:t xml:space="preserve">1.3 Звуки и буквы Gg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6C0ECC">
        <w:rPr>
          <w:rFonts w:ascii="Times New Roman" w:hAnsi="Times New Roman" w:cs="Times New Roman"/>
          <w:sz w:val="28"/>
          <w:szCs w:val="28"/>
          <w:lang w:val="ru-RU"/>
        </w:rPr>
        <w:t xml:space="preserve"> Ii</w:t>
      </w:r>
    </w:p>
    <w:p w:rsidR="004B0775" w:rsidRDefault="004B0775" w:rsidP="004B0775">
      <w:pPr>
        <w:tabs>
          <w:tab w:val="left" w:pos="92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4"/>
          <w:lang w:val="ru-RU"/>
        </w:rPr>
        <w:t xml:space="preserve">Теория. Знакомство со 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>вук</w:t>
      </w:r>
      <w:r>
        <w:rPr>
          <w:rFonts w:ascii="Times New Roman" w:hAnsi="Times New Roman" w:cs="Times New Roman"/>
          <w:sz w:val="28"/>
          <w:szCs w:val="28"/>
          <w:lang w:val="ru-RU"/>
        </w:rPr>
        <w:t>ами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 xml:space="preserve"> и букв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ами </w:t>
      </w:r>
      <w:r w:rsidRPr="006C0ECC">
        <w:rPr>
          <w:rFonts w:ascii="Times New Roman" w:hAnsi="Times New Roman" w:cs="Times New Roman"/>
          <w:sz w:val="28"/>
          <w:szCs w:val="28"/>
          <w:lang w:val="ru-RU"/>
        </w:rPr>
        <w:t xml:space="preserve">Gg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6C0ECC">
        <w:rPr>
          <w:rFonts w:ascii="Times New Roman" w:hAnsi="Times New Roman" w:cs="Times New Roman"/>
          <w:sz w:val="28"/>
          <w:szCs w:val="28"/>
          <w:lang w:val="ru-RU"/>
        </w:rPr>
        <w:t xml:space="preserve"> Ii</w:t>
      </w:r>
      <w:r>
        <w:rPr>
          <w:rFonts w:ascii="Times New Roman" w:hAnsi="Times New Roman" w:cs="Times New Roman"/>
          <w:sz w:val="28"/>
          <w:szCs w:val="28"/>
          <w:lang w:val="ru-RU"/>
        </w:rPr>
        <w:t>, презентация букв с использованием карточек.</w:t>
      </w:r>
    </w:p>
    <w:p w:rsidR="004B0775" w:rsidRDefault="004B0775" w:rsidP="004B0775">
      <w:pPr>
        <w:tabs>
          <w:tab w:val="left" w:pos="92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букв и слов с новыми буквами, выполнение письменных упражнений на запоминание нового материала.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Тема </w:t>
      </w:r>
      <w:r w:rsidRPr="00EB1B6B">
        <w:rPr>
          <w:rFonts w:ascii="Times New Roman" w:hAnsi="Times New Roman" w:cs="Times New Roman"/>
          <w:sz w:val="28"/>
          <w:szCs w:val="28"/>
          <w:lang w:val="ru-RU"/>
        </w:rPr>
        <w:t xml:space="preserve">1.4 Звуки и буквы Jj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B1B6B">
        <w:rPr>
          <w:rFonts w:ascii="Times New Roman" w:hAnsi="Times New Roman" w:cs="Times New Roman"/>
          <w:sz w:val="28"/>
          <w:szCs w:val="28"/>
          <w:lang w:val="ru-RU"/>
        </w:rPr>
        <w:t xml:space="preserve"> Ll</w:t>
      </w:r>
    </w:p>
    <w:p w:rsidR="004B0775" w:rsidRDefault="004B0775" w:rsidP="004B0775">
      <w:pPr>
        <w:tabs>
          <w:tab w:val="left" w:pos="92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4"/>
          <w:lang w:val="ru-RU"/>
        </w:rPr>
        <w:t xml:space="preserve">Теория. Знакомство со 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>вук</w:t>
      </w:r>
      <w:r>
        <w:rPr>
          <w:rFonts w:ascii="Times New Roman" w:hAnsi="Times New Roman" w:cs="Times New Roman"/>
          <w:sz w:val="28"/>
          <w:szCs w:val="28"/>
          <w:lang w:val="ru-RU"/>
        </w:rPr>
        <w:t>ами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 xml:space="preserve"> и букв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ами </w:t>
      </w:r>
      <w:r w:rsidRPr="00EB1B6B">
        <w:rPr>
          <w:rFonts w:ascii="Times New Roman" w:hAnsi="Times New Roman" w:cs="Times New Roman"/>
          <w:sz w:val="28"/>
          <w:szCs w:val="28"/>
          <w:lang w:val="ru-RU"/>
        </w:rPr>
        <w:t xml:space="preserve">Jj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B1B6B">
        <w:rPr>
          <w:rFonts w:ascii="Times New Roman" w:hAnsi="Times New Roman" w:cs="Times New Roman"/>
          <w:sz w:val="28"/>
          <w:szCs w:val="28"/>
          <w:lang w:val="ru-RU"/>
        </w:rPr>
        <w:t xml:space="preserve"> Ll</w:t>
      </w:r>
      <w:r>
        <w:rPr>
          <w:rFonts w:ascii="Times New Roman" w:hAnsi="Times New Roman" w:cs="Times New Roman"/>
          <w:sz w:val="28"/>
          <w:szCs w:val="28"/>
          <w:lang w:val="ru-RU"/>
        </w:rPr>
        <w:t>, презентация букв с использованием карточек.</w:t>
      </w:r>
    </w:p>
    <w:p w:rsidR="004B0775" w:rsidRDefault="004B0775" w:rsidP="004B0775">
      <w:pPr>
        <w:tabs>
          <w:tab w:val="left" w:pos="92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букв и слов с новыми буквами, выполнение письменных упражнений на запоминание нового материала.</w:t>
      </w:r>
    </w:p>
    <w:p w:rsidR="004B0775" w:rsidRDefault="004B0775" w:rsidP="004B0775">
      <w:pPr>
        <w:tabs>
          <w:tab w:val="left" w:pos="92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Тема </w:t>
      </w:r>
      <w:r w:rsidRPr="00EB1B6B">
        <w:rPr>
          <w:rFonts w:ascii="Times New Roman" w:hAnsi="Times New Roman" w:cs="Times New Roman"/>
          <w:sz w:val="28"/>
          <w:szCs w:val="28"/>
          <w:lang w:val="ru-RU"/>
        </w:rPr>
        <w:t xml:space="preserve">1.5 Звуки и буквы Mm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B1B6B">
        <w:rPr>
          <w:rFonts w:ascii="Times New Roman" w:hAnsi="Times New Roman" w:cs="Times New Roman"/>
          <w:sz w:val="28"/>
          <w:szCs w:val="28"/>
          <w:lang w:val="ru-RU"/>
        </w:rPr>
        <w:t xml:space="preserve"> Oo</w:t>
      </w:r>
    </w:p>
    <w:p w:rsidR="004B0775" w:rsidRDefault="004B0775" w:rsidP="004B0775">
      <w:pPr>
        <w:tabs>
          <w:tab w:val="left" w:pos="92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4"/>
          <w:lang w:val="ru-RU"/>
        </w:rPr>
        <w:lastRenderedPageBreak/>
        <w:t xml:space="preserve">Теория. Знакомство со 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>вук</w:t>
      </w:r>
      <w:r>
        <w:rPr>
          <w:rFonts w:ascii="Times New Roman" w:hAnsi="Times New Roman" w:cs="Times New Roman"/>
          <w:sz w:val="28"/>
          <w:szCs w:val="28"/>
          <w:lang w:val="ru-RU"/>
        </w:rPr>
        <w:t>ами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 xml:space="preserve"> и букв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ами </w:t>
      </w:r>
      <w:r w:rsidRPr="00EB1B6B">
        <w:rPr>
          <w:rFonts w:ascii="Times New Roman" w:hAnsi="Times New Roman" w:cs="Times New Roman"/>
          <w:sz w:val="28"/>
          <w:szCs w:val="28"/>
          <w:lang w:val="ru-RU"/>
        </w:rPr>
        <w:t xml:space="preserve">Mm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B1B6B">
        <w:rPr>
          <w:rFonts w:ascii="Times New Roman" w:hAnsi="Times New Roman" w:cs="Times New Roman"/>
          <w:sz w:val="28"/>
          <w:szCs w:val="28"/>
          <w:lang w:val="ru-RU"/>
        </w:rPr>
        <w:t xml:space="preserve"> Oo</w:t>
      </w:r>
      <w:r>
        <w:rPr>
          <w:rFonts w:ascii="Times New Roman" w:hAnsi="Times New Roman" w:cs="Times New Roman"/>
          <w:sz w:val="28"/>
          <w:szCs w:val="28"/>
          <w:lang w:val="ru-RU"/>
        </w:rPr>
        <w:t>, презентация букв с использованием карточек.</w:t>
      </w:r>
    </w:p>
    <w:p w:rsidR="004B0775" w:rsidRDefault="004B0775" w:rsidP="004B0775">
      <w:pPr>
        <w:tabs>
          <w:tab w:val="left" w:pos="92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букв и слов с новыми буквами, выполнение письменных упражнений на запоминание нового материала.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Тема</w:t>
      </w:r>
      <w:r w:rsidRPr="00EB1B6B">
        <w:rPr>
          <w:rFonts w:ascii="Times New Roman" w:hAnsi="Times New Roman" w:cs="Times New Roman"/>
          <w:sz w:val="28"/>
          <w:szCs w:val="28"/>
          <w:lang w:val="ru-RU"/>
        </w:rPr>
        <w:t xml:space="preserve">1.6 Звуки и буквы Pp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B1B6B">
        <w:rPr>
          <w:rFonts w:ascii="Times New Roman" w:hAnsi="Times New Roman" w:cs="Times New Roman"/>
          <w:sz w:val="28"/>
          <w:szCs w:val="28"/>
          <w:lang w:val="ru-RU"/>
        </w:rPr>
        <w:t xml:space="preserve"> Rr</w:t>
      </w:r>
    </w:p>
    <w:p w:rsidR="004B0775" w:rsidRDefault="004B0775" w:rsidP="004B0775">
      <w:pPr>
        <w:tabs>
          <w:tab w:val="left" w:pos="92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4"/>
          <w:lang w:val="ru-RU"/>
        </w:rPr>
        <w:t xml:space="preserve">Теория. Знакомство со 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>вук</w:t>
      </w:r>
      <w:r>
        <w:rPr>
          <w:rFonts w:ascii="Times New Roman" w:hAnsi="Times New Roman" w:cs="Times New Roman"/>
          <w:sz w:val="28"/>
          <w:szCs w:val="28"/>
          <w:lang w:val="ru-RU"/>
        </w:rPr>
        <w:t>ами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 xml:space="preserve"> и букв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ами </w:t>
      </w:r>
      <w:r w:rsidRPr="00EB1B6B">
        <w:rPr>
          <w:rFonts w:ascii="Times New Roman" w:hAnsi="Times New Roman" w:cs="Times New Roman"/>
          <w:sz w:val="28"/>
          <w:szCs w:val="28"/>
          <w:lang w:val="ru-RU"/>
        </w:rPr>
        <w:t xml:space="preserve">Pp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B1B6B">
        <w:rPr>
          <w:rFonts w:ascii="Times New Roman" w:hAnsi="Times New Roman" w:cs="Times New Roman"/>
          <w:sz w:val="28"/>
          <w:szCs w:val="28"/>
          <w:lang w:val="ru-RU"/>
        </w:rPr>
        <w:t xml:space="preserve"> Rr</w:t>
      </w:r>
      <w:r>
        <w:rPr>
          <w:rFonts w:ascii="Times New Roman" w:hAnsi="Times New Roman" w:cs="Times New Roman"/>
          <w:sz w:val="28"/>
          <w:szCs w:val="28"/>
          <w:lang w:val="ru-RU"/>
        </w:rPr>
        <w:t>, презентация букв с использованием карточек.</w:t>
      </w:r>
    </w:p>
    <w:p w:rsidR="004B0775" w:rsidRDefault="004B0775" w:rsidP="004B0775">
      <w:pPr>
        <w:tabs>
          <w:tab w:val="left" w:pos="92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букв и слов с новыми буквами, выполнение письменных упражнений на запоминание нового материала.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Тема</w:t>
      </w:r>
      <w:r w:rsidRPr="00EB1B6B">
        <w:rPr>
          <w:rFonts w:ascii="Times New Roman" w:hAnsi="Times New Roman" w:cs="Times New Roman"/>
          <w:sz w:val="28"/>
          <w:szCs w:val="28"/>
          <w:lang w:val="ru-RU"/>
        </w:rPr>
        <w:t xml:space="preserve"> 1.7 Звуки и буквы SS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B1B6B">
        <w:rPr>
          <w:rFonts w:ascii="Times New Roman" w:hAnsi="Times New Roman" w:cs="Times New Roman"/>
          <w:sz w:val="28"/>
          <w:szCs w:val="28"/>
          <w:lang w:val="ru-RU"/>
        </w:rPr>
        <w:t xml:space="preserve"> Uu</w:t>
      </w:r>
    </w:p>
    <w:p w:rsidR="004B0775" w:rsidRDefault="004B0775" w:rsidP="004B0775">
      <w:pPr>
        <w:tabs>
          <w:tab w:val="left" w:pos="92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4"/>
          <w:lang w:val="ru-RU"/>
        </w:rPr>
        <w:t xml:space="preserve">Теория. Знакомство со 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>вук</w:t>
      </w:r>
      <w:r>
        <w:rPr>
          <w:rFonts w:ascii="Times New Roman" w:hAnsi="Times New Roman" w:cs="Times New Roman"/>
          <w:sz w:val="28"/>
          <w:szCs w:val="28"/>
          <w:lang w:val="ru-RU"/>
        </w:rPr>
        <w:t>ами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 xml:space="preserve"> и букв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ами </w:t>
      </w:r>
      <w:r w:rsidRPr="00EB1B6B">
        <w:rPr>
          <w:rFonts w:ascii="Times New Roman" w:hAnsi="Times New Roman" w:cs="Times New Roman"/>
          <w:sz w:val="28"/>
          <w:szCs w:val="28"/>
          <w:lang w:val="ru-RU"/>
        </w:rPr>
        <w:t xml:space="preserve">SS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B1B6B">
        <w:rPr>
          <w:rFonts w:ascii="Times New Roman" w:hAnsi="Times New Roman" w:cs="Times New Roman"/>
          <w:sz w:val="28"/>
          <w:szCs w:val="28"/>
          <w:lang w:val="ru-RU"/>
        </w:rPr>
        <w:t xml:space="preserve"> Uu</w:t>
      </w:r>
      <w:r>
        <w:rPr>
          <w:rFonts w:ascii="Times New Roman" w:hAnsi="Times New Roman" w:cs="Times New Roman"/>
          <w:sz w:val="28"/>
          <w:szCs w:val="28"/>
          <w:lang w:val="ru-RU"/>
        </w:rPr>
        <w:t>, презентация букв с использованием карточек.</w:t>
      </w:r>
    </w:p>
    <w:p w:rsidR="004B0775" w:rsidRDefault="004B0775" w:rsidP="004B0775">
      <w:pPr>
        <w:tabs>
          <w:tab w:val="left" w:pos="92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букв и слов с новыми буквами, выполнение письменных упражнений на запоминание нового материала.</w:t>
      </w:r>
    </w:p>
    <w:p w:rsidR="004B0775" w:rsidRDefault="004B0775" w:rsidP="004B0775">
      <w:pPr>
        <w:tabs>
          <w:tab w:val="left" w:pos="92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EB1B6B">
        <w:rPr>
          <w:rFonts w:ascii="Times New Roman" w:hAnsi="Times New Roman" w:cs="Times New Roman"/>
          <w:sz w:val="28"/>
          <w:szCs w:val="28"/>
          <w:lang w:val="ru-RU"/>
        </w:rPr>
        <w:t xml:space="preserve">1.8 Звуки и буквы Vv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B1B6B">
        <w:rPr>
          <w:rFonts w:ascii="Times New Roman" w:hAnsi="Times New Roman" w:cs="Times New Roman"/>
          <w:sz w:val="28"/>
          <w:szCs w:val="28"/>
          <w:lang w:val="ru-RU"/>
        </w:rPr>
        <w:t xml:space="preserve"> Xx</w:t>
      </w:r>
    </w:p>
    <w:p w:rsidR="004B0775" w:rsidRDefault="004B0775" w:rsidP="004B0775">
      <w:pPr>
        <w:tabs>
          <w:tab w:val="left" w:pos="92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4"/>
          <w:lang w:val="ru-RU"/>
        </w:rPr>
        <w:t xml:space="preserve">Теория. Знакомство со 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>вук</w:t>
      </w:r>
      <w:r>
        <w:rPr>
          <w:rFonts w:ascii="Times New Roman" w:hAnsi="Times New Roman" w:cs="Times New Roman"/>
          <w:sz w:val="28"/>
          <w:szCs w:val="28"/>
          <w:lang w:val="ru-RU"/>
        </w:rPr>
        <w:t>ами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 xml:space="preserve"> и букв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ами </w:t>
      </w:r>
      <w:r w:rsidRPr="00EB1B6B">
        <w:rPr>
          <w:rFonts w:ascii="Times New Roman" w:hAnsi="Times New Roman" w:cs="Times New Roman"/>
          <w:sz w:val="28"/>
          <w:szCs w:val="28"/>
          <w:lang w:val="ru-RU"/>
        </w:rPr>
        <w:t xml:space="preserve">Vv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B1B6B">
        <w:rPr>
          <w:rFonts w:ascii="Times New Roman" w:hAnsi="Times New Roman" w:cs="Times New Roman"/>
          <w:sz w:val="28"/>
          <w:szCs w:val="28"/>
          <w:lang w:val="ru-RU"/>
        </w:rPr>
        <w:t xml:space="preserve"> Xx</w:t>
      </w:r>
    </w:p>
    <w:p w:rsidR="004B0775" w:rsidRPr="00EB1B6B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B1B6B">
        <w:rPr>
          <w:rFonts w:ascii="Times New Roman" w:hAnsi="Times New Roman" w:cs="Times New Roman"/>
          <w:sz w:val="28"/>
          <w:szCs w:val="28"/>
          <w:lang w:val="ru-RU"/>
        </w:rPr>
        <w:t>1.9 Звуки и буквы Yy, Zz</w:t>
      </w:r>
    </w:p>
    <w:p w:rsidR="004B0775" w:rsidRDefault="004B0775" w:rsidP="004B0775">
      <w:pPr>
        <w:tabs>
          <w:tab w:val="left" w:pos="92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4"/>
          <w:lang w:val="ru-RU"/>
        </w:rPr>
        <w:t xml:space="preserve">Теория. Знакомство со 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>вук</w:t>
      </w:r>
      <w:r>
        <w:rPr>
          <w:rFonts w:ascii="Times New Roman" w:hAnsi="Times New Roman" w:cs="Times New Roman"/>
          <w:sz w:val="28"/>
          <w:szCs w:val="28"/>
          <w:lang w:val="ru-RU"/>
        </w:rPr>
        <w:t>ами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 xml:space="preserve"> и букв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ами </w:t>
      </w:r>
      <w:r w:rsidRPr="00EB1B6B">
        <w:rPr>
          <w:rFonts w:ascii="Times New Roman" w:hAnsi="Times New Roman" w:cs="Times New Roman"/>
          <w:sz w:val="28"/>
          <w:szCs w:val="28"/>
          <w:lang w:val="ru-RU"/>
        </w:rPr>
        <w:t>Yy, Zz</w:t>
      </w:r>
      <w:r>
        <w:rPr>
          <w:rFonts w:ascii="Times New Roman" w:hAnsi="Times New Roman" w:cs="Times New Roman"/>
          <w:sz w:val="28"/>
          <w:szCs w:val="28"/>
          <w:lang w:val="ru-RU"/>
        </w:rPr>
        <w:t>, презентация букв с использованием карточек.</w:t>
      </w:r>
    </w:p>
    <w:p w:rsidR="004B0775" w:rsidRPr="00EB1B6B" w:rsidRDefault="004B0775" w:rsidP="004B0775">
      <w:pPr>
        <w:tabs>
          <w:tab w:val="left" w:pos="92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букв и слов с новыми буквами, выполнение письменных упражнений на запоминание нового материала.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Тема </w:t>
      </w:r>
      <w:r w:rsidRPr="002B45B5">
        <w:rPr>
          <w:rFonts w:ascii="Times New Roman" w:hAnsi="Times New Roman" w:cs="Times New Roman"/>
          <w:sz w:val="28"/>
          <w:szCs w:val="28"/>
          <w:lang w:val="ru-RU"/>
        </w:rPr>
        <w:t>1.10 Цвета</w:t>
      </w:r>
    </w:p>
    <w:p w:rsidR="009056B6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Презентация названий цветов в английском языке,   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прослушивание песни «Я вижу».</w:t>
      </w:r>
    </w:p>
    <w:p w:rsidR="004B0775" w:rsidRPr="002B45B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новых слов, игра«Найди пару».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Тема</w:t>
      </w:r>
      <w:r w:rsidRPr="002B45B5">
        <w:rPr>
          <w:rFonts w:ascii="Times New Roman" w:hAnsi="Times New Roman" w:cs="Times New Roman"/>
          <w:sz w:val="28"/>
          <w:szCs w:val="28"/>
          <w:lang w:val="ru-RU"/>
        </w:rPr>
        <w:t xml:space="preserve"> 1.11 Цвета</w:t>
      </w:r>
    </w:p>
    <w:p w:rsidR="009056B6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Презентация названий цветов в английском языке,   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прослушивание песни «Я вижу».</w:t>
      </w:r>
    </w:p>
    <w:p w:rsidR="009056B6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новых слов, игра «Найди пару».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Тема</w:t>
      </w:r>
      <w:r w:rsidRPr="002B45B5">
        <w:rPr>
          <w:rFonts w:ascii="Times New Roman" w:hAnsi="Times New Roman" w:cs="Times New Roman"/>
          <w:sz w:val="28"/>
          <w:szCs w:val="28"/>
          <w:lang w:val="ru-RU"/>
        </w:rPr>
        <w:t xml:space="preserve"> 1.12 Счет 1 – 10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Изучение счета 1-10, Прослушивание песни «Один, два, три».</w:t>
      </w:r>
    </w:p>
    <w:p w:rsidR="004B0775" w:rsidRPr="002B45B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рифмовки, игра «Угадай, Сколько?».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Тема</w:t>
      </w:r>
      <w:r w:rsidRPr="002B45B5">
        <w:rPr>
          <w:rFonts w:ascii="Times New Roman" w:hAnsi="Times New Roman" w:cs="Times New Roman"/>
          <w:sz w:val="28"/>
          <w:szCs w:val="28"/>
          <w:lang w:val="ru-RU"/>
        </w:rPr>
        <w:t xml:space="preserve"> 1.13 Счет 1 – 10.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Изучение счета 1-10, Прослушивание песни «Один, два, три».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рифмовки,  игра «Угадай, Сколько?».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B0775" w:rsidRPr="002304F9" w:rsidRDefault="004B0775" w:rsidP="002304F9">
      <w:pPr>
        <w:pStyle w:val="a3"/>
        <w:numPr>
          <w:ilvl w:val="0"/>
          <w:numId w:val="37"/>
        </w:num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304F9">
        <w:rPr>
          <w:rFonts w:ascii="Times New Roman" w:hAnsi="Times New Roman" w:cs="Times New Roman"/>
          <w:sz w:val="28"/>
          <w:szCs w:val="28"/>
          <w:lang w:val="ru-RU"/>
        </w:rPr>
        <w:t>Раздел</w:t>
      </w:r>
      <w:r w:rsidR="00E806D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304F9">
        <w:rPr>
          <w:rFonts w:ascii="Times New Roman" w:hAnsi="Times New Roman" w:cs="Times New Roman"/>
          <w:sz w:val="28"/>
          <w:szCs w:val="28"/>
          <w:lang w:val="ru-RU"/>
        </w:rPr>
        <w:t>МоиДрузья</w:t>
      </w:r>
    </w:p>
    <w:p w:rsidR="004B0775" w:rsidRPr="00A2445E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0082A">
        <w:rPr>
          <w:rFonts w:ascii="Times New Roman" w:hAnsi="Times New Roman" w:cs="Times New Roman"/>
          <w:sz w:val="28"/>
          <w:szCs w:val="28"/>
          <w:lang w:val="ru-RU"/>
        </w:rPr>
        <w:t>Тема</w:t>
      </w:r>
      <w:r w:rsidRPr="00A2445E">
        <w:rPr>
          <w:rFonts w:ascii="Times New Roman" w:hAnsi="Times New Roman" w:cs="Times New Roman"/>
          <w:sz w:val="28"/>
          <w:szCs w:val="28"/>
          <w:lang w:val="en-US"/>
        </w:rPr>
        <w:t xml:space="preserve"> 2.1  </w:t>
      </w:r>
      <w:r w:rsidRPr="00A0082A">
        <w:rPr>
          <w:rFonts w:ascii="Times New Roman" w:hAnsi="Times New Roman" w:cs="Times New Roman"/>
          <w:sz w:val="28"/>
          <w:szCs w:val="28"/>
          <w:lang w:val="ru-RU"/>
        </w:rPr>
        <w:t>Введениеновойлексики</w:t>
      </w:r>
      <w:r w:rsidRPr="00A2445E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boy</w:t>
      </w:r>
      <w:r w:rsidRPr="00A2445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girl</w:t>
      </w:r>
      <w:r w:rsidRPr="00A2445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friend</w:t>
      </w:r>
      <w:r w:rsidRPr="00A2445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teacher</w:t>
      </w:r>
      <w:r w:rsidRPr="00A2445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tall</w:t>
      </w:r>
      <w:r w:rsidRPr="00A2445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small</w:t>
      </w:r>
      <w:r w:rsidRPr="00A2445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A2445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funny</w:t>
      </w:r>
      <w:r w:rsidRPr="00A2445E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4B0775" w:rsidRPr="0077206E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Знакомство с новыми словами при помощи карточек, прослушивание записи и повторение слов за диктором.</w:t>
      </w:r>
    </w:p>
    <w:p w:rsidR="004B0775" w:rsidRPr="00DC74EE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запоминание новых слов.</w:t>
      </w:r>
    </w:p>
    <w:p w:rsidR="004B0775" w:rsidRPr="0077206E" w:rsidRDefault="004B0775" w:rsidP="009056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82A">
        <w:rPr>
          <w:rFonts w:ascii="Times New Roman" w:hAnsi="Times New Roman" w:cs="Times New Roman"/>
          <w:sz w:val="28"/>
          <w:szCs w:val="28"/>
          <w:lang w:val="ru-RU"/>
        </w:rPr>
        <w:lastRenderedPageBreak/>
        <w:t>Тема</w:t>
      </w:r>
      <w:r w:rsidRPr="0077206E">
        <w:rPr>
          <w:rFonts w:ascii="Times New Roman" w:hAnsi="Times New Roman" w:cs="Times New Roman"/>
          <w:sz w:val="28"/>
          <w:szCs w:val="28"/>
        </w:rPr>
        <w:t xml:space="preserve"> 2.2 </w:t>
      </w:r>
      <w:r w:rsidRPr="0077206E">
        <w:rPr>
          <w:rFonts w:ascii="Times New Roman" w:hAnsi="Times New Roman" w:cs="Times New Roman"/>
          <w:sz w:val="28"/>
          <w:szCs w:val="28"/>
          <w:lang w:val="ru-RU"/>
        </w:rPr>
        <w:t>Введениеновойлексики</w:t>
      </w:r>
      <w:r w:rsidRPr="0077206E">
        <w:rPr>
          <w:rFonts w:ascii="Times New Roman" w:hAnsi="Times New Roman" w:cs="Times New Roman"/>
          <w:sz w:val="28"/>
          <w:szCs w:val="28"/>
        </w:rPr>
        <w:t xml:space="preserve"> (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boy</w:t>
      </w:r>
      <w:r w:rsidRPr="0077206E">
        <w:rPr>
          <w:rFonts w:ascii="Times New Roman" w:hAnsi="Times New Roman" w:cs="Times New Roman"/>
          <w:sz w:val="28"/>
          <w:szCs w:val="28"/>
        </w:rPr>
        <w:t xml:space="preserve">, 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girl</w:t>
      </w:r>
      <w:r w:rsidRPr="0077206E">
        <w:rPr>
          <w:rFonts w:ascii="Times New Roman" w:hAnsi="Times New Roman" w:cs="Times New Roman"/>
          <w:sz w:val="28"/>
          <w:szCs w:val="28"/>
        </w:rPr>
        <w:t xml:space="preserve">, 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friend</w:t>
      </w:r>
      <w:r w:rsidRPr="0077206E">
        <w:rPr>
          <w:rFonts w:ascii="Times New Roman" w:hAnsi="Times New Roman" w:cs="Times New Roman"/>
          <w:sz w:val="28"/>
          <w:szCs w:val="28"/>
        </w:rPr>
        <w:t xml:space="preserve">, 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teacher</w:t>
      </w:r>
      <w:r w:rsidRPr="0077206E">
        <w:rPr>
          <w:rFonts w:ascii="Times New Roman" w:hAnsi="Times New Roman" w:cs="Times New Roman"/>
          <w:sz w:val="28"/>
          <w:szCs w:val="28"/>
        </w:rPr>
        <w:t xml:space="preserve">, 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tall</w:t>
      </w:r>
      <w:r w:rsidRPr="0077206E">
        <w:rPr>
          <w:rFonts w:ascii="Times New Roman" w:hAnsi="Times New Roman" w:cs="Times New Roman"/>
          <w:sz w:val="28"/>
          <w:szCs w:val="28"/>
        </w:rPr>
        <w:t xml:space="preserve">, 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small</w:t>
      </w:r>
      <w:r w:rsidRPr="0077206E">
        <w:rPr>
          <w:rFonts w:ascii="Times New Roman" w:hAnsi="Times New Roman" w:cs="Times New Roman"/>
          <w:sz w:val="28"/>
          <w:szCs w:val="28"/>
        </w:rPr>
        <w:t xml:space="preserve">, 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77206E">
        <w:rPr>
          <w:rFonts w:ascii="Times New Roman" w:hAnsi="Times New Roman" w:cs="Times New Roman"/>
          <w:sz w:val="28"/>
          <w:szCs w:val="28"/>
        </w:rPr>
        <w:t xml:space="preserve">, 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funny</w:t>
      </w:r>
      <w:r w:rsidRPr="0077206E">
        <w:rPr>
          <w:rFonts w:ascii="Times New Roman" w:hAnsi="Times New Roman" w:cs="Times New Roman"/>
          <w:sz w:val="28"/>
          <w:szCs w:val="28"/>
        </w:rPr>
        <w:t>)</w:t>
      </w:r>
    </w:p>
    <w:p w:rsidR="004B0775" w:rsidRPr="0077206E" w:rsidRDefault="004B0775" w:rsidP="009056B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Знакомство с новыми словами при помощи карточек, прослушивание записи и повторение слов за диктором.</w:t>
      </w:r>
    </w:p>
    <w:p w:rsidR="009056B6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запоминание новых слов.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0082A">
        <w:rPr>
          <w:rFonts w:ascii="Times New Roman" w:hAnsi="Times New Roman" w:cs="Times New Roman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2.3</w:t>
      </w:r>
      <w:r w:rsidRPr="00A0082A">
        <w:rPr>
          <w:rFonts w:ascii="Times New Roman" w:hAnsi="Times New Roman" w:cs="Times New Roman"/>
          <w:sz w:val="28"/>
          <w:szCs w:val="28"/>
          <w:lang w:val="ru-RU"/>
        </w:rPr>
        <w:t xml:space="preserve"> Введение нового грамматического материала ( глагол </w:t>
      </w:r>
      <w:bookmarkStart w:id="2" w:name="_Hlk158566981"/>
      <w:r w:rsidRPr="00A0082A">
        <w:rPr>
          <w:rFonts w:ascii="Times New Roman" w:hAnsi="Times New Roman" w:cs="Times New Roman"/>
          <w:sz w:val="28"/>
          <w:szCs w:val="28"/>
          <w:lang w:val="en-US"/>
        </w:rPr>
        <w:t>tobe</w:t>
      </w:r>
      <w:bookmarkEnd w:id="2"/>
      <w:r w:rsidRPr="00A0082A">
        <w:rPr>
          <w:rFonts w:ascii="Times New Roman" w:hAnsi="Times New Roman" w:cs="Times New Roman"/>
          <w:sz w:val="28"/>
          <w:szCs w:val="28"/>
          <w:lang w:val="ru-RU"/>
        </w:rPr>
        <w:t xml:space="preserve">, местоимения 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0082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he</w:t>
      </w:r>
      <w:r w:rsidRPr="00A0082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she</w:t>
      </w:r>
      <w:r w:rsidRPr="00A0082A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Объяснение правила использования глагола 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tobe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английском языке.</w:t>
      </w:r>
    </w:p>
    <w:p w:rsidR="004B0775" w:rsidRPr="00A0082A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отработку нового грамматического материала.</w:t>
      </w:r>
    </w:p>
    <w:p w:rsidR="004B0775" w:rsidRDefault="004B0775" w:rsidP="009056B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0082A">
        <w:rPr>
          <w:rFonts w:ascii="Times New Roman" w:hAnsi="Times New Roman" w:cs="Times New Roman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2.4</w:t>
      </w:r>
      <w:r w:rsidRPr="00A0082A">
        <w:rPr>
          <w:rFonts w:ascii="Times New Roman" w:hAnsi="Times New Roman" w:cs="Times New Roman"/>
          <w:sz w:val="28"/>
          <w:szCs w:val="28"/>
          <w:lang w:val="ru-RU"/>
        </w:rPr>
        <w:t xml:space="preserve"> Введение нового грамматического материала ( глагол to be, местоимения I, he, she)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Объяснение правила использования глагола 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tobe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английском языке.</w:t>
      </w:r>
    </w:p>
    <w:p w:rsidR="004B0775" w:rsidRPr="00A0082A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отработку нового грамматического материала.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0082A">
        <w:rPr>
          <w:rFonts w:ascii="Times New Roman" w:hAnsi="Times New Roman" w:cs="Times New Roman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2.5</w:t>
      </w:r>
      <w:r w:rsidRPr="00A0082A">
        <w:rPr>
          <w:rFonts w:ascii="Times New Roman" w:hAnsi="Times New Roman" w:cs="Times New Roman"/>
          <w:sz w:val="28"/>
          <w:szCs w:val="28"/>
          <w:lang w:val="ru-RU"/>
        </w:rPr>
        <w:t xml:space="preserve"> Составление рассказа о себе и о друге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Составление плана рассказа о себе о друге.</w:t>
      </w:r>
    </w:p>
    <w:p w:rsidR="004B0775" w:rsidRPr="00A0082A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Самостоятельное написание рассказа.</w:t>
      </w:r>
    </w:p>
    <w:p w:rsidR="004B0775" w:rsidRDefault="004B0775" w:rsidP="009056B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0082A">
        <w:rPr>
          <w:rFonts w:ascii="Times New Roman" w:hAnsi="Times New Roman" w:cs="Times New Roman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2.6</w:t>
      </w:r>
      <w:r w:rsidRPr="00A0082A">
        <w:rPr>
          <w:rFonts w:ascii="Times New Roman" w:hAnsi="Times New Roman" w:cs="Times New Roman"/>
          <w:sz w:val="28"/>
          <w:szCs w:val="28"/>
          <w:lang w:val="ru-RU"/>
        </w:rPr>
        <w:t xml:space="preserve"> Составление рассказа о себе и о друге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Составление плана рассказа о себе о друге.</w:t>
      </w:r>
    </w:p>
    <w:p w:rsidR="004B0775" w:rsidRPr="00A0082A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Самостоятельное написание рассказа.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0082A">
        <w:rPr>
          <w:rFonts w:ascii="Times New Roman" w:hAnsi="Times New Roman" w:cs="Times New Roman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2.7</w:t>
      </w:r>
      <w:r w:rsidRPr="00A0082A">
        <w:rPr>
          <w:rFonts w:ascii="Times New Roman" w:hAnsi="Times New Roman" w:cs="Times New Roman"/>
          <w:sz w:val="28"/>
          <w:szCs w:val="28"/>
          <w:lang w:val="ru-RU"/>
        </w:rPr>
        <w:t xml:space="preserve"> Чтение текста «Мои Друзья» 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Работа с незнакомыми словами из текста перед прочтением для снятия языковых трудностей.</w:t>
      </w:r>
    </w:p>
    <w:p w:rsidR="004B0775" w:rsidRPr="00A0082A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Прослушивание текста, чтение текста и ответы на вопросы по тексту.</w:t>
      </w:r>
    </w:p>
    <w:p w:rsidR="004B0775" w:rsidRDefault="004B0775" w:rsidP="009056B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0082A">
        <w:rPr>
          <w:rFonts w:ascii="Times New Roman" w:hAnsi="Times New Roman" w:cs="Times New Roman"/>
          <w:sz w:val="28"/>
          <w:szCs w:val="28"/>
          <w:lang w:val="ru-RU"/>
        </w:rPr>
        <w:t xml:space="preserve">Тема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2.8 </w:t>
      </w:r>
      <w:r w:rsidRPr="00A0082A">
        <w:rPr>
          <w:rFonts w:ascii="Times New Roman" w:hAnsi="Times New Roman" w:cs="Times New Roman"/>
          <w:sz w:val="28"/>
          <w:szCs w:val="28"/>
          <w:lang w:val="ru-RU"/>
        </w:rPr>
        <w:t xml:space="preserve">Чтение текста «Мои Друзья» 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Работа с незнакомыми словами из текста перед прочтением для снятия языковых трудностей.</w:t>
      </w:r>
    </w:p>
    <w:p w:rsidR="004B0775" w:rsidRPr="00A0082A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Прослушивание текста, чтение текста и ответы на вопросы по тексту.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0082A">
        <w:rPr>
          <w:rFonts w:ascii="Times New Roman" w:hAnsi="Times New Roman" w:cs="Times New Roman"/>
          <w:sz w:val="28"/>
          <w:szCs w:val="28"/>
          <w:lang w:val="ru-RU"/>
        </w:rPr>
        <w:t xml:space="preserve">Тема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2.9 </w:t>
      </w:r>
      <w:r w:rsidRPr="00A0082A">
        <w:rPr>
          <w:rFonts w:ascii="Times New Roman" w:hAnsi="Times New Roman" w:cs="Times New Roman"/>
          <w:sz w:val="28"/>
          <w:szCs w:val="28"/>
          <w:lang w:val="ru-RU"/>
        </w:rPr>
        <w:t xml:space="preserve">Звуки и буквы (буква 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Aa</w:t>
      </w:r>
      <w:r w:rsidRPr="00A0082A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буквы 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Aa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зависимости от типа слога.</w:t>
      </w:r>
    </w:p>
    <w:p w:rsidR="004B0775" w:rsidRPr="00A0082A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9056B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0082A">
        <w:rPr>
          <w:rFonts w:ascii="Times New Roman" w:hAnsi="Times New Roman" w:cs="Times New Roman"/>
          <w:sz w:val="28"/>
          <w:szCs w:val="28"/>
          <w:lang w:val="ru-RU"/>
        </w:rPr>
        <w:t>Тема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 xml:space="preserve"> 2.10 Звуки и буквы (буква Aa)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буквы 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Aa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зависимости от типа слога.</w:t>
      </w:r>
    </w:p>
    <w:p w:rsidR="004B0775" w:rsidRPr="00541B7F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0082A">
        <w:rPr>
          <w:rFonts w:ascii="Times New Roman" w:hAnsi="Times New Roman" w:cs="Times New Roman"/>
          <w:sz w:val="28"/>
          <w:szCs w:val="28"/>
          <w:lang w:val="ru-RU"/>
        </w:rPr>
        <w:t>Тема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 xml:space="preserve"> 2.11 Работа в парах; составление диалога «Как тебя зовут?»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Повторение правила составления вопросов.</w:t>
      </w:r>
    </w:p>
    <w:p w:rsidR="009056B6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Разыгрывание диалога по ролям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0082A">
        <w:rPr>
          <w:rFonts w:ascii="Times New Roman" w:hAnsi="Times New Roman" w:cs="Times New Roman"/>
          <w:sz w:val="28"/>
          <w:szCs w:val="28"/>
          <w:lang w:val="ru-RU"/>
        </w:rPr>
        <w:t>Тема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 xml:space="preserve"> 2.12 Работа в парах; составление диалога «Как тебя зовут?»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Повторение правила составления вопросов.</w:t>
      </w:r>
    </w:p>
    <w:p w:rsidR="009056B6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Разыгрывание диалога по ролям.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0082A">
        <w:rPr>
          <w:rFonts w:ascii="Times New Roman" w:hAnsi="Times New Roman" w:cs="Times New Roman"/>
          <w:sz w:val="28"/>
          <w:szCs w:val="28"/>
          <w:lang w:val="ru-RU"/>
        </w:rPr>
        <w:lastRenderedPageBreak/>
        <w:t>Тема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 xml:space="preserve"> 2.13 Написание открытки</w:t>
      </w:r>
    </w:p>
    <w:p w:rsidR="004B0775" w:rsidRDefault="004B0775" w:rsidP="004B07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Правила оформления открытки.</w:t>
      </w:r>
    </w:p>
    <w:p w:rsidR="004B0775" w:rsidRPr="00541B7F" w:rsidRDefault="004B0775" w:rsidP="004B07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Самостоятельное написание открытки.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0082A">
        <w:rPr>
          <w:rFonts w:ascii="Times New Roman" w:hAnsi="Times New Roman" w:cs="Times New Roman"/>
          <w:sz w:val="28"/>
          <w:szCs w:val="28"/>
          <w:lang w:val="ru-RU"/>
        </w:rPr>
        <w:t>Тема</w:t>
      </w:r>
      <w:r w:rsidRPr="00541B7F">
        <w:rPr>
          <w:rFonts w:ascii="Times New Roman" w:hAnsi="Times New Roman" w:cs="Times New Roman"/>
          <w:sz w:val="28"/>
          <w:szCs w:val="28"/>
          <w:lang w:val="ru-RU"/>
        </w:rPr>
        <w:t xml:space="preserve"> 2.14 Написание открытки</w:t>
      </w:r>
    </w:p>
    <w:p w:rsidR="004B0775" w:rsidRDefault="004B0775" w:rsidP="004B07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Правила оформления открытки.</w:t>
      </w:r>
    </w:p>
    <w:p w:rsidR="004B0775" w:rsidRDefault="004B0775" w:rsidP="004B07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Самостоятельное написание открытки.</w:t>
      </w:r>
    </w:p>
    <w:p w:rsidR="009056B6" w:rsidRDefault="009056B6" w:rsidP="004B07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B0775" w:rsidRPr="002304F9" w:rsidRDefault="004B0775" w:rsidP="002304F9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304F9">
        <w:rPr>
          <w:rFonts w:ascii="Times New Roman" w:hAnsi="Times New Roman" w:cs="Times New Roman"/>
          <w:sz w:val="28"/>
          <w:szCs w:val="28"/>
          <w:lang w:val="ru-RU"/>
        </w:rPr>
        <w:t>Раздел</w:t>
      </w:r>
      <w:r w:rsidR="00E806D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304F9">
        <w:rPr>
          <w:rFonts w:ascii="Times New Roman" w:hAnsi="Times New Roman" w:cs="Times New Roman"/>
          <w:sz w:val="28"/>
          <w:szCs w:val="28"/>
          <w:lang w:val="ru-RU"/>
        </w:rPr>
        <w:t xml:space="preserve"> Школа</w:t>
      </w:r>
    </w:p>
    <w:p w:rsidR="004B0775" w:rsidRPr="00D331AF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3.1 </w:t>
      </w:r>
      <w:r w:rsidRPr="00AA229C">
        <w:rPr>
          <w:rFonts w:ascii="Times New Roman" w:hAnsi="Times New Roman" w:cs="Times New Roman"/>
          <w:sz w:val="28"/>
          <w:szCs w:val="28"/>
          <w:lang w:val="ru-RU"/>
        </w:rPr>
        <w:t>Введениеновойлексики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AA229C">
        <w:rPr>
          <w:rFonts w:ascii="Times New Roman" w:hAnsi="Times New Roman" w:cs="Times New Roman"/>
          <w:sz w:val="28"/>
          <w:szCs w:val="28"/>
          <w:lang w:val="en-US"/>
        </w:rPr>
        <w:t>bag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A229C">
        <w:rPr>
          <w:rFonts w:ascii="Times New Roman" w:hAnsi="Times New Roman" w:cs="Times New Roman"/>
          <w:sz w:val="28"/>
          <w:szCs w:val="28"/>
          <w:lang w:val="en-US"/>
        </w:rPr>
        <w:t>book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A229C">
        <w:rPr>
          <w:rFonts w:ascii="Times New Roman" w:hAnsi="Times New Roman" w:cs="Times New Roman"/>
          <w:sz w:val="28"/>
          <w:szCs w:val="28"/>
          <w:lang w:val="en-US"/>
        </w:rPr>
        <w:t>glue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A229C">
        <w:rPr>
          <w:rFonts w:ascii="Times New Roman" w:hAnsi="Times New Roman" w:cs="Times New Roman"/>
          <w:sz w:val="28"/>
          <w:szCs w:val="28"/>
          <w:lang w:val="en-US"/>
        </w:rPr>
        <w:t>pen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A229C">
        <w:rPr>
          <w:rFonts w:ascii="Times New Roman" w:hAnsi="Times New Roman" w:cs="Times New Roman"/>
          <w:sz w:val="28"/>
          <w:szCs w:val="28"/>
          <w:lang w:val="en-US"/>
        </w:rPr>
        <w:t>pencil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A229C">
        <w:rPr>
          <w:rFonts w:ascii="Times New Roman" w:hAnsi="Times New Roman" w:cs="Times New Roman"/>
          <w:sz w:val="28"/>
          <w:szCs w:val="28"/>
          <w:lang w:val="en-US"/>
        </w:rPr>
        <w:t>pencilcase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A229C">
        <w:rPr>
          <w:rFonts w:ascii="Times New Roman" w:hAnsi="Times New Roman" w:cs="Times New Roman"/>
          <w:sz w:val="28"/>
          <w:szCs w:val="28"/>
          <w:lang w:val="en-US"/>
        </w:rPr>
        <w:t>rubber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A229C">
        <w:rPr>
          <w:rFonts w:ascii="Times New Roman" w:hAnsi="Times New Roman" w:cs="Times New Roman"/>
          <w:sz w:val="28"/>
          <w:szCs w:val="28"/>
          <w:lang w:val="en-US"/>
        </w:rPr>
        <w:t>ruler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4B0775" w:rsidRPr="0077206E" w:rsidRDefault="004B0775" w:rsidP="009056B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Знакомство с новыми словами при помощи карточек, прослушивание записи и повторение слов за диктором.</w:t>
      </w:r>
    </w:p>
    <w:p w:rsidR="004B0775" w:rsidRPr="00BB4CD3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запоминание новых слов.</w:t>
      </w:r>
    </w:p>
    <w:p w:rsidR="004B0775" w:rsidRDefault="004B0775" w:rsidP="009056B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A229C">
        <w:rPr>
          <w:rFonts w:ascii="Times New Roman" w:hAnsi="Times New Roman" w:cs="Times New Roman"/>
          <w:sz w:val="28"/>
          <w:szCs w:val="28"/>
        </w:rPr>
        <w:t xml:space="preserve">3.2 </w:t>
      </w:r>
      <w:r w:rsidRPr="00AA229C">
        <w:rPr>
          <w:rFonts w:ascii="Times New Roman" w:hAnsi="Times New Roman" w:cs="Times New Roman"/>
          <w:sz w:val="28"/>
          <w:szCs w:val="28"/>
          <w:lang w:val="en-US"/>
        </w:rPr>
        <w:t>Введение новой лексики (bag, book, glue, pen, pencil, pencil case, rubber, ruler)</w:t>
      </w:r>
    </w:p>
    <w:p w:rsidR="004B0775" w:rsidRPr="0077206E" w:rsidRDefault="004B0775" w:rsidP="009056B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Знакомство с новыми словами при помощи карточек, прослушивание записи и повторение слов за диктором.</w:t>
      </w:r>
    </w:p>
    <w:p w:rsidR="004B0775" w:rsidRPr="00BB4CD3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запоминание новых слов.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3.3 </w:t>
      </w:r>
      <w:r w:rsidRPr="00AA229C">
        <w:rPr>
          <w:rFonts w:ascii="Times New Roman" w:hAnsi="Times New Roman" w:cs="Times New Roman"/>
          <w:sz w:val="28"/>
          <w:szCs w:val="28"/>
          <w:lang w:val="ru-RU"/>
        </w:rPr>
        <w:t xml:space="preserve">Введение нового грамматического материала (артикль </w:t>
      </w:r>
      <w:r w:rsidRPr="00AA229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A229C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AA229C">
        <w:rPr>
          <w:rFonts w:ascii="Times New Roman" w:hAnsi="Times New Roman" w:cs="Times New Roman"/>
          <w:sz w:val="28"/>
          <w:szCs w:val="28"/>
          <w:lang w:val="en-US"/>
        </w:rPr>
        <w:t>an</w:t>
      </w:r>
      <w:r w:rsidRPr="00AA229C">
        <w:rPr>
          <w:rFonts w:ascii="Times New Roman" w:hAnsi="Times New Roman" w:cs="Times New Roman"/>
          <w:sz w:val="28"/>
          <w:szCs w:val="28"/>
          <w:lang w:val="ru-RU"/>
        </w:rPr>
        <w:t xml:space="preserve">, составление вопросов с глаголом </w:t>
      </w:r>
      <w:r w:rsidRPr="00AA229C">
        <w:rPr>
          <w:rFonts w:ascii="Times New Roman" w:hAnsi="Times New Roman" w:cs="Times New Roman"/>
          <w:sz w:val="28"/>
          <w:szCs w:val="28"/>
          <w:lang w:val="en-US"/>
        </w:rPr>
        <w:t>tobe</w:t>
      </w:r>
      <w:r w:rsidRPr="00AA229C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Объяснение правила использования глагола 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tobe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английском языке.</w:t>
      </w:r>
    </w:p>
    <w:p w:rsidR="004B0775" w:rsidRPr="00AA229C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отработку нового грамматического материала.</w:t>
      </w:r>
    </w:p>
    <w:p w:rsidR="004B0775" w:rsidRDefault="004B0775" w:rsidP="009056B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3.4 </w:t>
      </w:r>
      <w:r w:rsidRPr="00AA229C">
        <w:rPr>
          <w:rFonts w:ascii="Times New Roman" w:hAnsi="Times New Roman" w:cs="Times New Roman"/>
          <w:sz w:val="28"/>
          <w:szCs w:val="28"/>
          <w:lang w:val="ru-RU"/>
        </w:rPr>
        <w:t>Введение нового грамматического материала (артикль a/an, составление вопросов с глаголом to be)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Объяснение правила использования глагола </w:t>
      </w:r>
      <w:r w:rsidRPr="00A0082A">
        <w:rPr>
          <w:rFonts w:ascii="Times New Roman" w:hAnsi="Times New Roman" w:cs="Times New Roman"/>
          <w:sz w:val="28"/>
          <w:szCs w:val="28"/>
          <w:lang w:val="en-US"/>
        </w:rPr>
        <w:t>tobe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английском языке.</w:t>
      </w:r>
    </w:p>
    <w:p w:rsidR="004B0775" w:rsidRPr="00AA229C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отработку нового грамматического материала.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3.5 </w:t>
      </w:r>
      <w:r w:rsidRPr="00AA229C">
        <w:rPr>
          <w:rFonts w:ascii="Times New Roman" w:hAnsi="Times New Roman" w:cs="Times New Roman"/>
          <w:sz w:val="28"/>
          <w:szCs w:val="28"/>
          <w:lang w:val="ru-RU"/>
        </w:rPr>
        <w:t>Чтение диалога и разыгрывание по ролям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Повторение новой лексики и прослушивание диалога.</w:t>
      </w:r>
    </w:p>
    <w:p w:rsidR="004B0775" w:rsidRPr="00AA229C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Пракика. Разыгрывание диалога по ролям.</w:t>
      </w:r>
    </w:p>
    <w:p w:rsidR="004B0775" w:rsidRDefault="004B0775" w:rsidP="009056B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3.6 </w:t>
      </w:r>
      <w:r w:rsidRPr="00AA229C">
        <w:rPr>
          <w:rFonts w:ascii="Times New Roman" w:hAnsi="Times New Roman" w:cs="Times New Roman"/>
          <w:sz w:val="28"/>
          <w:szCs w:val="28"/>
          <w:lang w:val="ru-RU"/>
        </w:rPr>
        <w:t>Чтение диалога и разыгрывание по ролям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Повторение новой лексики и прослушивание диалога.</w:t>
      </w:r>
    </w:p>
    <w:p w:rsidR="004B0775" w:rsidRPr="00AA229C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Пракика. Разыгрывание диалога по ролям.</w:t>
      </w:r>
    </w:p>
    <w:p w:rsidR="004B0775" w:rsidRDefault="004B0775" w:rsidP="009056B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3.7 </w:t>
      </w:r>
      <w:r w:rsidRPr="00AA229C">
        <w:rPr>
          <w:rFonts w:ascii="Times New Roman" w:hAnsi="Times New Roman" w:cs="Times New Roman"/>
          <w:sz w:val="28"/>
          <w:szCs w:val="28"/>
          <w:lang w:val="ru-RU"/>
        </w:rPr>
        <w:t>Звуки и буквы (буква Ee)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буквы </w:t>
      </w:r>
      <w:r w:rsidRPr="00AA229C">
        <w:rPr>
          <w:rFonts w:ascii="Times New Roman" w:hAnsi="Times New Roman" w:cs="Times New Roman"/>
          <w:sz w:val="28"/>
          <w:szCs w:val="28"/>
          <w:lang w:val="ru-RU"/>
        </w:rPr>
        <w:t>Ee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зависимости от типа слога.</w:t>
      </w:r>
    </w:p>
    <w:p w:rsidR="004B0775" w:rsidRPr="00AA229C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9056B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3.8 </w:t>
      </w:r>
      <w:r w:rsidRPr="00AA229C">
        <w:rPr>
          <w:rFonts w:ascii="Times New Roman" w:hAnsi="Times New Roman" w:cs="Times New Roman"/>
          <w:sz w:val="28"/>
          <w:szCs w:val="28"/>
          <w:lang w:val="ru-RU"/>
        </w:rPr>
        <w:t xml:space="preserve">Звуки и буквы (буква </w:t>
      </w:r>
      <w:r w:rsidRPr="00AA229C">
        <w:rPr>
          <w:rFonts w:ascii="Times New Roman" w:hAnsi="Times New Roman" w:cs="Times New Roman"/>
          <w:sz w:val="28"/>
          <w:szCs w:val="28"/>
          <w:lang w:val="en-US"/>
        </w:rPr>
        <w:t>Ee</w:t>
      </w:r>
      <w:r w:rsidRPr="00AA229C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буквы </w:t>
      </w:r>
      <w:r w:rsidRPr="00AA229C">
        <w:rPr>
          <w:rFonts w:ascii="Times New Roman" w:hAnsi="Times New Roman" w:cs="Times New Roman"/>
          <w:sz w:val="28"/>
          <w:szCs w:val="28"/>
          <w:lang w:val="ru-RU"/>
        </w:rPr>
        <w:t>Ee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зависимости от типа слога.</w:t>
      </w:r>
    </w:p>
    <w:p w:rsidR="004B0775" w:rsidRPr="00AA229C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9056B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3.9 </w:t>
      </w:r>
      <w:r w:rsidRPr="00AA229C">
        <w:rPr>
          <w:rFonts w:ascii="Times New Roman" w:hAnsi="Times New Roman" w:cs="Times New Roman"/>
          <w:sz w:val="28"/>
          <w:szCs w:val="28"/>
          <w:lang w:val="ru-RU"/>
        </w:rPr>
        <w:t>Звуки и буквы (буква Ee)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буквы </w:t>
      </w:r>
      <w:r w:rsidRPr="00AA229C">
        <w:rPr>
          <w:rFonts w:ascii="Times New Roman" w:hAnsi="Times New Roman" w:cs="Times New Roman"/>
          <w:sz w:val="28"/>
          <w:szCs w:val="28"/>
          <w:lang w:val="ru-RU"/>
        </w:rPr>
        <w:t>Ee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зависимости от типа слога.</w:t>
      </w:r>
    </w:p>
    <w:p w:rsidR="004B0775" w:rsidRPr="00AA229C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Практика. Чтение рифмовки.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3.10 </w:t>
      </w:r>
      <w:r w:rsidRPr="00AA229C">
        <w:rPr>
          <w:rFonts w:ascii="Times New Roman" w:hAnsi="Times New Roman" w:cs="Times New Roman"/>
          <w:sz w:val="28"/>
          <w:szCs w:val="28"/>
          <w:lang w:val="ru-RU"/>
        </w:rPr>
        <w:t>Работа в парах; игра «Угадай!»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Описание школьных принадлежностей по образцу (цвет, размер).</w:t>
      </w:r>
    </w:p>
    <w:p w:rsidR="004B0775" w:rsidRPr="00AA229C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Игра «Угадай».</w:t>
      </w:r>
    </w:p>
    <w:p w:rsidR="004B0775" w:rsidRDefault="004B0775" w:rsidP="009056B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41B7F">
        <w:rPr>
          <w:rFonts w:ascii="Times New Roman" w:hAnsi="Times New Roman" w:cs="Times New Roman"/>
          <w:sz w:val="28"/>
          <w:szCs w:val="28"/>
          <w:lang w:val="ru-RU"/>
        </w:rPr>
        <w:t>3.11 Работа в парах; игра «Угадай!»</w:t>
      </w:r>
    </w:p>
    <w:p w:rsidR="004B0775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Описание школьных принадлежностей по образцу (цвет, размер).</w:t>
      </w:r>
    </w:p>
    <w:p w:rsidR="004B0775" w:rsidRPr="00541B7F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Игра «Угадай».</w:t>
      </w:r>
    </w:p>
    <w:p w:rsidR="009056B6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41B7F">
        <w:rPr>
          <w:rFonts w:ascii="Times New Roman" w:hAnsi="Times New Roman" w:cs="Times New Roman"/>
          <w:sz w:val="28"/>
          <w:szCs w:val="28"/>
          <w:lang w:val="ru-RU"/>
        </w:rPr>
        <w:t>3.12 Составление загадки.</w:t>
      </w:r>
    </w:p>
    <w:p w:rsidR="009056B6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Теория.Работа с карточками .</w:t>
      </w:r>
    </w:p>
    <w:p w:rsidR="009056B6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Составление загадки.</w:t>
      </w:r>
    </w:p>
    <w:p w:rsidR="009056B6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41B7F">
        <w:rPr>
          <w:rFonts w:ascii="Times New Roman" w:hAnsi="Times New Roman" w:cs="Times New Roman"/>
          <w:sz w:val="28"/>
          <w:szCs w:val="28"/>
          <w:lang w:val="ru-RU"/>
        </w:rPr>
        <w:t>3.13 Повторение изученного материала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Работа с карточками. Повторение правила составления 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предложений с глаголом </w:t>
      </w:r>
      <w:r w:rsidRPr="00AA229C">
        <w:rPr>
          <w:rFonts w:ascii="Times New Roman" w:hAnsi="Times New Roman" w:cs="Times New Roman"/>
          <w:sz w:val="28"/>
          <w:szCs w:val="28"/>
          <w:lang w:val="ru-RU"/>
        </w:rPr>
        <w:t>to be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упражнений на активизацию изученного</w:t>
      </w:r>
    </w:p>
    <w:p w:rsidR="009056B6" w:rsidRDefault="004B0775" w:rsidP="009056B6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лексического и грамматического материала</w:t>
      </w:r>
    </w:p>
    <w:p w:rsidR="009056B6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41B7F">
        <w:rPr>
          <w:rFonts w:ascii="Times New Roman" w:hAnsi="Times New Roman" w:cs="Times New Roman"/>
          <w:sz w:val="28"/>
          <w:szCs w:val="28"/>
          <w:lang w:val="ru-RU"/>
        </w:rPr>
        <w:t>3.14 Повторение изученного материала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Работа с карточками. Повторение правила составления 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предложений с глаголом </w:t>
      </w:r>
      <w:r w:rsidRPr="00AA229C">
        <w:rPr>
          <w:rFonts w:ascii="Times New Roman" w:hAnsi="Times New Roman" w:cs="Times New Roman"/>
          <w:sz w:val="28"/>
          <w:szCs w:val="28"/>
          <w:lang w:val="ru-RU"/>
        </w:rPr>
        <w:t>to be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056B6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упражнений на активизацию изученного</w:t>
      </w:r>
    </w:p>
    <w:p w:rsidR="004B0775" w:rsidRPr="00541B7F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лексического и грамматического материала.</w:t>
      </w:r>
    </w:p>
    <w:p w:rsidR="004B0775" w:rsidRDefault="004B0775" w:rsidP="004B07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4B0775" w:rsidRPr="002304F9" w:rsidRDefault="004B0775" w:rsidP="002304F9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304F9">
        <w:rPr>
          <w:rFonts w:ascii="Times New Roman" w:hAnsi="Times New Roman" w:cs="Times New Roman"/>
          <w:sz w:val="28"/>
          <w:szCs w:val="28"/>
          <w:lang w:val="ru-RU"/>
        </w:rPr>
        <w:t>Раздел</w:t>
      </w:r>
      <w:r w:rsidR="00E806D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304F9">
        <w:rPr>
          <w:rFonts w:ascii="Times New Roman" w:hAnsi="Times New Roman" w:cs="Times New Roman"/>
          <w:sz w:val="28"/>
          <w:szCs w:val="28"/>
          <w:lang w:val="ru-RU"/>
        </w:rPr>
        <w:t>МояСемья</w:t>
      </w:r>
    </w:p>
    <w:p w:rsidR="004B0775" w:rsidRPr="00D62F2C" w:rsidRDefault="004B0775" w:rsidP="004B07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4B0775" w:rsidRPr="00D331AF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4.1 </w:t>
      </w:r>
      <w:r w:rsidRPr="007D0A6B">
        <w:rPr>
          <w:rFonts w:ascii="Times New Roman" w:hAnsi="Times New Roman" w:cs="Times New Roman"/>
          <w:sz w:val="28"/>
          <w:szCs w:val="28"/>
          <w:lang w:val="ru-RU"/>
        </w:rPr>
        <w:t>Введениеновойлексики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7D0A6B">
        <w:rPr>
          <w:rFonts w:ascii="Times New Roman" w:hAnsi="Times New Roman" w:cs="Times New Roman"/>
          <w:sz w:val="28"/>
          <w:szCs w:val="28"/>
        </w:rPr>
        <w:t>mum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D0A6B">
        <w:rPr>
          <w:rFonts w:ascii="Times New Roman" w:hAnsi="Times New Roman" w:cs="Times New Roman"/>
          <w:sz w:val="28"/>
          <w:szCs w:val="28"/>
        </w:rPr>
        <w:t>dad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D0A6B">
        <w:rPr>
          <w:rFonts w:ascii="Times New Roman" w:hAnsi="Times New Roman" w:cs="Times New Roman"/>
          <w:sz w:val="28"/>
          <w:szCs w:val="28"/>
        </w:rPr>
        <w:t>grandma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D0A6B">
        <w:rPr>
          <w:rFonts w:ascii="Times New Roman" w:hAnsi="Times New Roman" w:cs="Times New Roman"/>
          <w:sz w:val="28"/>
          <w:szCs w:val="28"/>
        </w:rPr>
        <w:t>grandpa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D0A6B">
        <w:rPr>
          <w:rFonts w:ascii="Times New Roman" w:hAnsi="Times New Roman" w:cs="Times New Roman"/>
          <w:sz w:val="28"/>
          <w:szCs w:val="28"/>
        </w:rPr>
        <w:t>sister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D0A6B">
        <w:rPr>
          <w:rFonts w:ascii="Times New Roman" w:hAnsi="Times New Roman" w:cs="Times New Roman"/>
          <w:sz w:val="28"/>
          <w:szCs w:val="28"/>
        </w:rPr>
        <w:t>brother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D0A6B">
        <w:rPr>
          <w:rFonts w:ascii="Times New Roman" w:hAnsi="Times New Roman" w:cs="Times New Roman"/>
          <w:sz w:val="28"/>
          <w:szCs w:val="28"/>
        </w:rPr>
        <w:t>family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4B0775" w:rsidRPr="0077206E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Знакомство с новыми словами при помощи карточек, прослушивание записи и повторение слов за диктором.</w:t>
      </w:r>
    </w:p>
    <w:p w:rsidR="004B0775" w:rsidRPr="007D0A6B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запоминание новых слов.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0A6B">
        <w:rPr>
          <w:rFonts w:ascii="Times New Roman" w:hAnsi="Times New Roman" w:cs="Times New Roman"/>
          <w:sz w:val="28"/>
          <w:szCs w:val="28"/>
        </w:rPr>
        <w:t xml:space="preserve">4.2 </w:t>
      </w:r>
      <w:r w:rsidRPr="007D0A6B">
        <w:rPr>
          <w:rFonts w:ascii="Times New Roman" w:hAnsi="Times New Roman" w:cs="Times New Roman"/>
          <w:sz w:val="28"/>
          <w:szCs w:val="28"/>
          <w:lang w:val="ru-RU"/>
        </w:rPr>
        <w:t>Введениеновойлексики</w:t>
      </w:r>
      <w:r w:rsidRPr="007D0A6B">
        <w:rPr>
          <w:rFonts w:ascii="Times New Roman" w:hAnsi="Times New Roman" w:cs="Times New Roman"/>
          <w:sz w:val="28"/>
          <w:szCs w:val="28"/>
        </w:rPr>
        <w:t xml:space="preserve"> (mum, dad, grandma, grandpa, sister, brother, family)</w:t>
      </w:r>
    </w:p>
    <w:p w:rsidR="004B0775" w:rsidRPr="0077206E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Знакомство с новыми словами при помощи карточек, прослушивание записи и повторение слов за диктором.</w:t>
      </w:r>
    </w:p>
    <w:p w:rsidR="004B0775" w:rsidRPr="007D0A6B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запоминание новых слов.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D0A6B">
        <w:rPr>
          <w:rFonts w:ascii="Times New Roman" w:hAnsi="Times New Roman" w:cs="Times New Roman"/>
          <w:sz w:val="28"/>
          <w:szCs w:val="28"/>
          <w:lang w:val="ru-RU"/>
        </w:rPr>
        <w:t>4.3 Введение нового грамматического материала (местоимения this, that, my, your)</w:t>
      </w:r>
    </w:p>
    <w:p w:rsidR="004B0775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_Hlk158838592"/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Объяснение правила использования </w:t>
      </w:r>
      <w:r w:rsidRPr="007D0A6B">
        <w:rPr>
          <w:rFonts w:ascii="Times New Roman" w:hAnsi="Times New Roman" w:cs="Times New Roman"/>
          <w:sz w:val="28"/>
          <w:szCs w:val="28"/>
          <w:lang w:val="ru-RU"/>
        </w:rPr>
        <w:t>местоимени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7D0A6B">
        <w:rPr>
          <w:rFonts w:ascii="Times New Roman" w:hAnsi="Times New Roman" w:cs="Times New Roman"/>
          <w:sz w:val="28"/>
          <w:szCs w:val="28"/>
          <w:lang w:val="ru-RU"/>
        </w:rPr>
        <w:t xml:space="preserve"> this, that, my, your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английском языке.</w:t>
      </w:r>
    </w:p>
    <w:p w:rsidR="004B0775" w:rsidRPr="007D0A6B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отработку нового грамматического материала.</w:t>
      </w:r>
    </w:p>
    <w:bookmarkEnd w:id="3"/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D0A6B">
        <w:rPr>
          <w:rFonts w:ascii="Times New Roman" w:hAnsi="Times New Roman" w:cs="Times New Roman"/>
          <w:sz w:val="28"/>
          <w:szCs w:val="28"/>
          <w:lang w:val="ru-RU"/>
        </w:rPr>
        <w:t>4.4 Введение нового грамматического материала (местоимения this, that, my, your)</w:t>
      </w:r>
    </w:p>
    <w:p w:rsidR="004B0775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Объяснение правила использования </w:t>
      </w:r>
      <w:r w:rsidRPr="007D0A6B">
        <w:rPr>
          <w:rFonts w:ascii="Times New Roman" w:hAnsi="Times New Roman" w:cs="Times New Roman"/>
          <w:sz w:val="28"/>
          <w:szCs w:val="28"/>
          <w:lang w:val="ru-RU"/>
        </w:rPr>
        <w:t>местоимени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7D0A6B">
        <w:rPr>
          <w:rFonts w:ascii="Times New Roman" w:hAnsi="Times New Roman" w:cs="Times New Roman"/>
          <w:sz w:val="28"/>
          <w:szCs w:val="28"/>
          <w:lang w:val="ru-RU"/>
        </w:rPr>
        <w:t xml:space="preserve"> this, that, my, your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английском языке.</w:t>
      </w:r>
    </w:p>
    <w:p w:rsidR="004B0775" w:rsidRPr="007D0A6B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Практика. Выполнение устных и письменных упражнений на отработку нового грамматического материала.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D0A6B">
        <w:rPr>
          <w:rFonts w:ascii="Times New Roman" w:hAnsi="Times New Roman" w:cs="Times New Roman"/>
          <w:sz w:val="28"/>
          <w:szCs w:val="28"/>
          <w:lang w:val="ru-RU"/>
        </w:rPr>
        <w:t>4.5 Чтение истории «Семейное торжество»</w:t>
      </w:r>
    </w:p>
    <w:p w:rsidR="004B0775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Работа с незнакомыми словами из текста перед прочтением для снятия языковых трудностей.</w:t>
      </w:r>
    </w:p>
    <w:p w:rsidR="004B0775" w:rsidRPr="007D0A6B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Прослушивание текста, чтение текста и ответы на вопросы по тексту.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D0A6B">
        <w:rPr>
          <w:rFonts w:ascii="Times New Roman" w:hAnsi="Times New Roman" w:cs="Times New Roman"/>
          <w:sz w:val="28"/>
          <w:szCs w:val="28"/>
          <w:lang w:val="ru-RU"/>
        </w:rPr>
        <w:t>4.6 Чтение истории «Семейное торжество»</w:t>
      </w:r>
    </w:p>
    <w:p w:rsidR="004B0775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Работа с незнакомыми словами из текста перед прочтением для снятия языковых трудностей.</w:t>
      </w:r>
    </w:p>
    <w:p w:rsidR="004B0775" w:rsidRPr="007D0A6B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Прослушивание текста, чтение текста и ответы на вопросы по тексту.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D0A6B">
        <w:rPr>
          <w:rFonts w:ascii="Times New Roman" w:hAnsi="Times New Roman" w:cs="Times New Roman"/>
          <w:sz w:val="28"/>
          <w:szCs w:val="28"/>
          <w:lang w:val="ru-RU"/>
        </w:rPr>
        <w:t>4.7 Звуки и буквы (буква Ii)</w:t>
      </w:r>
    </w:p>
    <w:p w:rsidR="004B0775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bookmarkStart w:id="4" w:name="_Hlk158839359"/>
      <w:r>
        <w:rPr>
          <w:rFonts w:ascii="Times New Roman" w:hAnsi="Times New Roman" w:cs="Times New Roman"/>
          <w:sz w:val="28"/>
          <w:szCs w:val="28"/>
          <w:lang w:val="ru-RU"/>
        </w:rPr>
        <w:t>Теория. Способы чтения буквы</w:t>
      </w:r>
      <w:r w:rsidRPr="007D0A6B">
        <w:rPr>
          <w:rFonts w:ascii="Times New Roman" w:hAnsi="Times New Roman" w:cs="Times New Roman"/>
          <w:sz w:val="28"/>
          <w:szCs w:val="28"/>
          <w:lang w:val="ru-RU"/>
        </w:rPr>
        <w:t>Ii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в зависимости от типа слога.</w:t>
      </w:r>
    </w:p>
    <w:p w:rsidR="004B0775" w:rsidRPr="007D0A6B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bookmarkEnd w:id="4"/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D0A6B">
        <w:rPr>
          <w:rFonts w:ascii="Times New Roman" w:hAnsi="Times New Roman" w:cs="Times New Roman"/>
          <w:sz w:val="28"/>
          <w:szCs w:val="28"/>
          <w:lang w:val="ru-RU"/>
        </w:rPr>
        <w:t>4.8 Звуки и буквы (буква Ii)</w:t>
      </w:r>
    </w:p>
    <w:p w:rsidR="004B0775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Способы чтения буквы</w:t>
      </w:r>
      <w:r w:rsidRPr="007D0A6B">
        <w:rPr>
          <w:rFonts w:ascii="Times New Roman" w:hAnsi="Times New Roman" w:cs="Times New Roman"/>
          <w:sz w:val="28"/>
          <w:szCs w:val="28"/>
          <w:lang w:val="ru-RU"/>
        </w:rPr>
        <w:t>Ii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в зависимости от типа слога.</w:t>
      </w:r>
    </w:p>
    <w:p w:rsidR="004B0775" w:rsidRPr="007D0A6B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D0A6B">
        <w:rPr>
          <w:rFonts w:ascii="Times New Roman" w:hAnsi="Times New Roman" w:cs="Times New Roman"/>
          <w:sz w:val="28"/>
          <w:szCs w:val="28"/>
          <w:lang w:val="ru-RU"/>
        </w:rPr>
        <w:t>4.9 Звуки и буквы (буква Ii)</w:t>
      </w:r>
    </w:p>
    <w:p w:rsidR="004B0775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Способы чтения буквы</w:t>
      </w:r>
      <w:r w:rsidRPr="007D0A6B">
        <w:rPr>
          <w:rFonts w:ascii="Times New Roman" w:hAnsi="Times New Roman" w:cs="Times New Roman"/>
          <w:sz w:val="28"/>
          <w:szCs w:val="28"/>
          <w:lang w:val="ru-RU"/>
        </w:rPr>
        <w:t>Ii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в зависимости от типа слога.</w:t>
      </w:r>
    </w:p>
    <w:p w:rsidR="004B0775" w:rsidRPr="007D0A6B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D0A6B">
        <w:rPr>
          <w:rFonts w:ascii="Times New Roman" w:hAnsi="Times New Roman" w:cs="Times New Roman"/>
          <w:sz w:val="28"/>
          <w:szCs w:val="28"/>
          <w:lang w:val="ru-RU"/>
        </w:rPr>
        <w:t>4.10 Работа в парах; составление диалога «Кто Это?»</w:t>
      </w:r>
    </w:p>
    <w:p w:rsidR="004B0775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Повторение новой лексики и составление диалога.</w:t>
      </w:r>
    </w:p>
    <w:p w:rsidR="004B0775" w:rsidRPr="007D0A6B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</w:t>
      </w:r>
      <w:r w:rsidR="0060618D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ика. Разыгрывание диалога по ролям.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D0A6B">
        <w:rPr>
          <w:rFonts w:ascii="Times New Roman" w:hAnsi="Times New Roman" w:cs="Times New Roman"/>
          <w:sz w:val="28"/>
          <w:szCs w:val="28"/>
          <w:lang w:val="ru-RU"/>
        </w:rPr>
        <w:t>4.11 Составление рассказа о своей семье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Составление плана рассказа.</w:t>
      </w:r>
    </w:p>
    <w:p w:rsidR="004B0775" w:rsidRPr="007D0A6B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Написание рассказа о своей семье.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D0A6B">
        <w:rPr>
          <w:rFonts w:ascii="Times New Roman" w:hAnsi="Times New Roman" w:cs="Times New Roman"/>
          <w:sz w:val="28"/>
          <w:szCs w:val="28"/>
          <w:lang w:val="ru-RU"/>
        </w:rPr>
        <w:t xml:space="preserve">4.12 Составление рассказа о своей семье 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Составление плана рассказа.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Написание рассказа о своей семье.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D0A6B">
        <w:rPr>
          <w:rFonts w:ascii="Times New Roman" w:hAnsi="Times New Roman" w:cs="Times New Roman"/>
          <w:sz w:val="28"/>
          <w:szCs w:val="28"/>
          <w:lang w:val="ru-RU"/>
        </w:rPr>
        <w:t xml:space="preserve">4.13 Проект «Робот» 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Повторение новой лексики с использованием карточек.</w:t>
      </w:r>
    </w:p>
    <w:p w:rsidR="004B0775" w:rsidRPr="007D0A6B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М</w:t>
      </w:r>
      <w:r w:rsidRPr="007D0A6B">
        <w:rPr>
          <w:rFonts w:ascii="Times New Roman" w:hAnsi="Times New Roman" w:cs="Times New Roman"/>
          <w:sz w:val="28"/>
          <w:szCs w:val="28"/>
          <w:lang w:val="ru-RU"/>
        </w:rPr>
        <w:t>оделирование робота и его описание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D0A6B">
        <w:rPr>
          <w:rFonts w:ascii="Times New Roman" w:hAnsi="Times New Roman" w:cs="Times New Roman"/>
          <w:sz w:val="28"/>
          <w:szCs w:val="28"/>
          <w:lang w:val="ru-RU"/>
        </w:rPr>
        <w:t>4.14 Проект «Робот»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Повторение новой лексики с использованием карточек.</w:t>
      </w:r>
    </w:p>
    <w:p w:rsidR="004B0775" w:rsidRPr="007D0A6B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М</w:t>
      </w:r>
      <w:r w:rsidRPr="007D0A6B">
        <w:rPr>
          <w:rFonts w:ascii="Times New Roman" w:hAnsi="Times New Roman" w:cs="Times New Roman"/>
          <w:sz w:val="28"/>
          <w:szCs w:val="28"/>
          <w:lang w:val="ru-RU"/>
        </w:rPr>
        <w:t>оделирование робота и его описание</w:t>
      </w:r>
    </w:p>
    <w:p w:rsidR="004B0775" w:rsidRDefault="004B0775" w:rsidP="004B07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4B0775" w:rsidRPr="002304F9" w:rsidRDefault="004B0775" w:rsidP="002304F9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304F9">
        <w:rPr>
          <w:rFonts w:ascii="Times New Roman" w:hAnsi="Times New Roman" w:cs="Times New Roman"/>
          <w:sz w:val="28"/>
          <w:szCs w:val="28"/>
          <w:lang w:val="ru-RU"/>
        </w:rPr>
        <w:t>Раздел</w:t>
      </w:r>
      <w:r w:rsidR="00E806D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2304F9">
        <w:rPr>
          <w:rFonts w:ascii="Times New Roman" w:hAnsi="Times New Roman" w:cs="Times New Roman"/>
          <w:sz w:val="28"/>
          <w:szCs w:val="28"/>
          <w:lang w:val="ru-RU"/>
        </w:rPr>
        <w:t xml:space="preserve"> Чувства и Эмоции</w:t>
      </w:r>
    </w:p>
    <w:p w:rsidR="004B0775" w:rsidRPr="0017302D" w:rsidRDefault="004B0775" w:rsidP="004B07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4B0775" w:rsidRPr="00D331AF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5.1 </w:t>
      </w:r>
      <w:r w:rsidRPr="0017302D">
        <w:rPr>
          <w:rFonts w:ascii="Times New Roman" w:hAnsi="Times New Roman" w:cs="Times New Roman"/>
          <w:sz w:val="28"/>
          <w:szCs w:val="28"/>
          <w:lang w:val="ru-RU"/>
        </w:rPr>
        <w:t>Введение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7302D">
        <w:rPr>
          <w:rFonts w:ascii="Times New Roman" w:hAnsi="Times New Roman" w:cs="Times New Roman"/>
          <w:sz w:val="28"/>
          <w:szCs w:val="28"/>
          <w:lang w:val="ru-RU"/>
        </w:rPr>
        <w:t>новой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7302D">
        <w:rPr>
          <w:rFonts w:ascii="Times New Roman" w:hAnsi="Times New Roman" w:cs="Times New Roman"/>
          <w:sz w:val="28"/>
          <w:szCs w:val="28"/>
          <w:lang w:val="ru-RU"/>
        </w:rPr>
        <w:t>лексики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AF50B7">
        <w:rPr>
          <w:rFonts w:ascii="Times New Roman" w:hAnsi="Times New Roman" w:cs="Times New Roman"/>
          <w:sz w:val="28"/>
          <w:szCs w:val="28"/>
          <w:lang w:val="en-US"/>
        </w:rPr>
        <w:t>happy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F50B7">
        <w:rPr>
          <w:rFonts w:ascii="Times New Roman" w:hAnsi="Times New Roman" w:cs="Times New Roman"/>
          <w:sz w:val="28"/>
          <w:szCs w:val="28"/>
          <w:lang w:val="en-US"/>
        </w:rPr>
        <w:t>sad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F50B7">
        <w:rPr>
          <w:rFonts w:ascii="Times New Roman" w:hAnsi="Times New Roman" w:cs="Times New Roman"/>
          <w:sz w:val="28"/>
          <w:szCs w:val="28"/>
          <w:lang w:val="en-US"/>
        </w:rPr>
        <w:t>angry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F50B7">
        <w:rPr>
          <w:rFonts w:ascii="Times New Roman" w:hAnsi="Times New Roman" w:cs="Times New Roman"/>
          <w:sz w:val="28"/>
          <w:szCs w:val="28"/>
          <w:lang w:val="en-US"/>
        </w:rPr>
        <w:t>hungry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F50B7">
        <w:rPr>
          <w:rFonts w:ascii="Times New Roman" w:hAnsi="Times New Roman" w:cs="Times New Roman"/>
          <w:sz w:val="28"/>
          <w:szCs w:val="28"/>
          <w:lang w:val="en-US"/>
        </w:rPr>
        <w:t>thirsty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F50B7">
        <w:rPr>
          <w:rFonts w:ascii="Times New Roman" w:hAnsi="Times New Roman" w:cs="Times New Roman"/>
          <w:sz w:val="28"/>
          <w:szCs w:val="28"/>
          <w:lang w:val="en-US"/>
        </w:rPr>
        <w:t>hot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F50B7">
        <w:rPr>
          <w:rFonts w:ascii="Times New Roman" w:hAnsi="Times New Roman" w:cs="Times New Roman"/>
          <w:sz w:val="28"/>
          <w:szCs w:val="28"/>
          <w:lang w:val="en-US"/>
        </w:rPr>
        <w:t>cold</w:t>
      </w:r>
      <w:r w:rsidRPr="00D331AF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4B0775" w:rsidRPr="0077206E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Знакомство с новыми словами при помощи карточек, прослушивание записи и повторение слов за диктором.</w:t>
      </w:r>
    </w:p>
    <w:p w:rsidR="004B0775" w:rsidRPr="0017302D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запоминание новых слов.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02D">
        <w:rPr>
          <w:rFonts w:ascii="Times New Roman" w:hAnsi="Times New Roman" w:cs="Times New Roman"/>
          <w:sz w:val="28"/>
          <w:szCs w:val="28"/>
        </w:rPr>
        <w:lastRenderedPageBreak/>
        <w:t xml:space="preserve">5.2 </w:t>
      </w:r>
      <w:r w:rsidRPr="0017302D">
        <w:rPr>
          <w:rFonts w:ascii="Times New Roman" w:hAnsi="Times New Roman" w:cs="Times New Roman"/>
          <w:sz w:val="28"/>
          <w:szCs w:val="28"/>
          <w:lang w:val="ru-RU"/>
        </w:rPr>
        <w:t>Введениеновойлексики</w:t>
      </w:r>
      <w:r w:rsidRPr="0017302D">
        <w:rPr>
          <w:rFonts w:ascii="Times New Roman" w:hAnsi="Times New Roman" w:cs="Times New Roman"/>
          <w:sz w:val="28"/>
          <w:szCs w:val="28"/>
        </w:rPr>
        <w:t xml:space="preserve"> (happy, sad, angry, hungry, thirsty, hot, cold)</w:t>
      </w:r>
    </w:p>
    <w:p w:rsidR="004B0775" w:rsidRPr="0077206E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Знакомство с новыми словами при помощи карточек, прослушивание записи и повторение слов за диктором.</w:t>
      </w:r>
    </w:p>
    <w:p w:rsidR="004B0775" w:rsidRPr="002954DE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запоминание новых слов.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7302D">
        <w:rPr>
          <w:rFonts w:ascii="Times New Roman" w:hAnsi="Times New Roman" w:cs="Times New Roman"/>
          <w:sz w:val="28"/>
          <w:szCs w:val="28"/>
          <w:lang w:val="ru-RU"/>
        </w:rPr>
        <w:t>5.3 Введение нового грамматического материала (утвердительные и отрицательные предложения с глаголом to be)</w:t>
      </w:r>
    </w:p>
    <w:p w:rsidR="004B0775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Объяснение правила использования </w:t>
      </w:r>
      <w:r w:rsidRPr="0017302D">
        <w:rPr>
          <w:rFonts w:ascii="Times New Roman" w:hAnsi="Times New Roman" w:cs="Times New Roman"/>
          <w:sz w:val="28"/>
          <w:szCs w:val="28"/>
          <w:lang w:val="ru-RU"/>
        </w:rPr>
        <w:t>утвердительны</w:t>
      </w:r>
      <w:r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17302D">
        <w:rPr>
          <w:rFonts w:ascii="Times New Roman" w:hAnsi="Times New Roman" w:cs="Times New Roman"/>
          <w:sz w:val="28"/>
          <w:szCs w:val="28"/>
          <w:lang w:val="ru-RU"/>
        </w:rPr>
        <w:t xml:space="preserve"> и отрицательны</w:t>
      </w:r>
      <w:r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17302D">
        <w:rPr>
          <w:rFonts w:ascii="Times New Roman" w:hAnsi="Times New Roman" w:cs="Times New Roman"/>
          <w:sz w:val="28"/>
          <w:szCs w:val="28"/>
          <w:lang w:val="ru-RU"/>
        </w:rPr>
        <w:t xml:space="preserve"> предложени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17302D">
        <w:rPr>
          <w:rFonts w:ascii="Times New Roman" w:hAnsi="Times New Roman" w:cs="Times New Roman"/>
          <w:sz w:val="28"/>
          <w:szCs w:val="28"/>
          <w:lang w:val="ru-RU"/>
        </w:rPr>
        <w:t xml:space="preserve"> с глаголом to be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английском языке.</w:t>
      </w:r>
    </w:p>
    <w:p w:rsidR="004B0775" w:rsidRPr="0017302D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отработку нового грамматического материала.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7302D">
        <w:rPr>
          <w:rFonts w:ascii="Times New Roman" w:hAnsi="Times New Roman" w:cs="Times New Roman"/>
          <w:sz w:val="28"/>
          <w:szCs w:val="28"/>
          <w:lang w:val="ru-RU"/>
        </w:rPr>
        <w:t>5.4 Введение нового грамматического материала (to be)</w:t>
      </w:r>
    </w:p>
    <w:p w:rsidR="004B0775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Объяснение правила использования </w:t>
      </w:r>
      <w:r w:rsidRPr="0017302D">
        <w:rPr>
          <w:rFonts w:ascii="Times New Roman" w:hAnsi="Times New Roman" w:cs="Times New Roman"/>
          <w:sz w:val="28"/>
          <w:szCs w:val="28"/>
          <w:lang w:val="ru-RU"/>
        </w:rPr>
        <w:t>утвердительны</w:t>
      </w:r>
      <w:r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17302D">
        <w:rPr>
          <w:rFonts w:ascii="Times New Roman" w:hAnsi="Times New Roman" w:cs="Times New Roman"/>
          <w:sz w:val="28"/>
          <w:szCs w:val="28"/>
          <w:lang w:val="ru-RU"/>
        </w:rPr>
        <w:t xml:space="preserve"> и отрицательны</w:t>
      </w:r>
      <w:r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17302D">
        <w:rPr>
          <w:rFonts w:ascii="Times New Roman" w:hAnsi="Times New Roman" w:cs="Times New Roman"/>
          <w:sz w:val="28"/>
          <w:szCs w:val="28"/>
          <w:lang w:val="ru-RU"/>
        </w:rPr>
        <w:t xml:space="preserve"> предложени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17302D">
        <w:rPr>
          <w:rFonts w:ascii="Times New Roman" w:hAnsi="Times New Roman" w:cs="Times New Roman"/>
          <w:sz w:val="28"/>
          <w:szCs w:val="28"/>
          <w:lang w:val="ru-RU"/>
        </w:rPr>
        <w:t xml:space="preserve"> с глаголом to be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английском языке.</w:t>
      </w:r>
    </w:p>
    <w:p w:rsidR="004B0775" w:rsidRPr="0017302D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отработку нового грамматического материала.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7302D">
        <w:rPr>
          <w:rFonts w:ascii="Times New Roman" w:hAnsi="Times New Roman" w:cs="Times New Roman"/>
          <w:sz w:val="28"/>
          <w:szCs w:val="28"/>
          <w:lang w:val="ru-RU"/>
        </w:rPr>
        <w:t>5.5 Чтение истории «Мой Новый Котенок»</w:t>
      </w:r>
    </w:p>
    <w:p w:rsidR="004B0775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Работа с незнакомыми словами из текста перед прочтением для снятия языковых трудностей.</w:t>
      </w:r>
    </w:p>
    <w:p w:rsidR="004B0775" w:rsidRPr="0017302D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Прослушивание текста, чтение текста и ответы на вопросы по тексту.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7302D">
        <w:rPr>
          <w:rFonts w:ascii="Times New Roman" w:hAnsi="Times New Roman" w:cs="Times New Roman"/>
          <w:sz w:val="28"/>
          <w:szCs w:val="28"/>
          <w:lang w:val="ru-RU"/>
        </w:rPr>
        <w:t>5.6 Чтение истории «Мой Новый Котенок»</w:t>
      </w:r>
    </w:p>
    <w:p w:rsidR="004B0775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Работа с незнакомыми словами из текста перед прочтением для снятия языковых трудностей.</w:t>
      </w:r>
    </w:p>
    <w:p w:rsidR="004B0775" w:rsidRPr="0017302D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Прослушивание текста, чтение текста и ответы на вопросы по тексту.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7302D">
        <w:rPr>
          <w:rFonts w:ascii="Times New Roman" w:hAnsi="Times New Roman" w:cs="Times New Roman"/>
          <w:sz w:val="28"/>
          <w:szCs w:val="28"/>
          <w:lang w:val="ru-RU"/>
        </w:rPr>
        <w:t>5.7 Чтение истории «Мой Новый Котенок»</w:t>
      </w:r>
    </w:p>
    <w:p w:rsidR="004B0775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Работа с незнакомыми словами из текста перед прочтением для снятия языковых трудностей.</w:t>
      </w:r>
    </w:p>
    <w:p w:rsidR="004B0775" w:rsidRPr="0017302D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Прослушивание текста, чтение текста и ответы на вопросы по тексту.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7302D">
        <w:rPr>
          <w:rFonts w:ascii="Times New Roman" w:hAnsi="Times New Roman" w:cs="Times New Roman"/>
          <w:sz w:val="28"/>
          <w:szCs w:val="28"/>
          <w:lang w:val="ru-RU"/>
        </w:rPr>
        <w:t>5.8 Звуки и буквы (буква Oo)</w:t>
      </w:r>
    </w:p>
    <w:p w:rsidR="004B0775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буквы </w:t>
      </w:r>
      <w:r w:rsidRPr="0017302D">
        <w:rPr>
          <w:rFonts w:ascii="Times New Roman" w:hAnsi="Times New Roman" w:cs="Times New Roman"/>
          <w:sz w:val="28"/>
          <w:szCs w:val="28"/>
          <w:lang w:val="ru-RU"/>
        </w:rPr>
        <w:t>Oo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в зависимости от типа слога.</w:t>
      </w:r>
    </w:p>
    <w:p w:rsidR="004B0775" w:rsidRPr="0017302D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7302D">
        <w:rPr>
          <w:rFonts w:ascii="Times New Roman" w:hAnsi="Times New Roman" w:cs="Times New Roman"/>
          <w:sz w:val="28"/>
          <w:szCs w:val="28"/>
          <w:lang w:val="ru-RU"/>
        </w:rPr>
        <w:t>5.9 Звуки и буквы (буква Oo)</w:t>
      </w:r>
    </w:p>
    <w:p w:rsidR="004B0775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буквы </w:t>
      </w:r>
      <w:r w:rsidRPr="0017302D">
        <w:rPr>
          <w:rFonts w:ascii="Times New Roman" w:hAnsi="Times New Roman" w:cs="Times New Roman"/>
          <w:sz w:val="28"/>
          <w:szCs w:val="28"/>
          <w:lang w:val="ru-RU"/>
        </w:rPr>
        <w:t>Oo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в зависимости от типа слога.</w:t>
      </w:r>
    </w:p>
    <w:p w:rsidR="004B0775" w:rsidRPr="0017302D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7302D">
        <w:rPr>
          <w:rFonts w:ascii="Times New Roman" w:hAnsi="Times New Roman" w:cs="Times New Roman"/>
          <w:sz w:val="28"/>
          <w:szCs w:val="28"/>
          <w:lang w:val="ru-RU"/>
        </w:rPr>
        <w:t>5.10 Звуки и буквы (буква Oo)</w:t>
      </w:r>
    </w:p>
    <w:p w:rsidR="004B0775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буквы </w:t>
      </w:r>
      <w:r w:rsidRPr="0017302D">
        <w:rPr>
          <w:rFonts w:ascii="Times New Roman" w:hAnsi="Times New Roman" w:cs="Times New Roman"/>
          <w:sz w:val="28"/>
          <w:szCs w:val="28"/>
          <w:lang w:val="ru-RU"/>
        </w:rPr>
        <w:t>Oo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в зависимости от типа слога.</w:t>
      </w:r>
    </w:p>
    <w:p w:rsidR="004B0775" w:rsidRPr="0017302D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7302D">
        <w:rPr>
          <w:rFonts w:ascii="Times New Roman" w:hAnsi="Times New Roman" w:cs="Times New Roman"/>
          <w:sz w:val="28"/>
          <w:szCs w:val="28"/>
          <w:lang w:val="ru-RU"/>
        </w:rPr>
        <w:t>5.11 Работа в парах; заполнение анкеты «Как дела?»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Повторение новой лексики при помощи карточек.</w:t>
      </w:r>
    </w:p>
    <w:p w:rsidR="004B0775" w:rsidRPr="0017302D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З</w:t>
      </w:r>
      <w:r w:rsidRPr="0017302D">
        <w:rPr>
          <w:rFonts w:ascii="Times New Roman" w:hAnsi="Times New Roman" w:cs="Times New Roman"/>
          <w:sz w:val="28"/>
          <w:szCs w:val="28"/>
          <w:lang w:val="ru-RU"/>
        </w:rPr>
        <w:t>аполнение анкеты «Как дела?»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7302D">
        <w:rPr>
          <w:rFonts w:ascii="Times New Roman" w:hAnsi="Times New Roman" w:cs="Times New Roman"/>
          <w:sz w:val="28"/>
          <w:szCs w:val="28"/>
          <w:lang w:val="ru-RU"/>
        </w:rPr>
        <w:t>5.12 Работа в парах; заполнение анкеты «Как дела?»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Теория. Повторение новой лексики при помощи карточек.</w:t>
      </w:r>
    </w:p>
    <w:p w:rsidR="004B0775" w:rsidRPr="0017302D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З</w:t>
      </w:r>
      <w:r w:rsidRPr="0017302D">
        <w:rPr>
          <w:rFonts w:ascii="Times New Roman" w:hAnsi="Times New Roman" w:cs="Times New Roman"/>
          <w:sz w:val="28"/>
          <w:szCs w:val="28"/>
          <w:lang w:val="ru-RU"/>
        </w:rPr>
        <w:t>аполнение анкеты «Как дела?»</w:t>
      </w:r>
    </w:p>
    <w:p w:rsidR="0060618D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7302D">
        <w:rPr>
          <w:rFonts w:ascii="Times New Roman" w:hAnsi="Times New Roman" w:cs="Times New Roman"/>
          <w:sz w:val="28"/>
          <w:szCs w:val="28"/>
          <w:lang w:val="ru-RU"/>
        </w:rPr>
        <w:t>5.13 Повторение изученного материала</w:t>
      </w:r>
    </w:p>
    <w:p w:rsidR="004B0775" w:rsidRDefault="004B0775" w:rsidP="006061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Работа с карточками. Повторение правила составления </w:t>
      </w:r>
    </w:p>
    <w:p w:rsidR="0060618D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предложений с глаголом </w:t>
      </w:r>
      <w:r w:rsidRPr="00AA229C">
        <w:rPr>
          <w:rFonts w:ascii="Times New Roman" w:hAnsi="Times New Roman" w:cs="Times New Roman"/>
          <w:sz w:val="28"/>
          <w:szCs w:val="28"/>
          <w:lang w:val="ru-RU"/>
        </w:rPr>
        <w:t>to be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упражнений на активизацию изученного</w:t>
      </w:r>
    </w:p>
    <w:p w:rsidR="0060618D" w:rsidRDefault="004B0775" w:rsidP="0060618D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лексического и грамматического материала</w:t>
      </w:r>
    </w:p>
    <w:p w:rsidR="0060618D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7302D">
        <w:rPr>
          <w:rFonts w:ascii="Times New Roman" w:hAnsi="Times New Roman" w:cs="Times New Roman"/>
          <w:sz w:val="28"/>
          <w:szCs w:val="28"/>
          <w:lang w:val="ru-RU"/>
        </w:rPr>
        <w:t>5.14 Повторение изученного материала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Работа с карточками. Повторение правила составления 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предложений с глаголом </w:t>
      </w:r>
      <w:r w:rsidRPr="00AA229C">
        <w:rPr>
          <w:rFonts w:ascii="Times New Roman" w:hAnsi="Times New Roman" w:cs="Times New Roman"/>
          <w:sz w:val="28"/>
          <w:szCs w:val="28"/>
          <w:lang w:val="ru-RU"/>
        </w:rPr>
        <w:t>to be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упражнений на активизацию изученного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лексического и грамматического материала.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B0775" w:rsidRPr="002304F9" w:rsidRDefault="004B0775" w:rsidP="002304F9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2304F9">
        <w:rPr>
          <w:rFonts w:ascii="Times New Roman" w:hAnsi="Times New Roman"/>
          <w:iCs/>
          <w:sz w:val="28"/>
          <w:szCs w:val="24"/>
          <w:lang w:val="ru-RU" w:eastAsia="ru-RU"/>
        </w:rPr>
        <w:t>Раздел</w:t>
      </w:r>
      <w:r w:rsidR="00E806D6">
        <w:rPr>
          <w:rFonts w:ascii="Times New Roman" w:hAnsi="Times New Roman"/>
          <w:iCs/>
          <w:sz w:val="28"/>
          <w:szCs w:val="24"/>
          <w:lang w:val="ru-RU" w:eastAsia="ru-RU"/>
        </w:rPr>
        <w:t>.</w:t>
      </w:r>
      <w:r w:rsidRPr="002304F9">
        <w:rPr>
          <w:rFonts w:ascii="Times New Roman" w:hAnsi="Times New Roman"/>
          <w:iCs/>
          <w:sz w:val="28"/>
          <w:szCs w:val="24"/>
          <w:lang w:val="ru-RU" w:eastAsia="ru-RU"/>
        </w:rPr>
        <w:t xml:space="preserve"> Я это умею!</w:t>
      </w:r>
    </w:p>
    <w:p w:rsidR="004B0775" w:rsidRPr="00D62F2C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</w:p>
    <w:p w:rsidR="004B0775" w:rsidRPr="00D331AF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en-US" w:eastAsia="ru-RU"/>
        </w:rPr>
      </w:pP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6.1 </w:t>
      </w:r>
      <w:r w:rsidRPr="00D62F2C">
        <w:rPr>
          <w:rFonts w:ascii="Times New Roman" w:hAnsi="Times New Roman"/>
          <w:iCs/>
          <w:sz w:val="28"/>
          <w:szCs w:val="24"/>
          <w:lang w:val="ru-RU" w:eastAsia="ru-RU"/>
        </w:rPr>
        <w:t>Введениеновойлексики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 (</w:t>
      </w:r>
      <w:r w:rsidRPr="00D62F2C">
        <w:rPr>
          <w:rFonts w:ascii="Times New Roman" w:hAnsi="Times New Roman"/>
          <w:iCs/>
          <w:sz w:val="28"/>
          <w:szCs w:val="24"/>
          <w:lang w:eastAsia="ru-RU"/>
        </w:rPr>
        <w:t>climb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D62F2C">
        <w:rPr>
          <w:rFonts w:ascii="Times New Roman" w:hAnsi="Times New Roman"/>
          <w:iCs/>
          <w:sz w:val="28"/>
          <w:szCs w:val="24"/>
          <w:lang w:eastAsia="ru-RU"/>
        </w:rPr>
        <w:t>jump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D62F2C">
        <w:rPr>
          <w:rFonts w:ascii="Times New Roman" w:hAnsi="Times New Roman"/>
          <w:iCs/>
          <w:sz w:val="28"/>
          <w:szCs w:val="24"/>
          <w:lang w:eastAsia="ru-RU"/>
        </w:rPr>
        <w:t>catch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D62F2C">
        <w:rPr>
          <w:rFonts w:ascii="Times New Roman" w:hAnsi="Times New Roman"/>
          <w:iCs/>
          <w:sz w:val="28"/>
          <w:szCs w:val="24"/>
          <w:lang w:eastAsia="ru-RU"/>
        </w:rPr>
        <w:t>kick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D62F2C">
        <w:rPr>
          <w:rFonts w:ascii="Times New Roman" w:hAnsi="Times New Roman"/>
          <w:iCs/>
          <w:sz w:val="28"/>
          <w:szCs w:val="24"/>
          <w:lang w:eastAsia="ru-RU"/>
        </w:rPr>
        <w:t>rideabike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D62F2C">
        <w:rPr>
          <w:rFonts w:ascii="Times New Roman" w:hAnsi="Times New Roman"/>
          <w:iCs/>
          <w:sz w:val="28"/>
          <w:szCs w:val="24"/>
          <w:lang w:eastAsia="ru-RU"/>
        </w:rPr>
        <w:t>sing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D62F2C">
        <w:rPr>
          <w:rFonts w:ascii="Times New Roman" w:hAnsi="Times New Roman"/>
          <w:iCs/>
          <w:sz w:val="28"/>
          <w:szCs w:val="24"/>
          <w:lang w:eastAsia="ru-RU"/>
        </w:rPr>
        <w:t>swim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D62F2C">
        <w:rPr>
          <w:rFonts w:ascii="Times New Roman" w:hAnsi="Times New Roman"/>
          <w:iCs/>
          <w:sz w:val="28"/>
          <w:szCs w:val="24"/>
          <w:lang w:eastAsia="ru-RU"/>
        </w:rPr>
        <w:t>throw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>)</w:t>
      </w:r>
    </w:p>
    <w:p w:rsidR="004B0775" w:rsidRPr="0077206E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Знакомство с новыми словами при помощи карточек, прослушивание записи и повторение слов за диктором.</w:t>
      </w:r>
    </w:p>
    <w:p w:rsidR="004B0775" w:rsidRPr="00D62F2C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запоминание новых слов.</w:t>
      </w:r>
    </w:p>
    <w:p w:rsidR="004B0775" w:rsidRPr="00384539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en-US" w:eastAsia="ru-RU"/>
        </w:rPr>
      </w:pPr>
      <w:r w:rsidRPr="00D62F2C">
        <w:rPr>
          <w:rFonts w:ascii="Times New Roman" w:hAnsi="Times New Roman"/>
          <w:iCs/>
          <w:sz w:val="28"/>
          <w:szCs w:val="24"/>
          <w:lang w:eastAsia="ru-RU"/>
        </w:rPr>
        <w:t xml:space="preserve">6.2 </w:t>
      </w:r>
      <w:r w:rsidRPr="00D62F2C">
        <w:rPr>
          <w:rFonts w:ascii="Times New Roman" w:hAnsi="Times New Roman"/>
          <w:iCs/>
          <w:sz w:val="28"/>
          <w:szCs w:val="24"/>
          <w:lang w:val="ru-RU" w:eastAsia="ru-RU"/>
        </w:rPr>
        <w:t>Введениеновойлексики</w:t>
      </w:r>
      <w:r w:rsidRPr="00D62F2C">
        <w:rPr>
          <w:rFonts w:ascii="Times New Roman" w:hAnsi="Times New Roman"/>
          <w:iCs/>
          <w:sz w:val="28"/>
          <w:szCs w:val="24"/>
          <w:lang w:eastAsia="ru-RU"/>
        </w:rPr>
        <w:t xml:space="preserve"> (climb, jump, catch, kick, ride a bike, sing, swim, throw)</w:t>
      </w:r>
    </w:p>
    <w:p w:rsidR="004B0775" w:rsidRPr="0077206E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Знакомство с новыми словами при помощи карточек, прослушивание записи и повторение слов за диктором.</w:t>
      </w:r>
    </w:p>
    <w:p w:rsidR="004B0775" w:rsidRPr="00D62F2C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запоминание новых слов.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D62F2C">
        <w:rPr>
          <w:rFonts w:ascii="Times New Roman" w:hAnsi="Times New Roman"/>
          <w:iCs/>
          <w:sz w:val="28"/>
          <w:szCs w:val="24"/>
          <w:lang w:val="ru-RU" w:eastAsia="ru-RU"/>
        </w:rPr>
        <w:t>6.3Введение нового грамматического материала (модальный глагол can)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Объяснение правила использования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модального</w:t>
      </w:r>
      <w:r w:rsidRPr="00D62F2C">
        <w:rPr>
          <w:rFonts w:ascii="Times New Roman" w:hAnsi="Times New Roman"/>
          <w:iCs/>
          <w:sz w:val="28"/>
          <w:szCs w:val="24"/>
          <w:lang w:val="ru-RU" w:eastAsia="ru-RU"/>
        </w:rPr>
        <w:t xml:space="preserve"> глагол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а</w:t>
      </w:r>
      <w:r w:rsidRPr="00D62F2C">
        <w:rPr>
          <w:rFonts w:ascii="Times New Roman" w:hAnsi="Times New Roman"/>
          <w:iCs/>
          <w:sz w:val="28"/>
          <w:szCs w:val="24"/>
          <w:lang w:val="ru-RU" w:eastAsia="ru-RU"/>
        </w:rPr>
        <w:t xml:space="preserve"> can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английском языке.</w:t>
      </w:r>
    </w:p>
    <w:p w:rsidR="004B0775" w:rsidRPr="00A532A6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отработку нового грамматического материала.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D62F2C">
        <w:rPr>
          <w:rFonts w:ascii="Times New Roman" w:hAnsi="Times New Roman"/>
          <w:iCs/>
          <w:sz w:val="28"/>
          <w:szCs w:val="24"/>
          <w:lang w:val="ru-RU" w:eastAsia="ru-RU"/>
        </w:rPr>
        <w:t>6.4Введение нового грамматического материала (модальный глагол can)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Объяснение правила использования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модального</w:t>
      </w:r>
      <w:r w:rsidRPr="00D62F2C">
        <w:rPr>
          <w:rFonts w:ascii="Times New Roman" w:hAnsi="Times New Roman"/>
          <w:iCs/>
          <w:sz w:val="28"/>
          <w:szCs w:val="24"/>
          <w:lang w:val="ru-RU" w:eastAsia="ru-RU"/>
        </w:rPr>
        <w:t xml:space="preserve"> глагол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а</w:t>
      </w:r>
      <w:r w:rsidRPr="00D62F2C">
        <w:rPr>
          <w:rFonts w:ascii="Times New Roman" w:hAnsi="Times New Roman"/>
          <w:iCs/>
          <w:sz w:val="28"/>
          <w:szCs w:val="24"/>
          <w:lang w:val="ru-RU" w:eastAsia="ru-RU"/>
        </w:rPr>
        <w:t xml:space="preserve"> can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английском языке.</w:t>
      </w:r>
    </w:p>
    <w:p w:rsidR="004B0775" w:rsidRPr="00A532A6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отработку нового грамматического материала.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D62F2C">
        <w:rPr>
          <w:rFonts w:ascii="Times New Roman" w:hAnsi="Times New Roman"/>
          <w:iCs/>
          <w:sz w:val="28"/>
          <w:szCs w:val="24"/>
          <w:lang w:val="ru-RU" w:eastAsia="ru-RU"/>
        </w:rPr>
        <w:t>6.5Чтение текста «Необыкновенные дети!»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Работа с незнакомыми словами из текста перед прочтением для снятия языковых трудностей.</w:t>
      </w:r>
    </w:p>
    <w:p w:rsidR="004B0775" w:rsidRPr="00A532A6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Прослушивание текста, чтение текста и ответы на вопросы по тексту.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D62F2C">
        <w:rPr>
          <w:rFonts w:ascii="Times New Roman" w:hAnsi="Times New Roman"/>
          <w:iCs/>
          <w:sz w:val="28"/>
          <w:szCs w:val="24"/>
          <w:lang w:val="ru-RU" w:eastAsia="ru-RU"/>
        </w:rPr>
        <w:t>6.6Чтение текста «Необыкновенные дети!»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Теория. Работа с незнакомыми словами из текста перед прочтением для снятия языковых трудностей.</w:t>
      </w:r>
    </w:p>
    <w:p w:rsidR="004B0775" w:rsidRPr="00A532A6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Прослушивание текста, чтение текста и ответы на вопросы по тексту.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D62F2C">
        <w:rPr>
          <w:rFonts w:ascii="Times New Roman" w:hAnsi="Times New Roman"/>
          <w:iCs/>
          <w:sz w:val="28"/>
          <w:szCs w:val="24"/>
          <w:lang w:val="ru-RU" w:eastAsia="ru-RU"/>
        </w:rPr>
        <w:t>6.7Звуки и буквы (буква Uu)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буквы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Uu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в зависимости от типа слога.</w:t>
      </w:r>
    </w:p>
    <w:p w:rsidR="004B0775" w:rsidRPr="00A532A6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D62F2C">
        <w:rPr>
          <w:rFonts w:ascii="Times New Roman" w:hAnsi="Times New Roman"/>
          <w:iCs/>
          <w:sz w:val="28"/>
          <w:szCs w:val="24"/>
          <w:lang w:val="ru-RU" w:eastAsia="ru-RU"/>
        </w:rPr>
        <w:t>6.8Звуки и буквы (буква Uu)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буквы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Uu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в зависимости от типа слога.</w:t>
      </w:r>
    </w:p>
    <w:p w:rsidR="004B0775" w:rsidRPr="00A532A6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D62F2C">
        <w:rPr>
          <w:rFonts w:ascii="Times New Roman" w:hAnsi="Times New Roman"/>
          <w:iCs/>
          <w:sz w:val="28"/>
          <w:szCs w:val="24"/>
          <w:lang w:val="ru-RU" w:eastAsia="ru-RU"/>
        </w:rPr>
        <w:t>6.9Звуки и буквы (буква Uu)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буквы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Uu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в зависимости от типа слога.</w:t>
      </w:r>
    </w:p>
    <w:p w:rsidR="004B0775" w:rsidRPr="00A532A6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D62F2C">
        <w:rPr>
          <w:rFonts w:ascii="Times New Roman" w:hAnsi="Times New Roman"/>
          <w:iCs/>
          <w:sz w:val="28"/>
          <w:szCs w:val="24"/>
          <w:lang w:val="ru-RU" w:eastAsia="ru-RU"/>
        </w:rPr>
        <w:t>6.10 Работа в парах; составление диалога «Ты умеешь плавать?»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Повторение новой лексики и составление диалога.</w:t>
      </w:r>
    </w:p>
    <w:p w:rsidR="004B0775" w:rsidRPr="00A532A6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Разыгрывание диалога по ролям.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D62F2C">
        <w:rPr>
          <w:rFonts w:ascii="Times New Roman" w:hAnsi="Times New Roman"/>
          <w:iCs/>
          <w:sz w:val="28"/>
          <w:szCs w:val="24"/>
          <w:lang w:val="ru-RU" w:eastAsia="ru-RU"/>
        </w:rPr>
        <w:t>6.11 Работа в парах; составление диалога «Ты умеешь плавать?»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Повторение новой лексики и составление диалога.</w:t>
      </w:r>
    </w:p>
    <w:p w:rsidR="004B0775" w:rsidRPr="00A532A6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Разыгрывание диалога по ролям.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D62F2C">
        <w:rPr>
          <w:rFonts w:ascii="Times New Roman" w:hAnsi="Times New Roman"/>
          <w:iCs/>
          <w:sz w:val="28"/>
          <w:szCs w:val="24"/>
          <w:lang w:val="ru-RU" w:eastAsia="ru-RU"/>
        </w:rPr>
        <w:t>6.12 Письмо другу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iCs/>
          <w:sz w:val="28"/>
          <w:szCs w:val="24"/>
          <w:lang w:val="ru-RU" w:eastAsia="ru-RU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Работа с карточками. Повторение правила составления 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предложений с глаголом</w:t>
      </w:r>
      <w:r w:rsidRPr="00D62F2C">
        <w:rPr>
          <w:rFonts w:ascii="Times New Roman" w:hAnsi="Times New Roman"/>
          <w:iCs/>
          <w:sz w:val="28"/>
          <w:szCs w:val="24"/>
          <w:lang w:val="ru-RU" w:eastAsia="ru-RU"/>
        </w:rPr>
        <w:t>can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4B0775" w:rsidRPr="00F15CE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Составление письма другу</w:t>
      </w:r>
    </w:p>
    <w:p w:rsidR="004B0775" w:rsidRPr="00F15CE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D62F2C">
        <w:rPr>
          <w:rFonts w:ascii="Times New Roman" w:hAnsi="Times New Roman"/>
          <w:iCs/>
          <w:sz w:val="28"/>
          <w:szCs w:val="24"/>
          <w:lang w:val="ru-RU" w:eastAsia="ru-RU"/>
        </w:rPr>
        <w:t>6.13 Письмо другу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iCs/>
          <w:sz w:val="28"/>
          <w:szCs w:val="24"/>
          <w:lang w:val="ru-RU" w:eastAsia="ru-RU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Работа с карточками. Повторение правила составления 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предложений с глаголом</w:t>
      </w:r>
      <w:r w:rsidRPr="00D62F2C">
        <w:rPr>
          <w:rFonts w:ascii="Times New Roman" w:hAnsi="Times New Roman"/>
          <w:iCs/>
          <w:sz w:val="28"/>
          <w:szCs w:val="24"/>
          <w:lang w:val="ru-RU" w:eastAsia="ru-RU"/>
        </w:rPr>
        <w:t>can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Составление письма другу</w:t>
      </w:r>
    </w:p>
    <w:p w:rsidR="004B0775" w:rsidRPr="00F15CE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B0775" w:rsidRPr="002304F9" w:rsidRDefault="004B0775" w:rsidP="002304F9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2304F9">
        <w:rPr>
          <w:rFonts w:ascii="Times New Roman" w:hAnsi="Times New Roman"/>
          <w:iCs/>
          <w:sz w:val="28"/>
          <w:szCs w:val="24"/>
          <w:lang w:val="ru-RU" w:eastAsia="ru-RU"/>
        </w:rPr>
        <w:t>Раздел</w:t>
      </w:r>
      <w:r w:rsidR="00E806D6">
        <w:rPr>
          <w:rFonts w:ascii="Times New Roman" w:hAnsi="Times New Roman"/>
          <w:iCs/>
          <w:sz w:val="28"/>
          <w:szCs w:val="24"/>
          <w:lang w:val="ru-RU" w:eastAsia="ru-RU"/>
        </w:rPr>
        <w:t>.</w:t>
      </w:r>
      <w:r w:rsidRPr="002304F9">
        <w:rPr>
          <w:rFonts w:ascii="Times New Roman" w:hAnsi="Times New Roman"/>
          <w:iCs/>
          <w:sz w:val="28"/>
          <w:szCs w:val="24"/>
          <w:lang w:val="ru-RU" w:eastAsia="ru-RU"/>
        </w:rPr>
        <w:t xml:space="preserve"> Давай поиграем!</w:t>
      </w:r>
    </w:p>
    <w:p w:rsidR="004B0775" w:rsidRPr="000E47F9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</w:p>
    <w:p w:rsidR="004B0775" w:rsidRPr="00D331AF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en-US" w:eastAsia="ru-RU"/>
        </w:rPr>
      </w:pP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7.1 </w:t>
      </w: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>Введениеновойлексики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 (</w:t>
      </w:r>
      <w:r w:rsidRPr="000E47F9">
        <w:rPr>
          <w:rFonts w:ascii="Times New Roman" w:hAnsi="Times New Roman"/>
          <w:iCs/>
          <w:sz w:val="28"/>
          <w:szCs w:val="24"/>
          <w:lang w:eastAsia="ru-RU"/>
        </w:rPr>
        <w:t>bike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0E47F9">
        <w:rPr>
          <w:rFonts w:ascii="Times New Roman" w:hAnsi="Times New Roman"/>
          <w:iCs/>
          <w:sz w:val="28"/>
          <w:szCs w:val="24"/>
          <w:lang w:eastAsia="ru-RU"/>
        </w:rPr>
        <w:t>boat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0E47F9">
        <w:rPr>
          <w:rFonts w:ascii="Times New Roman" w:hAnsi="Times New Roman"/>
          <w:iCs/>
          <w:sz w:val="28"/>
          <w:szCs w:val="24"/>
          <w:lang w:eastAsia="ru-RU"/>
        </w:rPr>
        <w:t>car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0E47F9">
        <w:rPr>
          <w:rFonts w:ascii="Times New Roman" w:hAnsi="Times New Roman"/>
          <w:iCs/>
          <w:sz w:val="28"/>
          <w:szCs w:val="24"/>
          <w:lang w:eastAsia="ru-RU"/>
        </w:rPr>
        <w:t>kite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0E47F9">
        <w:rPr>
          <w:rFonts w:ascii="Times New Roman" w:hAnsi="Times New Roman"/>
          <w:iCs/>
          <w:sz w:val="28"/>
          <w:szCs w:val="24"/>
          <w:lang w:eastAsia="ru-RU"/>
        </w:rPr>
        <w:t>sandpit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0E47F9">
        <w:rPr>
          <w:rFonts w:ascii="Times New Roman" w:hAnsi="Times New Roman"/>
          <w:iCs/>
          <w:sz w:val="28"/>
          <w:szCs w:val="24"/>
          <w:lang w:eastAsia="ru-RU"/>
        </w:rPr>
        <w:t>seesaw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0E47F9">
        <w:rPr>
          <w:rFonts w:ascii="Times New Roman" w:hAnsi="Times New Roman"/>
          <w:iCs/>
          <w:sz w:val="28"/>
          <w:szCs w:val="24"/>
          <w:lang w:eastAsia="ru-RU"/>
        </w:rPr>
        <w:t>slide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0E47F9">
        <w:rPr>
          <w:rFonts w:ascii="Times New Roman" w:hAnsi="Times New Roman"/>
          <w:iCs/>
          <w:sz w:val="28"/>
          <w:szCs w:val="24"/>
          <w:lang w:eastAsia="ru-RU"/>
        </w:rPr>
        <w:t>swing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>)</w:t>
      </w:r>
    </w:p>
    <w:p w:rsidR="004B0775" w:rsidRPr="0077206E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Знакомство с новыми словами при помощи карточек, прослушивание записи и повторение слов за диктором.</w:t>
      </w:r>
    </w:p>
    <w:p w:rsidR="004B0775" w:rsidRPr="000E47F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запоминание новых слов.</w:t>
      </w:r>
    </w:p>
    <w:p w:rsidR="004B0775" w:rsidRPr="00384539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en-US" w:eastAsia="ru-RU"/>
        </w:rPr>
      </w:pPr>
      <w:r w:rsidRPr="000E47F9">
        <w:rPr>
          <w:rFonts w:ascii="Times New Roman" w:hAnsi="Times New Roman"/>
          <w:iCs/>
          <w:sz w:val="28"/>
          <w:szCs w:val="24"/>
          <w:lang w:eastAsia="ru-RU"/>
        </w:rPr>
        <w:t xml:space="preserve">7.2 </w:t>
      </w: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>Введениеновойлексики</w:t>
      </w:r>
      <w:r w:rsidRPr="000E47F9">
        <w:rPr>
          <w:rFonts w:ascii="Times New Roman" w:hAnsi="Times New Roman"/>
          <w:iCs/>
          <w:sz w:val="28"/>
          <w:szCs w:val="24"/>
          <w:lang w:eastAsia="ru-RU"/>
        </w:rPr>
        <w:t xml:space="preserve"> (bike, boat, car, kite, sandpit, seesaw, slide, swing)</w:t>
      </w:r>
    </w:p>
    <w:p w:rsidR="004B0775" w:rsidRPr="0077206E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Знакомство с новыми словами при помощи карточек, прослушивание записи и повторение слов за диктором.</w:t>
      </w:r>
    </w:p>
    <w:p w:rsidR="004B0775" w:rsidRPr="000E47F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запоминание новых слов.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>7.3</w:t>
      </w:r>
      <w:r w:rsidR="00A82F83">
        <w:rPr>
          <w:rFonts w:ascii="Times New Roman" w:hAnsi="Times New Roman"/>
          <w:iCs/>
          <w:sz w:val="28"/>
          <w:szCs w:val="24"/>
          <w:lang w:val="ru-RU" w:eastAsia="ru-RU"/>
        </w:rPr>
        <w:t xml:space="preserve"> </w:t>
      </w: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>Введение нового грамматического материала (предлоги места in, on, under)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Объяснение правила использования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предлогов</w:t>
      </w: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 xml:space="preserve"> места in, on, under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английском языке.</w:t>
      </w:r>
    </w:p>
    <w:p w:rsidR="004B0775" w:rsidRPr="000E47F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Практика. Выполнение устных и письменных упражнений на отработку нового грамматического материала.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>7.4</w:t>
      </w:r>
      <w:r w:rsidR="00A82F83">
        <w:rPr>
          <w:rFonts w:ascii="Times New Roman" w:hAnsi="Times New Roman"/>
          <w:iCs/>
          <w:sz w:val="28"/>
          <w:szCs w:val="24"/>
          <w:lang w:val="ru-RU" w:eastAsia="ru-RU"/>
        </w:rPr>
        <w:t xml:space="preserve"> </w:t>
      </w: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>Введение нового грамматического материала (предлоги места in, on, under)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Объяснение правила использования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предлогов</w:t>
      </w: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 xml:space="preserve"> места in, on, under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английском языке.</w:t>
      </w:r>
    </w:p>
    <w:p w:rsidR="004B0775" w:rsidRPr="000E47F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отработку нового грамматического материала.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>7.5</w:t>
      </w:r>
      <w:r w:rsidR="00A82F83">
        <w:rPr>
          <w:rFonts w:ascii="Times New Roman" w:hAnsi="Times New Roman"/>
          <w:iCs/>
          <w:sz w:val="28"/>
          <w:szCs w:val="24"/>
          <w:lang w:val="ru-RU" w:eastAsia="ru-RU"/>
        </w:rPr>
        <w:t xml:space="preserve"> </w:t>
      </w: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>Чтение текста «Добро пожаловать в цирк»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Работа с незнакомыми словами из текста перед прочтением для снятия языковых трудностей.</w:t>
      </w:r>
    </w:p>
    <w:p w:rsidR="004B0775" w:rsidRPr="000E47F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Прослушивание текста, чтение текста и ответы на вопросы по тексту.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>7.6</w:t>
      </w:r>
      <w:r w:rsidR="00A82F83">
        <w:rPr>
          <w:rFonts w:ascii="Times New Roman" w:hAnsi="Times New Roman"/>
          <w:iCs/>
          <w:sz w:val="28"/>
          <w:szCs w:val="24"/>
          <w:lang w:val="ru-RU" w:eastAsia="ru-RU"/>
        </w:rPr>
        <w:t xml:space="preserve"> </w:t>
      </w: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>Чтение текста «Добро пожаловать в цирк»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Работа с незнакомыми словами из текста перед прочтением для снятия языковых трудностей.</w:t>
      </w:r>
    </w:p>
    <w:p w:rsidR="004B0775" w:rsidRPr="000E47F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Прослушивание текста, чтение текста и ответы на вопросы по тексту.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>7.7</w:t>
      </w:r>
      <w:r w:rsidR="00A82F83">
        <w:rPr>
          <w:rFonts w:ascii="Times New Roman" w:hAnsi="Times New Roman"/>
          <w:iCs/>
          <w:sz w:val="28"/>
          <w:szCs w:val="24"/>
          <w:lang w:val="ru-RU" w:eastAsia="ru-RU"/>
        </w:rPr>
        <w:t xml:space="preserve"> </w:t>
      </w: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>Звуки и буквы (буквосочетание sh)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буквосочетания</w:t>
      </w: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 xml:space="preserve"> sh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в зависимости от типа слога.</w:t>
      </w:r>
    </w:p>
    <w:p w:rsidR="004B0775" w:rsidRPr="000E47F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>7.8</w:t>
      </w:r>
      <w:r w:rsidR="00A82F83">
        <w:rPr>
          <w:rFonts w:ascii="Times New Roman" w:hAnsi="Times New Roman"/>
          <w:iCs/>
          <w:sz w:val="28"/>
          <w:szCs w:val="24"/>
          <w:lang w:val="ru-RU" w:eastAsia="ru-RU"/>
        </w:rPr>
        <w:t xml:space="preserve"> </w:t>
      </w: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>Звуки и буквы (буквосочетание sh)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буквосочетания</w:t>
      </w: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 xml:space="preserve"> sh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в зависимости от типа слога.</w:t>
      </w:r>
    </w:p>
    <w:p w:rsidR="004B0775" w:rsidRPr="000E47F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>7.9</w:t>
      </w:r>
      <w:r w:rsidR="00A82F83">
        <w:rPr>
          <w:rFonts w:ascii="Times New Roman" w:hAnsi="Times New Roman"/>
          <w:iCs/>
          <w:sz w:val="28"/>
          <w:szCs w:val="24"/>
          <w:lang w:val="ru-RU" w:eastAsia="ru-RU"/>
        </w:rPr>
        <w:t xml:space="preserve"> </w:t>
      </w: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>Звуки и буквы (буквосочетание sh)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буквосочетания</w:t>
      </w: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 xml:space="preserve"> sh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в зависимости от типа слога.</w:t>
      </w:r>
    </w:p>
    <w:p w:rsidR="004B0775" w:rsidRPr="000E47F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>7.10 Работа в парах; составление диалога «Где ручка?»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Повторение новой лексики и составление диалога.</w:t>
      </w:r>
    </w:p>
    <w:p w:rsidR="004B0775" w:rsidRPr="000E47F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Разыгрывание диалога по ролям.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>7.11 Работа в парах; составление диалога «Где ручка?»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Повторение новой лексики и составление диалога.</w:t>
      </w:r>
    </w:p>
    <w:p w:rsidR="004B0775" w:rsidRPr="000E47F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Разыгрывание диалога по ролям.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>7.12 Викторина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/>
          <w:iCs/>
          <w:sz w:val="28"/>
          <w:szCs w:val="24"/>
          <w:lang w:val="ru-RU" w:eastAsia="ru-RU"/>
        </w:rPr>
        <w:t>Теория. Выполнение упражнений на активизацию изученного материала.</w:t>
      </w:r>
    </w:p>
    <w:p w:rsidR="004B0775" w:rsidRPr="000E47F9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/>
          <w:iCs/>
          <w:sz w:val="28"/>
          <w:szCs w:val="24"/>
          <w:lang w:val="ru-RU" w:eastAsia="ru-RU"/>
        </w:rPr>
        <w:t>Практика. Проведение викторины.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>7.13 Повторение изученного материала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Работа с карточками. Повторение правила использования предлогов места.</w:t>
      </w:r>
    </w:p>
    <w:p w:rsidR="004B0775" w:rsidRPr="009F2857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Игра «Прятки».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0E47F9">
        <w:rPr>
          <w:rFonts w:ascii="Times New Roman" w:hAnsi="Times New Roman"/>
          <w:iCs/>
          <w:sz w:val="28"/>
          <w:szCs w:val="24"/>
          <w:lang w:val="ru-RU" w:eastAsia="ru-RU"/>
        </w:rPr>
        <w:t>7.14 Повторение изученного материала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Работа с карточками. Повторение правила использования предлогов места.</w:t>
      </w:r>
    </w:p>
    <w:p w:rsidR="004B0775" w:rsidRPr="009F2857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Игра «Прятки».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</w:p>
    <w:p w:rsidR="004B0775" w:rsidRPr="002941EA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/>
          <w:iCs/>
          <w:sz w:val="28"/>
          <w:szCs w:val="24"/>
          <w:lang w:val="ru-RU" w:eastAsia="ru-RU"/>
        </w:rPr>
        <w:t xml:space="preserve">8. </w:t>
      </w: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>Раздел</w:t>
      </w:r>
      <w:r w:rsidR="00E806D6">
        <w:rPr>
          <w:rFonts w:ascii="Times New Roman" w:hAnsi="Times New Roman"/>
          <w:iCs/>
          <w:sz w:val="28"/>
          <w:szCs w:val="24"/>
          <w:lang w:val="ru-RU" w:eastAsia="ru-RU"/>
        </w:rPr>
        <w:t>.</w:t>
      </w: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 xml:space="preserve"> Части Тела.</w:t>
      </w:r>
    </w:p>
    <w:p w:rsidR="004B0775" w:rsidRPr="002941EA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>8.1Введение новой лексики ( eye, ear, arm, leg, foot, tail)</w:t>
      </w:r>
    </w:p>
    <w:p w:rsidR="004B0775" w:rsidRPr="0077206E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Знакомство с новыми словами при помощи карточек, прослушивание записи и повторение слов за диктором.</w:t>
      </w:r>
    </w:p>
    <w:p w:rsidR="004B0775" w:rsidRPr="002941EA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запоминание новых слов.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>8.2Введение новой лексики ( eye, ear, arm, leg, foot, tail)</w:t>
      </w:r>
    </w:p>
    <w:p w:rsidR="004B0775" w:rsidRPr="0077206E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Знакомство с новыми словами при помощи карточек, прослушивание записи и повторение слов за диктором.</w:t>
      </w:r>
    </w:p>
    <w:p w:rsidR="004B0775" w:rsidRPr="002941EA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запоминание новых слов.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>8.3Введение нового грамматического материала ( конструкция have got)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Объяснение правила использования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конструкции</w:t>
      </w: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 xml:space="preserve"> have got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английском языке.</w:t>
      </w:r>
    </w:p>
    <w:p w:rsidR="004B0775" w:rsidRPr="002941EA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отработку нового грамматического материала.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>8.4Введение нового грамматического материала ( конструкция have  got)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Объяснение правила использования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конструкции</w:t>
      </w: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 xml:space="preserve"> have got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английском языке.</w:t>
      </w:r>
    </w:p>
    <w:p w:rsidR="004B0775" w:rsidRPr="002941EA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отработку нового грамматического материала.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>8.5Чтение стихотворения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/>
          <w:iCs/>
          <w:sz w:val="28"/>
          <w:szCs w:val="24"/>
          <w:lang w:val="ru-RU" w:eastAsia="ru-RU"/>
        </w:rPr>
        <w:t xml:space="preserve">Теория. Прослушивание и повторение отдельных слов и фраз из стихотворения. </w:t>
      </w:r>
    </w:p>
    <w:p w:rsidR="004B0775" w:rsidRPr="002941EA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/>
          <w:iCs/>
          <w:sz w:val="28"/>
          <w:szCs w:val="24"/>
          <w:lang w:val="ru-RU" w:eastAsia="ru-RU"/>
        </w:rPr>
        <w:t>Практика. Чтение стихотворения.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>8.6Чтение стихотворения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/>
          <w:iCs/>
          <w:sz w:val="28"/>
          <w:szCs w:val="24"/>
          <w:lang w:val="ru-RU" w:eastAsia="ru-RU"/>
        </w:rPr>
        <w:t xml:space="preserve">Теория. Прослушивание и повторение отдельных слов и фраз из стихотворения. </w:t>
      </w:r>
    </w:p>
    <w:p w:rsidR="004B0775" w:rsidRPr="002941EA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/>
          <w:iCs/>
          <w:sz w:val="28"/>
          <w:szCs w:val="24"/>
          <w:lang w:val="ru-RU" w:eastAsia="ru-RU"/>
        </w:rPr>
        <w:t>Практика. Чтение стихотворения.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>8.7Звуки и буквы (буквосочетание ch)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 xml:space="preserve">буквосочетания </w:t>
      </w: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>ch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зависимости от типа слога.</w:t>
      </w:r>
    </w:p>
    <w:p w:rsidR="004B0775" w:rsidRPr="003C6666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>8.8Звуки и буквы (буквосочетание ch)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 xml:space="preserve">буквосочетания </w:t>
      </w: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>ch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зависимости от типа слога.</w:t>
      </w:r>
    </w:p>
    <w:p w:rsidR="004B0775" w:rsidRPr="003C6666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>8.9Звуки и буквы (буквосочетание ch)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буквосочетания</w:t>
      </w: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>ch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зависимости от типа слога.</w:t>
      </w:r>
    </w:p>
    <w:p w:rsidR="004B0775" w:rsidRPr="00394E1B" w:rsidRDefault="004B0775" w:rsidP="00394E1B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>8.10Описание людей: игра «Кто ты?»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iCs/>
          <w:sz w:val="28"/>
          <w:szCs w:val="24"/>
          <w:lang w:val="ru-RU" w:eastAsia="ru-RU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Работа с карточками. Повторение правила составления 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предложений с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конструкцией</w:t>
      </w: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 xml:space="preserve"> have got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.</w:t>
      </w:r>
    </w:p>
    <w:p w:rsidR="004B0775" w:rsidRPr="002941EA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/>
          <w:iCs/>
          <w:sz w:val="28"/>
          <w:szCs w:val="24"/>
          <w:lang w:val="ru-RU" w:eastAsia="ru-RU"/>
        </w:rPr>
        <w:t>Практика. Игра «Кто ты?»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lastRenderedPageBreak/>
        <w:t>8.11 Описание людей: игра «Кто ты?»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iCs/>
          <w:sz w:val="28"/>
          <w:szCs w:val="24"/>
          <w:lang w:val="ru-RU" w:eastAsia="ru-RU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Работа с карточками. Повторение правила составления </w:t>
      </w:r>
    </w:p>
    <w:p w:rsidR="004B0775" w:rsidRPr="002941EA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предложений с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конструкцией</w:t>
      </w: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 xml:space="preserve"> have got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>8.12 Написание стихотворения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iCs/>
          <w:sz w:val="28"/>
          <w:szCs w:val="24"/>
          <w:lang w:val="ru-RU" w:eastAsia="ru-RU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Работа с карточками. Повторение правила составления </w:t>
      </w:r>
    </w:p>
    <w:p w:rsidR="004B0775" w:rsidRPr="002615FC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предложений с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конструкцией</w:t>
      </w: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 xml:space="preserve"> have got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.</w:t>
      </w:r>
    </w:p>
    <w:p w:rsidR="004B0775" w:rsidRPr="002615FC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Составление стихотворения.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 xml:space="preserve"> 8.13 Проект «Мое любимое животное»</w:t>
      </w:r>
    </w:p>
    <w:p w:rsidR="004B0775" w:rsidRPr="002615FC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Повторение новой лексики с использованием карточек.</w:t>
      </w:r>
    </w:p>
    <w:p w:rsidR="004B0775" w:rsidRPr="002941EA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/>
          <w:iCs/>
          <w:sz w:val="28"/>
          <w:szCs w:val="24"/>
          <w:lang w:val="ru-RU" w:eastAsia="ru-RU"/>
        </w:rPr>
        <w:t>Практика. Составление рассказа о любимом животном.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>8.14 Проект «Мое любимое животное»</w:t>
      </w:r>
    </w:p>
    <w:p w:rsidR="004B0775" w:rsidRPr="002615FC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Повторение новой лексики с использованием карточек.</w:t>
      </w:r>
    </w:p>
    <w:p w:rsidR="004B0775" w:rsidRPr="002941EA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/>
          <w:iCs/>
          <w:sz w:val="28"/>
          <w:szCs w:val="24"/>
          <w:lang w:val="ru-RU" w:eastAsia="ru-RU"/>
        </w:rPr>
        <w:t>Практика. Составление рассказа о любимом животном.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</w:p>
    <w:p w:rsidR="004B0775" w:rsidRPr="00DC01C9" w:rsidRDefault="004B0775" w:rsidP="00E806D6">
      <w:pPr>
        <w:spacing w:after="0" w:line="240" w:lineRule="auto"/>
        <w:ind w:firstLine="680"/>
        <w:rPr>
          <w:rFonts w:ascii="Times New Roman" w:hAnsi="Times New Roman"/>
          <w:iCs/>
          <w:sz w:val="28"/>
          <w:szCs w:val="24"/>
          <w:lang w:eastAsia="ru-RU"/>
        </w:rPr>
      </w:pPr>
      <w:r w:rsidRPr="001450AF">
        <w:rPr>
          <w:rFonts w:ascii="Times New Roman" w:hAnsi="Times New Roman"/>
          <w:iCs/>
          <w:sz w:val="28"/>
          <w:szCs w:val="24"/>
          <w:lang w:val="en-US" w:eastAsia="ru-RU"/>
        </w:rPr>
        <w:t xml:space="preserve">9. </w:t>
      </w: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>Раздел</w:t>
      </w:r>
      <w:r w:rsidR="00E806D6"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. </w:t>
      </w: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>Одежда</w:t>
      </w:r>
      <w:r w:rsidR="00E806D6" w:rsidRPr="00D331AF">
        <w:rPr>
          <w:rFonts w:ascii="Times New Roman" w:hAnsi="Times New Roman"/>
          <w:iCs/>
          <w:sz w:val="28"/>
          <w:szCs w:val="24"/>
          <w:lang w:val="en-US" w:eastAsia="ru-RU"/>
        </w:rPr>
        <w:t>.</w:t>
      </w:r>
    </w:p>
    <w:p w:rsidR="004B0775" w:rsidRPr="00DC01C9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eastAsia="ru-RU"/>
        </w:rPr>
      </w:pPr>
    </w:p>
    <w:p w:rsidR="004B0775" w:rsidRPr="00384539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en-US" w:eastAsia="ru-RU"/>
        </w:rPr>
      </w:pPr>
      <w:r w:rsidRPr="00DC01C9">
        <w:rPr>
          <w:rFonts w:ascii="Times New Roman" w:hAnsi="Times New Roman"/>
          <w:iCs/>
          <w:sz w:val="28"/>
          <w:szCs w:val="24"/>
          <w:lang w:eastAsia="ru-RU"/>
        </w:rPr>
        <w:t xml:space="preserve">9.1 </w:t>
      </w: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>Введениеновойлексики</w:t>
      </w:r>
      <w:r w:rsidRPr="00DC01C9">
        <w:rPr>
          <w:rFonts w:ascii="Times New Roman" w:hAnsi="Times New Roman"/>
          <w:iCs/>
          <w:sz w:val="28"/>
          <w:szCs w:val="24"/>
          <w:lang w:eastAsia="ru-RU"/>
        </w:rPr>
        <w:t xml:space="preserve"> (dress, jacket, shirt, shoes, skirt, socks, trousers, T-shirt)</w:t>
      </w:r>
    </w:p>
    <w:p w:rsidR="004B0775" w:rsidRPr="0077206E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Знакомство с новыми словами при помощи карточек, прослушивание записи и повторение слов за диктором.</w:t>
      </w:r>
    </w:p>
    <w:p w:rsidR="004B0775" w:rsidRPr="00DC01C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запоминание новых слов.</w:t>
      </w:r>
    </w:p>
    <w:p w:rsidR="004B0775" w:rsidRPr="00384539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en-US" w:eastAsia="ru-RU"/>
        </w:rPr>
      </w:pPr>
      <w:r w:rsidRPr="00DC01C9">
        <w:rPr>
          <w:rFonts w:ascii="Times New Roman" w:hAnsi="Times New Roman"/>
          <w:iCs/>
          <w:sz w:val="28"/>
          <w:szCs w:val="24"/>
          <w:lang w:eastAsia="ru-RU"/>
        </w:rPr>
        <w:t xml:space="preserve">9.2 </w:t>
      </w: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>Введениеновойлексики</w:t>
      </w:r>
      <w:r w:rsidRPr="00DC01C9">
        <w:rPr>
          <w:rFonts w:ascii="Times New Roman" w:hAnsi="Times New Roman"/>
          <w:iCs/>
          <w:sz w:val="28"/>
          <w:szCs w:val="24"/>
          <w:lang w:eastAsia="ru-RU"/>
        </w:rPr>
        <w:t xml:space="preserve"> (dress, jacket, shirt, shoes, skirt, socks, trousers, T-shirt)</w:t>
      </w:r>
    </w:p>
    <w:p w:rsidR="004B0775" w:rsidRPr="0077206E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Знакомство с новыми словами при помощи карточек, прослушивание записи и повторение слов за диктором.</w:t>
      </w:r>
    </w:p>
    <w:p w:rsidR="004B0775" w:rsidRPr="00DC01C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запоминание новых слов.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>9.3Введение нового грамматического материала (конструкция has got)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Объяснение правила использования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 xml:space="preserve">конструкции </w:t>
      </w: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>has</w:t>
      </w: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 xml:space="preserve"> got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английском языке.</w:t>
      </w:r>
    </w:p>
    <w:p w:rsidR="004B0775" w:rsidRPr="00DC01C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отработку нового грамматического материала.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>9.4</w:t>
      </w:r>
      <w:r w:rsidR="00E806D6">
        <w:rPr>
          <w:rFonts w:ascii="Times New Roman" w:hAnsi="Times New Roman"/>
          <w:iCs/>
          <w:sz w:val="28"/>
          <w:szCs w:val="24"/>
          <w:lang w:val="ru-RU" w:eastAsia="ru-RU"/>
        </w:rPr>
        <w:t xml:space="preserve"> </w:t>
      </w: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>Введение нового грамматического материала (конструкция has got)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Объяснение правила использования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 xml:space="preserve">конструкции </w:t>
      </w: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>has</w:t>
      </w: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 xml:space="preserve"> got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английском языке.</w:t>
      </w:r>
    </w:p>
    <w:p w:rsidR="004B0775" w:rsidRPr="00DC01C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отработку нового грамматического материала.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>9.5</w:t>
      </w:r>
      <w:r w:rsidR="00E806D6">
        <w:rPr>
          <w:rFonts w:ascii="Times New Roman" w:hAnsi="Times New Roman"/>
          <w:iCs/>
          <w:sz w:val="28"/>
          <w:szCs w:val="24"/>
          <w:lang w:val="ru-RU" w:eastAsia="ru-RU"/>
        </w:rPr>
        <w:t xml:space="preserve"> </w:t>
      </w: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>Чтение текста «Моя Любимая Игрушка»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Работа с незнакомыми словами из текста перед прочтением для снятия языковых трудностей.</w:t>
      </w:r>
    </w:p>
    <w:p w:rsidR="004B0775" w:rsidRPr="00DC01C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Прослушивание текста, чтение текста и ответы на вопросы по тексту.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>9.6</w:t>
      </w:r>
      <w:r w:rsidR="00E806D6">
        <w:rPr>
          <w:rFonts w:ascii="Times New Roman" w:hAnsi="Times New Roman"/>
          <w:iCs/>
          <w:sz w:val="28"/>
          <w:szCs w:val="24"/>
          <w:lang w:val="ru-RU" w:eastAsia="ru-RU"/>
        </w:rPr>
        <w:t xml:space="preserve"> </w:t>
      </w: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>Чтение текста «Моя Любимая Игрушка»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Теория. Работа с незнакомыми словами из текста перед прочтением для снятия языковых трудностей.</w:t>
      </w:r>
    </w:p>
    <w:p w:rsidR="004B0775" w:rsidRPr="00DC01C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Прослушивание текста, чтение текста и ответы на вопросы по тексту.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>9.7</w:t>
      </w:r>
      <w:r w:rsidR="00E806D6">
        <w:rPr>
          <w:rFonts w:ascii="Times New Roman" w:hAnsi="Times New Roman"/>
          <w:iCs/>
          <w:sz w:val="28"/>
          <w:szCs w:val="24"/>
          <w:lang w:val="ru-RU" w:eastAsia="ru-RU"/>
        </w:rPr>
        <w:t xml:space="preserve"> </w:t>
      </w: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>Звуки и буквы(буквосочетание th)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буквосочетания</w:t>
      </w: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 xml:space="preserve"> th</w:t>
      </w:r>
      <w:r>
        <w:rPr>
          <w:rFonts w:ascii="Times New Roman" w:hAnsi="Times New Roman" w:cs="Times New Roman"/>
          <w:sz w:val="28"/>
          <w:szCs w:val="28"/>
          <w:lang w:val="ru-RU"/>
        </w:rPr>
        <w:t>в зависимости от типа слога.</w:t>
      </w:r>
    </w:p>
    <w:p w:rsidR="004B0775" w:rsidRPr="00DC01C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>9.8</w:t>
      </w:r>
      <w:r w:rsidR="00E806D6">
        <w:rPr>
          <w:rFonts w:ascii="Times New Roman" w:hAnsi="Times New Roman"/>
          <w:iCs/>
          <w:sz w:val="28"/>
          <w:szCs w:val="24"/>
          <w:lang w:val="ru-RU" w:eastAsia="ru-RU"/>
        </w:rPr>
        <w:t xml:space="preserve"> </w:t>
      </w: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>Звуки и буквы (буквосочетание th)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буквосочетания</w:t>
      </w: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 xml:space="preserve"> th</w:t>
      </w:r>
      <w:r>
        <w:rPr>
          <w:rFonts w:ascii="Times New Roman" w:hAnsi="Times New Roman" w:cs="Times New Roman"/>
          <w:sz w:val="28"/>
          <w:szCs w:val="28"/>
          <w:lang w:val="ru-RU"/>
        </w:rPr>
        <w:t>в зависимости от типа слога.</w:t>
      </w:r>
    </w:p>
    <w:p w:rsidR="004B0775" w:rsidRPr="00DC01C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>9.9</w:t>
      </w:r>
      <w:r w:rsidR="00E806D6">
        <w:rPr>
          <w:rFonts w:ascii="Times New Roman" w:hAnsi="Times New Roman"/>
          <w:iCs/>
          <w:sz w:val="28"/>
          <w:szCs w:val="24"/>
          <w:lang w:val="ru-RU" w:eastAsia="ru-RU"/>
        </w:rPr>
        <w:t xml:space="preserve"> </w:t>
      </w: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>Звуки и буквы (буквосочетание th)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буквосочетания</w:t>
      </w: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 xml:space="preserve"> th</w:t>
      </w:r>
      <w:r>
        <w:rPr>
          <w:rFonts w:ascii="Times New Roman" w:hAnsi="Times New Roman" w:cs="Times New Roman"/>
          <w:sz w:val="28"/>
          <w:szCs w:val="28"/>
          <w:lang w:val="ru-RU"/>
        </w:rPr>
        <w:t>в зависимости от типа слога.</w:t>
      </w:r>
    </w:p>
    <w:p w:rsidR="004B0775" w:rsidRPr="00DC01C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>9.10 Работа в парах; составление диалога «Во что ты сегодня одет?»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Повторение новой лексики и составление диалога.</w:t>
      </w:r>
    </w:p>
    <w:p w:rsidR="004B0775" w:rsidRPr="00DC01C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Разыгрывание диалога по ролям.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 xml:space="preserve"> 9.11 Описание фотографии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iCs/>
          <w:sz w:val="28"/>
          <w:szCs w:val="24"/>
          <w:lang w:val="ru-RU" w:eastAsia="ru-RU"/>
        </w:rPr>
        <w:t>Теория.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Работа с карточками. Повторение правила составления 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предложений с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конструкцией</w:t>
      </w: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 xml:space="preserve"> has</w:t>
      </w: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>got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.</w:t>
      </w:r>
    </w:p>
    <w:p w:rsidR="004B0775" w:rsidRPr="00DC01C9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/>
          <w:iCs/>
          <w:sz w:val="28"/>
          <w:szCs w:val="24"/>
          <w:lang w:val="ru-RU" w:eastAsia="ru-RU"/>
        </w:rPr>
        <w:t xml:space="preserve">Практика. </w:t>
      </w: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>Описание фотографии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 xml:space="preserve"> 9.12 Описание фотографии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iCs/>
          <w:sz w:val="28"/>
          <w:szCs w:val="24"/>
          <w:lang w:val="ru-RU" w:eastAsia="ru-RU"/>
        </w:rPr>
        <w:t>Теория.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Работа с карточками. Повторение правила составления 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предложений с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конструкцией</w:t>
      </w: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 xml:space="preserve"> has</w:t>
      </w: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>got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.</w:t>
      </w:r>
    </w:p>
    <w:p w:rsidR="004B0775" w:rsidRPr="00DC01C9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/>
          <w:iCs/>
          <w:sz w:val="28"/>
          <w:szCs w:val="24"/>
          <w:lang w:val="ru-RU" w:eastAsia="ru-RU"/>
        </w:rPr>
        <w:t xml:space="preserve">Практика. </w:t>
      </w: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>Описание фотографии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>9.13 Повторение изученного материала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Работа с карточками. Повторение правила составления </w:t>
      </w:r>
    </w:p>
    <w:p w:rsidR="004B0775" w:rsidRPr="00DC01C9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предложений с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конструкцией</w:t>
      </w: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 xml:space="preserve"> has</w:t>
      </w: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>got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.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упражнений на активизацию изученного</w:t>
      </w:r>
    </w:p>
    <w:p w:rsidR="004B0775" w:rsidRPr="00DC01C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лексического и грамматического материала.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>9.14 Повторение изученного материала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Работа с карточками. Повторение правила составления </w:t>
      </w:r>
    </w:p>
    <w:p w:rsidR="004B0775" w:rsidRPr="00DC01C9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предложений с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конструкцией</w:t>
      </w:r>
      <w:r w:rsidRPr="00DC01C9">
        <w:rPr>
          <w:rFonts w:ascii="Times New Roman" w:hAnsi="Times New Roman"/>
          <w:iCs/>
          <w:sz w:val="28"/>
          <w:szCs w:val="24"/>
          <w:lang w:val="ru-RU" w:eastAsia="ru-RU"/>
        </w:rPr>
        <w:t xml:space="preserve"> has</w:t>
      </w:r>
      <w:r w:rsidRPr="002941EA">
        <w:rPr>
          <w:rFonts w:ascii="Times New Roman" w:hAnsi="Times New Roman"/>
          <w:iCs/>
          <w:sz w:val="28"/>
          <w:szCs w:val="24"/>
          <w:lang w:val="ru-RU" w:eastAsia="ru-RU"/>
        </w:rPr>
        <w:t>got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.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упражнений на активизацию изученного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лексического и грамматического материала.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B0775" w:rsidRPr="00D331AF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10. </w:t>
      </w:r>
      <w:r w:rsidRPr="00384539">
        <w:rPr>
          <w:rFonts w:ascii="Times New Roman" w:hAnsi="Times New Roman"/>
          <w:iCs/>
          <w:sz w:val="28"/>
          <w:szCs w:val="24"/>
          <w:lang w:val="ru-RU" w:eastAsia="ru-RU"/>
        </w:rPr>
        <w:t>Раздел</w:t>
      </w:r>
      <w:r w:rsidR="00E806D6">
        <w:rPr>
          <w:rFonts w:ascii="Times New Roman" w:hAnsi="Times New Roman"/>
          <w:iCs/>
          <w:sz w:val="28"/>
          <w:szCs w:val="24"/>
          <w:lang w:val="ru-RU" w:eastAsia="ru-RU"/>
        </w:rPr>
        <w:t>.</w:t>
      </w:r>
      <w:r w:rsidRPr="00384539">
        <w:rPr>
          <w:rFonts w:ascii="Times New Roman" w:hAnsi="Times New Roman"/>
          <w:iCs/>
          <w:sz w:val="28"/>
          <w:szCs w:val="24"/>
          <w:lang w:val="ru-RU" w:eastAsia="ru-RU"/>
        </w:rPr>
        <w:t xml:space="preserve"> Мой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 </w:t>
      </w:r>
      <w:r w:rsidRPr="00384539">
        <w:rPr>
          <w:rFonts w:ascii="Times New Roman" w:hAnsi="Times New Roman"/>
          <w:iCs/>
          <w:sz w:val="28"/>
          <w:szCs w:val="24"/>
          <w:lang w:val="ru-RU" w:eastAsia="ru-RU"/>
        </w:rPr>
        <w:t>Дом</w:t>
      </w:r>
      <w:r w:rsidR="00E806D6" w:rsidRPr="00D331AF">
        <w:rPr>
          <w:rFonts w:ascii="Times New Roman" w:hAnsi="Times New Roman"/>
          <w:iCs/>
          <w:sz w:val="28"/>
          <w:szCs w:val="24"/>
          <w:lang w:val="en-US" w:eastAsia="ru-RU"/>
        </w:rPr>
        <w:t>.</w:t>
      </w:r>
    </w:p>
    <w:p w:rsidR="004B0775" w:rsidRPr="00D331AF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en-US" w:eastAsia="ru-RU"/>
        </w:rPr>
      </w:pP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10.1 </w:t>
      </w:r>
      <w:r w:rsidRPr="00384539">
        <w:rPr>
          <w:rFonts w:ascii="Times New Roman" w:hAnsi="Times New Roman"/>
          <w:iCs/>
          <w:sz w:val="28"/>
          <w:szCs w:val="24"/>
          <w:lang w:val="ru-RU" w:eastAsia="ru-RU"/>
        </w:rPr>
        <w:t>Введениеновойлексики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 (</w:t>
      </w:r>
      <w:r w:rsidRPr="00384539">
        <w:rPr>
          <w:rFonts w:ascii="Times New Roman" w:hAnsi="Times New Roman"/>
          <w:iCs/>
          <w:sz w:val="28"/>
          <w:szCs w:val="24"/>
          <w:lang w:eastAsia="ru-RU"/>
        </w:rPr>
        <w:t>bed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384539">
        <w:rPr>
          <w:rFonts w:ascii="Times New Roman" w:hAnsi="Times New Roman"/>
          <w:iCs/>
          <w:sz w:val="28"/>
          <w:szCs w:val="24"/>
          <w:lang w:eastAsia="ru-RU"/>
        </w:rPr>
        <w:t>chair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384539">
        <w:rPr>
          <w:rFonts w:ascii="Times New Roman" w:hAnsi="Times New Roman"/>
          <w:iCs/>
          <w:sz w:val="28"/>
          <w:szCs w:val="24"/>
          <w:lang w:eastAsia="ru-RU"/>
        </w:rPr>
        <w:t>clock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384539">
        <w:rPr>
          <w:rFonts w:ascii="Times New Roman" w:hAnsi="Times New Roman"/>
          <w:iCs/>
          <w:sz w:val="28"/>
          <w:szCs w:val="24"/>
          <w:lang w:eastAsia="ru-RU"/>
        </w:rPr>
        <w:t>desk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384539">
        <w:rPr>
          <w:rFonts w:ascii="Times New Roman" w:hAnsi="Times New Roman"/>
          <w:iCs/>
          <w:sz w:val="28"/>
          <w:szCs w:val="24"/>
          <w:lang w:eastAsia="ru-RU"/>
        </w:rPr>
        <w:t>door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384539">
        <w:rPr>
          <w:rFonts w:ascii="Times New Roman" w:hAnsi="Times New Roman"/>
          <w:iCs/>
          <w:sz w:val="28"/>
          <w:szCs w:val="24"/>
          <w:lang w:eastAsia="ru-RU"/>
        </w:rPr>
        <w:t>lamp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384539">
        <w:rPr>
          <w:rFonts w:ascii="Times New Roman" w:hAnsi="Times New Roman"/>
          <w:iCs/>
          <w:sz w:val="28"/>
          <w:szCs w:val="24"/>
          <w:lang w:eastAsia="ru-RU"/>
        </w:rPr>
        <w:t>wardrobe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384539">
        <w:rPr>
          <w:rFonts w:ascii="Times New Roman" w:hAnsi="Times New Roman"/>
          <w:iCs/>
          <w:sz w:val="28"/>
          <w:szCs w:val="24"/>
          <w:lang w:eastAsia="ru-RU"/>
        </w:rPr>
        <w:t>window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>)</w:t>
      </w:r>
    </w:p>
    <w:p w:rsidR="004B0775" w:rsidRPr="0077206E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Знакомство с новыми словами при помощи карточек, прослушивание записи и повторение слов за диктором.</w:t>
      </w:r>
    </w:p>
    <w:p w:rsidR="004B0775" w:rsidRPr="0038453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запоминание новых слов.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384539">
        <w:rPr>
          <w:rFonts w:ascii="Times New Roman" w:hAnsi="Times New Roman"/>
          <w:iCs/>
          <w:sz w:val="28"/>
          <w:szCs w:val="24"/>
          <w:lang w:val="ru-RU" w:eastAsia="ru-RU"/>
        </w:rPr>
        <w:t>10.2Введение нового грамматического материала (конструкция thereis/are)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Теория. Объяснение правила использования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конструкции</w:t>
      </w:r>
      <w:r w:rsidRPr="00384539">
        <w:rPr>
          <w:rFonts w:ascii="Times New Roman" w:hAnsi="Times New Roman"/>
          <w:iCs/>
          <w:sz w:val="28"/>
          <w:szCs w:val="24"/>
          <w:lang w:val="ru-RU" w:eastAsia="ru-RU"/>
        </w:rPr>
        <w:t xml:space="preserve"> thereis/are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английском языке.</w:t>
      </w:r>
    </w:p>
    <w:p w:rsidR="004B0775" w:rsidRPr="0038453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отработку нового грамматического материала.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384539">
        <w:rPr>
          <w:rFonts w:ascii="Times New Roman" w:hAnsi="Times New Roman"/>
          <w:iCs/>
          <w:sz w:val="28"/>
          <w:szCs w:val="24"/>
          <w:lang w:val="ru-RU" w:eastAsia="ru-RU"/>
        </w:rPr>
        <w:t>10.3Числительные 11 – 20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Изучение счета 11 - 20, Прослушивание песни «Смешные цифры».</w:t>
      </w:r>
    </w:p>
    <w:p w:rsidR="004B0775" w:rsidRPr="0038453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Практика. Чтение рифмовки, игра «Угадай, Сколько?».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384539">
        <w:rPr>
          <w:rFonts w:ascii="Times New Roman" w:hAnsi="Times New Roman"/>
          <w:iCs/>
          <w:sz w:val="28"/>
          <w:szCs w:val="24"/>
          <w:lang w:val="ru-RU" w:eastAsia="ru-RU"/>
        </w:rPr>
        <w:t>10.4 Числительные 11 – 20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Изучение счета 11 - 20, Прослушивание песни «Смешные цифры».</w:t>
      </w:r>
    </w:p>
    <w:p w:rsidR="004B0775" w:rsidRPr="0038453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Практика. Чтение рифмовки, игра «Угадай, Сколько?».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384539">
        <w:rPr>
          <w:rFonts w:ascii="Times New Roman" w:hAnsi="Times New Roman"/>
          <w:iCs/>
          <w:sz w:val="28"/>
          <w:szCs w:val="24"/>
          <w:lang w:val="ru-RU" w:eastAsia="ru-RU"/>
        </w:rPr>
        <w:t>10.5 Звуки и буквы (буквосочетание ck)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 xml:space="preserve">буквосочетания  </w:t>
      </w:r>
      <w:r w:rsidRPr="00384539">
        <w:rPr>
          <w:rFonts w:ascii="Times New Roman" w:hAnsi="Times New Roman"/>
          <w:iCs/>
          <w:sz w:val="28"/>
          <w:szCs w:val="24"/>
          <w:lang w:val="ru-RU" w:eastAsia="ru-RU"/>
        </w:rPr>
        <w:t>ck</w:t>
      </w:r>
      <w:r>
        <w:rPr>
          <w:rFonts w:ascii="Times New Roman" w:hAnsi="Times New Roman" w:cs="Times New Roman"/>
          <w:sz w:val="28"/>
          <w:szCs w:val="28"/>
          <w:lang w:val="ru-RU"/>
        </w:rPr>
        <w:t>в зависимости от типа слога.</w:t>
      </w:r>
    </w:p>
    <w:p w:rsidR="004B0775" w:rsidRPr="0038453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384539">
        <w:rPr>
          <w:rFonts w:ascii="Times New Roman" w:hAnsi="Times New Roman"/>
          <w:iCs/>
          <w:sz w:val="28"/>
          <w:szCs w:val="24"/>
          <w:lang w:val="ru-RU" w:eastAsia="ru-RU"/>
        </w:rPr>
        <w:t>10.6 Звуки и буквы (буквосочетание ck)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 xml:space="preserve">буквосочетания  </w:t>
      </w:r>
      <w:r w:rsidRPr="00384539">
        <w:rPr>
          <w:rFonts w:ascii="Times New Roman" w:hAnsi="Times New Roman"/>
          <w:iCs/>
          <w:sz w:val="28"/>
          <w:szCs w:val="24"/>
          <w:lang w:val="ru-RU" w:eastAsia="ru-RU"/>
        </w:rPr>
        <w:t>ck</w:t>
      </w:r>
      <w:r>
        <w:rPr>
          <w:rFonts w:ascii="Times New Roman" w:hAnsi="Times New Roman" w:cs="Times New Roman"/>
          <w:sz w:val="28"/>
          <w:szCs w:val="28"/>
          <w:lang w:val="ru-RU"/>
        </w:rPr>
        <w:t>в зависимости от типа слога.</w:t>
      </w:r>
    </w:p>
    <w:p w:rsidR="004B0775" w:rsidRPr="0038453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384539">
        <w:rPr>
          <w:rFonts w:ascii="Times New Roman" w:hAnsi="Times New Roman"/>
          <w:iCs/>
          <w:sz w:val="28"/>
          <w:szCs w:val="24"/>
          <w:lang w:val="ru-RU" w:eastAsia="ru-RU"/>
        </w:rPr>
        <w:t>10.7 Звуки и буквы (буквосочетание ck)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 xml:space="preserve">буквосочетания  </w:t>
      </w:r>
      <w:r w:rsidRPr="00384539">
        <w:rPr>
          <w:rFonts w:ascii="Times New Roman" w:hAnsi="Times New Roman"/>
          <w:iCs/>
          <w:sz w:val="28"/>
          <w:szCs w:val="24"/>
          <w:lang w:val="ru-RU" w:eastAsia="ru-RU"/>
        </w:rPr>
        <w:t>ck</w:t>
      </w:r>
      <w:r>
        <w:rPr>
          <w:rFonts w:ascii="Times New Roman" w:hAnsi="Times New Roman" w:cs="Times New Roman"/>
          <w:sz w:val="28"/>
          <w:szCs w:val="28"/>
          <w:lang w:val="ru-RU"/>
        </w:rPr>
        <w:t>в зависимости от типа слога.</w:t>
      </w:r>
    </w:p>
    <w:p w:rsidR="004B0775" w:rsidRPr="0038453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384539">
        <w:rPr>
          <w:rFonts w:ascii="Times New Roman" w:hAnsi="Times New Roman"/>
          <w:iCs/>
          <w:sz w:val="28"/>
          <w:szCs w:val="24"/>
          <w:lang w:val="ru-RU" w:eastAsia="ru-RU"/>
        </w:rPr>
        <w:t>10.8 Работа в парах; составление диалога «Что у него в комнате?»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Повторение новой лексики и составление диалога.</w:t>
      </w:r>
    </w:p>
    <w:p w:rsidR="004B0775" w:rsidRPr="00B8708C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Разыгрывание диалога по ролям.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384539">
        <w:rPr>
          <w:rFonts w:ascii="Times New Roman" w:hAnsi="Times New Roman"/>
          <w:iCs/>
          <w:sz w:val="28"/>
          <w:szCs w:val="24"/>
          <w:lang w:val="ru-RU" w:eastAsia="ru-RU"/>
        </w:rPr>
        <w:t>10.9 Работа в парах; составление диалога «Что у него в комнате?»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Повторение новой лексики и составление диалога.</w:t>
      </w:r>
    </w:p>
    <w:p w:rsidR="004B0775" w:rsidRPr="00B8708C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Разыгрывание диалога по ролям.</w:t>
      </w:r>
    </w:p>
    <w:p w:rsidR="004B0775" w:rsidRPr="00384539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384539">
        <w:rPr>
          <w:rFonts w:ascii="Times New Roman" w:hAnsi="Times New Roman"/>
          <w:iCs/>
          <w:sz w:val="28"/>
          <w:szCs w:val="24"/>
          <w:lang w:val="ru-RU" w:eastAsia="ru-RU"/>
        </w:rPr>
        <w:t>10.10 Письмо другу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iCs/>
          <w:sz w:val="28"/>
          <w:szCs w:val="24"/>
          <w:lang w:val="ru-RU" w:eastAsia="ru-RU"/>
        </w:rPr>
        <w:t xml:space="preserve">Теория.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Работа с карточками. Повторение правила составления 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предложений с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конструкцией</w:t>
      </w:r>
      <w:r w:rsidRPr="00384539">
        <w:rPr>
          <w:rFonts w:ascii="Times New Roman" w:hAnsi="Times New Roman"/>
          <w:iCs/>
          <w:sz w:val="28"/>
          <w:szCs w:val="24"/>
          <w:lang w:val="ru-RU" w:eastAsia="ru-RU"/>
        </w:rPr>
        <w:t xml:space="preserve"> thereis/are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. 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Составление письма другу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B0775" w:rsidRPr="00D331AF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en-US" w:eastAsia="ru-RU"/>
        </w:rPr>
      </w:pPr>
      <w:r w:rsidRPr="004B0775">
        <w:rPr>
          <w:rFonts w:ascii="Times New Roman" w:hAnsi="Times New Roman" w:cs="Times New Roman"/>
          <w:sz w:val="28"/>
          <w:szCs w:val="28"/>
          <w:lang w:val="ru-RU"/>
        </w:rPr>
        <w:t xml:space="preserve">11. </w:t>
      </w:r>
      <w:r w:rsidRPr="003602F9">
        <w:rPr>
          <w:rFonts w:ascii="Times New Roman" w:hAnsi="Times New Roman"/>
          <w:iCs/>
          <w:sz w:val="28"/>
          <w:szCs w:val="24"/>
          <w:lang w:val="ru-RU" w:eastAsia="ru-RU"/>
        </w:rPr>
        <w:t>Раздел</w:t>
      </w:r>
      <w:r w:rsidR="00E806D6">
        <w:rPr>
          <w:rFonts w:ascii="Times New Roman" w:hAnsi="Times New Roman"/>
          <w:iCs/>
          <w:sz w:val="28"/>
          <w:szCs w:val="24"/>
          <w:lang w:val="ru-RU" w:eastAsia="ru-RU"/>
        </w:rPr>
        <w:t xml:space="preserve">. </w:t>
      </w:r>
      <w:r w:rsidRPr="003602F9">
        <w:rPr>
          <w:rFonts w:ascii="Times New Roman" w:hAnsi="Times New Roman"/>
          <w:iCs/>
          <w:sz w:val="28"/>
          <w:szCs w:val="24"/>
          <w:lang w:val="ru-RU" w:eastAsia="ru-RU"/>
        </w:rPr>
        <w:t xml:space="preserve"> Еда</w:t>
      </w:r>
      <w:r w:rsidR="00E806D6" w:rsidRPr="00D331AF">
        <w:rPr>
          <w:rFonts w:ascii="Times New Roman" w:hAnsi="Times New Roman"/>
          <w:iCs/>
          <w:sz w:val="28"/>
          <w:szCs w:val="24"/>
          <w:lang w:val="en-US" w:eastAsia="ru-RU"/>
        </w:rPr>
        <w:t>.</w:t>
      </w:r>
    </w:p>
    <w:p w:rsidR="004B0775" w:rsidRPr="00D331AF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en-US" w:eastAsia="ru-RU"/>
        </w:rPr>
      </w:pPr>
    </w:p>
    <w:p w:rsidR="004B0775" w:rsidRPr="00D331AF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en-US" w:eastAsia="ru-RU"/>
        </w:rPr>
      </w:pP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11.1 </w:t>
      </w:r>
      <w:r w:rsidRPr="003602F9">
        <w:rPr>
          <w:rFonts w:ascii="Times New Roman" w:hAnsi="Times New Roman"/>
          <w:iCs/>
          <w:sz w:val="28"/>
          <w:szCs w:val="24"/>
          <w:lang w:val="ru-RU" w:eastAsia="ru-RU"/>
        </w:rPr>
        <w:t>Введениеновойлексики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 (</w:t>
      </w:r>
      <w:r w:rsidRPr="003602F9">
        <w:rPr>
          <w:rFonts w:ascii="Times New Roman" w:hAnsi="Times New Roman"/>
          <w:iCs/>
          <w:sz w:val="28"/>
          <w:szCs w:val="24"/>
          <w:lang w:eastAsia="ru-RU"/>
        </w:rPr>
        <w:t>banana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3602F9">
        <w:rPr>
          <w:rFonts w:ascii="Times New Roman" w:hAnsi="Times New Roman"/>
          <w:iCs/>
          <w:sz w:val="28"/>
          <w:szCs w:val="24"/>
          <w:lang w:eastAsia="ru-RU"/>
        </w:rPr>
        <w:t>burger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3602F9">
        <w:rPr>
          <w:rFonts w:ascii="Times New Roman" w:hAnsi="Times New Roman"/>
          <w:iCs/>
          <w:sz w:val="28"/>
          <w:szCs w:val="24"/>
          <w:lang w:eastAsia="ru-RU"/>
        </w:rPr>
        <w:t>cake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3602F9">
        <w:rPr>
          <w:rFonts w:ascii="Times New Roman" w:hAnsi="Times New Roman"/>
          <w:iCs/>
          <w:sz w:val="28"/>
          <w:szCs w:val="24"/>
          <w:lang w:eastAsia="ru-RU"/>
        </w:rPr>
        <w:t>carrot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3602F9">
        <w:rPr>
          <w:rFonts w:ascii="Times New Roman" w:hAnsi="Times New Roman"/>
          <w:iCs/>
          <w:sz w:val="28"/>
          <w:szCs w:val="24"/>
          <w:lang w:eastAsia="ru-RU"/>
        </w:rPr>
        <w:t>mango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3602F9">
        <w:rPr>
          <w:rFonts w:ascii="Times New Roman" w:hAnsi="Times New Roman"/>
          <w:iCs/>
          <w:sz w:val="28"/>
          <w:szCs w:val="24"/>
          <w:lang w:eastAsia="ru-RU"/>
        </w:rPr>
        <w:t>onion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3602F9">
        <w:rPr>
          <w:rFonts w:ascii="Times New Roman" w:hAnsi="Times New Roman"/>
          <w:iCs/>
          <w:sz w:val="28"/>
          <w:szCs w:val="24"/>
          <w:lang w:eastAsia="ru-RU"/>
        </w:rPr>
        <w:t>pear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 xml:space="preserve">, </w:t>
      </w:r>
      <w:r w:rsidRPr="003602F9">
        <w:rPr>
          <w:rFonts w:ascii="Times New Roman" w:hAnsi="Times New Roman"/>
          <w:iCs/>
          <w:sz w:val="28"/>
          <w:szCs w:val="24"/>
          <w:lang w:eastAsia="ru-RU"/>
        </w:rPr>
        <w:t>tomato</w:t>
      </w:r>
      <w:r w:rsidRPr="00D331AF">
        <w:rPr>
          <w:rFonts w:ascii="Times New Roman" w:hAnsi="Times New Roman"/>
          <w:iCs/>
          <w:sz w:val="28"/>
          <w:szCs w:val="24"/>
          <w:lang w:val="en-US" w:eastAsia="ru-RU"/>
        </w:rPr>
        <w:t>)</w:t>
      </w:r>
    </w:p>
    <w:p w:rsidR="004B0775" w:rsidRPr="0077206E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Знакомство с новыми словами при помощи карточек, прослушивание записи и повторение слов за диктором.</w:t>
      </w:r>
    </w:p>
    <w:p w:rsidR="004B0775" w:rsidRPr="003602F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запоминание новых слов.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3602F9">
        <w:rPr>
          <w:rFonts w:ascii="Times New Roman" w:hAnsi="Times New Roman"/>
          <w:iCs/>
          <w:sz w:val="28"/>
          <w:szCs w:val="24"/>
          <w:lang w:val="ru-RU" w:eastAsia="ru-RU"/>
        </w:rPr>
        <w:t>11.2</w:t>
      </w:r>
      <w:r w:rsidR="00E806D6">
        <w:rPr>
          <w:rFonts w:ascii="Times New Roman" w:hAnsi="Times New Roman"/>
          <w:iCs/>
          <w:sz w:val="28"/>
          <w:szCs w:val="24"/>
          <w:lang w:val="ru-RU" w:eastAsia="ru-RU"/>
        </w:rPr>
        <w:t xml:space="preserve"> </w:t>
      </w:r>
      <w:r w:rsidRPr="003602F9">
        <w:rPr>
          <w:rFonts w:ascii="Times New Roman" w:hAnsi="Times New Roman"/>
          <w:iCs/>
          <w:sz w:val="28"/>
          <w:szCs w:val="24"/>
          <w:lang w:val="ru-RU" w:eastAsia="ru-RU"/>
        </w:rPr>
        <w:t>Введение нового грамматического материала (Present Simple)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Объяснение правила использования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 xml:space="preserve">времени  </w:t>
      </w:r>
      <w:r w:rsidRPr="003602F9">
        <w:rPr>
          <w:rFonts w:ascii="Times New Roman" w:hAnsi="Times New Roman"/>
          <w:iCs/>
          <w:sz w:val="28"/>
          <w:szCs w:val="24"/>
          <w:lang w:val="ru-RU" w:eastAsia="ru-RU"/>
        </w:rPr>
        <w:t>Present Simple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английском языке.</w:t>
      </w:r>
    </w:p>
    <w:p w:rsidR="004B0775" w:rsidRPr="003602F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устных и письменных упражнений на отработку нового грамматического материала.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3602F9">
        <w:rPr>
          <w:rFonts w:ascii="Times New Roman" w:hAnsi="Times New Roman"/>
          <w:iCs/>
          <w:sz w:val="28"/>
          <w:szCs w:val="24"/>
          <w:lang w:val="ru-RU" w:eastAsia="ru-RU"/>
        </w:rPr>
        <w:t>11.3</w:t>
      </w:r>
      <w:r w:rsidR="00E806D6">
        <w:rPr>
          <w:rFonts w:ascii="Times New Roman" w:hAnsi="Times New Roman"/>
          <w:iCs/>
          <w:sz w:val="28"/>
          <w:szCs w:val="24"/>
          <w:lang w:val="ru-RU" w:eastAsia="ru-RU"/>
        </w:rPr>
        <w:t xml:space="preserve"> </w:t>
      </w:r>
      <w:r w:rsidRPr="003602F9">
        <w:rPr>
          <w:rFonts w:ascii="Times New Roman" w:hAnsi="Times New Roman"/>
          <w:iCs/>
          <w:sz w:val="28"/>
          <w:szCs w:val="24"/>
          <w:lang w:val="ru-RU" w:eastAsia="ru-RU"/>
        </w:rPr>
        <w:t>Чтение текста «Удивительный Фрукт»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Теория. Работа с незнакомыми словами из текста перед прочтением для снятия языковых трудностей.</w:t>
      </w:r>
    </w:p>
    <w:p w:rsidR="004B0775" w:rsidRPr="003602F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Прослушивание текста, чтение текста и ответы на вопросы по тексту.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3602F9">
        <w:rPr>
          <w:rFonts w:ascii="Times New Roman" w:hAnsi="Times New Roman"/>
          <w:iCs/>
          <w:sz w:val="28"/>
          <w:szCs w:val="24"/>
          <w:lang w:val="ru-RU" w:eastAsia="ru-RU"/>
        </w:rPr>
        <w:t>11.4 Чтение текста «Удивительный Фрукт»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Работа с незнакомыми словами из текста перед прочтением для снятия языковых трудностей.</w:t>
      </w:r>
    </w:p>
    <w:p w:rsidR="004B0775" w:rsidRPr="003602F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Прослушивание текста, чтение текста и ответы на вопросы по тексту.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3602F9">
        <w:rPr>
          <w:rFonts w:ascii="Times New Roman" w:hAnsi="Times New Roman"/>
          <w:iCs/>
          <w:sz w:val="28"/>
          <w:szCs w:val="24"/>
          <w:lang w:val="ru-RU" w:eastAsia="ru-RU"/>
        </w:rPr>
        <w:t>11.5 Звуки и буквы (буквосочетание th)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 xml:space="preserve">буквосочетания  </w:t>
      </w:r>
      <w:r w:rsidRPr="003602F9">
        <w:rPr>
          <w:rFonts w:ascii="Times New Roman" w:hAnsi="Times New Roman"/>
          <w:iCs/>
          <w:sz w:val="28"/>
          <w:szCs w:val="24"/>
          <w:lang w:val="ru-RU" w:eastAsia="ru-RU"/>
        </w:rPr>
        <w:t>th</w:t>
      </w:r>
      <w:r>
        <w:rPr>
          <w:rFonts w:ascii="Times New Roman" w:hAnsi="Times New Roman" w:cs="Times New Roman"/>
          <w:sz w:val="28"/>
          <w:szCs w:val="28"/>
          <w:lang w:val="ru-RU"/>
        </w:rPr>
        <w:t>в зависимости от типа слога.</w:t>
      </w:r>
    </w:p>
    <w:p w:rsidR="004B0775" w:rsidRPr="003602F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3602F9">
        <w:rPr>
          <w:rFonts w:ascii="Times New Roman" w:hAnsi="Times New Roman"/>
          <w:iCs/>
          <w:sz w:val="28"/>
          <w:szCs w:val="24"/>
          <w:lang w:val="ru-RU" w:eastAsia="ru-RU"/>
        </w:rPr>
        <w:t>11.6 Звуки и буквы (буквосочетание th)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Способы чтения 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 xml:space="preserve">буквосочетания  </w:t>
      </w:r>
      <w:r w:rsidRPr="003602F9">
        <w:rPr>
          <w:rFonts w:ascii="Times New Roman" w:hAnsi="Times New Roman"/>
          <w:iCs/>
          <w:sz w:val="28"/>
          <w:szCs w:val="24"/>
          <w:lang w:val="ru-RU" w:eastAsia="ru-RU"/>
        </w:rPr>
        <w:t>th</w:t>
      </w:r>
      <w:r>
        <w:rPr>
          <w:rFonts w:ascii="Times New Roman" w:hAnsi="Times New Roman" w:cs="Times New Roman"/>
          <w:sz w:val="28"/>
          <w:szCs w:val="28"/>
          <w:lang w:val="ru-RU"/>
        </w:rPr>
        <w:t>в зависимости от типа слога.</w:t>
      </w:r>
    </w:p>
    <w:p w:rsidR="004B0775" w:rsidRPr="003602F9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Чтение рифмовки.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3602F9">
        <w:rPr>
          <w:rFonts w:ascii="Times New Roman" w:hAnsi="Times New Roman"/>
          <w:iCs/>
          <w:sz w:val="28"/>
          <w:szCs w:val="24"/>
          <w:lang w:val="ru-RU" w:eastAsia="ru-RU"/>
        </w:rPr>
        <w:t xml:space="preserve"> 11.7 Работа в парах; составление диалога «Какую еду ты любишь?»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Теория. Повторение новой лексики и составление диалога.</w:t>
      </w:r>
    </w:p>
    <w:p w:rsidR="004B0775" w:rsidRPr="004C5008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Разыгрывание диалога по ролям.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3602F9">
        <w:rPr>
          <w:rFonts w:ascii="Times New Roman" w:hAnsi="Times New Roman"/>
          <w:iCs/>
          <w:sz w:val="28"/>
          <w:szCs w:val="24"/>
          <w:lang w:val="ru-RU" w:eastAsia="ru-RU"/>
        </w:rPr>
        <w:t>11.8 Составление блога о еде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/>
          <w:iCs/>
          <w:sz w:val="28"/>
          <w:szCs w:val="24"/>
          <w:lang w:val="ru-RU" w:eastAsia="ru-RU"/>
        </w:rPr>
        <w:t>Теория. Объяснение структуры блога, повторение изученной лексики.</w:t>
      </w:r>
    </w:p>
    <w:p w:rsidR="004B0775" w:rsidRPr="003602F9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/>
          <w:iCs/>
          <w:sz w:val="28"/>
          <w:szCs w:val="24"/>
          <w:lang w:val="ru-RU" w:eastAsia="ru-RU"/>
        </w:rPr>
        <w:t xml:space="preserve">Практика. </w:t>
      </w:r>
      <w:r w:rsidRPr="003602F9">
        <w:rPr>
          <w:rFonts w:ascii="Times New Roman" w:hAnsi="Times New Roman"/>
          <w:iCs/>
          <w:sz w:val="28"/>
          <w:szCs w:val="24"/>
          <w:lang w:val="ru-RU" w:eastAsia="ru-RU"/>
        </w:rPr>
        <w:t>Составление блога о еде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3602F9">
        <w:rPr>
          <w:rFonts w:ascii="Times New Roman" w:hAnsi="Times New Roman"/>
          <w:iCs/>
          <w:sz w:val="28"/>
          <w:szCs w:val="24"/>
          <w:lang w:val="ru-RU" w:eastAsia="ru-RU"/>
        </w:rPr>
        <w:t>11.9  Составление блога о еде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/>
          <w:iCs/>
          <w:sz w:val="28"/>
          <w:szCs w:val="24"/>
          <w:lang w:val="ru-RU" w:eastAsia="ru-RU"/>
        </w:rPr>
        <w:t>Теория. Объяснение структуры блога, повторение изученной лексики.</w:t>
      </w:r>
    </w:p>
    <w:p w:rsidR="004B0775" w:rsidRPr="003602F9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/>
          <w:iCs/>
          <w:sz w:val="28"/>
          <w:szCs w:val="24"/>
          <w:lang w:val="ru-RU" w:eastAsia="ru-RU"/>
        </w:rPr>
        <w:t>Практика. Составление блога о еде</w:t>
      </w:r>
    </w:p>
    <w:p w:rsidR="004B0775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 w:rsidRPr="003602F9">
        <w:rPr>
          <w:rFonts w:ascii="Times New Roman" w:hAnsi="Times New Roman"/>
          <w:iCs/>
          <w:sz w:val="28"/>
          <w:szCs w:val="24"/>
          <w:lang w:val="ru-RU" w:eastAsia="ru-RU"/>
        </w:rPr>
        <w:t>11.10 Повторение изученного материала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Теория. Работа с карточками. Повторение правила составления </w:t>
      </w:r>
    </w:p>
    <w:p w:rsidR="004B0775" w:rsidRPr="00DC01C9" w:rsidRDefault="004B0775" w:rsidP="004B0775">
      <w:pPr>
        <w:spacing w:after="0" w:line="240" w:lineRule="auto"/>
        <w:rPr>
          <w:rFonts w:ascii="Times New Roman" w:hAnsi="Times New Roman"/>
          <w:iCs/>
          <w:sz w:val="28"/>
          <w:szCs w:val="24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предложений во времени </w:t>
      </w:r>
      <w:r w:rsidRPr="003602F9">
        <w:rPr>
          <w:rFonts w:ascii="Times New Roman" w:hAnsi="Times New Roman"/>
          <w:iCs/>
          <w:sz w:val="28"/>
          <w:szCs w:val="24"/>
          <w:lang w:val="ru-RU" w:eastAsia="ru-RU"/>
        </w:rPr>
        <w:t>Present Simple</w:t>
      </w:r>
      <w:r>
        <w:rPr>
          <w:rFonts w:ascii="Times New Roman" w:hAnsi="Times New Roman"/>
          <w:iCs/>
          <w:sz w:val="28"/>
          <w:szCs w:val="24"/>
          <w:lang w:val="ru-RU" w:eastAsia="ru-RU"/>
        </w:rPr>
        <w:t>.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Практика. Выполнение упражнений на активизацию изученного</w:t>
      </w:r>
    </w:p>
    <w:p w:rsidR="004B0775" w:rsidRDefault="004B0775" w:rsidP="004B0775">
      <w:pPr>
        <w:tabs>
          <w:tab w:val="left" w:pos="9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лексического и грамматического материала.</w:t>
      </w:r>
    </w:p>
    <w:p w:rsidR="00AF7412" w:rsidRDefault="00AF7412" w:rsidP="009872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ru-RU"/>
        </w:rPr>
      </w:pPr>
    </w:p>
    <w:p w:rsidR="00C67867" w:rsidRPr="00000D1A" w:rsidRDefault="00C67867" w:rsidP="009872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541B7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4. Планируемые результаты.</w:t>
      </w:r>
    </w:p>
    <w:p w:rsidR="00D10C46" w:rsidRDefault="00D10C46" w:rsidP="002A4A1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67867" w:rsidRPr="00541B7F" w:rsidRDefault="00C67867" w:rsidP="002A4A14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u w:val="single"/>
          <w:lang w:val="ru-RU" w:eastAsia="ru-RU"/>
        </w:rPr>
      </w:pPr>
      <w:r w:rsidRPr="00541B7F">
        <w:rPr>
          <w:rFonts w:ascii="Times New Roman" w:eastAsia="Calibri" w:hAnsi="Times New Roman" w:cs="Times New Roman"/>
          <w:iCs/>
          <w:sz w:val="28"/>
          <w:szCs w:val="28"/>
          <w:u w:val="single"/>
          <w:lang w:val="ru-RU" w:eastAsia="ru-RU"/>
        </w:rPr>
        <w:t>Личностные результаты:</w:t>
      </w:r>
    </w:p>
    <w:p w:rsidR="002F75A7" w:rsidRPr="00D10C46" w:rsidRDefault="002F75A7" w:rsidP="00D74A8B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10C4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сформированы навыки и умения интеллектуального труда; </w:t>
      </w:r>
    </w:p>
    <w:p w:rsidR="002F75A7" w:rsidRPr="00D10C46" w:rsidRDefault="009A3676" w:rsidP="00D74A8B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10C4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</w:t>
      </w:r>
      <w:r w:rsidR="002F75A7" w:rsidRPr="00D10C4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интерес и положительн</w:t>
      </w:r>
      <w:r w:rsidRPr="00D10C4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ое</w:t>
      </w:r>
      <w:r w:rsidR="002F75A7" w:rsidRPr="00D10C4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отношени</w:t>
      </w:r>
      <w:r w:rsidRPr="00D10C4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="002F75A7" w:rsidRPr="00D10C4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 иноязычной культуре; </w:t>
      </w:r>
    </w:p>
    <w:p w:rsidR="002F75A7" w:rsidRPr="00D10C46" w:rsidRDefault="009A3676" w:rsidP="00D74A8B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10C4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сформирована потребность</w:t>
      </w:r>
      <w:r w:rsidR="002F75A7" w:rsidRPr="00D10C4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самообразования; </w:t>
      </w:r>
    </w:p>
    <w:p w:rsidR="002F75A7" w:rsidRPr="00D10C46" w:rsidRDefault="009A3676" w:rsidP="00D74A8B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10C4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сформированы</w:t>
      </w:r>
      <w:r w:rsidR="002F75A7" w:rsidRPr="00D10C4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навык</w:t>
      </w:r>
      <w:r w:rsidRPr="00D10C4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2F75A7" w:rsidRPr="00D10C4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межличностного общения, навыков самоконтроля и контроля деятельности других учащихся; </w:t>
      </w:r>
    </w:p>
    <w:p w:rsidR="00C67867" w:rsidRPr="00D10C46" w:rsidRDefault="009A3676" w:rsidP="00D74A8B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10C4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сформированы</w:t>
      </w:r>
      <w:r w:rsidR="002F75A7" w:rsidRPr="00D10C4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волевы</w:t>
      </w:r>
      <w:r w:rsidRPr="00D10C4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="002F75A7" w:rsidRPr="00D10C4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качеств</w:t>
      </w:r>
      <w:r w:rsidRPr="00D10C4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="002F75A7" w:rsidRPr="00D10C4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поведенчески</w:t>
      </w:r>
      <w:r w:rsidRPr="00D10C4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="002F75A7" w:rsidRPr="00D10C4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навык</w:t>
      </w:r>
      <w:r w:rsidRPr="00D10C4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2F75A7" w:rsidRPr="00D10C4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C67867" w:rsidRPr="00541B7F" w:rsidRDefault="00C67867" w:rsidP="002A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</w:pPr>
      <w:r w:rsidRPr="00541B7F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Метапредметные результаты:</w:t>
      </w:r>
    </w:p>
    <w:p w:rsidR="00096799" w:rsidRPr="00541B7F" w:rsidRDefault="00096799" w:rsidP="00D74A8B">
      <w:pPr>
        <w:pStyle w:val="Default"/>
        <w:numPr>
          <w:ilvl w:val="0"/>
          <w:numId w:val="26"/>
        </w:numPr>
        <w:jc w:val="both"/>
        <w:rPr>
          <w:sz w:val="28"/>
          <w:szCs w:val="28"/>
          <w:lang w:val="ru-RU"/>
        </w:rPr>
      </w:pPr>
      <w:r w:rsidRPr="00541B7F">
        <w:rPr>
          <w:sz w:val="28"/>
          <w:szCs w:val="28"/>
          <w:lang w:val="ru-RU"/>
        </w:rPr>
        <w:t>развит</w:t>
      </w:r>
      <w:r w:rsidR="00C14150">
        <w:rPr>
          <w:sz w:val="28"/>
          <w:szCs w:val="28"/>
          <w:lang w:val="ru-RU"/>
        </w:rPr>
        <w:t>ы</w:t>
      </w:r>
      <w:r w:rsidRPr="00541B7F">
        <w:rPr>
          <w:sz w:val="28"/>
          <w:szCs w:val="28"/>
          <w:lang w:val="ru-RU"/>
        </w:rPr>
        <w:t xml:space="preserve"> познавательны</w:t>
      </w:r>
      <w:r w:rsidR="00C14150">
        <w:rPr>
          <w:sz w:val="28"/>
          <w:szCs w:val="28"/>
          <w:lang w:val="ru-RU"/>
        </w:rPr>
        <w:t>е</w:t>
      </w:r>
      <w:r w:rsidRPr="00541B7F">
        <w:rPr>
          <w:sz w:val="28"/>
          <w:szCs w:val="28"/>
          <w:lang w:val="ru-RU"/>
        </w:rPr>
        <w:t xml:space="preserve"> и языковы</w:t>
      </w:r>
      <w:r w:rsidR="00C14150">
        <w:rPr>
          <w:sz w:val="28"/>
          <w:szCs w:val="28"/>
          <w:lang w:val="ru-RU"/>
        </w:rPr>
        <w:t>е</w:t>
      </w:r>
      <w:r w:rsidRPr="00541B7F">
        <w:rPr>
          <w:sz w:val="28"/>
          <w:szCs w:val="28"/>
          <w:lang w:val="ru-RU"/>
        </w:rPr>
        <w:t xml:space="preserve"> способност</w:t>
      </w:r>
      <w:r w:rsidR="00C14150">
        <w:rPr>
          <w:sz w:val="28"/>
          <w:szCs w:val="28"/>
          <w:lang w:val="ru-RU"/>
        </w:rPr>
        <w:t>и</w:t>
      </w:r>
      <w:r w:rsidRPr="00541B7F">
        <w:rPr>
          <w:sz w:val="28"/>
          <w:szCs w:val="28"/>
          <w:lang w:val="ru-RU"/>
        </w:rPr>
        <w:t xml:space="preserve"> учащихся; </w:t>
      </w:r>
    </w:p>
    <w:p w:rsidR="00096799" w:rsidRPr="00E124B1" w:rsidRDefault="00096799" w:rsidP="00D74A8B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124B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</w:t>
      </w:r>
      <w:r w:rsidR="0033278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124B1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фонематическ</w:t>
      </w:r>
      <w:r w:rsidR="00C14150">
        <w:rPr>
          <w:rFonts w:ascii="Times New Roman" w:hAnsi="Times New Roman" w:cs="Times New Roman"/>
          <w:color w:val="000000"/>
          <w:sz w:val="28"/>
          <w:szCs w:val="28"/>
          <w:lang w:val="ru-RU"/>
        </w:rPr>
        <w:t>ий</w:t>
      </w:r>
      <w:r w:rsidRPr="00E124B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слух; </w:t>
      </w:r>
    </w:p>
    <w:p w:rsidR="00096799" w:rsidRPr="00E124B1" w:rsidRDefault="00096799" w:rsidP="00D74A8B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124B1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развиты мышление, памят</w:t>
      </w:r>
      <w:r w:rsidR="002F2CF5" w:rsidRPr="00E124B1">
        <w:rPr>
          <w:rFonts w:ascii="Times New Roman" w:hAnsi="Times New Roman" w:cs="Times New Roman"/>
          <w:color w:val="000000"/>
          <w:sz w:val="28"/>
          <w:szCs w:val="28"/>
          <w:lang w:val="ru-RU"/>
        </w:rPr>
        <w:t>ь</w:t>
      </w:r>
      <w:r w:rsidRPr="00E124B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внимание, воображение; </w:t>
      </w:r>
    </w:p>
    <w:p w:rsidR="000068AD" w:rsidRPr="00E124B1" w:rsidRDefault="00096799" w:rsidP="00D74A8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124B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</w:t>
      </w:r>
      <w:r w:rsidR="007B3E6B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="00E806D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B3E6B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мотивация к изучению иностранного языка</w:t>
      </w:r>
      <w:r w:rsidRPr="00E124B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C67867" w:rsidRPr="000068AD" w:rsidRDefault="00C67867" w:rsidP="000068A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41B7F">
        <w:rPr>
          <w:rFonts w:ascii="Times New Roman" w:eastAsia="Calibri" w:hAnsi="Times New Roman" w:cs="Times New Roman"/>
          <w:iCs/>
          <w:sz w:val="28"/>
          <w:szCs w:val="28"/>
          <w:u w:val="single"/>
          <w:lang w:val="ru-RU" w:eastAsia="ru-RU"/>
        </w:rPr>
        <w:t>Предметные результаты:</w:t>
      </w:r>
    </w:p>
    <w:p w:rsidR="004F631C" w:rsidRPr="00E124B1" w:rsidRDefault="007B3E6B" w:rsidP="00D74A8B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124B1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 навык самостоятельного решения коммуникативных задач на английском языке в рамках тематики</w:t>
      </w:r>
    </w:p>
    <w:p w:rsidR="007B3E6B" w:rsidRPr="00E124B1" w:rsidRDefault="007B3E6B" w:rsidP="007B3E6B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124B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развиты навыки элементарной диалогической и монологической речи; </w:t>
      </w:r>
    </w:p>
    <w:p w:rsidR="007C5489" w:rsidRPr="007B3E6B" w:rsidRDefault="00316A52" w:rsidP="007B3E6B">
      <w:pPr>
        <w:pStyle w:val="Default"/>
        <w:numPr>
          <w:ilvl w:val="0"/>
          <w:numId w:val="27"/>
        </w:numPr>
        <w:jc w:val="both"/>
        <w:rPr>
          <w:sz w:val="28"/>
          <w:szCs w:val="28"/>
          <w:lang w:val="ru-RU"/>
        </w:rPr>
      </w:pPr>
      <w:r w:rsidRPr="00541B7F">
        <w:rPr>
          <w:sz w:val="28"/>
          <w:szCs w:val="28"/>
          <w:lang w:val="ru-RU"/>
        </w:rPr>
        <w:t xml:space="preserve">учащиеся </w:t>
      </w:r>
      <w:r w:rsidR="004F631C" w:rsidRPr="00541B7F">
        <w:rPr>
          <w:sz w:val="28"/>
          <w:szCs w:val="28"/>
          <w:lang w:val="ru-RU"/>
        </w:rPr>
        <w:t>приобщен</w:t>
      </w:r>
      <w:r w:rsidRPr="00541B7F">
        <w:rPr>
          <w:sz w:val="28"/>
          <w:szCs w:val="28"/>
          <w:lang w:val="ru-RU"/>
        </w:rPr>
        <w:t>ы</w:t>
      </w:r>
      <w:r w:rsidR="007B3E6B">
        <w:rPr>
          <w:sz w:val="28"/>
          <w:szCs w:val="28"/>
          <w:lang w:val="ru-RU"/>
        </w:rPr>
        <w:t xml:space="preserve"> к иноязычной культуре.</w:t>
      </w:r>
    </w:p>
    <w:p w:rsidR="00000D1A" w:rsidRPr="00000D1A" w:rsidRDefault="00000D1A" w:rsidP="00000D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90594F" w:rsidRPr="00541B7F" w:rsidRDefault="00F422D7" w:rsidP="009872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="0090594F" w:rsidRPr="00541B7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 Комплекс организационно-педагогических условий.</w:t>
      </w:r>
    </w:p>
    <w:p w:rsidR="0090594F" w:rsidRPr="009872C1" w:rsidRDefault="0090594F" w:rsidP="00D74A8B">
      <w:pPr>
        <w:pStyle w:val="a3"/>
        <w:widowControl w:val="0"/>
        <w:numPr>
          <w:ilvl w:val="0"/>
          <w:numId w:val="28"/>
        </w:numPr>
        <w:tabs>
          <w:tab w:val="left" w:pos="1778"/>
          <w:tab w:val="center" w:pos="460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872C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Календарный учебный график.</w:t>
      </w:r>
    </w:p>
    <w:p w:rsidR="0090594F" w:rsidRPr="0090594F" w:rsidRDefault="0090594F" w:rsidP="00000D1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4"/>
        <w:tblW w:w="893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3"/>
        <w:gridCol w:w="450"/>
        <w:gridCol w:w="630"/>
        <w:gridCol w:w="1080"/>
        <w:gridCol w:w="1170"/>
        <w:gridCol w:w="720"/>
        <w:gridCol w:w="1620"/>
        <w:gridCol w:w="1260"/>
        <w:gridCol w:w="1440"/>
      </w:tblGrid>
      <w:tr w:rsidR="0090594F" w:rsidRPr="0090594F" w:rsidTr="00394E1B">
        <w:trPr>
          <w:trHeight w:val="17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94F" w:rsidRPr="0090594F" w:rsidRDefault="0090594F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bookmarkStart w:id="5" w:name="_Hlk112921008"/>
            <w:r w:rsidRPr="0090594F">
              <w:rPr>
                <w:rFonts w:ascii="Times New Roman" w:eastAsia="Times New Roman" w:hAnsi="Times New Roman"/>
                <w:lang w:eastAsia="ru-RU"/>
              </w:rPr>
              <w:t>№</w:t>
            </w:r>
          </w:p>
          <w:p w:rsidR="0090594F" w:rsidRPr="0090594F" w:rsidRDefault="0090594F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п.п.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94F" w:rsidRPr="0090594F" w:rsidRDefault="0090594F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месяц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94F" w:rsidRPr="0090594F" w:rsidRDefault="0090594F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число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94F" w:rsidRPr="0090594F" w:rsidRDefault="0090594F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Время</w:t>
            </w:r>
          </w:p>
          <w:p w:rsidR="0090594F" w:rsidRPr="0090594F" w:rsidRDefault="0090594F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проведения</w:t>
            </w:r>
          </w:p>
          <w:p w:rsidR="0090594F" w:rsidRPr="0090594F" w:rsidRDefault="0090594F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занятия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94F" w:rsidRPr="0090594F" w:rsidRDefault="0090594F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Форма</w:t>
            </w:r>
          </w:p>
          <w:p w:rsidR="0090594F" w:rsidRPr="0090594F" w:rsidRDefault="0090594F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занятия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94F" w:rsidRPr="0090594F" w:rsidRDefault="0090594F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Кол-во</w:t>
            </w:r>
          </w:p>
          <w:p w:rsidR="0090594F" w:rsidRPr="0090594F" w:rsidRDefault="0090594F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часов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94F" w:rsidRPr="0090594F" w:rsidRDefault="0090594F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Тема  занятия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94F" w:rsidRPr="0090594F" w:rsidRDefault="0090594F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Место</w:t>
            </w:r>
          </w:p>
          <w:p w:rsidR="0090594F" w:rsidRPr="0090594F" w:rsidRDefault="0090594F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проведения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94F" w:rsidRPr="0090594F" w:rsidRDefault="0090594F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Форма контроля</w:t>
            </w:r>
          </w:p>
        </w:tc>
      </w:tr>
      <w:tr w:rsidR="0090594F" w:rsidRPr="0090594F" w:rsidTr="00394E1B">
        <w:trPr>
          <w:trHeight w:val="494"/>
        </w:trPr>
        <w:tc>
          <w:tcPr>
            <w:tcW w:w="89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94F" w:rsidRPr="0090594F" w:rsidRDefault="0090594F" w:rsidP="002A4A14">
            <w:pPr>
              <w:widowControl w:val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0594F">
              <w:rPr>
                <w:rFonts w:ascii="Times New Roman" w:hAnsi="Times New Roman"/>
                <w:b/>
                <w:lang w:eastAsia="ru-RU"/>
              </w:rPr>
              <w:t>Знакомство</w:t>
            </w:r>
          </w:p>
        </w:tc>
      </w:tr>
      <w:tr w:rsidR="0090594F" w:rsidRPr="00237CC7" w:rsidTr="00394E1B">
        <w:trPr>
          <w:trHeight w:val="53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94F" w:rsidRPr="0090594F" w:rsidRDefault="0090594F" w:rsidP="002A4A14">
            <w:pPr>
              <w:widowControl w:val="0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94F" w:rsidRPr="0090594F" w:rsidRDefault="00DD44A8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94F" w:rsidRPr="00394E1B" w:rsidRDefault="00DD44A8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94F" w:rsidRPr="00237CC7" w:rsidRDefault="00237CC7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50F" w:rsidRPr="00A6650F" w:rsidRDefault="00A6650F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90594F" w:rsidRPr="0090594F" w:rsidRDefault="00A6650F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94F" w:rsidRPr="0090594F" w:rsidRDefault="0090594F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94F" w:rsidRPr="0090594F" w:rsidRDefault="0090594F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Вводное занятие. Инструктаж по технике безопасности.</w:t>
            </w:r>
          </w:p>
          <w:p w:rsidR="0090594F" w:rsidRPr="0090594F" w:rsidRDefault="0090594F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603E5">
              <w:rPr>
                <w:rFonts w:ascii="Times New Roman" w:eastAsia="Times New Roman" w:hAnsi="Times New Roman"/>
                <w:bCs/>
                <w:lang w:eastAsia="ru-RU"/>
              </w:rPr>
              <w:t>Звуки и буквы Aa – Сс</w:t>
            </w:r>
          </w:p>
          <w:p w:rsidR="0090594F" w:rsidRPr="0090594F" w:rsidRDefault="0090594F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94F" w:rsidRPr="0090594F" w:rsidRDefault="0090594F" w:rsidP="002A4A14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90594F" w:rsidRPr="0090594F" w:rsidRDefault="0090594F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94F" w:rsidRPr="0090594F" w:rsidRDefault="00DF0F41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  <w:r w:rsidR="00AA4250">
              <w:rPr>
                <w:rFonts w:ascii="Times New Roman" w:hAnsi="Times New Roman"/>
                <w:lang w:eastAsia="ru-RU"/>
              </w:rPr>
              <w:t>.Викторина</w:t>
            </w:r>
          </w:p>
        </w:tc>
      </w:tr>
      <w:bookmarkEnd w:id="5"/>
      <w:tr w:rsidR="00547BA9" w:rsidRPr="00237CC7" w:rsidTr="00A2445E">
        <w:trPr>
          <w:trHeight w:val="53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7B3718" w:rsidRDefault="00547BA9" w:rsidP="00547BA9">
            <w:pPr>
              <w:widowControl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8277D">
              <w:rPr>
                <w:rFonts w:ascii="Times New Roman" w:hAnsi="Times New Roman"/>
                <w:lang w:eastAsia="ru-RU"/>
              </w:rPr>
              <w:t>09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DD44A8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Aa – Сс</w:t>
            </w:r>
          </w:p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опрос.</w:t>
            </w:r>
          </w:p>
        </w:tc>
      </w:tr>
      <w:tr w:rsidR="00547BA9" w:rsidRPr="0090594F" w:rsidTr="00A2445E">
        <w:trPr>
          <w:trHeight w:val="512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237CC7" w:rsidRDefault="00547BA9" w:rsidP="00547BA9">
            <w:pPr>
              <w:widowControl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237CC7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8277D">
              <w:rPr>
                <w:rFonts w:ascii="Times New Roman" w:hAnsi="Times New Roman"/>
                <w:lang w:eastAsia="ru-RU"/>
              </w:rPr>
              <w:t>09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237CC7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 xml:space="preserve">Звуки и буквы </w:t>
            </w:r>
            <w:r w:rsidRPr="0090594F">
              <w:rPr>
                <w:rFonts w:ascii="Times New Roman" w:eastAsia="Times New Roman" w:hAnsi="Times New Roman"/>
                <w:bCs/>
                <w:lang w:val="en-US" w:eastAsia="ru-RU"/>
              </w:rPr>
              <w:t>Dd</w:t>
            </w: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 xml:space="preserve"> - </w:t>
            </w:r>
            <w:r w:rsidRPr="0090594F">
              <w:rPr>
                <w:rFonts w:ascii="Times New Roman" w:eastAsia="Times New Roman" w:hAnsi="Times New Roman"/>
                <w:bCs/>
                <w:lang w:val="en-US" w:eastAsia="ru-RU"/>
              </w:rPr>
              <w:t>Ff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547BA9" w:rsidRPr="0090594F" w:rsidTr="00A2445E">
        <w:trPr>
          <w:trHeight w:val="521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8277D">
              <w:rPr>
                <w:rFonts w:ascii="Times New Roman" w:hAnsi="Times New Roman"/>
                <w:lang w:eastAsia="ru-RU"/>
              </w:rPr>
              <w:t>09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DD44A8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 xml:space="preserve">Звуки и буквы </w:t>
            </w:r>
            <w:r w:rsidRPr="0090594F">
              <w:rPr>
                <w:rFonts w:ascii="Times New Roman" w:eastAsia="Times New Roman" w:hAnsi="Times New Roman"/>
                <w:bCs/>
                <w:lang w:val="en-US" w:eastAsia="ru-RU"/>
              </w:rPr>
              <w:t>Gg</w:t>
            </w: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 xml:space="preserve"> - </w:t>
            </w:r>
            <w:r w:rsidRPr="0090594F">
              <w:rPr>
                <w:rFonts w:ascii="Times New Roman" w:eastAsia="Times New Roman" w:hAnsi="Times New Roman"/>
                <w:bCs/>
                <w:lang w:val="en-US" w:eastAsia="ru-RU"/>
              </w:rPr>
              <w:t>Ii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Индивидуальный опрос</w:t>
            </w:r>
          </w:p>
        </w:tc>
      </w:tr>
      <w:tr w:rsidR="00547BA9" w:rsidRPr="0090594F" w:rsidTr="00394E1B">
        <w:trPr>
          <w:trHeight w:val="3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8277D">
              <w:rPr>
                <w:rFonts w:ascii="Times New Roman" w:hAnsi="Times New Roman"/>
                <w:lang w:eastAsia="ru-RU"/>
              </w:rPr>
              <w:t>09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DD44A8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</w:t>
            </w:r>
            <w:r w:rsidRPr="0090594F">
              <w:rPr>
                <w:rFonts w:ascii="Times New Roman" w:eastAsia="Times New Roman" w:hAnsi="Times New Roman"/>
                <w:bCs/>
                <w:lang w:val="en-US" w:eastAsia="ru-RU"/>
              </w:rPr>
              <w:t>Jj</w:t>
            </w: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 xml:space="preserve"> - </w:t>
            </w:r>
            <w:r w:rsidRPr="0090594F">
              <w:rPr>
                <w:rFonts w:ascii="Times New Roman" w:eastAsia="Times New Roman" w:hAnsi="Times New Roman"/>
                <w:bCs/>
                <w:lang w:val="en-US" w:eastAsia="ru-RU"/>
              </w:rPr>
              <w:t>Ll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547BA9" w:rsidRPr="0090594F" w:rsidTr="00394E1B">
        <w:trPr>
          <w:trHeight w:val="368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8277D">
              <w:rPr>
                <w:rFonts w:ascii="Times New Roman" w:hAnsi="Times New Roman"/>
                <w:lang w:eastAsia="ru-RU"/>
              </w:rPr>
              <w:t>09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</w:t>
            </w:r>
            <w:r w:rsidRPr="0090594F">
              <w:rPr>
                <w:rFonts w:ascii="Times New Roman" w:eastAsia="Times New Roman" w:hAnsi="Times New Roman"/>
                <w:bCs/>
                <w:lang w:val="en-US" w:eastAsia="ru-RU"/>
              </w:rPr>
              <w:t>Mm</w:t>
            </w: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 xml:space="preserve"> - </w:t>
            </w:r>
            <w:r w:rsidRPr="0090594F">
              <w:rPr>
                <w:rFonts w:ascii="Times New Roman" w:eastAsia="Times New Roman" w:hAnsi="Times New Roman"/>
                <w:bCs/>
                <w:lang w:val="en-US" w:eastAsia="ru-RU"/>
              </w:rPr>
              <w:t>Oo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547BA9" w:rsidRPr="0090594F" w:rsidTr="00394E1B">
        <w:trPr>
          <w:trHeight w:val="467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rPr>
                <w:rFonts w:ascii="Times New Roman" w:eastAsia="Times New Roman" w:hAnsi="Times New Roman"/>
                <w:lang w:val="en-US"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8277D">
              <w:rPr>
                <w:rFonts w:ascii="Times New Roman" w:hAnsi="Times New Roman"/>
                <w:lang w:eastAsia="ru-RU"/>
              </w:rPr>
              <w:t>09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</w:t>
            </w:r>
            <w:r w:rsidRPr="0090594F">
              <w:rPr>
                <w:rFonts w:ascii="Times New Roman" w:eastAsia="Times New Roman" w:hAnsi="Times New Roman"/>
                <w:bCs/>
                <w:lang w:val="en-US" w:eastAsia="ru-RU"/>
              </w:rPr>
              <w:t>Pp</w:t>
            </w: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 xml:space="preserve"> - </w:t>
            </w:r>
            <w:r w:rsidRPr="0090594F">
              <w:rPr>
                <w:rFonts w:ascii="Times New Roman" w:eastAsia="Times New Roman" w:hAnsi="Times New Roman"/>
                <w:bCs/>
                <w:lang w:val="en-US" w:eastAsia="ru-RU"/>
              </w:rPr>
              <w:t>Rr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547BA9" w:rsidRPr="0090594F" w:rsidTr="00394E1B">
        <w:trPr>
          <w:trHeight w:val="53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rPr>
                <w:rFonts w:ascii="Times New Roman" w:eastAsia="Times New Roman" w:hAnsi="Times New Roman"/>
                <w:lang w:val="en-US"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8277D">
              <w:rPr>
                <w:rFonts w:ascii="Times New Roman" w:hAnsi="Times New Roman"/>
                <w:lang w:eastAsia="ru-RU"/>
              </w:rPr>
              <w:t>09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</w:t>
            </w:r>
            <w:r w:rsidRPr="0090594F">
              <w:rPr>
                <w:rFonts w:ascii="Times New Roman" w:eastAsia="Times New Roman" w:hAnsi="Times New Roman"/>
                <w:bCs/>
                <w:lang w:val="en-US" w:eastAsia="ru-RU"/>
              </w:rPr>
              <w:t>SS</w:t>
            </w: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 xml:space="preserve"> - </w:t>
            </w:r>
            <w:r w:rsidRPr="0090594F">
              <w:rPr>
                <w:rFonts w:ascii="Times New Roman" w:eastAsia="Times New Roman" w:hAnsi="Times New Roman"/>
                <w:bCs/>
                <w:lang w:val="en-US" w:eastAsia="ru-RU"/>
              </w:rPr>
              <w:t>Uu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игра</w:t>
            </w:r>
          </w:p>
        </w:tc>
      </w:tr>
      <w:tr w:rsidR="00237CC7" w:rsidRPr="0090594F" w:rsidTr="00394E1B">
        <w:trPr>
          <w:trHeight w:val="3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bookmarkStart w:id="6" w:name="_Hlk112958631"/>
            <w:r w:rsidRPr="0090594F">
              <w:rPr>
                <w:rFonts w:ascii="Times New Roman" w:eastAsia="Times New Roman" w:hAnsi="Times New Roman"/>
                <w:lang w:val="en-US" w:eastAsia="ru-RU"/>
              </w:rPr>
              <w:t>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547BA9" w:rsidRDefault="00547BA9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547BA9" w:rsidRDefault="00547BA9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Default="00237CC7" w:rsidP="002A4A14">
            <w:r w:rsidRPr="003D3DE8">
              <w:rPr>
                <w:rFonts w:ascii="Times New Roman" w:hAnsi="Times New Roman"/>
                <w:lang w:eastAsia="ru-RU"/>
              </w:rPr>
              <w:t>15.00-</w:t>
            </w:r>
            <w:r w:rsidRPr="003D3DE8">
              <w:rPr>
                <w:rFonts w:ascii="Times New Roman" w:hAnsi="Times New Roman"/>
                <w:lang w:eastAsia="ru-RU"/>
              </w:rPr>
              <w:lastRenderedPageBreak/>
              <w:t>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50F" w:rsidRPr="00A6650F" w:rsidRDefault="00A6650F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lastRenderedPageBreak/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lastRenderedPageBreak/>
              <w:t>е</w:t>
            </w:r>
          </w:p>
          <w:p w:rsidR="00237CC7" w:rsidRPr="0090594F" w:rsidRDefault="00A6650F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r w:rsidRPr="0090594F">
              <w:rPr>
                <w:rFonts w:ascii="Times New Roman" w:eastAsia="Times New Roman" w:hAnsi="Times New Roman"/>
                <w:lang w:eastAsia="ru-RU"/>
              </w:rPr>
              <w:lastRenderedPageBreak/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 xml:space="preserve">Звуки и </w:t>
            </w: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lastRenderedPageBreak/>
              <w:t>буквы</w:t>
            </w:r>
            <w:r w:rsidRPr="0090594F">
              <w:rPr>
                <w:rFonts w:ascii="Times New Roman" w:eastAsia="Times New Roman" w:hAnsi="Times New Roman"/>
                <w:bCs/>
                <w:lang w:val="en-US" w:eastAsia="ru-RU"/>
              </w:rPr>
              <w:t>Vv</w:t>
            </w: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 xml:space="preserve"> - </w:t>
            </w:r>
            <w:r w:rsidRPr="0090594F">
              <w:rPr>
                <w:rFonts w:ascii="Times New Roman" w:eastAsia="Times New Roman" w:hAnsi="Times New Roman"/>
                <w:bCs/>
                <w:lang w:val="en-US" w:eastAsia="ru-RU"/>
              </w:rPr>
              <w:t>Xx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lastRenderedPageBreak/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934524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Индивидуал</w:t>
            </w:r>
            <w:r>
              <w:rPr>
                <w:rFonts w:ascii="Times New Roman" w:hAnsi="Times New Roman"/>
                <w:lang w:eastAsia="ru-RU"/>
              </w:rPr>
              <w:lastRenderedPageBreak/>
              <w:t>ьный опрос</w:t>
            </w:r>
          </w:p>
        </w:tc>
      </w:tr>
      <w:bookmarkEnd w:id="6"/>
      <w:tr w:rsidR="00547BA9" w:rsidRPr="0090594F" w:rsidTr="00394E1B">
        <w:trPr>
          <w:trHeight w:val="539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lastRenderedPageBreak/>
              <w:t>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12AA2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</w:t>
            </w:r>
            <w:r w:rsidRPr="0090594F">
              <w:rPr>
                <w:rFonts w:ascii="Times New Roman" w:eastAsia="Times New Roman" w:hAnsi="Times New Roman"/>
                <w:bCs/>
                <w:lang w:val="en-US" w:eastAsia="ru-RU"/>
              </w:rPr>
              <w:t>Yy</w:t>
            </w: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 xml:space="preserve">, </w:t>
            </w:r>
            <w:r w:rsidRPr="0090594F">
              <w:rPr>
                <w:rFonts w:ascii="Times New Roman" w:eastAsia="Times New Roman" w:hAnsi="Times New Roman"/>
                <w:bCs/>
                <w:lang w:val="en-US" w:eastAsia="ru-RU"/>
              </w:rPr>
              <w:t>Zz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547BA9" w:rsidRPr="0090594F" w:rsidTr="00394E1B">
        <w:trPr>
          <w:trHeight w:val="503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10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12AA2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Цвета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Творческое задание</w:t>
            </w:r>
          </w:p>
        </w:tc>
      </w:tr>
      <w:tr w:rsidR="00547BA9" w:rsidRPr="0090594F" w:rsidTr="00394E1B">
        <w:trPr>
          <w:trHeight w:val="539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11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12AA2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Цвета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547BA9" w:rsidRPr="0090594F" w:rsidTr="00394E1B">
        <w:trPr>
          <w:trHeight w:val="512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12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12AA2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Счет 1 – 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опрос</w:t>
            </w:r>
          </w:p>
        </w:tc>
      </w:tr>
      <w:tr w:rsidR="00547BA9" w:rsidRPr="0090594F" w:rsidTr="00394E1B">
        <w:trPr>
          <w:trHeight w:val="512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13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12AA2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Счет 1 – 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игра</w:t>
            </w:r>
          </w:p>
        </w:tc>
      </w:tr>
      <w:tr w:rsidR="00237CC7" w:rsidRPr="0090594F" w:rsidTr="00394E1B">
        <w:trPr>
          <w:trHeight w:val="377"/>
        </w:trPr>
        <w:tc>
          <w:tcPr>
            <w:tcW w:w="89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Мои Друзья</w:t>
            </w:r>
          </w:p>
        </w:tc>
      </w:tr>
      <w:tr w:rsidR="00547BA9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14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1354E6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Введениеновойлексики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</w:rPr>
            </w:pPr>
            <w:r w:rsidRPr="0090594F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547BA9" w:rsidRPr="0090594F" w:rsidTr="00394E1B">
        <w:trPr>
          <w:trHeight w:val="89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15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1354E6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Введениеновойлексики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Диктант в картинках</w:t>
            </w:r>
          </w:p>
        </w:tc>
      </w:tr>
      <w:tr w:rsidR="00547BA9" w:rsidRPr="0090594F" w:rsidTr="00394E1B">
        <w:trPr>
          <w:trHeight w:val="89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16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1354E6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Глагол to be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Индивидуальный опрос</w:t>
            </w:r>
          </w:p>
        </w:tc>
      </w:tr>
      <w:tr w:rsidR="00547BA9" w:rsidRPr="0090594F" w:rsidTr="00394E1B">
        <w:trPr>
          <w:trHeight w:val="827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17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1354E6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Глагол to be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547BA9" w:rsidRPr="0090594F" w:rsidTr="00394E1B">
        <w:trPr>
          <w:trHeight w:val="989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18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1354E6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Рассказ о друге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Индивидуальный опрос</w:t>
            </w:r>
          </w:p>
        </w:tc>
      </w:tr>
      <w:tr w:rsidR="00547BA9" w:rsidRPr="0090594F" w:rsidTr="00394E1B">
        <w:trPr>
          <w:trHeight w:val="989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40BE4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1354E6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Рассказ о друге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Индивидуальный опрос</w:t>
            </w:r>
          </w:p>
        </w:tc>
      </w:tr>
      <w:tr w:rsidR="00547BA9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40BE4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1354E6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Чтение текста «Мои Друзья»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D07EA1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D07EA1">
              <w:rPr>
                <w:rFonts w:ascii="Times New Roman" w:hAnsi="Times New Roman"/>
                <w:color w:val="000000"/>
                <w:shd w:val="clear" w:color="auto" w:fill="FFFFFF"/>
              </w:rPr>
              <w:t>викторина</w:t>
            </w:r>
          </w:p>
        </w:tc>
      </w:tr>
      <w:tr w:rsidR="00547BA9" w:rsidRPr="0090594F" w:rsidTr="00394E1B">
        <w:trPr>
          <w:trHeight w:val="791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40BE4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2</w:t>
            </w: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1354E6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Чтение текста «Мои Друзья»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Индивидуальный опрос</w:t>
            </w:r>
          </w:p>
        </w:tc>
      </w:tr>
      <w:tr w:rsidR="00547BA9" w:rsidRPr="0090594F" w:rsidTr="00A2445E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40BE4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2</w:t>
            </w: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1354E6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(буква Aa)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547BA9" w:rsidRPr="0090594F" w:rsidTr="00394E1B">
        <w:trPr>
          <w:trHeight w:val="647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40BE4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lastRenderedPageBreak/>
              <w:t>2</w:t>
            </w: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1354E6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(буква Aa)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237CC7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A40BE4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2</w:t>
            </w: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547BA9" w:rsidRDefault="00547BA9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  <w:p w:rsidR="00237CC7" w:rsidRPr="0090594F" w:rsidRDefault="00237CC7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547BA9" w:rsidRDefault="00547BA9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Default="00237CC7" w:rsidP="002A4A14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50F" w:rsidRPr="00A6650F" w:rsidRDefault="00A6650F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237CC7" w:rsidRPr="0090594F" w:rsidRDefault="00A6650F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val="en-US" w:eastAsia="ru-RU"/>
              </w:rPr>
              <w:t>C</w:t>
            </w: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оставление диалога «Как тебя зовут? »</w:t>
            </w:r>
          </w:p>
          <w:p w:rsidR="00237CC7" w:rsidRPr="0090594F" w:rsidRDefault="00237CC7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934524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Работа в парах</w:t>
            </w:r>
          </w:p>
        </w:tc>
      </w:tr>
      <w:tr w:rsidR="00237CC7" w:rsidRPr="00204DDE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A40BE4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547BA9" w:rsidRDefault="00547BA9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547BA9" w:rsidRDefault="00547BA9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Default="00237CC7" w:rsidP="002A4A14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50F" w:rsidRPr="00A6650F" w:rsidRDefault="00A6650F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237CC7" w:rsidRPr="0090594F" w:rsidRDefault="00A6650F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val="en-US" w:eastAsia="ru-RU"/>
              </w:rPr>
              <w:t>C</w:t>
            </w: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оставление диалога «Как тебя зовут? »</w:t>
            </w:r>
          </w:p>
          <w:p w:rsidR="00237CC7" w:rsidRPr="00204DDE" w:rsidRDefault="00237CC7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934524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Индивидуальный опрос</w:t>
            </w:r>
          </w:p>
        </w:tc>
      </w:tr>
      <w:tr w:rsidR="00237CC7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A40BE4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2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hAnsi="Times New Roman"/>
                <w:lang w:val="en-US" w:eastAsia="ru-RU"/>
              </w:rPr>
            </w:pPr>
          </w:p>
          <w:p w:rsidR="00237CC7" w:rsidRPr="0090594F" w:rsidRDefault="00547BA9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547BA9" w:rsidRDefault="00547BA9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Default="00237CC7" w:rsidP="002A4A14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50F" w:rsidRPr="00A6650F" w:rsidRDefault="00A6650F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237CC7" w:rsidRPr="0090594F" w:rsidRDefault="00A6650F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Написание открытки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Самостоятельная работа</w:t>
            </w:r>
          </w:p>
        </w:tc>
      </w:tr>
      <w:tr w:rsidR="00237CC7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A40BE4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547BA9" w:rsidRDefault="00547BA9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547BA9" w:rsidRDefault="00547BA9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Default="00237CC7" w:rsidP="002A4A14">
            <w:r w:rsidRPr="003D3DE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50F" w:rsidRPr="00A6650F" w:rsidRDefault="00A6650F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237CC7" w:rsidRPr="0090594F" w:rsidRDefault="00A6650F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Написание открытки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Самостоятельная работа</w:t>
            </w:r>
          </w:p>
        </w:tc>
      </w:tr>
      <w:tr w:rsidR="0090594F" w:rsidRPr="0090594F" w:rsidTr="00394E1B">
        <w:trPr>
          <w:trHeight w:val="359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94F" w:rsidRPr="0090594F" w:rsidRDefault="0090594F" w:rsidP="002A4A14">
            <w:pPr>
              <w:widowControl w:val="0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</w:p>
        </w:tc>
        <w:tc>
          <w:tcPr>
            <w:tcW w:w="83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94F" w:rsidRPr="0090594F" w:rsidRDefault="0090594F" w:rsidP="002A4A14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0594F">
              <w:rPr>
                <w:rFonts w:ascii="Times New Roman" w:hAnsi="Times New Roman"/>
                <w:b/>
                <w:lang w:eastAsia="ru-RU"/>
              </w:rPr>
              <w:t>Моя Семья</w:t>
            </w:r>
          </w:p>
        </w:tc>
      </w:tr>
      <w:tr w:rsidR="00547BA9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D3D44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2</w:t>
            </w: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62DC1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29362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Введениеновойлексики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</w:rPr>
            </w:pPr>
            <w:r w:rsidRPr="0090594F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547BA9" w:rsidRPr="0090594F" w:rsidTr="00394E1B">
        <w:trPr>
          <w:trHeight w:val="764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D3D44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2</w:t>
            </w: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62DC1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29362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Введениеновойлексики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Диктант в картинках</w:t>
            </w:r>
          </w:p>
        </w:tc>
      </w:tr>
      <w:tr w:rsidR="00547BA9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D3D44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62DC1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29362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Местоимения this, that, my, your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547BA9" w:rsidRPr="0090594F" w:rsidTr="00394E1B">
        <w:trPr>
          <w:trHeight w:val="737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D3D44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62DC1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29362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Местоимения this, that, my, your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val="en-US"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Индивидуальный опрос</w:t>
            </w:r>
          </w:p>
        </w:tc>
      </w:tr>
      <w:tr w:rsidR="00547BA9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D3D44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62DC1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29362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Чтение истории «Семейное торжество»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547BA9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841872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62DC1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29362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Чтение истории «Семейное торжество»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547BA9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841872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3</w:t>
            </w: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62DC1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A0F3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(буква Ii)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00301E" w:rsidRDefault="00547BA9" w:rsidP="00547BA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30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викторина</w:t>
            </w:r>
          </w:p>
        </w:tc>
      </w:tr>
      <w:tr w:rsidR="00547BA9" w:rsidRPr="0090594F" w:rsidTr="00394E1B">
        <w:trPr>
          <w:trHeight w:val="647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841872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3</w:t>
            </w: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62DC1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A0F3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(буква Ii)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547BA9" w:rsidRPr="00841872" w:rsidTr="00394E1B">
        <w:trPr>
          <w:trHeight w:val="647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841872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36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62DC1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A0F3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(буква Ii)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Индивидуальный опрос</w:t>
            </w:r>
          </w:p>
        </w:tc>
      </w:tr>
      <w:tr w:rsidR="00547BA9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841872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3</w:t>
            </w: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62DC1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A0F3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Составление диалога «Кто Это?»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Работа в парах</w:t>
            </w:r>
          </w:p>
        </w:tc>
      </w:tr>
      <w:tr w:rsidR="00547BA9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841872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3</w:t>
            </w: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62DC1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A0F3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Составление рассказа о своей семье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Индивидуальный опрос</w:t>
            </w:r>
          </w:p>
        </w:tc>
      </w:tr>
      <w:tr w:rsidR="00547BA9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841872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62DC1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A0F3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Составление рассказа о своей семье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Индивидуальный опрос</w:t>
            </w:r>
          </w:p>
        </w:tc>
      </w:tr>
      <w:tr w:rsidR="00547BA9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D3D44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CE7F7F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A0F3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Проект «Робот»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Самостоятельная работа</w:t>
            </w:r>
            <w:r>
              <w:rPr>
                <w:rFonts w:ascii="Times New Roman" w:hAnsi="Times New Roman"/>
                <w:lang w:eastAsia="ru-RU"/>
              </w:rPr>
              <w:t>. Проект</w:t>
            </w:r>
          </w:p>
        </w:tc>
      </w:tr>
      <w:tr w:rsidR="00547BA9" w:rsidRPr="0090594F" w:rsidTr="00A2445E">
        <w:trPr>
          <w:trHeight w:val="53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D3D44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CE7F7F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A0F3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Проект «Робот»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</w:rPr>
            </w:pPr>
            <w:r w:rsidRPr="0090594F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237CC7" w:rsidRPr="0090594F" w:rsidTr="00394E1B">
        <w:trPr>
          <w:trHeight w:val="359"/>
        </w:trPr>
        <w:tc>
          <w:tcPr>
            <w:tcW w:w="89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0594F">
              <w:rPr>
                <w:rFonts w:ascii="Times New Roman" w:hAnsi="Times New Roman"/>
                <w:b/>
                <w:lang w:eastAsia="ru-RU"/>
              </w:rPr>
              <w:t>Школа</w:t>
            </w:r>
          </w:p>
        </w:tc>
      </w:tr>
      <w:tr w:rsidR="00237CC7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5D3D44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547BA9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547BA9" w:rsidRDefault="00547BA9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Default="00237CC7" w:rsidP="002A4A14">
            <w:r w:rsidRPr="00FA0F3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187" w:rsidRPr="00A6650F" w:rsidRDefault="00175187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237CC7" w:rsidRPr="0090594F" w:rsidRDefault="0017518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Введениеновойлексики</w:t>
            </w:r>
          </w:p>
          <w:p w:rsidR="00237CC7" w:rsidRPr="0090594F" w:rsidRDefault="00237CC7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jc w:val="center"/>
              <w:rPr>
                <w:rFonts w:ascii="Times New Roman" w:hAnsi="Times New Roman"/>
              </w:rPr>
            </w:pPr>
            <w:r w:rsidRPr="0090594F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237CC7" w:rsidRPr="0090594F" w:rsidRDefault="00237CC7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237CC7" w:rsidRPr="0090594F" w:rsidTr="00394E1B">
        <w:trPr>
          <w:trHeight w:val="611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5D3D44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547BA9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547BA9" w:rsidRDefault="00547BA9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Default="00237CC7" w:rsidP="002A4A14">
            <w:r w:rsidRPr="00FA0F3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187" w:rsidRPr="00A6650F" w:rsidRDefault="00175187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237CC7" w:rsidRPr="0090594F" w:rsidRDefault="0017518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Введениеновойлексики</w:t>
            </w:r>
          </w:p>
          <w:p w:rsidR="00237CC7" w:rsidRPr="0090594F" w:rsidRDefault="00237CC7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237CC7" w:rsidRPr="0090594F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011F64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Диктант в картинках</w:t>
            </w:r>
          </w:p>
        </w:tc>
      </w:tr>
      <w:tr w:rsidR="00237CC7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5D3D44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</w:p>
          <w:p w:rsidR="00237CC7" w:rsidRPr="00547BA9" w:rsidRDefault="00547BA9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547BA9" w:rsidRDefault="00547BA9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Default="00237CC7" w:rsidP="002A4A14">
            <w:r w:rsidRPr="00FA0F3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187" w:rsidRPr="00A6650F" w:rsidRDefault="00175187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237CC7" w:rsidRPr="0090594F" w:rsidRDefault="0017518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Артикль a/an</w:t>
            </w:r>
          </w:p>
          <w:p w:rsidR="00237CC7" w:rsidRPr="0090594F" w:rsidRDefault="00237CC7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934524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547BA9" w:rsidRPr="0090594F" w:rsidTr="00394E1B">
        <w:trPr>
          <w:trHeight w:val="692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D3D44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44406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A0F3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Артикль a/an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547BA9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D3D44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4</w:t>
            </w: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44406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A0F3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Чтение диалога и разыгрывание по ролям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Работа в парах</w:t>
            </w:r>
          </w:p>
        </w:tc>
      </w:tr>
      <w:tr w:rsidR="00547BA9" w:rsidRPr="005D464B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234D19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44406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A0F3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Чтение диалога и разыгрывание по ролям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Работа в парах</w:t>
            </w:r>
          </w:p>
        </w:tc>
      </w:tr>
      <w:tr w:rsidR="00547BA9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234D19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lastRenderedPageBreak/>
              <w:t>4</w:t>
            </w: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44406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A0F3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(буква Ee)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Индивидуальный опрос</w:t>
            </w:r>
          </w:p>
        </w:tc>
      </w:tr>
      <w:tr w:rsidR="00547BA9" w:rsidRPr="005D464B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234D19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44406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A0F3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(буква Ee)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547BA9" w:rsidRPr="0090594F" w:rsidTr="00394E1B">
        <w:trPr>
          <w:trHeight w:val="638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D3D44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44406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A0F3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(буква Ee)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547BA9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D3D44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344406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A0F3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Игра «Угадай!»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игра</w:t>
            </w:r>
          </w:p>
        </w:tc>
      </w:tr>
      <w:tr w:rsidR="00547BA9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234D19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546353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A0F3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Игра «Угадай!»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Индивидуальный опрос</w:t>
            </w:r>
          </w:p>
        </w:tc>
      </w:tr>
      <w:tr w:rsidR="00547BA9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D3D44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546353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A0F3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Составление загадки</w:t>
            </w:r>
          </w:p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Самостоятельная работа</w:t>
            </w:r>
          </w:p>
        </w:tc>
      </w:tr>
      <w:tr w:rsidR="00547BA9" w:rsidRPr="0090594F" w:rsidTr="00394E1B">
        <w:trPr>
          <w:trHeight w:val="503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D3D44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546353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A0F3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Повторение изученного материала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</w:rPr>
              <w:t>тест</w:t>
            </w:r>
          </w:p>
        </w:tc>
      </w:tr>
      <w:tr w:rsidR="00547BA9" w:rsidRPr="0090594F" w:rsidTr="00394E1B">
        <w:trPr>
          <w:trHeight w:val="503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D3D44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546353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FA0F3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Повторение изученного материала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</w:rPr>
            </w:pPr>
            <w:r w:rsidRPr="0090594F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547BA9" w:rsidRPr="0090594F" w:rsidRDefault="00547BA9" w:rsidP="00547BA9">
            <w:pPr>
              <w:jc w:val="center"/>
              <w:rPr>
                <w:rFonts w:ascii="Times New Roman" w:hAnsi="Times New Roman"/>
              </w:rPr>
            </w:pPr>
            <w:r w:rsidRPr="0090594F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90594F" w:rsidRPr="0090594F" w:rsidTr="00394E1B">
        <w:trPr>
          <w:trHeight w:val="332"/>
        </w:trPr>
        <w:tc>
          <w:tcPr>
            <w:tcW w:w="89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94F" w:rsidRPr="0090594F" w:rsidRDefault="0090594F" w:rsidP="002A4A14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0594F">
              <w:rPr>
                <w:rFonts w:ascii="Times New Roman" w:hAnsi="Times New Roman"/>
                <w:b/>
                <w:lang w:eastAsia="ru-RU"/>
              </w:rPr>
              <w:t>Чувства и Эмоции</w:t>
            </w:r>
          </w:p>
        </w:tc>
      </w:tr>
      <w:tr w:rsidR="00547BA9" w:rsidRPr="0090594F" w:rsidTr="00A2445E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234D19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D20A86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Введение новой лексики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547BA9" w:rsidRPr="0090594F" w:rsidTr="00A2445E">
        <w:trPr>
          <w:trHeight w:val="65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234D19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D20A86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Введение новой лексики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Диктант в картинках</w:t>
            </w:r>
          </w:p>
        </w:tc>
      </w:tr>
      <w:tr w:rsidR="00547BA9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234D19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D20A86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Утвердительные и отрицательные предложения с глаголом to be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D07EA1" w:rsidRDefault="00547BA9" w:rsidP="00547BA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D07EA1">
              <w:rPr>
                <w:rFonts w:ascii="Times New Roman" w:hAnsi="Times New Roman"/>
                <w:color w:val="000000"/>
                <w:shd w:val="clear" w:color="auto" w:fill="FFFFFF"/>
              </w:rPr>
              <w:t>викторина</w:t>
            </w:r>
          </w:p>
        </w:tc>
      </w:tr>
      <w:tr w:rsidR="00547BA9" w:rsidRPr="00234D19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234D19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D20A86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547BA9" w:rsidRDefault="00547BA9" w:rsidP="00547BA9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Default="00547BA9" w:rsidP="00547BA9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A6650F" w:rsidRDefault="00547BA9" w:rsidP="00547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Утвердительные и отрицательные предложения с глаголом to be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A9" w:rsidRPr="0090594F" w:rsidRDefault="00547BA9" w:rsidP="00547BA9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BA9" w:rsidRPr="0090594F" w:rsidRDefault="00547BA9" w:rsidP="00547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237CC7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5D3D44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bookmarkStart w:id="7" w:name="_Hlk144630171"/>
            <w:r>
              <w:rPr>
                <w:rFonts w:ascii="Times New Roman" w:eastAsia="Times New Roman" w:hAnsi="Times New Roman"/>
                <w:lang w:eastAsia="ru-RU"/>
              </w:rPr>
              <w:lastRenderedPageBreak/>
              <w:t>60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A2445E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Default="00237CC7" w:rsidP="002A4A14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187" w:rsidRPr="00A6650F" w:rsidRDefault="00175187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237CC7" w:rsidRPr="0090594F" w:rsidRDefault="0017518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Чтение истории «Мой Новый Котенок»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00301E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игра</w:t>
            </w:r>
          </w:p>
        </w:tc>
      </w:tr>
      <w:bookmarkEnd w:id="7"/>
      <w:tr w:rsidR="00A2445E" w:rsidRPr="00234D19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234D19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>
            <w:r w:rsidRPr="00912639">
              <w:rPr>
                <w:rFonts w:ascii="Times New Roman" w:hAnsi="Times New Roman"/>
                <w:lang w:eastAsia="ru-RU"/>
              </w:rPr>
              <w:t>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Чтение истории «Мой Новый Котенок»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A2445E" w:rsidRPr="0090594F" w:rsidTr="00394E1B">
        <w:trPr>
          <w:trHeight w:val="629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5D3D44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>
            <w:r w:rsidRPr="00912639">
              <w:rPr>
                <w:rFonts w:ascii="Times New Roman" w:hAnsi="Times New Roman"/>
                <w:lang w:eastAsia="ru-RU"/>
              </w:rPr>
              <w:t>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Чтение истории «Мой Новый Котенок»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D07EA1" w:rsidRDefault="00A2445E" w:rsidP="002A4A14">
            <w:pPr>
              <w:jc w:val="center"/>
              <w:rPr>
                <w:rFonts w:ascii="Times New Roman" w:hAnsi="Times New Roman"/>
              </w:rPr>
            </w:pPr>
            <w:r w:rsidRPr="00D07EA1">
              <w:rPr>
                <w:rFonts w:ascii="Times New Roman" w:hAnsi="Times New Roman"/>
                <w:color w:val="000000"/>
                <w:shd w:val="clear" w:color="auto" w:fill="FFFFFF"/>
              </w:rPr>
              <w:t>Игра-соревнование</w:t>
            </w:r>
          </w:p>
        </w:tc>
      </w:tr>
      <w:tr w:rsidR="00A2445E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5D3D44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>
            <w:r w:rsidRPr="0084257C">
              <w:rPr>
                <w:rFonts w:ascii="Times New Roman" w:hAnsi="Times New Roman"/>
                <w:lang w:eastAsia="ru-RU"/>
              </w:rPr>
              <w:t>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(буква Oo)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A2445E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234D19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>
            <w:r w:rsidRPr="0084257C">
              <w:rPr>
                <w:rFonts w:ascii="Times New Roman" w:hAnsi="Times New Roman"/>
                <w:lang w:eastAsia="ru-RU"/>
              </w:rPr>
              <w:t>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(буква Oo)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игра</w:t>
            </w:r>
          </w:p>
        </w:tc>
      </w:tr>
      <w:tr w:rsidR="00A2445E" w:rsidRPr="0090594F" w:rsidTr="00394E1B">
        <w:trPr>
          <w:trHeight w:val="62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5D3D44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>
            <w:r w:rsidRPr="0084257C">
              <w:rPr>
                <w:rFonts w:ascii="Times New Roman" w:hAnsi="Times New Roman"/>
                <w:lang w:eastAsia="ru-RU"/>
              </w:rPr>
              <w:t>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(буква Oo)</w:t>
            </w:r>
          </w:p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Индивидуальный опрос</w:t>
            </w:r>
          </w:p>
        </w:tc>
      </w:tr>
      <w:tr w:rsidR="00A2445E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234D19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bookmarkStart w:id="8" w:name="_Hlk112960237"/>
            <w:r>
              <w:rPr>
                <w:rFonts w:ascii="Times New Roman" w:eastAsia="Times New Roman" w:hAnsi="Times New Roman"/>
                <w:lang w:eastAsia="ru-RU"/>
              </w:rPr>
              <w:t>66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>
            <w:r w:rsidRPr="0084257C">
              <w:rPr>
                <w:rFonts w:ascii="Times New Roman" w:hAnsi="Times New Roman"/>
                <w:lang w:eastAsia="ru-RU"/>
              </w:rPr>
              <w:t>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547BA9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Заполнение анкеты «Как дела?»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анкета</w:t>
            </w:r>
          </w:p>
        </w:tc>
      </w:tr>
      <w:tr w:rsidR="00A2445E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234D19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>
            <w:r w:rsidRPr="0084257C">
              <w:rPr>
                <w:rFonts w:ascii="Times New Roman" w:hAnsi="Times New Roman"/>
                <w:lang w:eastAsia="ru-RU"/>
              </w:rPr>
              <w:t>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Заполнение анкеты «Как дела?»</w:t>
            </w:r>
          </w:p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анкета</w:t>
            </w:r>
          </w:p>
        </w:tc>
      </w:tr>
      <w:tr w:rsidR="00A2445E" w:rsidRPr="0090594F" w:rsidTr="00394E1B">
        <w:trPr>
          <w:trHeight w:val="701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234D19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>
            <w:r w:rsidRPr="0084257C">
              <w:rPr>
                <w:rFonts w:ascii="Times New Roman" w:hAnsi="Times New Roman"/>
                <w:lang w:eastAsia="ru-RU"/>
              </w:rPr>
              <w:t>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Повторение изученного материала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</w:rPr>
              <w:t>тест</w:t>
            </w:r>
          </w:p>
        </w:tc>
      </w:tr>
      <w:tr w:rsidR="00A2445E" w:rsidRPr="0090594F" w:rsidTr="00394E1B">
        <w:trPr>
          <w:trHeight w:val="701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234D19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>
            <w:r w:rsidRPr="0084257C">
              <w:rPr>
                <w:rFonts w:ascii="Times New Roman" w:hAnsi="Times New Roman"/>
                <w:lang w:eastAsia="ru-RU"/>
              </w:rPr>
              <w:t>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Повторение изученного материала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</w:rPr>
            </w:pPr>
            <w:r w:rsidRPr="0090594F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A2445E" w:rsidRPr="0090594F" w:rsidRDefault="00A2445E" w:rsidP="002A4A14">
            <w:pPr>
              <w:jc w:val="center"/>
              <w:rPr>
                <w:rFonts w:ascii="Times New Roman" w:hAnsi="Times New Roman"/>
              </w:rPr>
            </w:pPr>
            <w:r w:rsidRPr="0090594F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bookmarkEnd w:id="8"/>
      <w:tr w:rsidR="00237CC7" w:rsidRPr="0090594F" w:rsidTr="00394E1B">
        <w:trPr>
          <w:trHeight w:val="341"/>
        </w:trPr>
        <w:tc>
          <w:tcPr>
            <w:tcW w:w="89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0594F">
              <w:rPr>
                <w:rFonts w:ascii="Times New Roman" w:hAnsi="Times New Roman"/>
                <w:b/>
                <w:lang w:eastAsia="ru-RU"/>
              </w:rPr>
              <w:t>Я это умею!</w:t>
            </w:r>
          </w:p>
        </w:tc>
      </w:tr>
      <w:tr w:rsidR="00237CC7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031A42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hAnsi="Times New Roman"/>
                <w:lang w:val="en-US" w:eastAsia="ru-RU"/>
              </w:rPr>
            </w:pPr>
          </w:p>
          <w:p w:rsidR="00237CC7" w:rsidRPr="0090594F" w:rsidRDefault="00A2445E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  <w:r w:rsidR="001A215D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Default="00237CC7" w:rsidP="002A4A14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187" w:rsidRPr="00A6650F" w:rsidRDefault="00175187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237CC7" w:rsidRPr="0090594F" w:rsidRDefault="0017518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Введение новой лексики</w:t>
            </w:r>
          </w:p>
          <w:p w:rsidR="00237CC7" w:rsidRPr="0090594F" w:rsidRDefault="00237CC7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  <w:p w:rsidR="00237CC7" w:rsidRPr="0090594F" w:rsidRDefault="00237CC7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934524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A2445E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031A42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>
            <w:r w:rsidRPr="00695A75">
              <w:rPr>
                <w:rFonts w:ascii="Times New Roman" w:hAnsi="Times New Roman"/>
                <w:lang w:eastAsia="ru-RU"/>
              </w:rPr>
              <w:t>0</w:t>
            </w:r>
            <w:r w:rsidR="001A215D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Введение новой лексики</w:t>
            </w:r>
          </w:p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Диктант в картинках</w:t>
            </w:r>
          </w:p>
        </w:tc>
      </w:tr>
      <w:tr w:rsidR="00A2445E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031A42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>
            <w:r w:rsidRPr="00695A75">
              <w:rPr>
                <w:rFonts w:ascii="Times New Roman" w:hAnsi="Times New Roman"/>
                <w:lang w:eastAsia="ru-RU"/>
              </w:rPr>
              <w:t>0</w:t>
            </w:r>
            <w:r w:rsidR="001A215D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Модальный глагол can</w:t>
            </w:r>
          </w:p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игра</w:t>
            </w:r>
          </w:p>
        </w:tc>
      </w:tr>
      <w:tr w:rsidR="00A2445E" w:rsidRPr="0090594F" w:rsidTr="00394E1B">
        <w:trPr>
          <w:trHeight w:val="647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5D3D44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73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>
            <w:r w:rsidRPr="00695A75">
              <w:rPr>
                <w:rFonts w:ascii="Times New Roman" w:hAnsi="Times New Roman"/>
                <w:lang w:eastAsia="ru-RU"/>
              </w:rPr>
              <w:t>0</w:t>
            </w:r>
            <w:r w:rsidR="001A215D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Модальный глагол can</w:t>
            </w:r>
          </w:p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00301E" w:rsidRDefault="00A2445E" w:rsidP="002A4A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30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соревнование</w:t>
            </w:r>
          </w:p>
        </w:tc>
      </w:tr>
      <w:tr w:rsidR="00A2445E" w:rsidRPr="0090594F" w:rsidTr="00A2445E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5D3D44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>
            <w:r w:rsidRPr="00695A75">
              <w:rPr>
                <w:rFonts w:ascii="Times New Roman" w:hAnsi="Times New Roman"/>
                <w:lang w:eastAsia="ru-RU"/>
              </w:rPr>
              <w:t>02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Чтение текста «Необыкновенные дети!»</w:t>
            </w:r>
          </w:p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A2445E" w:rsidRPr="00D331AF" w:rsidTr="00A2445E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031A42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>
            <w:r w:rsidRPr="005536BF">
              <w:rPr>
                <w:rFonts w:ascii="Times New Roman" w:hAnsi="Times New Roman"/>
                <w:lang w:eastAsia="ru-RU"/>
              </w:rPr>
              <w:t>02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Чтение текста «Необыкновенные дети!»</w:t>
            </w:r>
          </w:p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</w:rPr>
            </w:pPr>
            <w:r w:rsidRPr="0090594F">
              <w:rPr>
                <w:rFonts w:ascii="Times New Roman" w:hAnsi="Times New Roman"/>
              </w:rPr>
              <w:t>Устный ответ на поставленный вопрос</w:t>
            </w:r>
          </w:p>
        </w:tc>
      </w:tr>
      <w:tr w:rsidR="00A2445E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031A42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>
            <w:r w:rsidRPr="005536BF">
              <w:rPr>
                <w:rFonts w:ascii="Times New Roman" w:hAnsi="Times New Roman"/>
                <w:lang w:eastAsia="ru-RU"/>
              </w:rPr>
              <w:t>02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(буква Uu)</w:t>
            </w:r>
          </w:p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A2445E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031A42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>
            <w:r w:rsidRPr="005536BF">
              <w:rPr>
                <w:rFonts w:ascii="Times New Roman" w:hAnsi="Times New Roman"/>
                <w:lang w:eastAsia="ru-RU"/>
              </w:rPr>
              <w:t>02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(буква Uu)</w:t>
            </w:r>
          </w:p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Индивидуальный опрос</w:t>
            </w:r>
          </w:p>
        </w:tc>
      </w:tr>
      <w:tr w:rsidR="00A2445E" w:rsidRPr="0090594F" w:rsidTr="00394E1B">
        <w:trPr>
          <w:trHeight w:val="692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031A42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>
            <w:r w:rsidRPr="005536BF">
              <w:rPr>
                <w:rFonts w:ascii="Times New Roman" w:hAnsi="Times New Roman"/>
                <w:lang w:eastAsia="ru-RU"/>
              </w:rPr>
              <w:t>02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(буква Uu)</w:t>
            </w:r>
          </w:p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игра</w:t>
            </w:r>
          </w:p>
        </w:tc>
      </w:tr>
      <w:tr w:rsidR="00A2445E" w:rsidRPr="0090594F" w:rsidTr="00394E1B">
        <w:trPr>
          <w:trHeight w:val="191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031A42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>
            <w:r w:rsidRPr="005536BF">
              <w:rPr>
                <w:rFonts w:ascii="Times New Roman" w:hAnsi="Times New Roman"/>
                <w:lang w:eastAsia="ru-RU"/>
              </w:rPr>
              <w:t>02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A2445E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Составление диалога «Ты умеешь плавать?»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A2445E" w:rsidRPr="00175187" w:rsidRDefault="00A2445E" w:rsidP="002A4A14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A2445E" w:rsidRDefault="00A2445E" w:rsidP="002A4A14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A2445E" w:rsidRDefault="00A2445E" w:rsidP="002A4A14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A2445E" w:rsidRPr="00175187" w:rsidRDefault="00A2445E" w:rsidP="002A4A14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Работа в парах</w:t>
            </w:r>
          </w:p>
        </w:tc>
      </w:tr>
      <w:tr w:rsidR="00A2445E" w:rsidRPr="0090594F" w:rsidTr="00394E1B">
        <w:trPr>
          <w:trHeight w:val="1917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031A42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>
            <w:r w:rsidRPr="005536BF">
              <w:rPr>
                <w:rFonts w:ascii="Times New Roman" w:hAnsi="Times New Roman"/>
                <w:lang w:eastAsia="ru-RU"/>
              </w:rPr>
              <w:t>02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Составление диалога «Ты умеешь плавать?»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в парах</w:t>
            </w:r>
          </w:p>
        </w:tc>
      </w:tr>
      <w:tr w:rsidR="00A2445E" w:rsidRPr="0090594F" w:rsidTr="00A2445E">
        <w:trPr>
          <w:trHeight w:val="62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031A42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>
            <w:r w:rsidRPr="005536BF">
              <w:rPr>
                <w:rFonts w:ascii="Times New Roman" w:hAnsi="Times New Roman"/>
                <w:lang w:eastAsia="ru-RU"/>
              </w:rPr>
              <w:t>02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C85ED9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Письмо другу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Самостоятельная работа</w:t>
            </w:r>
          </w:p>
        </w:tc>
      </w:tr>
      <w:tr w:rsidR="00EF76C2" w:rsidRPr="0090594F" w:rsidTr="00394E1B">
        <w:trPr>
          <w:trHeight w:val="62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6C2" w:rsidRPr="00031A42" w:rsidRDefault="005D3D44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6C2" w:rsidRPr="001A215D" w:rsidRDefault="001A215D" w:rsidP="001A215D">
            <w:pPr>
              <w:widowContro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6C2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6C2" w:rsidRPr="0090594F" w:rsidRDefault="00EF76C2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187" w:rsidRPr="00A6650F" w:rsidRDefault="00175187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EF76C2" w:rsidRPr="0090594F" w:rsidRDefault="0017518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6C2" w:rsidRPr="0090594F" w:rsidRDefault="00EF76C2" w:rsidP="002A4A14">
            <w:pPr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6C2" w:rsidRPr="0090594F" w:rsidRDefault="00EF76C2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Письмо другу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6C2" w:rsidRPr="0090594F" w:rsidRDefault="00EF76C2" w:rsidP="002A4A14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EF76C2" w:rsidRPr="0090594F" w:rsidRDefault="00EF76C2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6C2" w:rsidRPr="0090594F" w:rsidRDefault="00EF76C2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Самостоятельная работа</w:t>
            </w:r>
          </w:p>
        </w:tc>
      </w:tr>
      <w:tr w:rsidR="00234D19" w:rsidRPr="0090594F" w:rsidTr="00394E1B">
        <w:trPr>
          <w:trHeight w:val="449"/>
        </w:trPr>
        <w:tc>
          <w:tcPr>
            <w:tcW w:w="89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19" w:rsidRPr="0090594F" w:rsidRDefault="00234D19" w:rsidP="002A4A14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0594F">
              <w:rPr>
                <w:rFonts w:ascii="Times New Roman" w:hAnsi="Times New Roman"/>
                <w:b/>
                <w:lang w:eastAsia="ru-RU"/>
              </w:rPr>
              <w:t>Давай Поиграем!</w:t>
            </w:r>
          </w:p>
        </w:tc>
      </w:tr>
      <w:tr w:rsidR="00237CC7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7B5263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hAnsi="Times New Roman"/>
                <w:lang w:val="en-US" w:eastAsia="ru-RU"/>
              </w:rPr>
            </w:pPr>
          </w:p>
          <w:p w:rsidR="00237CC7" w:rsidRPr="0090594F" w:rsidRDefault="00A2445E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  <w:r w:rsidR="001A215D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Default="00237CC7" w:rsidP="002A4A14">
            <w:r w:rsidRPr="003A7D8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187" w:rsidRPr="00A6650F" w:rsidRDefault="00175187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237CC7" w:rsidRPr="0090594F" w:rsidRDefault="0017518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Введение новой лексики</w:t>
            </w:r>
          </w:p>
          <w:p w:rsidR="00237CC7" w:rsidRPr="0090594F" w:rsidRDefault="00237CC7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00301E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A2445E" w:rsidRPr="0090594F" w:rsidTr="00394E1B">
        <w:trPr>
          <w:trHeight w:val="71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7B5263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A2445E" w:rsidRDefault="00A2445E" w:rsidP="00A2445E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1A215D">
              <w:rPr>
                <w:rFonts w:ascii="Times New Roman" w:hAnsi="Times New Roman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3A7D8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Введение новой лексики</w:t>
            </w:r>
          </w:p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Диктант в картинках</w:t>
            </w:r>
          </w:p>
        </w:tc>
      </w:tr>
      <w:tr w:rsidR="00A2445E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7B5263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85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A2445E">
            <w:r w:rsidRPr="00CE0024">
              <w:rPr>
                <w:rFonts w:ascii="Times New Roman" w:hAnsi="Times New Roman"/>
                <w:lang w:eastAsia="ru-RU"/>
              </w:rPr>
              <w:t>0</w:t>
            </w:r>
            <w:r w:rsidR="001A215D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3A7D8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Предлогиместа</w:t>
            </w:r>
          </w:p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Групповая работа</w:t>
            </w:r>
          </w:p>
        </w:tc>
      </w:tr>
      <w:tr w:rsidR="00A2445E" w:rsidRPr="0090594F" w:rsidTr="00394E1B">
        <w:trPr>
          <w:trHeight w:val="71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7B5263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A2445E" w:rsidRDefault="00A2445E" w:rsidP="00A2445E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1A215D">
              <w:rPr>
                <w:rFonts w:ascii="Times New Roman" w:hAnsi="Times New Roman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3A7D8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Предлогиместа</w:t>
            </w:r>
          </w:p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игра</w:t>
            </w:r>
          </w:p>
        </w:tc>
      </w:tr>
      <w:tr w:rsidR="00A2445E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7B5263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6C204C" w:rsidRDefault="00A2445E" w:rsidP="00A2445E">
            <w:pPr>
              <w:widowControl w:val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3A7D8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Чтение текста «Добро пожаловать в цирк»</w:t>
            </w:r>
          </w:p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color w:val="000000"/>
                <w:shd w:val="clear" w:color="auto" w:fill="FFFFFF"/>
              </w:rPr>
              <w:t>соревнование</w:t>
            </w:r>
          </w:p>
        </w:tc>
      </w:tr>
      <w:tr w:rsidR="00A2445E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7B5263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A2445E">
            <w:r w:rsidRPr="006C204C">
              <w:rPr>
                <w:rFonts w:ascii="Times New Roman" w:hAnsi="Times New Roman"/>
                <w:lang w:eastAsia="ru-RU"/>
              </w:rPr>
              <w:t>0</w:t>
            </w:r>
            <w:r w:rsidR="001A215D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3A7D8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Чтение текста «Добро пожаловать в цирк»</w:t>
            </w:r>
          </w:p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игра</w:t>
            </w:r>
          </w:p>
        </w:tc>
      </w:tr>
      <w:tr w:rsidR="00A2445E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7B5263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1A215D" w:rsidRDefault="001A215D" w:rsidP="00A2445E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3A7D8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(буквосочетание sh)</w:t>
            </w:r>
          </w:p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A2445E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7B5263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A2445E">
            <w:r w:rsidRPr="006C204C">
              <w:rPr>
                <w:rFonts w:ascii="Times New Roman" w:hAnsi="Times New Roman"/>
                <w:lang w:eastAsia="ru-RU"/>
              </w:rPr>
              <w:t>0</w:t>
            </w:r>
            <w:r w:rsidR="001A215D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3A7D8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(буквосочетание sh)</w:t>
            </w:r>
          </w:p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Групповая работа</w:t>
            </w:r>
          </w:p>
        </w:tc>
      </w:tr>
      <w:tr w:rsidR="00A2445E" w:rsidRPr="0090594F" w:rsidTr="00394E1B">
        <w:trPr>
          <w:trHeight w:val="737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7B5263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A2445E" w:rsidRDefault="00A2445E" w:rsidP="00A2445E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1A215D">
              <w:rPr>
                <w:rFonts w:ascii="Times New Roman" w:hAnsi="Times New Roman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3A7D8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(буквосочетание sh)</w:t>
            </w:r>
          </w:p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игра</w:t>
            </w:r>
          </w:p>
        </w:tc>
      </w:tr>
      <w:tr w:rsidR="00A2445E" w:rsidRPr="0090594F" w:rsidTr="00A2445E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7B5263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A2445E">
            <w:r w:rsidRPr="006C204C">
              <w:rPr>
                <w:rFonts w:ascii="Times New Roman" w:hAnsi="Times New Roman"/>
                <w:lang w:eastAsia="ru-RU"/>
              </w:rPr>
              <w:t>03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3A7D8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Составление диалога «Где ручка?»</w:t>
            </w:r>
          </w:p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Работа в парах</w:t>
            </w:r>
          </w:p>
        </w:tc>
      </w:tr>
      <w:tr w:rsidR="00A2445E" w:rsidRPr="0090594F" w:rsidTr="00A2445E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7B5263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A2445E" w:rsidRDefault="00A2445E" w:rsidP="00A2445E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3A7D8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Составление диалога «Где ручка?»</w:t>
            </w:r>
          </w:p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в парах</w:t>
            </w:r>
          </w:p>
        </w:tc>
      </w:tr>
      <w:tr w:rsidR="00A2445E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7B5263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A2445E">
            <w:r w:rsidRPr="006C204C">
              <w:rPr>
                <w:rFonts w:ascii="Times New Roman" w:hAnsi="Times New Roman"/>
                <w:lang w:eastAsia="ru-RU"/>
              </w:rPr>
              <w:t>03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3A7D8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Викторина</w:t>
            </w:r>
          </w:p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викторина</w:t>
            </w:r>
          </w:p>
        </w:tc>
      </w:tr>
      <w:tr w:rsidR="00237CC7" w:rsidRPr="0090594F" w:rsidTr="00394E1B">
        <w:trPr>
          <w:trHeight w:val="764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7B5263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hAnsi="Times New Roman"/>
                <w:lang w:val="en-US" w:eastAsia="ru-RU"/>
              </w:rPr>
            </w:pPr>
          </w:p>
          <w:p w:rsidR="00237CC7" w:rsidRPr="0090594F" w:rsidRDefault="00A2445E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  <w:r w:rsidR="001A215D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Default="00237CC7" w:rsidP="002A4A14">
            <w:r w:rsidRPr="003A7D8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187" w:rsidRPr="00A6650F" w:rsidRDefault="00175187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237CC7" w:rsidRPr="0090594F" w:rsidRDefault="0017518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Повторение изученного материала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тест</w:t>
            </w:r>
          </w:p>
        </w:tc>
      </w:tr>
      <w:tr w:rsidR="00237CC7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7B5263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hAnsi="Times New Roman"/>
                <w:lang w:val="en-US" w:eastAsia="ru-RU"/>
              </w:rPr>
            </w:pPr>
          </w:p>
          <w:p w:rsidR="00237CC7" w:rsidRPr="0090594F" w:rsidRDefault="00A2445E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  <w:r w:rsidR="001A215D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Default="00237CC7" w:rsidP="002A4A14">
            <w:r w:rsidRPr="003A7D8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187" w:rsidRPr="00A6650F" w:rsidRDefault="00175187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237CC7" w:rsidRPr="0090594F" w:rsidRDefault="0017518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Повторение изученного материала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237CC7" w:rsidRPr="0090594F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jc w:val="center"/>
              <w:rPr>
                <w:rFonts w:ascii="Times New Roman" w:hAnsi="Times New Roman"/>
              </w:rPr>
            </w:pPr>
            <w:r w:rsidRPr="0090594F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237CC7" w:rsidRPr="0090594F" w:rsidRDefault="00237CC7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234D19" w:rsidRPr="0090594F" w:rsidTr="00394E1B">
        <w:trPr>
          <w:trHeight w:val="413"/>
        </w:trPr>
        <w:tc>
          <w:tcPr>
            <w:tcW w:w="89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19" w:rsidRPr="0090594F" w:rsidRDefault="00234D19" w:rsidP="002A4A14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0594F">
              <w:rPr>
                <w:rFonts w:ascii="Times New Roman" w:hAnsi="Times New Roman"/>
                <w:b/>
                <w:lang w:eastAsia="ru-RU"/>
              </w:rPr>
              <w:t>Части Тела</w:t>
            </w:r>
          </w:p>
        </w:tc>
      </w:tr>
      <w:tr w:rsidR="00A2445E" w:rsidRPr="0090594F" w:rsidTr="00A2445E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114B1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97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>
            <w:r w:rsidRPr="00860509">
              <w:rPr>
                <w:rFonts w:ascii="Times New Roman" w:hAnsi="Times New Roman"/>
                <w:lang w:eastAsia="ru-RU"/>
              </w:rPr>
              <w:t>0</w:t>
            </w:r>
            <w:r w:rsidR="001A215D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4143A2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Введение новой лексики</w:t>
            </w:r>
          </w:p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A2445E" w:rsidRPr="0090594F" w:rsidTr="00394E1B">
        <w:trPr>
          <w:trHeight w:val="701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114B1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>
            <w:r w:rsidRPr="00860509">
              <w:rPr>
                <w:rFonts w:ascii="Times New Roman" w:hAnsi="Times New Roman"/>
                <w:lang w:eastAsia="ru-RU"/>
              </w:rPr>
              <w:t>0</w:t>
            </w:r>
            <w:r w:rsidR="001A215D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4143A2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6650F" w:rsidRDefault="00A2445E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Введение новой лексики</w:t>
            </w:r>
          </w:p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Диктант в картинках</w:t>
            </w:r>
          </w:p>
        </w:tc>
      </w:tr>
      <w:tr w:rsidR="00A2445E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114B1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>
            <w:r w:rsidRPr="00ED54CE">
              <w:rPr>
                <w:rFonts w:ascii="Times New Roman" w:hAnsi="Times New Roman"/>
                <w:lang w:eastAsia="ru-RU"/>
              </w:rPr>
              <w:t>0</w:t>
            </w:r>
            <w:r w:rsidR="001A215D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Default="00A2445E" w:rsidP="002A4A14">
            <w:r w:rsidRPr="004143A2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175187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val="en-GB" w:eastAsia="ru-RU"/>
              </w:rPr>
            </w:pPr>
            <w:r w:rsidRPr="00175187">
              <w:rPr>
                <w:rFonts w:ascii="Times New Roman" w:eastAsia="Times New Roman" w:hAnsi="Times New Roman"/>
                <w:lang w:val="en-GB" w:eastAsia="ru-RU"/>
              </w:rPr>
              <w:t>г</w:t>
            </w:r>
            <w:r w:rsidRPr="00175187">
              <w:rPr>
                <w:rFonts w:ascii="Times New Roman" w:eastAsia="Times New Roman" w:hAnsi="Times New Roman" w:hint="eastAsia"/>
                <w:lang w:val="en-GB" w:eastAsia="ru-RU"/>
              </w:rPr>
              <w:t>рупповое</w:t>
            </w:r>
          </w:p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5187">
              <w:rPr>
                <w:rFonts w:ascii="Times New Roman" w:eastAsia="Times New Roman" w:hAnsi="Times New Roman" w:hint="eastAsia"/>
                <w:lang w:val="en-GB" w:eastAsia="ru-RU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Конструкция have got</w:t>
            </w:r>
          </w:p>
          <w:p w:rsidR="00A2445E" w:rsidRPr="0090594F" w:rsidRDefault="00A2445E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45E" w:rsidRPr="0090594F" w:rsidRDefault="00A2445E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45E" w:rsidRPr="0090594F" w:rsidRDefault="00A2445E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игра</w:t>
            </w:r>
          </w:p>
        </w:tc>
      </w:tr>
      <w:tr w:rsidR="001A215D" w:rsidRPr="0090594F" w:rsidTr="00394E1B">
        <w:trPr>
          <w:trHeight w:val="683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A114B1" w:rsidRDefault="001A215D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Default="001A215D">
            <w:r w:rsidRPr="009020AB">
              <w:rPr>
                <w:rFonts w:ascii="Times New Roman" w:hAnsi="Times New Roman"/>
                <w:lang w:eastAsia="ru-RU"/>
              </w:rPr>
              <w:t>03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Default="001A215D" w:rsidP="002A4A14">
            <w:r w:rsidRPr="004143A2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A6650F" w:rsidRDefault="001A215D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1A215D" w:rsidRPr="0090594F" w:rsidRDefault="001A215D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Pr="0090594F" w:rsidRDefault="001A215D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90594F" w:rsidRDefault="001A215D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Конструкция have got</w:t>
            </w:r>
          </w:p>
          <w:p w:rsidR="001A215D" w:rsidRPr="0090594F" w:rsidRDefault="001A215D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Pr="0090594F" w:rsidRDefault="001A215D" w:rsidP="002A4A14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1A215D" w:rsidRPr="0090594F" w:rsidRDefault="001A215D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90594F" w:rsidRDefault="001A215D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1A215D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A114B1" w:rsidRDefault="001A215D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Default="001A215D">
            <w:r w:rsidRPr="009020AB">
              <w:rPr>
                <w:rFonts w:ascii="Times New Roman" w:hAnsi="Times New Roman"/>
                <w:lang w:eastAsia="ru-RU"/>
              </w:rPr>
              <w:t>03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Default="001A215D" w:rsidP="002A4A14">
            <w:r w:rsidRPr="004143A2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A6650F" w:rsidRDefault="001A215D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1A215D" w:rsidRPr="0090594F" w:rsidRDefault="001A215D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Pr="0090594F" w:rsidRDefault="001A215D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90594F" w:rsidRDefault="001A215D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Чтение стихотворения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Pr="0090594F" w:rsidRDefault="001A215D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00301E" w:rsidRDefault="001A215D" w:rsidP="002A4A14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Игра-</w:t>
            </w:r>
            <w:r w:rsidRPr="000030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соревнование</w:t>
            </w:r>
          </w:p>
        </w:tc>
      </w:tr>
      <w:tr w:rsidR="001A215D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A114B1" w:rsidRDefault="001A215D" w:rsidP="002A4A14">
            <w:pPr>
              <w:widowControl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Default="001A215D">
            <w:r w:rsidRPr="009020AB">
              <w:rPr>
                <w:rFonts w:ascii="Times New Roman" w:hAnsi="Times New Roman"/>
                <w:lang w:eastAsia="ru-RU"/>
              </w:rPr>
              <w:t>03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Default="001A215D" w:rsidP="002A4A14">
            <w:r w:rsidRPr="004143A2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A6650F" w:rsidRDefault="001A215D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1A215D" w:rsidRPr="0090594F" w:rsidRDefault="001A215D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Pr="0090594F" w:rsidRDefault="001A215D" w:rsidP="002A4A14">
            <w:pPr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90594F" w:rsidRDefault="001A215D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Чтение стихотворения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Pr="0090594F" w:rsidRDefault="001A215D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90594F" w:rsidRDefault="001A215D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Индивидуальный опрос</w:t>
            </w:r>
          </w:p>
        </w:tc>
      </w:tr>
      <w:tr w:rsidR="001A215D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A114B1" w:rsidRDefault="001A215D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Default="001A215D">
            <w:r w:rsidRPr="009020AB">
              <w:rPr>
                <w:rFonts w:ascii="Times New Roman" w:hAnsi="Times New Roman"/>
                <w:lang w:eastAsia="ru-RU"/>
              </w:rPr>
              <w:t>03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Default="001A215D" w:rsidP="002A4A14">
            <w:r w:rsidRPr="004143A2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A6650F" w:rsidRDefault="001A215D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1A215D" w:rsidRPr="0090594F" w:rsidRDefault="001A215D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Pr="0090594F" w:rsidRDefault="001A215D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90594F" w:rsidRDefault="001A215D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(буквосочетание ch)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Pr="0090594F" w:rsidRDefault="001A215D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90594F" w:rsidRDefault="001A215D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Групповая работа</w:t>
            </w:r>
          </w:p>
        </w:tc>
      </w:tr>
      <w:tr w:rsidR="001A215D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A114B1" w:rsidRDefault="001A215D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Default="001A215D">
            <w:r w:rsidRPr="009020AB">
              <w:rPr>
                <w:rFonts w:ascii="Times New Roman" w:hAnsi="Times New Roman"/>
                <w:lang w:eastAsia="ru-RU"/>
              </w:rPr>
              <w:t>03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Default="001A215D" w:rsidP="002A4A14">
            <w:r w:rsidRPr="004143A2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A6650F" w:rsidRDefault="001A215D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1A215D" w:rsidRPr="0090594F" w:rsidRDefault="001A215D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Pr="0090594F" w:rsidRDefault="001A215D" w:rsidP="002A4A14">
            <w:pPr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90594F" w:rsidRDefault="001A215D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(буквосочетание ch)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Pr="0090594F" w:rsidRDefault="001A215D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90594F" w:rsidRDefault="001A215D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1A215D" w:rsidRPr="0090594F" w:rsidTr="00394E1B">
        <w:trPr>
          <w:trHeight w:val="719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A114B1" w:rsidRDefault="001A215D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Default="001A215D">
            <w:r w:rsidRPr="009020AB">
              <w:rPr>
                <w:rFonts w:ascii="Times New Roman" w:hAnsi="Times New Roman"/>
                <w:lang w:eastAsia="ru-RU"/>
              </w:rPr>
              <w:t>03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Default="001A215D" w:rsidP="002A4A14">
            <w:r w:rsidRPr="004143A2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A6650F" w:rsidRDefault="001A215D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1A215D" w:rsidRPr="0090594F" w:rsidRDefault="001A215D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Pr="0090594F" w:rsidRDefault="001A215D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90594F" w:rsidRDefault="001A215D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(буквосочетание ch)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Pr="0090594F" w:rsidRDefault="001A215D" w:rsidP="002A4A14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1A215D" w:rsidRPr="0090594F" w:rsidRDefault="001A215D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90594F" w:rsidRDefault="001A215D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1A215D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A114B1" w:rsidRDefault="001A215D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Default="001A215D">
            <w:r w:rsidRPr="009020AB">
              <w:rPr>
                <w:rFonts w:ascii="Times New Roman" w:hAnsi="Times New Roman"/>
                <w:lang w:eastAsia="ru-RU"/>
              </w:rPr>
              <w:t>03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Default="001A215D" w:rsidP="002A4A14">
            <w:r w:rsidRPr="00EF23C0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A6650F" w:rsidRDefault="001A215D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1A215D" w:rsidRPr="0090594F" w:rsidRDefault="001A215D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Pr="0090594F" w:rsidRDefault="001A215D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90594F" w:rsidRDefault="001A215D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Описание людей: игра «Кто ты?»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Pr="0090594F" w:rsidRDefault="001A215D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90594F" w:rsidRDefault="001A215D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игра</w:t>
            </w:r>
          </w:p>
        </w:tc>
      </w:tr>
      <w:tr w:rsidR="001A215D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A114B1" w:rsidRDefault="001A215D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Default="001A215D">
            <w:r w:rsidRPr="009020AB">
              <w:rPr>
                <w:rFonts w:ascii="Times New Roman" w:hAnsi="Times New Roman"/>
                <w:lang w:eastAsia="ru-RU"/>
              </w:rPr>
              <w:t>03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Default="001A215D" w:rsidP="002A4A14">
            <w:r w:rsidRPr="00EF23C0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A6650F" w:rsidRDefault="001A215D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1A215D" w:rsidRPr="0090594F" w:rsidRDefault="001A215D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Pr="0090594F" w:rsidRDefault="001A215D" w:rsidP="002A4A14">
            <w:pPr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90594F" w:rsidRDefault="001A215D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Описание людей: игра «Кто ты?»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15D" w:rsidRPr="0090594F" w:rsidRDefault="001A215D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15D" w:rsidRPr="0090594F" w:rsidRDefault="001A215D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237CC7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A114B1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hAnsi="Times New Roman"/>
                <w:lang w:val="en-US" w:eastAsia="ru-RU"/>
              </w:rPr>
            </w:pPr>
          </w:p>
          <w:p w:rsidR="00237CC7" w:rsidRPr="0090594F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A2445E" w:rsidRDefault="001A215D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Default="00237CC7" w:rsidP="002A4A14">
            <w:r w:rsidRPr="00EF23C0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187" w:rsidRPr="00A6650F" w:rsidRDefault="00175187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237CC7" w:rsidRPr="0090594F" w:rsidRDefault="0017518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Написание стихотворения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Творческая работа</w:t>
            </w:r>
          </w:p>
        </w:tc>
      </w:tr>
      <w:tr w:rsidR="00765185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114B1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03234D"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2445E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EF23C0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Проект «Мое любимое животное»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Творческая работа</w:t>
            </w:r>
          </w:p>
        </w:tc>
      </w:tr>
      <w:tr w:rsidR="00765185" w:rsidRPr="0090594F" w:rsidTr="00E94039">
        <w:trPr>
          <w:trHeight w:val="737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114B1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03234D"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2445E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EF23C0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Проект «Мое любимое животное»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Творческая работа</w:t>
            </w:r>
          </w:p>
        </w:tc>
      </w:tr>
      <w:tr w:rsidR="00234D19" w:rsidRPr="0090594F" w:rsidTr="00394E1B">
        <w:trPr>
          <w:trHeight w:val="350"/>
        </w:trPr>
        <w:tc>
          <w:tcPr>
            <w:tcW w:w="89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19" w:rsidRPr="0090594F" w:rsidRDefault="00234D19" w:rsidP="002A4A14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765185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114B1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22324D"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2445E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570625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Введениеновойлексики</w:t>
            </w:r>
          </w:p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765185" w:rsidRPr="0090594F" w:rsidTr="00394E1B">
        <w:trPr>
          <w:trHeight w:val="647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114B1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22324D"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2445E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570625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Введениеновойлексики</w:t>
            </w:r>
          </w:p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игра</w:t>
            </w:r>
          </w:p>
        </w:tc>
      </w:tr>
      <w:tr w:rsidR="00765185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114B1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052416"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1A215D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570625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конструкция has got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765185" w:rsidRPr="0090594F" w:rsidTr="00394E1B">
        <w:trPr>
          <w:trHeight w:val="728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114B1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052416"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1A215D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570625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конструкция has got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00301E" w:rsidRDefault="00765185" w:rsidP="002A4A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Игра-</w:t>
            </w:r>
            <w:r w:rsidRPr="0000301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соревнование</w:t>
            </w:r>
          </w:p>
        </w:tc>
      </w:tr>
      <w:tr w:rsidR="00765185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114B1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052416"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1A215D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570625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Чтение текста «Моя Любимая Игрушка»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765185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114B1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052416"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1A215D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570625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Чтение текста «Моя Любимая Игрушка»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765185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114B1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052416"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1A215D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570625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(буквосочетание th)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765185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114B1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052416"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1A215D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570625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(буквосочетание th)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Групповая работа</w:t>
            </w:r>
          </w:p>
        </w:tc>
      </w:tr>
      <w:tr w:rsidR="00765185" w:rsidRPr="0090594F" w:rsidTr="00394E1B">
        <w:trPr>
          <w:trHeight w:val="863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114B1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052416"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1A215D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276BD7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(буквосочетание th)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игра</w:t>
            </w:r>
          </w:p>
        </w:tc>
      </w:tr>
      <w:tr w:rsidR="00765185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114B1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052416"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1A215D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276BD7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составление диалога «Во что ты сегодня одет?»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Работа в парах</w:t>
            </w:r>
          </w:p>
        </w:tc>
      </w:tr>
      <w:tr w:rsidR="00765185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114B1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052416"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1A215D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276BD7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Описание фотографии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Творческая работа</w:t>
            </w:r>
          </w:p>
        </w:tc>
      </w:tr>
      <w:tr w:rsidR="00765185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114B1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052416"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765185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276BD7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Описание фотографии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Творческая работа</w:t>
            </w:r>
          </w:p>
        </w:tc>
      </w:tr>
      <w:tr w:rsidR="00765185" w:rsidRPr="0090594F" w:rsidTr="00394E1B">
        <w:trPr>
          <w:trHeight w:val="728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114B1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996F83"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765185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276BD7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Повторение изученного материала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тест</w:t>
            </w:r>
          </w:p>
        </w:tc>
      </w:tr>
      <w:tr w:rsidR="00765185" w:rsidRPr="0090594F" w:rsidTr="00394E1B">
        <w:trPr>
          <w:trHeight w:val="728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114B1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996F83"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765185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276BD7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Повторение изученного материала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</w:rPr>
            </w:pPr>
            <w:r w:rsidRPr="0090594F">
              <w:rPr>
                <w:rFonts w:ascii="Times New Roman" w:hAnsi="Times New Roman"/>
              </w:rPr>
              <w:t>Устный ответ на поставленны</w:t>
            </w:r>
            <w:r w:rsidRPr="0090594F">
              <w:rPr>
                <w:rFonts w:ascii="Times New Roman" w:hAnsi="Times New Roman"/>
              </w:rPr>
              <w:lastRenderedPageBreak/>
              <w:t>й вопрос;</w:t>
            </w:r>
          </w:p>
          <w:p w:rsidR="00765185" w:rsidRPr="0090594F" w:rsidRDefault="00765185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234D19" w:rsidRPr="0090594F" w:rsidTr="00394E1B">
        <w:trPr>
          <w:trHeight w:val="350"/>
        </w:trPr>
        <w:tc>
          <w:tcPr>
            <w:tcW w:w="89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19" w:rsidRPr="0090594F" w:rsidRDefault="00234D19" w:rsidP="002A4A14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0594F">
              <w:rPr>
                <w:rFonts w:ascii="Times New Roman" w:hAnsi="Times New Roman"/>
                <w:b/>
                <w:lang w:eastAsia="ru-RU"/>
              </w:rPr>
              <w:lastRenderedPageBreak/>
              <w:t>Мой Дом</w:t>
            </w:r>
          </w:p>
        </w:tc>
      </w:tr>
      <w:tr w:rsidR="00237CC7" w:rsidRPr="0090594F" w:rsidTr="00394E1B">
        <w:trPr>
          <w:trHeight w:val="80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554EA9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hAnsi="Times New Roman"/>
                <w:lang w:val="en-US" w:eastAsia="ru-RU"/>
              </w:rPr>
            </w:pPr>
          </w:p>
          <w:p w:rsidR="00237CC7" w:rsidRPr="00765185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765185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Default="00237CC7" w:rsidP="002A4A14">
            <w:r w:rsidRPr="00C449B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187" w:rsidRPr="00A6650F" w:rsidRDefault="00175187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237CC7" w:rsidRPr="0090594F" w:rsidRDefault="0017518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Введениеновойлексики</w:t>
            </w:r>
          </w:p>
          <w:p w:rsidR="00237CC7" w:rsidRPr="0090594F" w:rsidRDefault="00237CC7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934524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237CC7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554EA9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1</w:t>
            </w:r>
            <w:r>
              <w:rPr>
                <w:rFonts w:ascii="Times New Roman" w:eastAsia="Times New Roman" w:hAnsi="Times New Roman"/>
                <w:lang w:eastAsia="ru-RU"/>
              </w:rPr>
              <w:t>26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hAnsi="Times New Roman"/>
                <w:lang w:val="en-US" w:eastAsia="ru-RU"/>
              </w:rPr>
            </w:pPr>
          </w:p>
          <w:p w:rsidR="00237CC7" w:rsidRPr="0090594F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765185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Default="00237CC7" w:rsidP="002A4A14">
            <w:r w:rsidRPr="00C449B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187" w:rsidRPr="00A6650F" w:rsidRDefault="00175187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237CC7" w:rsidRPr="0090594F" w:rsidRDefault="0017518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237CC7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Конструкция there is/are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C7" w:rsidRPr="0090594F" w:rsidRDefault="00237CC7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CC7" w:rsidRPr="0090594F" w:rsidRDefault="0000301E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Игра-соревнование</w:t>
            </w:r>
          </w:p>
        </w:tc>
      </w:tr>
      <w:tr w:rsidR="00765185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554EA9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1</w:t>
            </w:r>
            <w:r>
              <w:rPr>
                <w:rFonts w:ascii="Times New Roman" w:eastAsia="Times New Roman" w:hAnsi="Times New Roman"/>
                <w:lang w:eastAsia="ru-RU"/>
              </w:rPr>
              <w:t>27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967C2A"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765185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C449B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Числительные 11 – 20</w:t>
            </w:r>
          </w:p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765185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554EA9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967C2A"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765185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C449B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Числительные 11 – 20</w:t>
            </w:r>
          </w:p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765185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554EA9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1</w:t>
            </w:r>
            <w:r>
              <w:rPr>
                <w:rFonts w:ascii="Times New Roman" w:eastAsia="Times New Roman" w:hAnsi="Times New Roman"/>
                <w:lang w:eastAsia="ru-RU"/>
              </w:rPr>
              <w:t>29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967C2A"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765185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C449B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(буквосочетание ck)</w:t>
            </w:r>
          </w:p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Групповая работа</w:t>
            </w:r>
          </w:p>
        </w:tc>
      </w:tr>
      <w:tr w:rsidR="00765185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554EA9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967C2A"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765185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C449B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(буквосочетание ck)</w:t>
            </w:r>
          </w:p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Групповая работа</w:t>
            </w:r>
          </w:p>
        </w:tc>
      </w:tr>
      <w:tr w:rsidR="00765185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554EA9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967C2A"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765185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C449B8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(буквосочетание ck)</w:t>
            </w:r>
          </w:p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765185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554EA9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1</w:t>
            </w:r>
            <w:r>
              <w:rPr>
                <w:rFonts w:ascii="Times New Roman" w:eastAsia="Times New Roman" w:hAnsi="Times New Roman"/>
                <w:lang w:eastAsia="ru-RU"/>
              </w:rPr>
              <w:t>32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967C2A"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765185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213EB0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составление диалога «Что у него в комнате?»</w:t>
            </w:r>
          </w:p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Работа в парах</w:t>
            </w:r>
          </w:p>
        </w:tc>
      </w:tr>
      <w:tr w:rsidR="00765185" w:rsidRPr="0090594F" w:rsidTr="00394E1B">
        <w:trPr>
          <w:trHeight w:val="105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554EA9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967C2A"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765185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213EB0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составление диалога «Что у него в комнате?»</w:t>
            </w:r>
          </w:p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в парах</w:t>
            </w:r>
          </w:p>
        </w:tc>
      </w:tr>
      <w:tr w:rsidR="00765185" w:rsidRPr="0090594F" w:rsidTr="00394E1B">
        <w:trPr>
          <w:trHeight w:val="827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554EA9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1</w:t>
            </w:r>
            <w:r>
              <w:rPr>
                <w:rFonts w:ascii="Times New Roman" w:eastAsia="Times New Roman" w:hAnsi="Times New Roman"/>
                <w:lang w:eastAsia="ru-RU"/>
              </w:rPr>
              <w:t>34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967C2A"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765185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213EB0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Письмо другу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Творческая работа</w:t>
            </w:r>
          </w:p>
        </w:tc>
      </w:tr>
    </w:tbl>
    <w:tbl>
      <w:tblPr>
        <w:tblStyle w:val="TableGrid1"/>
        <w:tblW w:w="88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0"/>
        <w:gridCol w:w="360"/>
        <w:gridCol w:w="116"/>
        <w:gridCol w:w="567"/>
        <w:gridCol w:w="992"/>
        <w:gridCol w:w="1276"/>
        <w:gridCol w:w="708"/>
        <w:gridCol w:w="1701"/>
        <w:gridCol w:w="1011"/>
        <w:gridCol w:w="1508"/>
      </w:tblGrid>
      <w:tr w:rsidR="0090594F" w:rsidRPr="0090594F" w:rsidTr="001159C8">
        <w:trPr>
          <w:trHeight w:val="346"/>
        </w:trPr>
        <w:tc>
          <w:tcPr>
            <w:tcW w:w="886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94F" w:rsidRPr="0090594F" w:rsidRDefault="0090594F" w:rsidP="002A4A14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0594F">
              <w:rPr>
                <w:rFonts w:ascii="Times New Roman" w:hAnsi="Times New Roman"/>
                <w:b/>
                <w:lang w:eastAsia="ru-RU"/>
              </w:rPr>
              <w:t>Еда</w:t>
            </w:r>
          </w:p>
        </w:tc>
      </w:tr>
      <w:tr w:rsidR="00765185" w:rsidRPr="0090594F" w:rsidTr="00765185">
        <w:trPr>
          <w:trHeight w:val="1048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1056A2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1</w:t>
            </w:r>
            <w:r>
              <w:rPr>
                <w:rFonts w:ascii="Times New Roman" w:eastAsia="Times New Roman" w:hAnsi="Times New Roman"/>
                <w:lang w:eastAsia="ru-RU"/>
              </w:rPr>
              <w:t>35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DD2308"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765185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BC3D4E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Введение новой лексики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765185" w:rsidRPr="0090594F" w:rsidTr="00765185">
        <w:trPr>
          <w:trHeight w:val="1048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1056A2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1</w:t>
            </w:r>
            <w:r>
              <w:rPr>
                <w:rFonts w:ascii="Times New Roman" w:eastAsia="Times New Roman" w:hAnsi="Times New Roman"/>
                <w:lang w:eastAsia="ru-RU"/>
              </w:rPr>
              <w:t>36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DD2308"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765185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BC3D4E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Present Simple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Индивидуальный опрос</w:t>
            </w:r>
          </w:p>
        </w:tc>
      </w:tr>
      <w:tr w:rsidR="00765185" w:rsidRPr="0090594F" w:rsidTr="00765185">
        <w:trPr>
          <w:trHeight w:val="1048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1056A2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lastRenderedPageBreak/>
              <w:t>1</w:t>
            </w:r>
            <w:r>
              <w:rPr>
                <w:rFonts w:ascii="Times New Roman" w:eastAsia="Times New Roman" w:hAnsi="Times New Roman"/>
                <w:lang w:eastAsia="ru-RU"/>
              </w:rPr>
              <w:t>37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DD2308"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765185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BC3D4E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Чтение текста «Удивительный Фрукт»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765185" w:rsidRPr="0090594F" w:rsidTr="00765185">
        <w:trPr>
          <w:trHeight w:val="1048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1056A2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138</w:t>
            </w:r>
          </w:p>
        </w:tc>
        <w:tc>
          <w:tcPr>
            <w:tcW w:w="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9B6624"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765185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BC3D4E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Чтение текста «Удивительный Фрукт»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</w:rPr>
            </w:pPr>
            <w:r w:rsidRPr="0090594F">
              <w:rPr>
                <w:rFonts w:ascii="Times New Roman" w:hAnsi="Times New Roman"/>
              </w:rPr>
              <w:t>Устный ответ на поставленный вопрос;</w:t>
            </w:r>
          </w:p>
          <w:p w:rsidR="00765185" w:rsidRPr="0090594F" w:rsidRDefault="00765185" w:rsidP="002A4A14">
            <w:pPr>
              <w:jc w:val="center"/>
              <w:rPr>
                <w:rFonts w:ascii="Times New Roman" w:hAnsi="Times New Roman"/>
              </w:rPr>
            </w:pPr>
            <w:r w:rsidRPr="0090594F">
              <w:rPr>
                <w:rFonts w:ascii="Times New Roman" w:hAnsi="Times New Roman"/>
                <w:lang w:eastAsia="ru-RU"/>
              </w:rPr>
              <w:t>наблюдение</w:t>
            </w:r>
          </w:p>
        </w:tc>
      </w:tr>
      <w:tr w:rsidR="00765185" w:rsidRPr="0090594F" w:rsidTr="00765185">
        <w:trPr>
          <w:trHeight w:val="1048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1056A2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1</w:t>
            </w:r>
            <w:r>
              <w:rPr>
                <w:rFonts w:ascii="Times New Roman" w:eastAsia="Times New Roman" w:hAnsi="Times New Roman"/>
                <w:lang w:eastAsia="ru-RU"/>
              </w:rPr>
              <w:t>39</w:t>
            </w:r>
          </w:p>
        </w:tc>
        <w:tc>
          <w:tcPr>
            <w:tcW w:w="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9B6624"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765185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BC3D4E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(буквосочетание th)</w:t>
            </w:r>
          </w:p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Групповая работа</w:t>
            </w:r>
          </w:p>
        </w:tc>
      </w:tr>
      <w:tr w:rsidR="00765185" w:rsidRPr="0090594F" w:rsidTr="00765185">
        <w:trPr>
          <w:trHeight w:val="1048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1056A2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140</w:t>
            </w:r>
          </w:p>
        </w:tc>
        <w:tc>
          <w:tcPr>
            <w:tcW w:w="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9B6624"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765185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BC3D4E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Звуки и буквы (буквосочетание th)</w:t>
            </w:r>
          </w:p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Фронтальный опрос</w:t>
            </w:r>
          </w:p>
        </w:tc>
      </w:tr>
      <w:tr w:rsidR="00765185" w:rsidRPr="0090594F" w:rsidTr="00765185">
        <w:trPr>
          <w:trHeight w:val="1048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1056A2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1</w:t>
            </w:r>
            <w:r>
              <w:rPr>
                <w:rFonts w:ascii="Times New Roman" w:eastAsia="Times New Roman" w:hAnsi="Times New Roman"/>
                <w:lang w:eastAsia="ru-RU"/>
              </w:rPr>
              <w:t>41</w:t>
            </w:r>
          </w:p>
        </w:tc>
        <w:tc>
          <w:tcPr>
            <w:tcW w:w="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9B6624"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765185" w:rsidRDefault="00765185" w:rsidP="002A4A14">
            <w:pPr>
              <w:widowControl w:val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BC3D4E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составление диалога «Какую еду ты любишь?»</w:t>
            </w:r>
          </w:p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Работа в парах</w:t>
            </w:r>
          </w:p>
        </w:tc>
      </w:tr>
      <w:tr w:rsidR="00765185" w:rsidRPr="0090594F" w:rsidTr="00765185">
        <w:trPr>
          <w:trHeight w:val="579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1056A2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1</w:t>
            </w:r>
            <w:r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603DDD">
            <w:pPr>
              <w:jc w:val="both"/>
            </w:pPr>
            <w:r w:rsidRPr="009B6624"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765185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BC3D4E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Составление блога о еде</w:t>
            </w:r>
          </w:p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Творческая работа</w:t>
            </w:r>
          </w:p>
        </w:tc>
      </w:tr>
      <w:tr w:rsidR="00765185" w:rsidRPr="0090594F" w:rsidTr="00765185">
        <w:trPr>
          <w:trHeight w:val="579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1056A2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143</w:t>
            </w:r>
          </w:p>
        </w:tc>
        <w:tc>
          <w:tcPr>
            <w:tcW w:w="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9B6624"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765185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 w:rsidP="002A4A14">
            <w:r w:rsidRPr="00BC3D4E"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Составление блога о еде</w:t>
            </w:r>
          </w:p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Творческая работа</w:t>
            </w:r>
          </w:p>
        </w:tc>
      </w:tr>
      <w:tr w:rsidR="00765185" w:rsidRPr="0090594F" w:rsidTr="00765185">
        <w:trPr>
          <w:trHeight w:val="767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1056A2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val="en-US" w:eastAsia="ru-RU"/>
              </w:rPr>
              <w:t>1</w:t>
            </w:r>
            <w:r>
              <w:rPr>
                <w:rFonts w:ascii="Times New Roman" w:eastAsia="Times New Roman" w:hAnsi="Times New Roman"/>
                <w:lang w:eastAsia="ru-RU"/>
              </w:rPr>
              <w:t>44</w:t>
            </w:r>
          </w:p>
        </w:tc>
        <w:tc>
          <w:tcPr>
            <w:tcW w:w="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Default="00765185">
            <w:r w:rsidRPr="009B6624"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765185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15.00-15.45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A6650F" w:rsidRDefault="00765185" w:rsidP="002A4A14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г</w:t>
            </w: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рупповое</w:t>
            </w:r>
          </w:p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6650F">
              <w:rPr>
                <w:rFonts w:ascii="Times New Roman" w:eastAsia="TimesNewRomanPSMT" w:hAnsi="Times New Roman"/>
                <w:sz w:val="24"/>
                <w:szCs w:val="28"/>
              </w:rPr>
              <w:t>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bCs/>
                <w:lang w:eastAsia="ru-RU"/>
              </w:rPr>
              <w:t>Повторение изученного материала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85" w:rsidRPr="0090594F" w:rsidRDefault="00765185" w:rsidP="002A4A14">
            <w:pPr>
              <w:widowControl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0594F">
              <w:rPr>
                <w:rFonts w:ascii="Times New Roman" w:eastAsia="Times New Roman" w:hAnsi="Times New Roman"/>
                <w:lang w:eastAsia="ru-RU"/>
              </w:rPr>
              <w:t>кабинет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185" w:rsidRPr="0090594F" w:rsidRDefault="00765185" w:rsidP="002A4A1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90594F">
              <w:rPr>
                <w:rFonts w:ascii="Times New Roman" w:hAnsi="Times New Roman"/>
                <w:lang w:eastAsia="ru-RU"/>
              </w:rPr>
              <w:t>Тест</w:t>
            </w:r>
          </w:p>
        </w:tc>
      </w:tr>
    </w:tbl>
    <w:p w:rsidR="006A7055" w:rsidRDefault="006A7055" w:rsidP="006A70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CA3FDB" w:rsidRPr="009872C1" w:rsidRDefault="00CA3FDB" w:rsidP="00D74A8B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872C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Условия реализации программы.</w:t>
      </w:r>
    </w:p>
    <w:p w:rsidR="00CA3FDB" w:rsidRPr="00813C4C" w:rsidRDefault="00CA3FDB" w:rsidP="002A4A1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CA3FDB" w:rsidRPr="00813C4C" w:rsidRDefault="00CA3FDB" w:rsidP="00A82F8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Материально-техническое обеспечение: </w:t>
      </w:r>
      <w:r w:rsidRPr="00813C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кабинет,</w:t>
      </w:r>
      <w:r w:rsidR="002720E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парты, стулья компьютер, проектор, экран, доска</w:t>
      </w:r>
      <w:r w:rsidRPr="00813C4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A10A3" w:rsidRDefault="00CA3FDB" w:rsidP="00A82F83">
      <w:pPr>
        <w:widowControl w:val="0"/>
        <w:autoSpaceDE w:val="0"/>
        <w:autoSpaceDN w:val="0"/>
        <w:adjustRightInd w:val="0"/>
        <w:spacing w:after="0" w:line="240" w:lineRule="auto"/>
        <w:ind w:firstLine="68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Информационно</w:t>
      </w:r>
      <w:r w:rsidR="00AC135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-методическое</w:t>
      </w:r>
      <w:r w:rsidRPr="00813C4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обеспечение:</w:t>
      </w:r>
    </w:p>
    <w:p w:rsidR="00DC1891" w:rsidRPr="00603DDD" w:rsidRDefault="00DC1891" w:rsidP="00603DDD">
      <w:pPr>
        <w:pStyle w:val="a3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603D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обучающая программа, расписание;</w:t>
      </w:r>
    </w:p>
    <w:p w:rsidR="00CA3FDB" w:rsidRPr="00603DDD" w:rsidRDefault="00CA3FDB" w:rsidP="00603DDD">
      <w:pPr>
        <w:pStyle w:val="a3"/>
        <w:widowControl w:val="0"/>
        <w:numPr>
          <w:ilvl w:val="0"/>
          <w:numId w:val="3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3D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разработки игр (грамматических, лексических, коммуникативных);</w:t>
      </w:r>
    </w:p>
    <w:p w:rsidR="00DC1891" w:rsidRPr="00603DDD" w:rsidRDefault="00CA3FDB" w:rsidP="00603DDD">
      <w:pPr>
        <w:pStyle w:val="a3"/>
        <w:widowControl w:val="0"/>
        <w:numPr>
          <w:ilvl w:val="0"/>
          <w:numId w:val="3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3D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тестовый материал;</w:t>
      </w:r>
    </w:p>
    <w:p w:rsidR="00DC1891" w:rsidRPr="00603DDD" w:rsidRDefault="00DC1891" w:rsidP="00603DDD">
      <w:pPr>
        <w:pStyle w:val="a3"/>
        <w:widowControl w:val="0"/>
        <w:numPr>
          <w:ilvl w:val="0"/>
          <w:numId w:val="3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3D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диски с песнями и мультиплика</w:t>
      </w:r>
      <w:r w:rsidR="00603D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ционными фильмами на английском </w:t>
      </w:r>
      <w:r w:rsidRPr="00603D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языке.</w:t>
      </w:r>
    </w:p>
    <w:p w:rsidR="00DC1891" w:rsidRPr="00DC1891" w:rsidRDefault="00CA3FDB" w:rsidP="00A82F83">
      <w:pPr>
        <w:widowControl w:val="0"/>
        <w:autoSpaceDE w:val="0"/>
        <w:autoSpaceDN w:val="0"/>
        <w:adjustRightInd w:val="0"/>
        <w:spacing w:after="0" w:line="0" w:lineRule="atLeast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13C4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Кадровое обеспечение: </w:t>
      </w:r>
      <w:r w:rsidR="00DC1891" w:rsidRPr="00DC1891">
        <w:rPr>
          <w:rFonts w:ascii="Times New Roman" w:eastAsia="Calibri" w:hAnsi="Times New Roman" w:cs="Times New Roman"/>
          <w:sz w:val="28"/>
          <w:szCs w:val="28"/>
          <w:lang w:val="ru-RU"/>
        </w:rPr>
        <w:t>для реализации программы требуется педагог дополнительного образования с уровнем образования и квалификации, соответствующим профессиональному стандарту «Педагог дополнительного образования детей и взрослых», обладающий профессиональными знаниями и компетенциями в области</w:t>
      </w:r>
      <w:r w:rsidR="00DC18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преподавания английского языка</w:t>
      </w:r>
      <w:r w:rsidR="00DC1891" w:rsidRPr="00DC18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182155" w:rsidRDefault="00182155" w:rsidP="002A4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82155" w:rsidRPr="009872C1" w:rsidRDefault="007727F1" w:rsidP="00D74A8B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1A1A1A"/>
          <w:sz w:val="28"/>
          <w:szCs w:val="28"/>
          <w:lang w:val="ru-RU"/>
        </w:rPr>
      </w:pPr>
      <w:r>
        <w:rPr>
          <w:rFonts w:ascii="Times New Roman" w:hAnsi="Times New Roman"/>
          <w:b/>
          <w:color w:val="1A1A1A"/>
          <w:sz w:val="28"/>
          <w:szCs w:val="28"/>
          <w:lang w:val="ru-RU"/>
        </w:rPr>
        <w:t>Воспитательная компонента.</w:t>
      </w:r>
    </w:p>
    <w:p w:rsidR="00182155" w:rsidRDefault="00182155" w:rsidP="002A4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A3FDB" w:rsidRDefault="00182155" w:rsidP="00080FC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5442E2">
        <w:rPr>
          <w:rFonts w:ascii="Times New Roman" w:eastAsia="Calibri" w:hAnsi="Times New Roman" w:cs="Times New Roman"/>
          <w:sz w:val="28"/>
          <w:lang w:val="ru-RU"/>
        </w:rPr>
        <w:lastRenderedPageBreak/>
        <w:t>Воспитательная компонента в деятельности образовательного учреждения становится самостоятельным направлением, которое основывается на ряде принципов и отвечает за формирование воспитательной системы, поэтому в дополнительную общеобразовательную общеразвивающую программу включена  рабочая программа воспитания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 «Добрые дела»</w:t>
      </w:r>
      <w:r w:rsidRPr="005442E2">
        <w:rPr>
          <w:rFonts w:ascii="Times New Roman" w:eastAsia="Calibri" w:hAnsi="Times New Roman" w:cs="Times New Roman"/>
          <w:sz w:val="28"/>
          <w:lang w:val="ru-RU"/>
        </w:rPr>
        <w:t>.</w:t>
      </w:r>
    </w:p>
    <w:p w:rsidR="007104BB" w:rsidRDefault="007104BB" w:rsidP="000A25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28"/>
          <w:lang w:val="ru-RU" w:eastAsia="ru-RU"/>
        </w:rPr>
      </w:pPr>
      <w:bookmarkStart w:id="9" w:name="_Hlk153187571"/>
    </w:p>
    <w:p w:rsidR="00912887" w:rsidRPr="000A25C9" w:rsidRDefault="00912887" w:rsidP="000A25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28"/>
          <w:lang w:val="ru-RU" w:eastAsia="ru-RU"/>
        </w:rPr>
      </w:pPr>
      <w:r w:rsidRPr="000A25C9">
        <w:rPr>
          <w:rFonts w:ascii="Times New Roman" w:eastAsia="Times New Roman" w:hAnsi="Times New Roman" w:cs="Times New Roman"/>
          <w:b/>
          <w:i/>
          <w:sz w:val="32"/>
          <w:szCs w:val="28"/>
          <w:lang w:val="ru-RU" w:eastAsia="ru-RU"/>
        </w:rPr>
        <w:t xml:space="preserve">Рабочая программа воспитания </w:t>
      </w:r>
    </w:p>
    <w:p w:rsidR="00912887" w:rsidRPr="000A25C9" w:rsidRDefault="00912887" w:rsidP="000A25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28"/>
          <w:lang w:val="ru-RU" w:eastAsia="ru-RU"/>
        </w:rPr>
      </w:pPr>
      <w:r w:rsidRPr="000A25C9">
        <w:rPr>
          <w:rFonts w:ascii="Times New Roman" w:eastAsia="Times New Roman" w:hAnsi="Times New Roman" w:cs="Times New Roman"/>
          <w:b/>
          <w:i/>
          <w:sz w:val="32"/>
          <w:szCs w:val="28"/>
          <w:lang w:val="ru-RU" w:eastAsia="ru-RU"/>
        </w:rPr>
        <w:t>«Добрые дела»</w:t>
      </w:r>
    </w:p>
    <w:p w:rsidR="00912887" w:rsidRPr="0092593B" w:rsidRDefault="00912887" w:rsidP="00A82F83">
      <w:pPr>
        <w:autoSpaceDE w:val="0"/>
        <w:autoSpaceDN w:val="0"/>
        <w:adjustRightInd w:val="0"/>
        <w:spacing w:after="0" w:line="240" w:lineRule="auto"/>
        <w:ind w:firstLine="680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ru-RU"/>
        </w:rPr>
      </w:pPr>
      <w:bookmarkStart w:id="10" w:name="_Hlk153187684"/>
      <w:bookmarkEnd w:id="9"/>
      <w:r w:rsidRPr="0092593B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ru-RU"/>
        </w:rPr>
        <w:t>Пояснительная записка.</w:t>
      </w:r>
    </w:p>
    <w:p w:rsidR="00912887" w:rsidRPr="0092593B" w:rsidRDefault="00912887" w:rsidP="00A82F8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92593B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Программа составлена на основе нормативно-правового документа: Федеральный закон Российской Федерации № 273-Ф3 от 29.122012г. «Об образовании  в Российской Федерации»: Статья 12.1 Общие требования к организации воспитания учащихся </w:t>
      </w:r>
    </w:p>
    <w:p w:rsidR="00912887" w:rsidRPr="0092593B" w:rsidRDefault="00912887" w:rsidP="00D74A8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92593B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Воспитание обучающихся при освоении ими основных образовательных программ в организациях, осуществляющих образовательную деятельность, осуществляется на основе включаемых в образовательную программу рабочей программы воспитания и календарного плана воспитательной работы, разрабатываемых и утверждаемых такими организациями, самостоятельно, если иное не установлено настоящим Федеральным законом.</w:t>
      </w:r>
    </w:p>
    <w:p w:rsidR="00912887" w:rsidRPr="0092593B" w:rsidRDefault="00912887" w:rsidP="00D74A8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92593B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Воспитание обучающихся при освоении ими основных общеобразовательных программ среднего профессионального образования в организациях осуществляющих образовательную деятельность, осуществляется на основе включаемых в такие образовательные программы рабочей</w:t>
      </w:r>
      <w:r w:rsidRPr="0092593B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ab/>
        <w:t xml:space="preserve"> программы воспитания и календарного плана воспитательной программы рабочей программы воспитания и календарного плана воспитательной работы, разрабатываемых и утверждаемых с учётом включённых в примерные образовательные программы, указанные в части 9.1 статьи 12 настоящего федерального закона, примерных рабочих программ воспитания и примерных календарных планов воспитательной работы.</w:t>
      </w:r>
    </w:p>
    <w:p w:rsidR="00912887" w:rsidRPr="0092593B" w:rsidRDefault="00912887" w:rsidP="002A4A1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92593B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П.9.1. ст.12 Примерные основные общеобразовательные программы включают в себя примерную рабочую программу воспитания и примерный календарный план воспитательной работы.</w:t>
      </w:r>
    </w:p>
    <w:p w:rsidR="00912887" w:rsidRPr="0092593B" w:rsidRDefault="00912887" w:rsidP="002A4A14">
      <w:pPr>
        <w:spacing w:after="0" w:line="240" w:lineRule="auto"/>
        <w:rPr>
          <w:rFonts w:ascii="Calibri" w:eastAsia="Times New Roman" w:hAnsi="Calibri" w:cs="Times New Roman"/>
          <w:i/>
          <w:lang w:val="ru-RU" w:eastAsia="ru-RU"/>
        </w:rPr>
      </w:pPr>
    </w:p>
    <w:p w:rsidR="00912887" w:rsidRPr="008754B6" w:rsidRDefault="008754B6" w:rsidP="00A82F83">
      <w:pPr>
        <w:shd w:val="clear" w:color="auto" w:fill="FFFFFF"/>
        <w:spacing w:after="200" w:line="240" w:lineRule="auto"/>
        <w:ind w:left="-142" w:firstLine="68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ru-RU" w:eastAsia="ru-RU"/>
        </w:rPr>
        <w:t xml:space="preserve">Цель воспитательной работы: </w:t>
      </w:r>
      <w:r w:rsidR="00912887" w:rsidRPr="0092593B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ru-RU"/>
        </w:rPr>
        <w:t>развитие личности ученика, способной и желающей участвовать в межкультурной коммуникации на изучаемом языке.</w:t>
      </w:r>
    </w:p>
    <w:p w:rsidR="00912887" w:rsidRPr="0092593B" w:rsidRDefault="00912887" w:rsidP="00A82F83">
      <w:pPr>
        <w:spacing w:after="0" w:line="240" w:lineRule="auto"/>
        <w:ind w:left="-142" w:firstLine="68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92593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 w:eastAsia="ru-RU"/>
        </w:rPr>
        <w:t>Задачи воспитательной работы:</w:t>
      </w:r>
    </w:p>
    <w:p w:rsidR="00912887" w:rsidRPr="0092593B" w:rsidRDefault="00912887" w:rsidP="00D74A8B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en-GB"/>
        </w:rPr>
      </w:pPr>
      <w:r w:rsidRPr="0092593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en-GB"/>
        </w:rPr>
        <w:t>формирование у учащихся уважения и интереса к культуре и народу страны изучаемого языка;</w:t>
      </w:r>
    </w:p>
    <w:p w:rsidR="00912887" w:rsidRPr="0092593B" w:rsidRDefault="00912887" w:rsidP="00D74A8B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en-GB"/>
        </w:rPr>
      </w:pPr>
      <w:r w:rsidRPr="0092593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en-GB"/>
        </w:rPr>
        <w:t>воспитание культуры общения;</w:t>
      </w:r>
    </w:p>
    <w:p w:rsidR="00912887" w:rsidRDefault="00912887" w:rsidP="00D74A8B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en-GB"/>
        </w:rPr>
      </w:pPr>
      <w:r w:rsidRPr="0092593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en-GB"/>
        </w:rPr>
        <w:lastRenderedPageBreak/>
        <w:t>воспитание потребности в практическом использовании языка в различных сферах деятельности.</w:t>
      </w:r>
    </w:p>
    <w:p w:rsidR="008754B6" w:rsidRPr="00AE0690" w:rsidRDefault="008754B6" w:rsidP="008754B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en-GB"/>
        </w:rPr>
      </w:pPr>
    </w:p>
    <w:p w:rsidR="00912887" w:rsidRPr="0092593B" w:rsidRDefault="00912887" w:rsidP="00A82F83">
      <w:pPr>
        <w:shd w:val="clear" w:color="auto" w:fill="FFFFFF"/>
        <w:spacing w:after="200" w:line="240" w:lineRule="auto"/>
        <w:ind w:firstLine="68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92593B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val="ru-RU" w:eastAsia="ru-RU"/>
        </w:rPr>
        <w:t>Направление деятельности:</w:t>
      </w:r>
      <w:r w:rsidRPr="0092593B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нравственно-эстетическое воспитание.</w:t>
      </w:r>
    </w:p>
    <w:p w:rsidR="00912887" w:rsidRDefault="00912887" w:rsidP="00A82F83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9259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ru-RU" w:eastAsia="ru-RU"/>
        </w:rPr>
        <w:t>Формы воспитательной работы:</w:t>
      </w:r>
      <w:r w:rsidRPr="009259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 индивидуальные (учащийся – педагог), групповые.</w:t>
      </w:r>
    </w:p>
    <w:p w:rsidR="00DC1891" w:rsidRPr="00DC1891" w:rsidRDefault="00DC1891" w:rsidP="00A82F83">
      <w:pPr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</w:p>
    <w:p w:rsidR="00912887" w:rsidRPr="0092593B" w:rsidRDefault="00912887" w:rsidP="00A82F83">
      <w:pPr>
        <w:tabs>
          <w:tab w:val="left" w:pos="6880"/>
        </w:tabs>
        <w:spacing w:line="240" w:lineRule="auto"/>
        <w:ind w:firstLine="680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2593B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Методы воспитательной работы:</w:t>
      </w:r>
      <w:r w:rsidRPr="0092593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912887" w:rsidRPr="0092593B" w:rsidRDefault="00912887" w:rsidP="00D74A8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2593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беседы;</w:t>
      </w:r>
    </w:p>
    <w:p w:rsidR="00912887" w:rsidRPr="0092593B" w:rsidRDefault="00912887" w:rsidP="00D74A8B">
      <w:pPr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92593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игры;</w:t>
      </w:r>
    </w:p>
    <w:p w:rsidR="00912887" w:rsidRPr="0092593B" w:rsidRDefault="00912887" w:rsidP="00D74A8B">
      <w:pPr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2593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дискуссии;</w:t>
      </w:r>
    </w:p>
    <w:p w:rsidR="00912887" w:rsidRPr="0092593B" w:rsidRDefault="00912887" w:rsidP="00D74A8B">
      <w:pPr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2593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выполнение самостоятельной работы;</w:t>
      </w:r>
    </w:p>
    <w:p w:rsidR="00912887" w:rsidRPr="0092593B" w:rsidRDefault="00912887" w:rsidP="00D74A8B">
      <w:pPr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2593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показ иллюстраций;</w:t>
      </w:r>
    </w:p>
    <w:p w:rsidR="00912887" w:rsidRPr="0092593B" w:rsidRDefault="00912887" w:rsidP="00D74A8B">
      <w:pPr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2593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прослушивание и заучивание песен;</w:t>
      </w:r>
    </w:p>
    <w:p w:rsidR="00912887" w:rsidRPr="0092593B" w:rsidRDefault="00912887" w:rsidP="00D74A8B">
      <w:pPr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2593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соревнования;</w:t>
      </w:r>
    </w:p>
    <w:p w:rsidR="00912887" w:rsidRPr="0092593B" w:rsidRDefault="00912887" w:rsidP="00D74A8B">
      <w:pPr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2593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изготовление поделки;</w:t>
      </w:r>
    </w:p>
    <w:p w:rsidR="00912887" w:rsidRPr="0092593B" w:rsidRDefault="00912887" w:rsidP="00D74A8B">
      <w:pPr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2593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театрализованная деятельность.</w:t>
      </w:r>
    </w:p>
    <w:p w:rsidR="00912887" w:rsidRPr="0092593B" w:rsidRDefault="00912887" w:rsidP="002A4A14">
      <w:pPr>
        <w:tabs>
          <w:tab w:val="left" w:pos="6880"/>
        </w:tabs>
        <w:spacing w:line="240" w:lineRule="auto"/>
        <w:rPr>
          <w:rFonts w:ascii="Calibri" w:eastAsia="Calibri" w:hAnsi="Calibri" w:cs="Times New Roman"/>
          <w:lang w:val="ru-RU"/>
        </w:rPr>
      </w:pPr>
    </w:p>
    <w:p w:rsidR="00912887" w:rsidRPr="0092593B" w:rsidRDefault="00912887" w:rsidP="00A82F83">
      <w:pPr>
        <w:spacing w:after="0" w:line="240" w:lineRule="auto"/>
        <w:ind w:left="-142" w:firstLine="68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</w:pPr>
      <w:r w:rsidRPr="0092593B"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  <w:t>Планируемые результаты воспитательной работы:</w:t>
      </w:r>
    </w:p>
    <w:p w:rsidR="00912887" w:rsidRPr="0092593B" w:rsidRDefault="00912887" w:rsidP="002A4A14">
      <w:pPr>
        <w:spacing w:after="0" w:line="240" w:lineRule="auto"/>
        <w:ind w:left="-142" w:firstLine="284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</w:pPr>
    </w:p>
    <w:p w:rsidR="00912887" w:rsidRPr="0092593B" w:rsidRDefault="00912887" w:rsidP="002A4A14">
      <w:pPr>
        <w:spacing w:after="0" w:line="240" w:lineRule="auto"/>
        <w:ind w:left="-142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2593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      У учащихся будет  </w:t>
      </w:r>
      <w:r w:rsidRPr="0092593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формироваться:</w:t>
      </w:r>
    </w:p>
    <w:p w:rsidR="00912887" w:rsidRPr="0092593B" w:rsidRDefault="00912887" w:rsidP="00D74A8B">
      <w:pPr>
        <w:numPr>
          <w:ilvl w:val="0"/>
          <w:numId w:val="18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2593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уважение и интерес к культуре и народу страны изучаемого языка;</w:t>
      </w:r>
      <w:r w:rsidRPr="0092593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; </w:t>
      </w:r>
    </w:p>
    <w:p w:rsidR="00912887" w:rsidRPr="0092593B" w:rsidRDefault="00912887" w:rsidP="00D74A8B">
      <w:pPr>
        <w:numPr>
          <w:ilvl w:val="0"/>
          <w:numId w:val="18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2593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потребность в практическом использовании языка в различных сферах деятельности.</w:t>
      </w:r>
    </w:p>
    <w:p w:rsidR="00912887" w:rsidRPr="0092593B" w:rsidRDefault="00912887" w:rsidP="002A4A14">
      <w:pPr>
        <w:spacing w:after="0" w:line="240" w:lineRule="auto"/>
        <w:ind w:left="-142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2593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      У учащихся будут развиваться:</w:t>
      </w:r>
    </w:p>
    <w:p w:rsidR="00912887" w:rsidRPr="0092593B" w:rsidRDefault="00912887" w:rsidP="00D74A8B">
      <w:pPr>
        <w:numPr>
          <w:ilvl w:val="0"/>
          <w:numId w:val="19"/>
        </w:numPr>
        <w:tabs>
          <w:tab w:val="left" w:pos="6880"/>
        </w:tabs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2593B">
        <w:rPr>
          <w:rFonts w:ascii="Times New Roman" w:eastAsia="Calibri" w:hAnsi="Times New Roman" w:cs="Times New Roman"/>
          <w:sz w:val="28"/>
          <w:szCs w:val="28"/>
          <w:lang w:val="ru-RU"/>
        </w:rPr>
        <w:t>навыки самостоятельной работы по дальнейшему овладению иностранным языком и культурой.</w:t>
      </w:r>
    </w:p>
    <w:p w:rsidR="00912887" w:rsidRPr="0092593B" w:rsidRDefault="00912887" w:rsidP="002A4A14">
      <w:pPr>
        <w:spacing w:line="240" w:lineRule="auto"/>
        <w:rPr>
          <w:rFonts w:ascii="Calibri" w:eastAsia="Calibri" w:hAnsi="Calibri" w:cs="Times New Roman"/>
          <w:lang w:val="ru-RU"/>
        </w:rPr>
      </w:pPr>
    </w:p>
    <w:p w:rsidR="00912887" w:rsidRDefault="00912887" w:rsidP="00A82F83">
      <w:pPr>
        <w:spacing w:before="100" w:beforeAutospacing="1" w:after="100" w:afterAutospacing="1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ru-RU"/>
        </w:rPr>
      </w:pPr>
      <w:r w:rsidRPr="0092593B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ru-RU"/>
        </w:rPr>
        <w:t>Календарный план воспитательной работы.</w:t>
      </w:r>
    </w:p>
    <w:p w:rsidR="00912887" w:rsidRPr="0092593B" w:rsidRDefault="00912887" w:rsidP="002A4A14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ru-RU"/>
        </w:rPr>
      </w:pPr>
    </w:p>
    <w:tbl>
      <w:tblPr>
        <w:tblStyle w:val="1"/>
        <w:tblW w:w="911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32"/>
        <w:gridCol w:w="3433"/>
        <w:gridCol w:w="1949"/>
        <w:gridCol w:w="1325"/>
        <w:gridCol w:w="1876"/>
      </w:tblGrid>
      <w:tr w:rsidR="00912887" w:rsidRPr="00D331AF" w:rsidTr="00C67F0D">
        <w:trPr>
          <w:trHeight w:val="814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ind w:left="-247" w:firstLine="247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события, практики, мероприятия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Форма проведения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Практический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результат и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информационный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продукт,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иллюстрирующи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й успешное</w:t>
            </w:r>
          </w:p>
          <w:p w:rsidR="00912887" w:rsidRPr="00382907" w:rsidRDefault="00382907" w:rsidP="0038290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 xml:space="preserve">достижение цели </w:t>
            </w:r>
            <w:r w:rsidR="00912887" w:rsidRPr="00D857A6">
              <w:rPr>
                <w:rFonts w:eastAsia="TimesNewRomanPSMT"/>
                <w:sz w:val="24"/>
                <w:szCs w:val="24"/>
              </w:rPr>
              <w:t>события</w:t>
            </w:r>
          </w:p>
        </w:tc>
      </w:tr>
      <w:tr w:rsidR="00912887" w:rsidRPr="00D331AF" w:rsidTr="00C67F0D">
        <w:trPr>
          <w:trHeight w:val="1622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ind w:left="-982" w:firstLine="982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rPr>
                <w:sz w:val="24"/>
                <w:szCs w:val="24"/>
              </w:rPr>
            </w:pPr>
            <w:r w:rsidRPr="00D857A6">
              <w:rPr>
                <w:sz w:val="24"/>
                <w:szCs w:val="24"/>
              </w:rPr>
              <w:t>Тематические беседы: «Правила поведения на водоемах в осенний период», «Один дома»;</w:t>
            </w:r>
          </w:p>
          <w:p w:rsidR="00912887" w:rsidRPr="00D857A6" w:rsidRDefault="00912887" w:rsidP="002A4A14">
            <w:pPr>
              <w:rPr>
                <w:sz w:val="24"/>
                <w:szCs w:val="24"/>
              </w:rPr>
            </w:pPr>
            <w:r w:rsidRPr="00D857A6">
              <w:rPr>
                <w:sz w:val="24"/>
                <w:szCs w:val="24"/>
              </w:rPr>
              <w:t>беседы по технике безопасности.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Фото- и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видеоматериалы свыступлением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детей</w:t>
            </w:r>
          </w:p>
        </w:tc>
      </w:tr>
      <w:tr w:rsidR="00912887" w:rsidRPr="00382907" w:rsidTr="00C67F0D">
        <w:trPr>
          <w:trHeight w:val="577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ind w:left="-982" w:firstLine="982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after="20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Творческое занятие, посвященное </w:t>
            </w:r>
            <w:r w:rsidRPr="00D857A6">
              <w:rPr>
                <w:rStyle w:val="af0"/>
                <w:i w:val="0"/>
                <w:color w:val="000000"/>
                <w:sz w:val="24"/>
                <w:szCs w:val="24"/>
                <w:shd w:val="clear" w:color="auto" w:fill="FFFFFF"/>
              </w:rPr>
              <w:t>Хэллоуину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jc w:val="center"/>
              <w:rPr>
                <w:sz w:val="24"/>
                <w:szCs w:val="24"/>
                <w:lang w:eastAsia="en-GB"/>
              </w:rPr>
            </w:pPr>
            <w:r w:rsidRPr="00D857A6">
              <w:rPr>
                <w:sz w:val="24"/>
                <w:szCs w:val="24"/>
                <w:lang w:eastAsia="en-GB"/>
              </w:rPr>
              <w:t>игра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Фото- и</w:t>
            </w:r>
          </w:p>
          <w:p w:rsidR="00912887" w:rsidRPr="00382907" w:rsidRDefault="00382907" w:rsidP="0038290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видеоматериалы свыступлением</w:t>
            </w:r>
            <w:r w:rsidR="00912887" w:rsidRPr="00D857A6">
              <w:rPr>
                <w:rFonts w:eastAsia="TimesNewRomanPSMT"/>
                <w:sz w:val="24"/>
                <w:szCs w:val="24"/>
              </w:rPr>
              <w:t>детей</w:t>
            </w:r>
          </w:p>
        </w:tc>
      </w:tr>
      <w:tr w:rsidR="00912887" w:rsidRPr="00D331AF" w:rsidTr="00C67F0D">
        <w:trPr>
          <w:trHeight w:val="335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ind w:left="-982" w:firstLine="982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Праздник, посвященный Дню благодарения</w:t>
            </w:r>
          </w:p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викторина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Фото- и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видеоматериалы свыступлением</w:t>
            </w:r>
          </w:p>
          <w:p w:rsidR="00912887" w:rsidRPr="00D857A6" w:rsidRDefault="00912887" w:rsidP="002A4A14">
            <w:pPr>
              <w:spacing w:after="20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детей</w:t>
            </w:r>
          </w:p>
        </w:tc>
      </w:tr>
      <w:tr w:rsidR="00912887" w:rsidRPr="00D331AF" w:rsidTr="00DC1891">
        <w:trPr>
          <w:trHeight w:val="1513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ind w:left="-982" w:firstLine="982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rPr>
                <w:rFonts w:eastAsia="Times New Roman"/>
                <w:sz w:val="24"/>
                <w:szCs w:val="24"/>
              </w:rPr>
            </w:pPr>
            <w:r w:rsidRPr="00D857A6">
              <w:rPr>
                <w:rFonts w:eastAsia="Times New Roman"/>
                <w:sz w:val="24"/>
                <w:szCs w:val="24"/>
              </w:rPr>
              <w:t>Беседа по правовому просвещению и профилактике правонарушений среди несовершеннолетних, в р</w:t>
            </w:r>
            <w:r w:rsidR="00DC1891">
              <w:rPr>
                <w:rFonts w:eastAsia="Times New Roman"/>
                <w:sz w:val="24"/>
                <w:szCs w:val="24"/>
              </w:rPr>
              <w:t>амках месячника правовых знаний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after="200"/>
              <w:jc w:val="center"/>
              <w:rPr>
                <w:rFonts w:eastAsia="Times New Roman"/>
                <w:sz w:val="24"/>
                <w:szCs w:val="24"/>
              </w:rPr>
            </w:pPr>
            <w:r w:rsidRPr="00D857A6">
              <w:rPr>
                <w:rFonts w:eastAsia="Times New Roman"/>
                <w:sz w:val="24"/>
                <w:szCs w:val="24"/>
              </w:rPr>
              <w:t>беседа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Фото- и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видеоматериалы свыступлением</w:t>
            </w:r>
          </w:p>
          <w:p w:rsidR="00912887" w:rsidRPr="00D857A6" w:rsidRDefault="00912887" w:rsidP="002A4A14">
            <w:pPr>
              <w:spacing w:after="20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детей</w:t>
            </w:r>
          </w:p>
        </w:tc>
      </w:tr>
      <w:tr w:rsidR="00912887" w:rsidRPr="00D331AF" w:rsidTr="00C67F0D">
        <w:trPr>
          <w:trHeight w:val="1352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ind w:left="-982" w:firstLine="982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sz w:val="24"/>
                <w:szCs w:val="24"/>
              </w:rPr>
              <w:t>Тематические беседы: «Правила поведения на водоемах в зимний период», «Безопасная дорога зимой», «Зимой хочется тепла»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Фото- и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видеоматериалы свыступлением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детей</w:t>
            </w:r>
          </w:p>
        </w:tc>
      </w:tr>
      <w:tr w:rsidR="00912887" w:rsidRPr="00D331AF" w:rsidTr="00382907">
        <w:trPr>
          <w:trHeight w:val="274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ind w:left="-982" w:firstLine="982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887" w:rsidRPr="00D857A6" w:rsidRDefault="00912887" w:rsidP="002A4A14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:rsidR="00912887" w:rsidRPr="00D857A6" w:rsidRDefault="00912887" w:rsidP="002A4A14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Мероприятие, посвященное католическому Рождеству</w:t>
            </w:r>
          </w:p>
          <w:p w:rsidR="00912887" w:rsidRPr="00D857A6" w:rsidRDefault="00912887" w:rsidP="002A4A14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after="20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Фото- и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видеоматериалы свыступлением</w:t>
            </w:r>
          </w:p>
          <w:p w:rsidR="00912887" w:rsidRPr="00D857A6" w:rsidRDefault="00912887" w:rsidP="002A4A14">
            <w:pPr>
              <w:spacing w:after="20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детей</w:t>
            </w:r>
          </w:p>
        </w:tc>
      </w:tr>
      <w:tr w:rsidR="00912887" w:rsidRPr="00D331AF" w:rsidTr="00C67F0D">
        <w:trPr>
          <w:trHeight w:val="814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ind w:left="-982" w:firstLine="982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Акция «Светлячки памяти» посвященная блокаде Ленинграда в дни ВОВ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акция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Фото- и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видеоматериалы свыступлением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детей</w:t>
            </w:r>
          </w:p>
        </w:tc>
      </w:tr>
      <w:tr w:rsidR="00912887" w:rsidRPr="00D331AF" w:rsidTr="00C67F0D">
        <w:trPr>
          <w:trHeight w:val="1193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ind w:left="-982" w:firstLine="982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Акция «Блокадный хлеб» посвященная блокаде Ленинграда в дни ВОВ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акция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Фото- и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видеоматериалы свыступлением</w:t>
            </w:r>
          </w:p>
          <w:p w:rsidR="00912887" w:rsidRPr="00DC1891" w:rsidRDefault="00912887" w:rsidP="00DC1891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детей</w:t>
            </w:r>
          </w:p>
        </w:tc>
      </w:tr>
      <w:tr w:rsidR="00912887" w:rsidRPr="00D331AF" w:rsidTr="00C67F0D">
        <w:trPr>
          <w:trHeight w:val="764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ind w:left="-982" w:firstLine="982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after="20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Праздник, посвященный Дню Святого Валентина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887" w:rsidRPr="00D857A6" w:rsidRDefault="00912887" w:rsidP="002A4A14">
            <w:pPr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игра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 xml:space="preserve">февраль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color w:val="000000"/>
                <w:sz w:val="24"/>
                <w:szCs w:val="24"/>
                <w:lang w:eastAsia="ru-RU"/>
              </w:rPr>
              <w:t>отчет на странице сообщества ВК</w:t>
            </w:r>
          </w:p>
        </w:tc>
      </w:tr>
      <w:tr w:rsidR="00912887" w:rsidRPr="00D331AF" w:rsidTr="00C67F0D">
        <w:trPr>
          <w:trHeight w:val="1622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ind w:left="-982" w:firstLine="982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rPr>
                <w:rFonts w:eastAsia="Times New Roman"/>
                <w:sz w:val="24"/>
                <w:szCs w:val="24"/>
              </w:rPr>
            </w:pPr>
            <w:r w:rsidRPr="00D857A6">
              <w:rPr>
                <w:rFonts w:eastAsia="Times New Roman"/>
                <w:sz w:val="24"/>
                <w:szCs w:val="24"/>
              </w:rPr>
              <w:t>Тематические беседы: «Правила поведения на водоемах в весенний период», «Талины-проталины» о безопасном движении по дороге.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Учащиеся объединения «Разноцветная палитра»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отчет на странице сообщества ВК</w:t>
            </w:r>
          </w:p>
        </w:tc>
      </w:tr>
      <w:tr w:rsidR="00912887" w:rsidRPr="002720E0" w:rsidTr="00C67F0D">
        <w:trPr>
          <w:trHeight w:val="781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ind w:left="-982" w:firstLine="982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День Матери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887" w:rsidRPr="00D857A6" w:rsidRDefault="00912887" w:rsidP="002A4A14">
            <w:pPr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Творческая мастерская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март</w:t>
            </w:r>
          </w:p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887" w:rsidRPr="00D857A6" w:rsidRDefault="00912887" w:rsidP="00DC1891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Фото- и</w:t>
            </w:r>
          </w:p>
          <w:p w:rsidR="00912887" w:rsidRPr="00DC1891" w:rsidRDefault="00912887" w:rsidP="00DC1891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видеоматериалы свыступлениемдетей</w:t>
            </w:r>
          </w:p>
        </w:tc>
      </w:tr>
      <w:tr w:rsidR="00912887" w:rsidRPr="00D331AF" w:rsidTr="00C67F0D">
        <w:trPr>
          <w:trHeight w:val="773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ind w:left="-982" w:firstLine="982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sz w:val="24"/>
                <w:szCs w:val="24"/>
                <w:lang w:bidi="en-US"/>
              </w:rPr>
            </w:pPr>
            <w:r w:rsidRPr="00D857A6">
              <w:rPr>
                <w:sz w:val="24"/>
                <w:szCs w:val="24"/>
                <w:lang w:bidi="en-US"/>
              </w:rPr>
              <w:t>Мероприятие «День дурака»</w:t>
            </w:r>
          </w:p>
          <w:p w:rsidR="00912887" w:rsidRPr="00D857A6" w:rsidRDefault="00912887" w:rsidP="002A4A14">
            <w:pPr>
              <w:spacing w:before="100" w:beforeAutospacing="1" w:after="100" w:afterAutospacing="1"/>
              <w:rPr>
                <w:sz w:val="24"/>
                <w:szCs w:val="24"/>
                <w:lang w:bidi="en-US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887" w:rsidRPr="00D857A6" w:rsidRDefault="00912887" w:rsidP="002A4A14">
            <w:pPr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игра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Фото- и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видеоматериалы свыступлением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детей</w:t>
            </w:r>
          </w:p>
        </w:tc>
      </w:tr>
      <w:tr w:rsidR="00912887" w:rsidRPr="00D331AF" w:rsidTr="00C67F0D">
        <w:trPr>
          <w:trHeight w:val="1622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ind w:left="-982" w:firstLine="982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sz w:val="24"/>
                <w:szCs w:val="24"/>
                <w:lang w:bidi="en-US"/>
              </w:rPr>
            </w:pPr>
            <w:r w:rsidRPr="00D857A6">
              <w:rPr>
                <w:sz w:val="24"/>
                <w:szCs w:val="24"/>
                <w:lang w:bidi="en-US"/>
              </w:rPr>
              <w:t>Тематические беседы: «Правила поведения на водоемах в летний период», «Безопасная дорога», «Высота» в рамках беседы «Безопасные окна».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Фото- и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видеоматериалы свыступлением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детей</w:t>
            </w:r>
          </w:p>
        </w:tc>
      </w:tr>
      <w:tr w:rsidR="00912887" w:rsidRPr="00D331AF" w:rsidTr="00C67F0D">
        <w:trPr>
          <w:trHeight w:val="1277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887" w:rsidRPr="00D857A6" w:rsidRDefault="00912887" w:rsidP="002A4A14">
            <w:pPr>
              <w:spacing w:before="100" w:beforeAutospacing="1" w:after="100" w:afterAutospacing="1"/>
              <w:ind w:left="-982" w:firstLine="982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 xml:space="preserve">29 </w:t>
            </w:r>
          </w:p>
          <w:p w:rsidR="00912887" w:rsidRPr="00D857A6" w:rsidRDefault="00912887" w:rsidP="002A4A14">
            <w:pPr>
              <w:spacing w:before="100" w:beforeAutospacing="1" w:after="100" w:afterAutospacing="1"/>
              <w:ind w:left="-982" w:firstLine="982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912887" w:rsidRPr="00D857A6" w:rsidRDefault="00912887" w:rsidP="002A4A14">
            <w:pPr>
              <w:spacing w:before="100" w:beforeAutospacing="1" w:after="100" w:afterAutospacing="1"/>
              <w:ind w:left="-982" w:firstLine="982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sz w:val="24"/>
                <w:szCs w:val="24"/>
                <w:lang w:bidi="en-US"/>
              </w:rPr>
            </w:pPr>
            <w:r w:rsidRPr="00D857A6">
              <w:rPr>
                <w:sz w:val="24"/>
                <w:szCs w:val="24"/>
                <w:lang w:bidi="en-US"/>
              </w:rPr>
              <w:t>Праздник, посвящённый Дню защиты детей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887" w:rsidRPr="00D857A6" w:rsidRDefault="00912887" w:rsidP="002A4A14">
            <w:pPr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концерт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Фото- и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видеоматериалы свыступлением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детей</w:t>
            </w:r>
          </w:p>
        </w:tc>
      </w:tr>
      <w:tr w:rsidR="00912887" w:rsidRPr="00D331AF" w:rsidTr="00C67F0D">
        <w:trPr>
          <w:trHeight w:val="756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ind w:left="-982" w:firstLine="982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sz w:val="24"/>
                <w:szCs w:val="24"/>
                <w:lang w:bidi="en-US"/>
              </w:rPr>
            </w:pPr>
            <w:r w:rsidRPr="00D857A6">
              <w:rPr>
                <w:sz w:val="24"/>
                <w:szCs w:val="24"/>
                <w:lang w:bidi="en-US"/>
              </w:rPr>
              <w:t>«В сердцах навеки» акция ко Дню памяти и скорби.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887" w:rsidRPr="00D857A6" w:rsidRDefault="00912887" w:rsidP="002A4A14">
            <w:pPr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акция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887" w:rsidRPr="00D857A6" w:rsidRDefault="00912887" w:rsidP="00DC1891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Фото- и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видеоматериалы свыступлением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детей</w:t>
            </w:r>
          </w:p>
        </w:tc>
      </w:tr>
      <w:tr w:rsidR="00912887" w:rsidRPr="00D331AF" w:rsidTr="00C67F0D">
        <w:trPr>
          <w:trHeight w:val="12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ind w:left="-982" w:firstLine="982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sz w:val="24"/>
                <w:szCs w:val="24"/>
                <w:lang w:bidi="en-US"/>
              </w:rPr>
            </w:pPr>
            <w:r w:rsidRPr="00D857A6">
              <w:rPr>
                <w:sz w:val="24"/>
                <w:szCs w:val="24"/>
                <w:lang w:bidi="en-US"/>
              </w:rPr>
              <w:t>Акция «Мы будущее России», посвящённое Дню России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887" w:rsidRPr="00D857A6" w:rsidRDefault="00912887" w:rsidP="002A4A14">
            <w:pPr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акция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 xml:space="preserve">июнь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887" w:rsidRPr="00D857A6" w:rsidRDefault="00912887" w:rsidP="00DC1891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Фото- и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видеоматериалы свыступлением</w:t>
            </w:r>
          </w:p>
          <w:p w:rsidR="00912887" w:rsidRPr="00382907" w:rsidRDefault="00382907" w:rsidP="0038290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детей</w:t>
            </w:r>
          </w:p>
        </w:tc>
      </w:tr>
      <w:tr w:rsidR="00912887" w:rsidRPr="00D331AF" w:rsidTr="00C67F0D">
        <w:trPr>
          <w:trHeight w:val="1352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ind w:left="-982" w:firstLine="982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sz w:val="24"/>
                <w:szCs w:val="24"/>
                <w:lang w:bidi="en-US"/>
              </w:rPr>
            </w:pPr>
            <w:r w:rsidRPr="00D857A6">
              <w:rPr>
                <w:sz w:val="24"/>
                <w:szCs w:val="24"/>
                <w:lang w:bidi="en-US"/>
              </w:rPr>
              <w:t>«Остров семейных сокровищ», праздничная программа, посвященная Дню семьи, любви и верности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887" w:rsidRPr="00D857A6" w:rsidRDefault="00912887" w:rsidP="002A4A14">
            <w:pPr>
              <w:spacing w:before="100" w:beforeAutospacing="1" w:after="100" w:afterAutospacing="1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праздник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887" w:rsidRPr="00D857A6" w:rsidRDefault="00912887" w:rsidP="002A4A14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  <w:r w:rsidRPr="00D857A6">
              <w:rPr>
                <w:rFonts w:eastAsia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Фото- и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видеоматериалы свыступлением</w:t>
            </w:r>
          </w:p>
          <w:p w:rsidR="00912887" w:rsidRPr="00D857A6" w:rsidRDefault="00912887" w:rsidP="002A4A1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 w:val="24"/>
                <w:szCs w:val="24"/>
              </w:rPr>
            </w:pPr>
            <w:r w:rsidRPr="00D857A6">
              <w:rPr>
                <w:rFonts w:eastAsia="TimesNewRomanPSMT"/>
                <w:sz w:val="24"/>
                <w:szCs w:val="24"/>
              </w:rPr>
              <w:t>детей</w:t>
            </w:r>
          </w:p>
        </w:tc>
      </w:tr>
      <w:bookmarkEnd w:id="10"/>
    </w:tbl>
    <w:p w:rsidR="00912887" w:rsidRPr="00182155" w:rsidRDefault="00912887" w:rsidP="002A4A14">
      <w:pPr>
        <w:spacing w:after="200" w:line="240" w:lineRule="auto"/>
        <w:ind w:firstLine="720"/>
        <w:jc w:val="both"/>
        <w:rPr>
          <w:rFonts w:ascii="Times New Roman" w:eastAsia="Calibri" w:hAnsi="Times New Roman" w:cs="Times New Roman"/>
          <w:sz w:val="28"/>
          <w:lang w:val="ru-RU"/>
        </w:rPr>
      </w:pPr>
    </w:p>
    <w:p w:rsidR="00CA3FDB" w:rsidRPr="009872C1" w:rsidRDefault="00DC1891" w:rsidP="00D74A8B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Формы аттестации и контроля.</w:t>
      </w:r>
    </w:p>
    <w:p w:rsidR="00CA3FDB" w:rsidRPr="00813C4C" w:rsidRDefault="00CA3FDB" w:rsidP="002A4A14">
      <w:pPr>
        <w:tabs>
          <w:tab w:val="left" w:pos="993"/>
        </w:tabs>
        <w:spacing w:after="0" w:line="240" w:lineRule="auto"/>
        <w:ind w:right="1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13C4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процессе освоения учебной программы применяются следующие </w:t>
      </w:r>
      <w:r w:rsidRPr="006A705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формы  отслеживания образовательных результатов</w:t>
      </w:r>
      <w:r w:rsidRPr="00813C4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: </w:t>
      </w:r>
    </w:p>
    <w:p w:rsidR="00CA3FDB" w:rsidRDefault="00CA3FDB" w:rsidP="005C7324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C73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тестирование;</w:t>
      </w:r>
    </w:p>
    <w:p w:rsidR="00D07EA1" w:rsidRPr="005C7324" w:rsidRDefault="00D07EA1" w:rsidP="005C7324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викторина;</w:t>
      </w:r>
    </w:p>
    <w:p w:rsidR="00CA3FDB" w:rsidRPr="005C7324" w:rsidRDefault="00CA3FDB" w:rsidP="005C7324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C73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собеседование;</w:t>
      </w:r>
    </w:p>
    <w:p w:rsidR="00CA3FDB" w:rsidRPr="005C7324" w:rsidRDefault="00CA3FDB" w:rsidP="005C7324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C73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опрос (устный и письменный);</w:t>
      </w:r>
    </w:p>
    <w:p w:rsidR="00CA3FDB" w:rsidRPr="005C7324" w:rsidRDefault="00CA3FDB" w:rsidP="005C7324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C73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упражнения;</w:t>
      </w:r>
    </w:p>
    <w:p w:rsidR="00CA3FDB" w:rsidRPr="005C7324" w:rsidRDefault="00CA3FDB" w:rsidP="005C7324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C73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самостоятельная работа;</w:t>
      </w:r>
    </w:p>
    <w:p w:rsidR="00CA3FDB" w:rsidRPr="005C7324" w:rsidRDefault="00CA3FDB" w:rsidP="005C7324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C73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контрольные задания;</w:t>
      </w:r>
    </w:p>
    <w:p w:rsidR="00CA3FDB" w:rsidRPr="005C7324" w:rsidRDefault="00CA3FDB" w:rsidP="005C7324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C73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лексический диктант;</w:t>
      </w:r>
    </w:p>
    <w:p w:rsidR="00CA3FDB" w:rsidRPr="005C7324" w:rsidRDefault="00CA3FDB" w:rsidP="005C7324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C73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зачёт;</w:t>
      </w:r>
    </w:p>
    <w:p w:rsidR="00CA3FDB" w:rsidRPr="005C7324" w:rsidRDefault="00CA3FDB" w:rsidP="005C7324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C73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творческая работа;</w:t>
      </w:r>
    </w:p>
    <w:p w:rsidR="00BA55C2" w:rsidRDefault="00CA3FDB" w:rsidP="005C7324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C73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итоговое и промежуточное тестирование</w:t>
      </w:r>
      <w:r w:rsidR="00497C77" w:rsidRPr="005C732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3728BC" w:rsidRPr="003728BC" w:rsidRDefault="003728BC" w:rsidP="003728BC">
      <w:pPr>
        <w:pStyle w:val="a3"/>
        <w:tabs>
          <w:tab w:val="left" w:pos="993"/>
        </w:tabs>
        <w:spacing w:after="0" w:line="240" w:lineRule="auto"/>
        <w:ind w:left="0" w:right="20" w:firstLine="680"/>
        <w:jc w:val="both"/>
        <w:rPr>
          <w:rStyle w:val="c1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ru-RU"/>
        </w:rPr>
      </w:pPr>
      <w:r w:rsidRPr="003728BC">
        <w:rPr>
          <w:rStyle w:val="c1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ru-RU"/>
        </w:rPr>
        <w:t>Для оценки результативности учебных занятий применяется входной, промежуточный и итоговый контроль.</w:t>
      </w:r>
    </w:p>
    <w:p w:rsidR="00D07EA1" w:rsidRPr="003728BC" w:rsidRDefault="00D07EA1" w:rsidP="003728BC">
      <w:pPr>
        <w:pStyle w:val="a3"/>
        <w:tabs>
          <w:tab w:val="left" w:pos="993"/>
        </w:tabs>
        <w:spacing w:after="0" w:line="240" w:lineRule="auto"/>
        <w:ind w:left="0" w:right="20" w:firstLine="680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3728BC">
        <w:rPr>
          <w:rStyle w:val="c1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ru-RU"/>
        </w:rPr>
        <w:t>Входной контроль</w:t>
      </w:r>
      <w:r w:rsidRPr="003728BC">
        <w:rPr>
          <w:rStyle w:val="c1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 </w:t>
      </w:r>
      <w:r w:rsidRPr="003728BC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проводится на одном из первых занятий с целью установления исходного уровня владения языком обучающимися и</w:t>
      </w:r>
      <w:r w:rsidRPr="003728BC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728BC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присущих им индивидуально-психологических качеств, способствующих успешности обучения.</w:t>
      </w:r>
    </w:p>
    <w:p w:rsidR="00D07EA1" w:rsidRPr="007104BB" w:rsidRDefault="003728BC" w:rsidP="007104BB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3728B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середине и конце учебного года заполняется мониторинг образовательного уровня  учащихся, который позволяет определить активность каждого ребёнка, его профессиональный рост, оценить предметные, личностные и метапредметные результаты. </w:t>
      </w:r>
      <w:r w:rsidRPr="003728BC">
        <w:rPr>
          <w:rFonts w:ascii="Times New Roman" w:hAnsi="Times New Roman" w:cs="Times New Roman"/>
          <w:iCs/>
          <w:sz w:val="28"/>
          <w:szCs w:val="28"/>
          <w:lang w:val="ru-RU"/>
        </w:rPr>
        <w:t>Результаты входного, промежуточного и итогового контроля фиксируются в «Диагностической карте мониторинга результатов освоения учащимися образовательной программы» (Приложение 2).</w:t>
      </w:r>
    </w:p>
    <w:p w:rsidR="00BA55C2" w:rsidRPr="00813C4C" w:rsidRDefault="00BA55C2" w:rsidP="002A4A14">
      <w:pPr>
        <w:widowControl w:val="0"/>
        <w:tabs>
          <w:tab w:val="left" w:pos="1460"/>
        </w:tabs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980E9D" w:rsidRPr="009872C1" w:rsidRDefault="00CA3FDB" w:rsidP="00D74A8B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872C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Оценочные материалы</w:t>
      </w:r>
      <w:r w:rsidR="007A0DB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. </w:t>
      </w:r>
      <w:r w:rsidR="00EB39F3" w:rsidRPr="007A0DB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(</w:t>
      </w:r>
      <w:r w:rsidR="007A0DB1" w:rsidRPr="007A0DB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Приложение </w:t>
      </w:r>
      <w:r w:rsidR="00D07EA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</w:t>
      </w:r>
      <w:r w:rsidR="00EB39F3" w:rsidRPr="007A0DB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)</w:t>
      </w:r>
    </w:p>
    <w:p w:rsidR="00980E9D" w:rsidRDefault="00980E9D" w:rsidP="002A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92"/>
        <w:gridCol w:w="4573"/>
        <w:gridCol w:w="3610"/>
      </w:tblGrid>
      <w:tr w:rsidR="004C20C3" w:rsidRPr="007A0DB1" w:rsidTr="004C20C3">
        <w:tc>
          <w:tcPr>
            <w:tcW w:w="3005" w:type="dxa"/>
          </w:tcPr>
          <w:p w:rsidR="004C20C3" w:rsidRPr="002720B2" w:rsidRDefault="004C20C3" w:rsidP="002A4A14">
            <w:pPr>
              <w:pStyle w:val="af1"/>
              <w:jc w:val="both"/>
            </w:pPr>
            <w:r w:rsidRPr="002720B2">
              <w:t>Критерии</w:t>
            </w:r>
          </w:p>
        </w:tc>
        <w:tc>
          <w:tcPr>
            <w:tcW w:w="3005" w:type="dxa"/>
          </w:tcPr>
          <w:p w:rsidR="004C20C3" w:rsidRPr="002720B2" w:rsidRDefault="004C20C3" w:rsidP="002A4A14">
            <w:pPr>
              <w:pStyle w:val="af1"/>
              <w:jc w:val="both"/>
            </w:pPr>
            <w:r w:rsidRPr="002720B2">
              <w:t xml:space="preserve">Показатели </w:t>
            </w:r>
          </w:p>
        </w:tc>
        <w:tc>
          <w:tcPr>
            <w:tcW w:w="3006" w:type="dxa"/>
          </w:tcPr>
          <w:p w:rsidR="004C20C3" w:rsidRPr="00FA3DF0" w:rsidRDefault="004C20C3" w:rsidP="002A4A14">
            <w:pPr>
              <w:pStyle w:val="af1"/>
              <w:jc w:val="both"/>
            </w:pPr>
            <w:r w:rsidRPr="00FA3DF0">
              <w:t>Методики</w:t>
            </w:r>
          </w:p>
        </w:tc>
      </w:tr>
      <w:tr w:rsidR="004C20C3" w:rsidRPr="00D331AF" w:rsidTr="004C20C3">
        <w:tc>
          <w:tcPr>
            <w:tcW w:w="3005" w:type="dxa"/>
          </w:tcPr>
          <w:p w:rsidR="004C20C3" w:rsidRPr="00A275B7" w:rsidRDefault="004C20C3" w:rsidP="002A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8"/>
              </w:rPr>
            </w:pPr>
            <w:r w:rsidRPr="00A275B7">
              <w:rPr>
                <w:rFonts w:ascii="Times New Roman" w:hAnsi="Times New Roman"/>
                <w:iCs/>
                <w:sz w:val="24"/>
                <w:szCs w:val="28"/>
              </w:rPr>
              <w:t>Личностный</w:t>
            </w:r>
          </w:p>
        </w:tc>
        <w:tc>
          <w:tcPr>
            <w:tcW w:w="3005" w:type="dxa"/>
          </w:tcPr>
          <w:p w:rsidR="004C20C3" w:rsidRPr="00251FC7" w:rsidRDefault="004C20C3" w:rsidP="002A4A14">
            <w:pPr>
              <w:widowControl w:val="0"/>
              <w:autoSpaceDE w:val="0"/>
              <w:autoSpaceDN w:val="0"/>
              <w:spacing w:before="266"/>
              <w:ind w:right="53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037E6A">
              <w:rPr>
                <w:rFonts w:ascii="Times New Roman" w:eastAsia="Times New Roman" w:hAnsi="Times New Roman"/>
                <w:sz w:val="24"/>
                <w:szCs w:val="28"/>
              </w:rPr>
              <w:t>Умение школьника фиксировать изменения в собственном самоопределениии понимать их является необходимой составляющей развития егоспособностиуправлятьсвоейсобственнойдеятельностью.</w:t>
            </w:r>
          </w:p>
        </w:tc>
        <w:tc>
          <w:tcPr>
            <w:tcW w:w="3006" w:type="dxa"/>
          </w:tcPr>
          <w:p w:rsidR="00163B09" w:rsidRDefault="00163B09" w:rsidP="002A4A14">
            <w:pPr>
              <w:widowControl w:val="0"/>
              <w:tabs>
                <w:tab w:val="left" w:pos="666"/>
              </w:tabs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36"/>
              </w:rPr>
            </w:pPr>
            <w:r w:rsidRPr="00163B09">
              <w:rPr>
                <w:rFonts w:ascii="Times New Roman" w:eastAsia="Times New Roman" w:hAnsi="Times New Roman"/>
                <w:sz w:val="24"/>
                <w:szCs w:val="36"/>
              </w:rPr>
              <w:t>Методика по оценке уровня школьной мотивацииН.Г.Лускановой</w:t>
            </w:r>
            <w:r>
              <w:rPr>
                <w:rFonts w:ascii="Times New Roman" w:eastAsia="Times New Roman" w:hAnsi="Times New Roman"/>
                <w:sz w:val="24"/>
                <w:szCs w:val="36"/>
              </w:rPr>
              <w:t>;</w:t>
            </w:r>
          </w:p>
          <w:p w:rsidR="00163B09" w:rsidRPr="00163B09" w:rsidRDefault="00163B09" w:rsidP="002A4A14">
            <w:pPr>
              <w:widowControl w:val="0"/>
              <w:tabs>
                <w:tab w:val="left" w:pos="666"/>
              </w:tabs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36"/>
              </w:rPr>
            </w:pPr>
            <w:r w:rsidRPr="00163B09">
              <w:rPr>
                <w:rFonts w:ascii="Times New Roman" w:eastAsia="Times New Roman" w:hAnsi="Times New Roman"/>
                <w:sz w:val="24"/>
                <w:szCs w:val="36"/>
              </w:rPr>
              <w:t>Методика «Оцени поступок» (анкета Э. Туриэля в</w:t>
            </w:r>
            <w:r w:rsidRPr="00163B09">
              <w:rPr>
                <w:rFonts w:ascii="Times New Roman" w:eastAsia="Times New Roman" w:hAnsi="Times New Roman"/>
                <w:spacing w:val="-1"/>
                <w:sz w:val="24"/>
                <w:szCs w:val="36"/>
              </w:rPr>
              <w:t>модификацииЕ.А.Кургановой</w:t>
            </w:r>
            <w:r w:rsidRPr="00163B09">
              <w:rPr>
                <w:rFonts w:ascii="Times New Roman" w:eastAsia="Times New Roman" w:hAnsi="Times New Roman"/>
                <w:sz w:val="24"/>
                <w:szCs w:val="36"/>
              </w:rPr>
              <w:t>иО.А.Карабановой)</w:t>
            </w:r>
          </w:p>
          <w:p w:rsidR="00163B09" w:rsidRPr="00037E6A" w:rsidRDefault="00163B09" w:rsidP="002A4A14">
            <w:pPr>
              <w:widowControl w:val="0"/>
              <w:tabs>
                <w:tab w:val="left" w:pos="666"/>
              </w:tabs>
              <w:autoSpaceDE w:val="0"/>
              <w:autoSpaceDN w:val="0"/>
              <w:ind w:left="222"/>
              <w:jc w:val="center"/>
              <w:rPr>
                <w:rFonts w:ascii="Times New Roman" w:eastAsia="Times New Roman" w:hAnsi="Times New Roman"/>
                <w:sz w:val="28"/>
              </w:rPr>
            </w:pPr>
          </w:p>
          <w:p w:rsidR="004C20C3" w:rsidRDefault="004C20C3" w:rsidP="002A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C20C3" w:rsidTr="004C20C3">
        <w:tc>
          <w:tcPr>
            <w:tcW w:w="3005" w:type="dxa"/>
          </w:tcPr>
          <w:p w:rsidR="004C20C3" w:rsidRPr="00A275B7" w:rsidRDefault="004C20C3" w:rsidP="002A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8"/>
              </w:rPr>
            </w:pPr>
            <w:r w:rsidRPr="00A275B7">
              <w:rPr>
                <w:rFonts w:ascii="Times New Roman" w:hAnsi="Times New Roman"/>
                <w:iCs/>
                <w:sz w:val="24"/>
                <w:szCs w:val="28"/>
              </w:rPr>
              <w:t>Метапредметный</w:t>
            </w:r>
          </w:p>
        </w:tc>
        <w:tc>
          <w:tcPr>
            <w:tcW w:w="3005" w:type="dxa"/>
          </w:tcPr>
          <w:p w:rsidR="004C20C3" w:rsidRPr="00251FC7" w:rsidRDefault="002F2CF5" w:rsidP="002A4A14">
            <w:pPr>
              <w:widowControl w:val="0"/>
              <w:autoSpaceDE w:val="0"/>
              <w:autoSpaceDN w:val="0"/>
              <w:spacing w:before="199"/>
              <w:ind w:right="551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163B09">
              <w:rPr>
                <w:rFonts w:ascii="Times New Roman" w:hAnsi="Times New Roman"/>
                <w:color w:val="000000"/>
                <w:sz w:val="24"/>
                <w:szCs w:val="28"/>
              </w:rPr>
              <w:t>Уровень развития мышления, памяти, внимания, воображения;</w:t>
            </w:r>
            <w:r w:rsidR="004C20C3" w:rsidRPr="00772E76">
              <w:rPr>
                <w:rFonts w:ascii="Times New Roman" w:eastAsia="Times New Roman" w:hAnsi="Times New Roman"/>
                <w:sz w:val="24"/>
                <w:szCs w:val="28"/>
              </w:rPr>
              <w:t>умени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е </w:t>
            </w:r>
            <w:r w:rsidR="004C20C3" w:rsidRPr="00772E76">
              <w:rPr>
                <w:rFonts w:ascii="Times New Roman" w:eastAsia="Times New Roman" w:hAnsi="Times New Roman"/>
                <w:sz w:val="24"/>
                <w:szCs w:val="28"/>
              </w:rPr>
              <w:t>анализировать и дифференцировать существенные признакипредметовиявленийот несущественн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>ых.</w:t>
            </w:r>
          </w:p>
        </w:tc>
        <w:tc>
          <w:tcPr>
            <w:tcW w:w="3006" w:type="dxa"/>
          </w:tcPr>
          <w:p w:rsidR="000833CD" w:rsidRPr="000833CD" w:rsidRDefault="000833CD" w:rsidP="002A4A14">
            <w:pPr>
              <w:widowControl w:val="0"/>
              <w:autoSpaceDE w:val="0"/>
              <w:autoSpaceDN w:val="0"/>
              <w:ind w:right="366"/>
              <w:rPr>
                <w:rFonts w:ascii="Times New Roman" w:eastAsia="Times New Roman" w:hAnsi="Times New Roman"/>
                <w:sz w:val="28"/>
              </w:rPr>
            </w:pPr>
            <w:r w:rsidRPr="000833CD">
              <w:rPr>
                <w:rFonts w:ascii="Times New Roman" w:eastAsia="Times New Roman" w:hAnsi="Times New Roman"/>
                <w:sz w:val="24"/>
              </w:rPr>
              <w:t>ТестЭ.Ф.Замбацявичене</w:t>
            </w:r>
          </w:p>
          <w:p w:rsidR="004C20C3" w:rsidRDefault="004C20C3" w:rsidP="002A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C20C3" w:rsidRPr="00D331AF" w:rsidTr="004C20C3">
        <w:tc>
          <w:tcPr>
            <w:tcW w:w="3005" w:type="dxa"/>
          </w:tcPr>
          <w:p w:rsidR="004C20C3" w:rsidRPr="00A275B7" w:rsidRDefault="004C20C3" w:rsidP="002A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8"/>
              </w:rPr>
            </w:pPr>
            <w:r w:rsidRPr="00A275B7">
              <w:rPr>
                <w:rFonts w:ascii="Times New Roman" w:hAnsi="Times New Roman"/>
                <w:iCs/>
                <w:sz w:val="24"/>
                <w:szCs w:val="28"/>
              </w:rPr>
              <w:t>Предметный</w:t>
            </w:r>
          </w:p>
        </w:tc>
        <w:tc>
          <w:tcPr>
            <w:tcW w:w="3005" w:type="dxa"/>
          </w:tcPr>
          <w:p w:rsidR="004C20C3" w:rsidRPr="002F2CF5" w:rsidRDefault="007A0DB1" w:rsidP="002A4A1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У</w:t>
            </w:r>
            <w:r w:rsidR="004C20C3" w:rsidRPr="002F2CF5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ровень общей культуры; сформированность навыков элементарной диалогической и монологической речи; </w:t>
            </w:r>
          </w:p>
          <w:p w:rsidR="004C20C3" w:rsidRPr="007A0DB1" w:rsidRDefault="004C20C3" w:rsidP="002A4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F2CF5">
              <w:rPr>
                <w:rFonts w:ascii="Times New Roman" w:hAnsi="Times New Roman"/>
                <w:color w:val="000000"/>
                <w:sz w:val="24"/>
                <w:szCs w:val="28"/>
              </w:rPr>
              <w:t>сформирован</w:t>
            </w:r>
            <w:r w:rsidR="002F2CF5" w:rsidRPr="002F2CF5">
              <w:rPr>
                <w:rFonts w:ascii="Times New Roman" w:hAnsi="Times New Roman"/>
                <w:color w:val="000000"/>
                <w:sz w:val="24"/>
                <w:szCs w:val="28"/>
              </w:rPr>
              <w:t>ность</w:t>
            </w:r>
            <w:r w:rsidRPr="002F2CF5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навык</w:t>
            </w:r>
            <w:r w:rsidR="002F2CF5" w:rsidRPr="002F2CF5">
              <w:rPr>
                <w:rFonts w:ascii="Times New Roman" w:hAnsi="Times New Roman"/>
                <w:color w:val="000000"/>
                <w:sz w:val="24"/>
                <w:szCs w:val="28"/>
              </w:rPr>
              <w:t>а</w:t>
            </w:r>
            <w:r w:rsidRPr="002F2CF5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самостоятельного решения </w:t>
            </w:r>
            <w:r w:rsidRPr="002F2CF5"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>коммуникативных задач на англи</w:t>
            </w:r>
            <w:r w:rsidR="007A0DB1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йском языке в рамках тематики. </w:t>
            </w:r>
          </w:p>
        </w:tc>
        <w:tc>
          <w:tcPr>
            <w:tcW w:w="3006" w:type="dxa"/>
          </w:tcPr>
          <w:p w:rsidR="004C20C3" w:rsidRDefault="006D2F84" w:rsidP="002A4A14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E7077B">
              <w:rPr>
                <w:rFonts w:ascii="Times New Roman" w:hAnsi="Times New Roman"/>
                <w:iCs/>
                <w:sz w:val="24"/>
                <w:szCs w:val="28"/>
              </w:rPr>
              <w:lastRenderedPageBreak/>
              <w:t xml:space="preserve">Афанасьева О.В. </w:t>
            </w:r>
            <w:r w:rsidR="00773C7F" w:rsidRPr="00E7077B">
              <w:rPr>
                <w:rFonts w:ascii="Times New Roman" w:hAnsi="Times New Roman"/>
                <w:iCs/>
                <w:sz w:val="24"/>
                <w:szCs w:val="28"/>
              </w:rPr>
              <w:t>Английский язык. Диагностические работы к учебнику О.В. Афанасьевой, И.В. Михеевой.</w:t>
            </w:r>
            <w:r w:rsidR="00E7077B" w:rsidRPr="00E7077B">
              <w:rPr>
                <w:rFonts w:ascii="Times New Roman" w:hAnsi="Times New Roman"/>
                <w:iCs/>
                <w:sz w:val="24"/>
                <w:szCs w:val="28"/>
              </w:rPr>
              <w:t xml:space="preserve"> – М.: Дрофа, 2016.</w:t>
            </w:r>
          </w:p>
        </w:tc>
      </w:tr>
    </w:tbl>
    <w:p w:rsidR="00CA3FDB" w:rsidRPr="00813C4C" w:rsidRDefault="00CA3FDB" w:rsidP="002A4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</w:p>
    <w:p w:rsidR="00CA3FDB" w:rsidRPr="009872C1" w:rsidRDefault="00CA3FDB" w:rsidP="00D74A8B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9872C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Методические материалы.</w:t>
      </w:r>
    </w:p>
    <w:p w:rsidR="009872C1" w:rsidRPr="009872C1" w:rsidRDefault="009872C1" w:rsidP="009872C1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:rsidR="009D1AD8" w:rsidRPr="008A1367" w:rsidRDefault="009D1AD8" w:rsidP="00A82F83">
      <w:pPr>
        <w:widowControl w:val="0"/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</w:pPr>
      <w:r w:rsidRPr="009D1AD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программы используются следующие </w:t>
      </w:r>
      <w:r w:rsidRPr="008A1367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методические материалы:</w:t>
      </w:r>
    </w:p>
    <w:p w:rsidR="009D1AD8" w:rsidRPr="00A82F83" w:rsidRDefault="00A82F83" w:rsidP="00A82F83">
      <w:pPr>
        <w:pStyle w:val="a3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ru-RU" w:eastAsia="ru-RU"/>
        </w:rPr>
      </w:pPr>
      <w:r w:rsidRPr="00A82F83">
        <w:rPr>
          <w:rFonts w:ascii="Times New Roman" w:hAnsi="Times New Roman" w:cs="Times New Roman"/>
          <w:sz w:val="28"/>
          <w:szCs w:val="28"/>
          <w:lang w:val="ru-RU"/>
        </w:rPr>
        <w:t>Пучкова, Ю.Я. Игры на уроках английского языка: Методическое пособие. -  М.: ООО «Издательство Астрель», 2005</w:t>
      </w:r>
    </w:p>
    <w:p w:rsidR="00A82F83" w:rsidRPr="00A82F83" w:rsidRDefault="00A82F83" w:rsidP="00A82F83">
      <w:pPr>
        <w:pStyle w:val="a3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ru-RU" w:eastAsia="ru-RU"/>
        </w:rPr>
      </w:pPr>
      <w:r w:rsidRPr="00A82F83">
        <w:rPr>
          <w:rFonts w:ascii="Times New Roman" w:eastAsia="Times New Roman" w:hAnsi="Times New Roman" w:cs="Times New Roman"/>
          <w:sz w:val="28"/>
          <w:szCs w:val="28"/>
          <w:lang w:val="ru-RU" w:eastAsia="en-GB"/>
        </w:rPr>
        <w:t>Кауфман К.И., Кауфман М.Ю. Песни и стихи на английском языке для начальной школы.</w:t>
      </w:r>
      <w:r w:rsidRPr="00A82F83">
        <w:rPr>
          <w:rFonts w:ascii="Times New Roman" w:hAnsi="Times New Roman" w:cs="Times New Roman"/>
          <w:sz w:val="28"/>
          <w:szCs w:val="28"/>
          <w:lang w:val="ru-RU"/>
        </w:rPr>
        <w:t xml:space="preserve"> Методическое пособие. </w:t>
      </w:r>
      <w:r w:rsidRPr="00A82F83">
        <w:rPr>
          <w:rFonts w:ascii="Times New Roman" w:eastAsia="Times New Roman" w:hAnsi="Times New Roman" w:cs="Times New Roman"/>
          <w:sz w:val="28"/>
          <w:szCs w:val="28"/>
          <w:lang w:val="ru-RU" w:eastAsia="en-GB"/>
        </w:rPr>
        <w:t xml:space="preserve"> - М.: Титул, 2019</w:t>
      </w:r>
    </w:p>
    <w:p w:rsidR="00A82F83" w:rsidRPr="00A82F83" w:rsidRDefault="00A82F83" w:rsidP="00A82F83">
      <w:pPr>
        <w:pStyle w:val="a3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ru-RU" w:eastAsia="ru-RU"/>
        </w:rPr>
      </w:pPr>
      <w:r w:rsidRPr="00A82F83">
        <w:rPr>
          <w:rFonts w:ascii="Times New Roman" w:eastAsia="Times New Roman" w:hAnsi="Times New Roman" w:cs="Times New Roman"/>
          <w:kern w:val="2"/>
          <w:sz w:val="28"/>
          <w:szCs w:val="28"/>
          <w:lang w:val="ru-RU" w:eastAsia="ru-RU"/>
        </w:rPr>
        <w:t>Матвеев С.А.Английский школьникам. Тренажер по разговорной речи. -АСТ, 2014.</w:t>
      </w:r>
    </w:p>
    <w:p w:rsidR="00A82F83" w:rsidRPr="00A82F83" w:rsidRDefault="00A82F83" w:rsidP="00A82F83">
      <w:pPr>
        <w:pStyle w:val="a3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ru-RU" w:eastAsia="ru-RU"/>
        </w:rPr>
      </w:pPr>
      <w:r w:rsidRPr="00A82F83">
        <w:rPr>
          <w:rFonts w:ascii="Times New Roman" w:eastAsia="Calibri" w:hAnsi="Times New Roman" w:cs="Times New Roman"/>
          <w:sz w:val="28"/>
          <w:szCs w:val="28"/>
          <w:lang w:val="ru-RU"/>
        </w:rPr>
        <w:t>Быкова Н.И., Дули Дженни, Поспелова М.Д, Эванс В. Английский в фокусе 2 класс. – Просвещение, 2013.</w:t>
      </w:r>
    </w:p>
    <w:p w:rsidR="00A82F83" w:rsidRPr="00A82F83" w:rsidRDefault="00A82F83" w:rsidP="00A82F83">
      <w:pPr>
        <w:pStyle w:val="a3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ru-RU" w:eastAsia="ru-RU"/>
        </w:rPr>
      </w:pPr>
      <w:r w:rsidRPr="00A82F83">
        <w:rPr>
          <w:rFonts w:ascii="Times New Roman" w:hAnsi="Times New Roman" w:cs="Times New Roman"/>
          <w:sz w:val="28"/>
          <w:szCs w:val="28"/>
          <w:shd w:val="clear" w:color="auto" w:fill="FCFCFF"/>
        </w:rPr>
        <w:t>Jayne</w:t>
      </w:r>
      <w:r w:rsidRPr="00A82F83">
        <w:rPr>
          <w:rFonts w:ascii="Times New Roman" w:hAnsi="Times New Roman" w:cs="Times New Roman"/>
          <w:sz w:val="28"/>
          <w:szCs w:val="28"/>
          <w:shd w:val="clear" w:color="auto" w:fill="FCFCFF"/>
          <w:lang w:val="en-US"/>
        </w:rPr>
        <w:t xml:space="preserve"> </w:t>
      </w:r>
      <w:r w:rsidRPr="00A82F83">
        <w:rPr>
          <w:rFonts w:ascii="Times New Roman" w:hAnsi="Times New Roman" w:cs="Times New Roman"/>
          <w:sz w:val="28"/>
          <w:szCs w:val="28"/>
          <w:shd w:val="clear" w:color="auto" w:fill="FCFCFF"/>
        </w:rPr>
        <w:t>Lee</w:t>
      </w:r>
      <w:r w:rsidRPr="00A82F83">
        <w:rPr>
          <w:rFonts w:ascii="Times New Roman" w:hAnsi="Times New Roman" w:cs="Times New Roman"/>
          <w:sz w:val="28"/>
          <w:szCs w:val="28"/>
          <w:shd w:val="clear" w:color="auto" w:fill="FCFCFF"/>
          <w:lang w:val="en-US"/>
        </w:rPr>
        <w:t xml:space="preserve"> </w:t>
      </w:r>
      <w:r w:rsidRPr="00A82F83">
        <w:rPr>
          <w:rFonts w:ascii="Times New Roman" w:hAnsi="Times New Roman" w:cs="Times New Roman"/>
          <w:sz w:val="28"/>
          <w:szCs w:val="28"/>
          <w:shd w:val="clear" w:color="auto" w:fill="FCFCFF"/>
        </w:rPr>
        <w:t>and Casey Kim. Smart Phonics 1</w:t>
      </w:r>
      <w:r w:rsidRPr="00A82F83">
        <w:rPr>
          <w:rFonts w:ascii="Times New Roman" w:hAnsi="Times New Roman" w:cs="Times New Roman"/>
          <w:sz w:val="28"/>
          <w:szCs w:val="28"/>
          <w:shd w:val="clear" w:color="auto" w:fill="FCFCFF"/>
          <w:lang w:val="ru-RU"/>
        </w:rPr>
        <w:t>.</w:t>
      </w:r>
      <w:r w:rsidRPr="00A82F83">
        <w:rPr>
          <w:rFonts w:ascii="Times New Roman" w:hAnsi="Times New Roman" w:cs="Times New Roman"/>
          <w:sz w:val="28"/>
          <w:szCs w:val="28"/>
          <w:shd w:val="clear" w:color="auto" w:fill="FCFCFF"/>
        </w:rPr>
        <w:t xml:space="preserve"> - EFL, 2015</w:t>
      </w:r>
      <w:r w:rsidRPr="00A82F83">
        <w:rPr>
          <w:rFonts w:ascii="Times New Roman" w:hAnsi="Times New Roman" w:cs="Times New Roman"/>
          <w:sz w:val="28"/>
          <w:szCs w:val="28"/>
          <w:shd w:val="clear" w:color="auto" w:fill="FCFCFF"/>
          <w:lang w:val="ru-RU"/>
        </w:rPr>
        <w:t>.</w:t>
      </w:r>
    </w:p>
    <w:p w:rsidR="00A82F83" w:rsidRPr="00A82F83" w:rsidRDefault="00A82F83" w:rsidP="00A82F83">
      <w:pPr>
        <w:pStyle w:val="a3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ru-RU" w:eastAsia="ru-RU"/>
        </w:rPr>
      </w:pPr>
      <w:r w:rsidRPr="00A82F83">
        <w:rPr>
          <w:rFonts w:ascii="Times New Roman" w:hAnsi="Times New Roman" w:cs="Times New Roman"/>
          <w:sz w:val="28"/>
          <w:szCs w:val="28"/>
          <w:shd w:val="clear" w:color="auto" w:fill="FCFCFF"/>
        </w:rPr>
        <w:t>Jayne Lee and Casey Kim. Smart Phonics 2 - EFL, 2015</w:t>
      </w:r>
      <w:r w:rsidRPr="00A82F83">
        <w:rPr>
          <w:rFonts w:ascii="Times New Roman" w:hAnsi="Times New Roman" w:cs="Times New Roman"/>
          <w:sz w:val="28"/>
          <w:szCs w:val="28"/>
          <w:shd w:val="clear" w:color="auto" w:fill="FCFCFF"/>
          <w:lang w:val="ru-RU"/>
        </w:rPr>
        <w:t>.</w:t>
      </w:r>
    </w:p>
    <w:p w:rsidR="00A82F83" w:rsidRPr="00A82F83" w:rsidRDefault="00A82F83" w:rsidP="00A82F83">
      <w:pPr>
        <w:pStyle w:val="a3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en-US" w:eastAsia="ru-RU"/>
        </w:rPr>
      </w:pPr>
      <w:r w:rsidRPr="00A82F83">
        <w:rPr>
          <w:rFonts w:ascii="Times New Roman" w:eastAsia="Calibri" w:hAnsi="Times New Roman" w:cs="Times New Roman"/>
          <w:sz w:val="28"/>
          <w:szCs w:val="28"/>
          <w:lang w:val="en-US"/>
        </w:rPr>
        <w:t>Harper Cathryn, Pritchard Gabrielle.</w:t>
      </w:r>
      <w:r w:rsidRPr="00A82F83">
        <w:rPr>
          <w:rFonts w:ascii="Times New Roman" w:eastAsia="Calibri" w:hAnsi="Times New Roman" w:cs="Times New Roman"/>
          <w:sz w:val="28"/>
          <w:szCs w:val="28"/>
        </w:rPr>
        <w:t xml:space="preserve"> Academy Stars 1.</w:t>
      </w:r>
      <w:r w:rsidRPr="00A82F8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– Macmillan, 2017</w:t>
      </w:r>
      <w:r w:rsidRPr="00D331AF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:rsidR="00A82F83" w:rsidRPr="00A82F83" w:rsidRDefault="00A82F83" w:rsidP="00A82F83">
      <w:pPr>
        <w:pStyle w:val="a3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en-US" w:eastAsia="ru-RU"/>
        </w:rPr>
      </w:pPr>
      <w:r w:rsidRPr="00A82F83">
        <w:rPr>
          <w:rFonts w:ascii="Times New Roman" w:eastAsia="Calibri" w:hAnsi="Times New Roman" w:cs="Times New Roman"/>
          <w:sz w:val="28"/>
          <w:szCs w:val="28"/>
          <w:lang w:val="en-US"/>
        </w:rPr>
        <w:t>Harper Cathryn, Pritchard Gabrielle.</w:t>
      </w:r>
      <w:r w:rsidRPr="00A82F83">
        <w:rPr>
          <w:rFonts w:ascii="Times New Roman" w:eastAsia="Calibri" w:hAnsi="Times New Roman" w:cs="Times New Roman"/>
          <w:sz w:val="28"/>
          <w:szCs w:val="28"/>
        </w:rPr>
        <w:t xml:space="preserve"> Academy Stars 2.</w:t>
      </w:r>
      <w:r w:rsidRPr="00A82F8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– Macmillan, 2017</w:t>
      </w:r>
      <w:r w:rsidRPr="00D331AF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:rsidR="00A82F83" w:rsidRPr="00A82F83" w:rsidRDefault="00A82F83" w:rsidP="00A82F83">
      <w:pPr>
        <w:pStyle w:val="a3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ru-RU" w:eastAsia="ru-RU"/>
        </w:rPr>
      </w:pPr>
      <w:r w:rsidRPr="00A82F83">
        <w:rPr>
          <w:rFonts w:ascii="Times New Roman" w:hAnsi="Times New Roman" w:cs="Times New Roman"/>
          <w:iCs/>
          <w:sz w:val="28"/>
          <w:szCs w:val="28"/>
          <w:lang w:val="ru-RU"/>
        </w:rPr>
        <w:t>Афанасьева О.В. Английский язык. Диагностические работы к учебнику О.В. Афанасьевой, И.В. Михеевой. – М.: Дрофа, 2016.</w:t>
      </w:r>
    </w:p>
    <w:p w:rsidR="003C6A57" w:rsidRPr="006F6F01" w:rsidRDefault="003C6A57" w:rsidP="002A4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ru-RU" w:eastAsia="ru-RU"/>
        </w:rPr>
      </w:pPr>
    </w:p>
    <w:p w:rsidR="003728BC" w:rsidRPr="003728BC" w:rsidRDefault="003728BC" w:rsidP="00AC5802">
      <w:pPr>
        <w:widowControl w:val="0"/>
        <w:autoSpaceDE w:val="0"/>
        <w:autoSpaceDN w:val="0"/>
        <w:adjustRightInd w:val="0"/>
        <w:spacing w:after="0" w:line="0" w:lineRule="atLeast"/>
        <w:ind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A136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Дидактический материал:</w:t>
      </w:r>
      <w:r w:rsidRPr="008A13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728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раздаточные и вспомогательные материалы, карточки, наглядные материалы: схемы, плакаты; фотографии; электронные и мультимедиа-ресурсы: видеозаписи, презентации и др.</w:t>
      </w:r>
    </w:p>
    <w:p w:rsidR="003728BC" w:rsidRDefault="003728BC" w:rsidP="002A4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A3FDB" w:rsidRPr="0037396B" w:rsidRDefault="00CA3FDB" w:rsidP="00AC5802">
      <w:pPr>
        <w:widowControl w:val="0"/>
        <w:autoSpaceDE w:val="0"/>
        <w:autoSpaceDN w:val="0"/>
        <w:adjustRightInd w:val="0"/>
        <w:spacing w:after="0" w:line="24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A70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Формы организации учебного процесса</w:t>
      </w: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CA3FDB" w:rsidRPr="000542CB" w:rsidRDefault="00FF48C0" w:rsidP="00D74A8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беседа;</w:t>
      </w:r>
    </w:p>
    <w:p w:rsidR="00CA3FDB" w:rsidRPr="0037396B" w:rsidRDefault="00FF48C0" w:rsidP="00D74A8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защита проектов;</w:t>
      </w:r>
    </w:p>
    <w:p w:rsidR="00CA3FDB" w:rsidRPr="0037396B" w:rsidRDefault="00FF48C0" w:rsidP="00D74A8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игра;</w:t>
      </w:r>
    </w:p>
    <w:p w:rsidR="00CA3FDB" w:rsidRPr="0037396B" w:rsidRDefault="00FF48C0" w:rsidP="00D74A8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открытое занятие;</w:t>
      </w:r>
    </w:p>
    <w:p w:rsidR="00CA3FDB" w:rsidRPr="0037396B" w:rsidRDefault="00FF48C0" w:rsidP="00D74A8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праздник;</w:t>
      </w:r>
    </w:p>
    <w:p w:rsidR="00CA3FDB" w:rsidRPr="0037396B" w:rsidRDefault="00FF48C0" w:rsidP="00D74A8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практическое занятие;</w:t>
      </w:r>
    </w:p>
    <w:p w:rsidR="00CA3FDB" w:rsidRDefault="00CA3FDB" w:rsidP="00D74A8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презентация</w:t>
      </w:r>
      <w:r w:rsidR="00FF48C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</w:p>
    <w:p w:rsidR="00B032CF" w:rsidRPr="00B032CF" w:rsidRDefault="00B032CF" w:rsidP="00D74A8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32C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выполнение самостоятельной работы;</w:t>
      </w:r>
    </w:p>
    <w:p w:rsidR="00B032CF" w:rsidRPr="00B032CF" w:rsidRDefault="00B032CF" w:rsidP="00D74A8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32C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показ иллюстраций;</w:t>
      </w:r>
    </w:p>
    <w:p w:rsidR="00B032CF" w:rsidRPr="00B032CF" w:rsidRDefault="00B032CF" w:rsidP="00D74A8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32C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</w:t>
      </w:r>
      <w:r w:rsidR="00FF48C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рослушивание и заучивание песен.</w:t>
      </w:r>
    </w:p>
    <w:p w:rsidR="00B032CF" w:rsidRPr="00B032CF" w:rsidRDefault="00B032CF" w:rsidP="00B032CF">
      <w:pPr>
        <w:widowControl w:val="0"/>
        <w:autoSpaceDE w:val="0"/>
        <w:autoSpaceDN w:val="0"/>
        <w:adjustRightInd w:val="0"/>
        <w:spacing w:after="0" w:line="240" w:lineRule="auto"/>
        <w:ind w:left="786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B032CF" w:rsidRPr="00B032CF" w:rsidRDefault="00B032CF" w:rsidP="00AC5802">
      <w:pPr>
        <w:widowControl w:val="0"/>
        <w:autoSpaceDE w:val="0"/>
        <w:autoSpaceDN w:val="0"/>
        <w:adjustRightInd w:val="0"/>
        <w:spacing w:after="0" w:line="240" w:lineRule="auto"/>
        <w:ind w:right="23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32C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Необходимо учитывать, что игровая деятельность является ведущей. Игра создает хорошие условия для овладения языком. Ведь ребенку важно видеть результаты своей работы. Широко используются игры с правилами, ролевые, познавательные. Игры применяются с различными целями: при введении и закреплении лексики, для формирования умений и навыков </w:t>
      </w:r>
      <w:r w:rsidRPr="00B032C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устной речи, как форма самостоятельного общения детей на иностранном языке. </w:t>
      </w:r>
    </w:p>
    <w:p w:rsidR="000A25C9" w:rsidRPr="00813C4C" w:rsidRDefault="000A25C9" w:rsidP="002A4A14">
      <w:pPr>
        <w:tabs>
          <w:tab w:val="left" w:pos="55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A3FDB" w:rsidRPr="007A0DB1" w:rsidRDefault="009872C1" w:rsidP="00AC5802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</w:pPr>
      <w:r w:rsidRPr="007A0DB1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Структура занятия:</w:t>
      </w:r>
    </w:p>
    <w:p w:rsidR="00CA3FDB" w:rsidRPr="0037396B" w:rsidRDefault="00CA3FDB" w:rsidP="00A82F83">
      <w:pPr>
        <w:widowControl w:val="0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подготовка кабинета к проведению занятия (проветривание кабинета, подготовка необходимого инвентаря);</w:t>
      </w:r>
    </w:p>
    <w:p w:rsidR="00CA3FDB" w:rsidRPr="0037396B" w:rsidRDefault="00CA3FDB" w:rsidP="00A82F83">
      <w:pPr>
        <w:widowControl w:val="0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организационный момент (приветствие детей, настраивание учащихся на совместную работу, объявление темы занятия);</w:t>
      </w:r>
    </w:p>
    <w:p w:rsidR="00CA3FDB" w:rsidRPr="0037396B" w:rsidRDefault="00CA3FDB" w:rsidP="00A82F83">
      <w:pPr>
        <w:widowControl w:val="0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фонетическая зарядка;</w:t>
      </w:r>
    </w:p>
    <w:p w:rsidR="00CA3FDB" w:rsidRPr="0037396B" w:rsidRDefault="00CA3FDB" w:rsidP="00A82F83">
      <w:pPr>
        <w:widowControl w:val="0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теоретическая часть;</w:t>
      </w:r>
    </w:p>
    <w:p w:rsidR="00CA3FDB" w:rsidRPr="0037396B" w:rsidRDefault="00CA3FDB" w:rsidP="00A82F83">
      <w:pPr>
        <w:widowControl w:val="0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физкультминутка;</w:t>
      </w:r>
    </w:p>
    <w:p w:rsidR="00CA3FDB" w:rsidRPr="0033278D" w:rsidRDefault="00CA3FDB" w:rsidP="00A82F83">
      <w:pPr>
        <w:widowControl w:val="0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практическая часть</w:t>
      </w:r>
      <w:r w:rsidR="003327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</w:t>
      </w:r>
      <w:r w:rsidRPr="003327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закрепление изученного материала (выполнение упражнений и заданий по теме, игры);</w:t>
      </w:r>
    </w:p>
    <w:p w:rsidR="007D389B" w:rsidRDefault="00CA3FDB" w:rsidP="00A82F83">
      <w:pPr>
        <w:widowControl w:val="0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39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окончание занятий (рефлексия, подведение итогов занятия)</w:t>
      </w:r>
      <w:r w:rsidR="009872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9872C1" w:rsidRDefault="009872C1" w:rsidP="009872C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728BC" w:rsidRDefault="003728BC" w:rsidP="009872C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728BC" w:rsidRDefault="003728BC" w:rsidP="009872C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728BC" w:rsidRDefault="003728BC" w:rsidP="009872C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728BC" w:rsidRDefault="003728BC" w:rsidP="009872C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728BC" w:rsidRDefault="003728BC" w:rsidP="009872C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728BC" w:rsidRDefault="003728BC" w:rsidP="009872C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728BC" w:rsidRDefault="003728BC" w:rsidP="009872C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728BC" w:rsidRDefault="003728BC" w:rsidP="009872C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728BC" w:rsidRDefault="003728BC" w:rsidP="009872C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728BC" w:rsidRDefault="003728BC" w:rsidP="009872C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728BC" w:rsidRDefault="003728BC" w:rsidP="009872C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728BC" w:rsidRDefault="003728BC" w:rsidP="009872C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2907" w:rsidRDefault="00382907" w:rsidP="000F0F3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A1367" w:rsidRDefault="008A1367" w:rsidP="000F0F3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A1367" w:rsidRDefault="008A1367" w:rsidP="000F0F3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A1367" w:rsidRDefault="008A1367" w:rsidP="000F0F3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A1367" w:rsidRDefault="008A1367" w:rsidP="000F0F3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A1367" w:rsidRDefault="008A1367" w:rsidP="000F0F3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A1367" w:rsidRDefault="008A1367" w:rsidP="000F0F3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A1367" w:rsidRDefault="008A1367" w:rsidP="000F0F3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A1367" w:rsidRDefault="008A1367" w:rsidP="000F0F3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A1367" w:rsidRDefault="008A1367" w:rsidP="000F0F3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A1367" w:rsidRDefault="008A1367" w:rsidP="000F0F3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A1367" w:rsidRDefault="008A1367" w:rsidP="000F0F3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A1367" w:rsidRDefault="008A1367" w:rsidP="000F0F3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A1367" w:rsidRDefault="008A1367" w:rsidP="000F0F3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A1367" w:rsidRDefault="008A1367" w:rsidP="000F0F3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A1367" w:rsidRPr="00280960" w:rsidRDefault="008A1367" w:rsidP="000F0F3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4730D" w:rsidRPr="000A19D8" w:rsidRDefault="008A1367" w:rsidP="00A82F83">
      <w:pPr>
        <w:pStyle w:val="a3"/>
        <w:numPr>
          <w:ilvl w:val="0"/>
          <w:numId w:val="40"/>
        </w:numPr>
        <w:spacing w:after="20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lastRenderedPageBreak/>
        <w:t xml:space="preserve"> </w:t>
      </w:r>
      <w:r w:rsidR="00497C77" w:rsidRPr="009872C1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Список литературы </w:t>
      </w:r>
    </w:p>
    <w:p w:rsidR="0014730D" w:rsidRPr="007046FC" w:rsidRDefault="0014730D" w:rsidP="002A4A14">
      <w:pPr>
        <w:widowControl w:val="0"/>
        <w:autoSpaceDE w:val="0"/>
        <w:autoSpaceDN w:val="0"/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DA41EA" w:rsidRPr="00DA41EA" w:rsidRDefault="00DA41EA" w:rsidP="00DA41EA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A41E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Воспитание как целевая функция дополнительного образования детей: методические рекомендации. — URL: </w:t>
      </w:r>
      <w:hyperlink r:id="rId10" w:history="1">
        <w:r w:rsidRPr="00DA41EA">
          <w:rPr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http://vcht.center/wp-content/uploads/MR_Vospitanie-kak-tselevaya-funktsiya-DOD.pdf</w:t>
        </w:r>
      </w:hyperlink>
    </w:p>
    <w:p w:rsidR="00DA41EA" w:rsidRPr="000F0F32" w:rsidRDefault="00DA41EA" w:rsidP="000F0F32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A41E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Золотарева, А. В.  Методика преподавания по программам дополнительного образования детей : учебник и практикум для среднего профессионального образования / А. В. Золотарева, Г. М.</w:t>
      </w:r>
      <w:r w:rsidR="000F0F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</w:t>
      </w:r>
      <w:r w:rsidRPr="000F0F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Криницкая, А. Л. Пикина. — 2-е изд., испр. и доп. — Москва : Издательство Юрайт, 2023. — 315 с. — (Профессиональное образование). — ISBN 978-5-534-89561-2. — Текст : электронный // Образовательная платформа Юрайт [сайт]. — URL: </w:t>
      </w:r>
      <w:hyperlink r:id="rId11" w:history="1">
        <w:r w:rsidRPr="000F0F32">
          <w:rPr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https://urait.ru/bcode/513267</w:t>
        </w:r>
      </w:hyperlink>
      <w:r w:rsidRPr="000F0F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DA41EA" w:rsidRPr="00DA41EA" w:rsidRDefault="00DA41EA" w:rsidP="00DA41EA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A41E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Чухин, С. Г.  Основы духовно-нравственного воспитания школьников : учебное пособие для вузов / С. Г. Чухин, О. Ф. Левичев. — 2-е изд., перераб. и доп. — Москва : Издательство Юрайт, 2023. — 113 с. — (Высшее образование). — ISBN 978-5-534-09429-9. — Текст : электронный // Образовательная платформа Юрайт [сайт]. — URL: </w:t>
      </w:r>
      <w:hyperlink r:id="rId12" w:history="1">
        <w:r w:rsidRPr="00DA41EA">
          <w:rPr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https://urait.ru/bcode/516035</w:t>
        </w:r>
      </w:hyperlink>
      <w:r w:rsidRPr="00DA41E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DA41EA" w:rsidRDefault="00DA41EA" w:rsidP="00DA41EA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A41E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Шмачилина-Цибенко, С. В.  Образовательные технологии в дополнительном образовании детей : учебное пособие для вузов / С. В. Шмачилина-Цибенко. — Москва : Издательство Юрайт, 2023. — 134 с. — (Высшее образование). — ISBN 978-5-534-13925-9. — Текст : электронный // Образовательная платформа Юрайт [сайт]. — URL: </w:t>
      </w:r>
      <w:hyperlink r:id="rId13" w:history="1">
        <w:r w:rsidRPr="00DA41EA">
          <w:rPr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https://urait.ru/bcode/519819</w:t>
        </w:r>
      </w:hyperlink>
      <w:r w:rsidRPr="00DA41E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0F0F32" w:rsidRPr="00FA08AF" w:rsidRDefault="000F0F32" w:rsidP="00DA41EA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A08AF">
        <w:rPr>
          <w:rFonts w:ascii="Times New Roman" w:hAnsi="Times New Roman" w:cs="Times New Roman"/>
          <w:sz w:val="28"/>
          <w:szCs w:val="28"/>
          <w:lang w:val="ru-RU"/>
        </w:rPr>
        <w:t>Степичев П.А.</w:t>
      </w:r>
      <w:r w:rsidR="00FA08AF" w:rsidRPr="00FA08AF">
        <w:rPr>
          <w:rFonts w:ascii="Times New Roman" w:hAnsi="Times New Roman" w:cs="Times New Roman"/>
          <w:sz w:val="28"/>
          <w:szCs w:val="28"/>
          <w:lang w:val="ru-RU"/>
        </w:rPr>
        <w:t xml:space="preserve"> Обучающие игры с карточками на уроке </w:t>
      </w:r>
      <w:r w:rsidR="00FA08AF" w:rsidRPr="00FA08A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английскийского языка. </w:t>
      </w:r>
      <w:hyperlink r:id="rId14" w:history="1">
        <w:r w:rsidR="00FA08AF" w:rsidRPr="00FA08AF">
          <w:rPr>
            <w:rFonts w:ascii="Times New Roman" w:hAnsi="Times New Roman" w:cs="Times New Roman"/>
            <w:sz w:val="28"/>
            <w:szCs w:val="28"/>
            <w:lang w:val="ru-RU"/>
          </w:rPr>
          <w:t>2 - 4класс</w:t>
        </w:r>
      </w:hyperlink>
      <w:r w:rsidR="00FA08AF" w:rsidRPr="00FA08AF">
        <w:rPr>
          <w:rFonts w:ascii="Times New Roman" w:hAnsi="Times New Roman" w:cs="Times New Roman"/>
          <w:sz w:val="28"/>
          <w:szCs w:val="28"/>
          <w:lang w:val="ru-RU"/>
        </w:rPr>
        <w:t>ы. 2-е издание – М.: ВАКО, 2020. – 32 с. – (</w:t>
      </w:r>
      <w:hyperlink r:id="rId15" w:history="1">
        <w:r w:rsidR="00FA08AF" w:rsidRPr="00FA08AF">
          <w:rPr>
            <w:rFonts w:ascii="Times New Roman" w:hAnsi="Times New Roman" w:cs="Times New Roman"/>
            <w:sz w:val="28"/>
            <w:szCs w:val="28"/>
          </w:rPr>
          <w:t>Play English</w:t>
        </w:r>
      </w:hyperlink>
      <w:r w:rsidR="00FA08AF" w:rsidRPr="00FA08AF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FA08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A08AF" w:rsidRPr="00DA41E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ISBN </w:t>
      </w:r>
      <w:r w:rsidR="00FA08AF" w:rsidRPr="00FA08AF">
        <w:rPr>
          <w:rFonts w:ascii="Times New Roman" w:hAnsi="Times New Roman" w:cs="Times New Roman"/>
          <w:sz w:val="28"/>
          <w:szCs w:val="28"/>
        </w:rPr>
        <w:t>978-5-408-04507-5</w:t>
      </w:r>
    </w:p>
    <w:p w:rsidR="00BC1E71" w:rsidRDefault="00BC1E71" w:rsidP="00DA41EA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C1E7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Кауфман К.И., Кауфман М.Ю. Песни и стихи на английском языке для начальной школы. Методическое пособие.  - М.: Титул, 201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9</w:t>
      </w:r>
    </w:p>
    <w:p w:rsidR="00BC1E71" w:rsidRPr="00BC1E71" w:rsidRDefault="00BC1E71" w:rsidP="000A19D8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240" w:after="0" w:line="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1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Jayne Lee and Casey Kim. Smart Phonics 1. - EFL, 2015</w:t>
      </w:r>
    </w:p>
    <w:p w:rsidR="00BC1E71" w:rsidRDefault="00BC1E71" w:rsidP="000A19D8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240" w:after="0" w:line="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C1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Jayne Lee and Casey Kim. </w:t>
      </w:r>
      <w:r w:rsidRPr="00BC1E7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Smart Phonics 2 - EFL, 2015</w:t>
      </w:r>
    </w:p>
    <w:p w:rsidR="00BC1E71" w:rsidRDefault="00BC1E71" w:rsidP="000A19D8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240" w:after="0" w:line="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1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Harper Cathryn, Pritchard Gabrielle. Academy Stars 1. – Macmillan, 2017</w:t>
      </w:r>
    </w:p>
    <w:p w:rsidR="00BC1E71" w:rsidRDefault="00BC1E71" w:rsidP="000A19D8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240" w:after="0" w:line="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1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Harper Cathryn, Pritchard Gabrielle. Academy Stars 2. – Macmillan, 2017</w:t>
      </w:r>
    </w:p>
    <w:p w:rsidR="00BC1E71" w:rsidRDefault="00BC1E71" w:rsidP="000A19D8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240" w:after="0" w:line="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C1E7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Афанасьева О.В. Английский язык. Диагностические работы к учебнику О.В. Афанасьевой, И.В. Михеевой. – М.: Дрофа, 2016.</w:t>
      </w:r>
    </w:p>
    <w:p w:rsidR="00BC1E71" w:rsidRPr="00BC1E71" w:rsidRDefault="00BC1E71" w:rsidP="000A19D8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240" w:after="0" w:line="0" w:lineRule="atLeast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C1E7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Асмолов А.Г.. Как проектировать универсальные учебные действия в начальной школе : от действия к мысли: пособие для учителя.— М. : Просвещение, 2008.</w:t>
      </w:r>
    </w:p>
    <w:p w:rsidR="009E5720" w:rsidRPr="00BC1E71" w:rsidRDefault="009E5720" w:rsidP="002A4A14">
      <w:pPr>
        <w:spacing w:line="240" w:lineRule="auto"/>
        <w:rPr>
          <w:rFonts w:ascii="Calibri" w:eastAsia="Calibri" w:hAnsi="Calibri" w:cs="Times New Roman"/>
          <w:lang w:val="ru-RU"/>
        </w:rPr>
      </w:pPr>
    </w:p>
    <w:p w:rsidR="00D857A6" w:rsidRPr="00BC1E71" w:rsidRDefault="00D857A6" w:rsidP="002A4A14">
      <w:pPr>
        <w:spacing w:line="240" w:lineRule="auto"/>
        <w:rPr>
          <w:lang w:val="ru-RU"/>
        </w:rPr>
      </w:pPr>
    </w:p>
    <w:p w:rsidR="000F0F32" w:rsidRDefault="000F0F32" w:rsidP="006A7055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A1367" w:rsidRPr="00BC1E71" w:rsidRDefault="008A1367" w:rsidP="006A7055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A7D46" w:rsidRPr="0092593B" w:rsidRDefault="000A7D46" w:rsidP="002A4A14">
      <w:pPr>
        <w:widowControl w:val="0"/>
        <w:autoSpaceDE w:val="0"/>
        <w:autoSpaceDN w:val="0"/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2593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Приложение</w:t>
      </w:r>
      <w:r w:rsidR="00CE6DA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</w:t>
      </w:r>
    </w:p>
    <w:p w:rsidR="009E5720" w:rsidRPr="000A7D46" w:rsidRDefault="009E5720" w:rsidP="002A4A14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7591F" w:rsidRPr="00382907" w:rsidRDefault="00F52682" w:rsidP="00382907">
      <w:pPr>
        <w:spacing w:line="240" w:lineRule="auto"/>
        <w:ind w:left="360"/>
        <w:jc w:val="center"/>
        <w:rPr>
          <w:rFonts w:ascii="Times New Roman" w:hAnsi="Times New Roman"/>
          <w:b/>
          <w:color w:val="1A1A1A"/>
          <w:sz w:val="24"/>
          <w:szCs w:val="40"/>
          <w:lang w:val="ru-RU"/>
        </w:rPr>
      </w:pPr>
      <w:r w:rsidRPr="00C23F45">
        <w:rPr>
          <w:rFonts w:ascii="Times New Roman" w:hAnsi="Times New Roman"/>
          <w:b/>
          <w:color w:val="1A1A1A"/>
          <w:sz w:val="24"/>
          <w:szCs w:val="40"/>
          <w:lang w:val="ru-RU"/>
        </w:rPr>
        <w:t>Диагностические материалы к дополнительной общеобразовательной общеразвивающей программе «Занимательный английский язык»</w:t>
      </w:r>
    </w:p>
    <w:p w:rsidR="00EB39F3" w:rsidRDefault="00EB39F3" w:rsidP="00EB39F3">
      <w:pPr>
        <w:widowControl w:val="0"/>
        <w:tabs>
          <w:tab w:val="left" w:pos="666"/>
        </w:tabs>
        <w:autoSpaceDE w:val="0"/>
        <w:autoSpaceDN w:val="0"/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C7591F" w:rsidRPr="00382907" w:rsidRDefault="00C7591F" w:rsidP="002A4A14">
      <w:pPr>
        <w:widowControl w:val="0"/>
        <w:tabs>
          <w:tab w:val="left" w:pos="666"/>
        </w:tabs>
        <w:autoSpaceDE w:val="0"/>
        <w:autoSpaceDN w:val="0"/>
        <w:spacing w:after="0" w:line="240" w:lineRule="auto"/>
        <w:ind w:left="222"/>
        <w:jc w:val="center"/>
        <w:rPr>
          <w:rFonts w:ascii="Times New Roman" w:eastAsia="Times New Roman" w:hAnsi="Times New Roman" w:cs="Times New Roman"/>
          <w:b/>
          <w:sz w:val="24"/>
          <w:szCs w:val="36"/>
          <w:u w:val="single" w:color="000000"/>
          <w:lang w:val="ru-RU"/>
        </w:rPr>
      </w:pPr>
      <w:r w:rsidRPr="00382907">
        <w:rPr>
          <w:rFonts w:ascii="Times New Roman" w:eastAsia="Times New Roman" w:hAnsi="Times New Roman" w:cs="Times New Roman"/>
          <w:b/>
          <w:sz w:val="24"/>
          <w:szCs w:val="36"/>
          <w:u w:val="single" w:color="000000"/>
          <w:lang w:val="ru-RU"/>
        </w:rPr>
        <w:t>Методика по оценке уровня школьной мотивацииН.Г.Лускановой</w:t>
      </w:r>
    </w:p>
    <w:p w:rsidR="00C7591F" w:rsidRPr="00C7591F" w:rsidRDefault="00C7591F" w:rsidP="002A4A14">
      <w:pPr>
        <w:widowControl w:val="0"/>
        <w:tabs>
          <w:tab w:val="left" w:pos="66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36"/>
          <w:u w:val="single" w:color="000000"/>
          <w:lang w:val="ru-RU"/>
        </w:rPr>
      </w:pPr>
    </w:p>
    <w:p w:rsidR="00C7591F" w:rsidRDefault="00C7591F" w:rsidP="002A4A14">
      <w:pPr>
        <w:widowControl w:val="0"/>
        <w:tabs>
          <w:tab w:val="left" w:pos="666"/>
        </w:tabs>
        <w:autoSpaceDE w:val="0"/>
        <w:autoSpaceDN w:val="0"/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975478">
        <w:rPr>
          <w:noProof/>
          <w:lang w:val="ru-RU" w:eastAsia="ru-RU"/>
        </w:rPr>
        <w:drawing>
          <wp:inline distT="0" distB="0" distL="0" distR="0">
            <wp:extent cx="5664200" cy="66230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965" cy="663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91F" w:rsidRDefault="00C7591F" w:rsidP="002A4A1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C7591F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Закаждыйответ </w:t>
      </w:r>
    </w:p>
    <w:p w:rsidR="00C7591F" w:rsidRDefault="00C7591F" w:rsidP="002A4A1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C7591F">
        <w:rPr>
          <w:rFonts w:ascii="Times New Roman" w:eastAsia="Times New Roman" w:hAnsi="Times New Roman" w:cs="Times New Roman"/>
          <w:sz w:val="24"/>
          <w:szCs w:val="28"/>
          <w:lang w:val="ru-RU"/>
        </w:rPr>
        <w:t>А)– 3балла</w:t>
      </w:r>
    </w:p>
    <w:p w:rsidR="00C7591F" w:rsidRDefault="00C7591F" w:rsidP="002A4A14">
      <w:pPr>
        <w:spacing w:line="240" w:lineRule="auto"/>
        <w:rPr>
          <w:rFonts w:ascii="Times New Roman" w:eastAsia="Times New Roman" w:hAnsi="Times New Roman" w:cs="Times New Roman"/>
          <w:spacing w:val="1"/>
          <w:sz w:val="24"/>
          <w:szCs w:val="28"/>
          <w:lang w:val="ru-RU"/>
        </w:rPr>
      </w:pPr>
      <w:r w:rsidRPr="00C7591F">
        <w:rPr>
          <w:rFonts w:ascii="Times New Roman" w:eastAsia="Times New Roman" w:hAnsi="Times New Roman" w:cs="Times New Roman"/>
          <w:sz w:val="24"/>
          <w:szCs w:val="28"/>
          <w:lang w:val="ru-RU"/>
        </w:rPr>
        <w:t>Б)–1балл</w:t>
      </w:r>
    </w:p>
    <w:p w:rsidR="00C23F45" w:rsidRDefault="00C7591F" w:rsidP="002A4A14">
      <w:pPr>
        <w:spacing w:line="240" w:lineRule="auto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C7591F">
        <w:rPr>
          <w:rFonts w:ascii="Times New Roman" w:eastAsia="Times New Roman" w:hAnsi="Times New Roman" w:cs="Times New Roman"/>
          <w:sz w:val="24"/>
          <w:szCs w:val="28"/>
          <w:lang w:val="ru-RU"/>
        </w:rPr>
        <w:t>В)–0баллов</w:t>
      </w:r>
    </w:p>
    <w:p w:rsidR="005B6815" w:rsidRPr="005B6815" w:rsidRDefault="005B6815" w:rsidP="002A4A14">
      <w:pPr>
        <w:widowControl w:val="0"/>
        <w:autoSpaceDE w:val="0"/>
        <w:autoSpaceDN w:val="0"/>
        <w:spacing w:after="0" w:line="240" w:lineRule="auto"/>
        <w:ind w:left="22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6815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Максимальнаяоценка30 баллов</w:t>
      </w:r>
    </w:p>
    <w:p w:rsidR="005B6815" w:rsidRPr="005B6815" w:rsidRDefault="005B6815" w:rsidP="002A4A14">
      <w:pPr>
        <w:widowControl w:val="0"/>
        <w:tabs>
          <w:tab w:val="left" w:pos="2459"/>
        </w:tabs>
        <w:autoSpaceDE w:val="0"/>
        <w:autoSpaceDN w:val="0"/>
        <w:spacing w:before="249" w:after="0" w:line="240" w:lineRule="auto"/>
        <w:ind w:left="22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6815">
        <w:rPr>
          <w:rFonts w:ascii="Times New Roman" w:eastAsia="Times New Roman" w:hAnsi="Times New Roman" w:cs="Times New Roman"/>
          <w:sz w:val="24"/>
          <w:szCs w:val="24"/>
          <w:lang w:val="ru-RU"/>
        </w:rPr>
        <w:t>25-30 баллов</w:t>
      </w:r>
      <w:r w:rsidRPr="005B681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5B681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Iгруппа:</w:t>
      </w:r>
      <w:r w:rsidRPr="005B6815">
        <w:rPr>
          <w:rFonts w:ascii="Times New Roman" w:eastAsia="Times New Roman" w:hAnsi="Times New Roman" w:cs="Times New Roman"/>
          <w:sz w:val="24"/>
          <w:szCs w:val="24"/>
          <w:lang w:val="ru-RU"/>
        </w:rPr>
        <w:t>высокийуровеньшкольноймотивации.</w:t>
      </w:r>
    </w:p>
    <w:p w:rsidR="005B6815" w:rsidRPr="005B6815" w:rsidRDefault="005B6815" w:rsidP="002A4A14">
      <w:pPr>
        <w:widowControl w:val="0"/>
        <w:autoSpaceDE w:val="0"/>
        <w:autoSpaceDN w:val="0"/>
        <w:spacing w:after="0" w:line="240" w:lineRule="auto"/>
        <w:ind w:left="2459" w:right="8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6815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Обучающиеся отличаются наличием высокихпознавательных мотивов, стремлением успешновыполнять все предъявляемые школой требования. Оничетко следуют указаниям учителя, добросовестны иответственны, сильно переживают, если получаютнеудовлетворительныеоценкиилизамечанияпедагога</w:t>
      </w:r>
    </w:p>
    <w:p w:rsidR="005B6815" w:rsidRPr="005B6815" w:rsidRDefault="005B6815" w:rsidP="002A4A14">
      <w:pPr>
        <w:widowControl w:val="0"/>
        <w:tabs>
          <w:tab w:val="left" w:pos="2459"/>
        </w:tabs>
        <w:autoSpaceDE w:val="0"/>
        <w:autoSpaceDN w:val="0"/>
        <w:spacing w:after="0" w:line="240" w:lineRule="auto"/>
        <w:ind w:left="22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6815">
        <w:rPr>
          <w:rFonts w:ascii="Times New Roman" w:eastAsia="Times New Roman" w:hAnsi="Times New Roman" w:cs="Times New Roman"/>
          <w:sz w:val="24"/>
          <w:szCs w:val="24"/>
          <w:lang w:val="ru-RU"/>
        </w:rPr>
        <w:t>20-24 балла</w:t>
      </w:r>
      <w:r w:rsidRPr="005B681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5B681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IIгруппа:</w:t>
      </w:r>
      <w:r w:rsidRPr="005B6815">
        <w:rPr>
          <w:rFonts w:ascii="Times New Roman" w:eastAsia="Times New Roman" w:hAnsi="Times New Roman" w:cs="Times New Roman"/>
          <w:sz w:val="24"/>
          <w:szCs w:val="24"/>
          <w:lang w:val="ru-RU"/>
        </w:rPr>
        <w:t>среднийуровеньшкольноймотивации.</w:t>
      </w:r>
    </w:p>
    <w:p w:rsidR="005B6815" w:rsidRPr="005B6815" w:rsidRDefault="005B6815" w:rsidP="002A4A14">
      <w:pPr>
        <w:widowControl w:val="0"/>
        <w:autoSpaceDE w:val="0"/>
        <w:autoSpaceDN w:val="0"/>
        <w:spacing w:after="0" w:line="240" w:lineRule="auto"/>
        <w:ind w:left="2459" w:right="39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6815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Обучающиеся данной группы успешно справляются сучебной деятельностью. При ответах на вопросыпроявляют меньшую зависимость от жестких требований инорм.</w:t>
      </w:r>
    </w:p>
    <w:p w:rsidR="005B6815" w:rsidRPr="005B6815" w:rsidRDefault="005B6815" w:rsidP="002A4A14">
      <w:pPr>
        <w:widowControl w:val="0"/>
        <w:tabs>
          <w:tab w:val="left" w:pos="2459"/>
        </w:tabs>
        <w:autoSpaceDE w:val="0"/>
        <w:autoSpaceDN w:val="0"/>
        <w:spacing w:before="1" w:after="0" w:line="240" w:lineRule="auto"/>
        <w:ind w:left="2459" w:right="493" w:hanging="223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6815">
        <w:rPr>
          <w:rFonts w:ascii="Times New Roman" w:eastAsia="Times New Roman" w:hAnsi="Times New Roman" w:cs="Times New Roman"/>
          <w:sz w:val="24"/>
          <w:szCs w:val="24"/>
          <w:lang w:val="ru-RU"/>
        </w:rPr>
        <w:t>15-19 баллов</w:t>
      </w:r>
      <w:r w:rsidRPr="005B681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5B681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III группа: </w:t>
      </w:r>
      <w:r w:rsidRPr="005B6815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положительная внеучебная мотивация. Такиешкольники достаточно хорошо чувствуют себя в школе,однако чаще их привлекает возможность пообщаться сдрузьями или учителем. Познавательные мотивы у даннойкатегории обучающихся сформированы в меньшейстепении учебныйпроцесс их малоинтересует.</w:t>
      </w:r>
    </w:p>
    <w:p w:rsidR="005B6815" w:rsidRPr="005B6815" w:rsidRDefault="005B6815" w:rsidP="002A4A14">
      <w:pPr>
        <w:widowControl w:val="0"/>
        <w:tabs>
          <w:tab w:val="left" w:pos="2459"/>
        </w:tabs>
        <w:autoSpaceDE w:val="0"/>
        <w:autoSpaceDN w:val="0"/>
        <w:spacing w:before="1" w:after="0" w:line="240" w:lineRule="auto"/>
        <w:ind w:left="2459" w:right="770" w:hanging="223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6815">
        <w:rPr>
          <w:rFonts w:ascii="Times New Roman" w:eastAsia="Times New Roman" w:hAnsi="Times New Roman" w:cs="Times New Roman"/>
          <w:sz w:val="24"/>
          <w:szCs w:val="24"/>
          <w:lang w:val="ru-RU"/>
        </w:rPr>
        <w:t>10-14 баллов</w:t>
      </w:r>
      <w:r w:rsidRPr="005B681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5B681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IV группа: </w:t>
      </w:r>
      <w:r w:rsidRPr="005B6815">
        <w:rPr>
          <w:rFonts w:ascii="Times New Roman" w:eastAsia="Times New Roman" w:hAnsi="Times New Roman" w:cs="Times New Roman"/>
          <w:sz w:val="24"/>
          <w:szCs w:val="24"/>
          <w:lang w:val="ru-RU"/>
        </w:rPr>
        <w:t>низкая школьная мотивация. Школьникиданной группы посещают школу неохотно, испытываютзатруднения в учебной деятельности, находятся всостояниинеустойчивойадаптации кшколе</w:t>
      </w:r>
    </w:p>
    <w:p w:rsidR="005B6815" w:rsidRPr="005B6815" w:rsidRDefault="005B6815" w:rsidP="002A4A14">
      <w:pPr>
        <w:widowControl w:val="0"/>
        <w:tabs>
          <w:tab w:val="left" w:pos="2459"/>
        </w:tabs>
        <w:autoSpaceDE w:val="0"/>
        <w:autoSpaceDN w:val="0"/>
        <w:spacing w:after="0" w:line="240" w:lineRule="auto"/>
        <w:ind w:left="2459" w:right="665" w:hanging="223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6815">
        <w:rPr>
          <w:rFonts w:ascii="Times New Roman" w:eastAsia="Times New Roman" w:hAnsi="Times New Roman" w:cs="Times New Roman"/>
          <w:sz w:val="24"/>
          <w:szCs w:val="24"/>
          <w:lang w:val="ru-RU"/>
        </w:rPr>
        <w:t>Менее10 баллов</w:t>
      </w:r>
      <w:r w:rsidRPr="005B681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V группа: отрицательная школьная мотивация, школьнаядезадаптация. Школьники данной группы испытываютсерьезные трудности в школе: они не справляются сучебной деятельностью, испытывают проблемы содноклассниками,вовзаимоотношенияхсучителем.</w:t>
      </w:r>
    </w:p>
    <w:p w:rsidR="005B6815" w:rsidRDefault="005B6815" w:rsidP="002A4A14">
      <w:pPr>
        <w:widowControl w:val="0"/>
        <w:autoSpaceDE w:val="0"/>
        <w:autoSpaceDN w:val="0"/>
        <w:spacing w:before="67" w:after="0" w:line="240" w:lineRule="auto"/>
        <w:ind w:left="2459" w:right="75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B6815">
        <w:rPr>
          <w:rFonts w:ascii="Times New Roman" w:eastAsia="Times New Roman" w:hAnsi="Times New Roman" w:cs="Times New Roman"/>
          <w:sz w:val="24"/>
          <w:szCs w:val="24"/>
          <w:lang w:val="ru-RU"/>
        </w:rPr>
        <w:t>Школа воспринимается ими, как враждебная среда. Онипереживают,могутпроявлятьагрессивныереакции, отказываться выполнять те или иные задания, следоватьтем или иным нормам и правилам. Часто у такихобучающихся отмечаются нарушения психическогоздоровья.</w:t>
      </w:r>
    </w:p>
    <w:p w:rsidR="00382907" w:rsidRDefault="00382907" w:rsidP="002A4A14">
      <w:pPr>
        <w:widowControl w:val="0"/>
        <w:autoSpaceDE w:val="0"/>
        <w:autoSpaceDN w:val="0"/>
        <w:spacing w:before="67" w:after="0" w:line="240" w:lineRule="auto"/>
        <w:ind w:left="2459" w:right="75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82907" w:rsidRPr="00382907" w:rsidRDefault="00382907" w:rsidP="002A4A14">
      <w:pPr>
        <w:widowControl w:val="0"/>
        <w:autoSpaceDE w:val="0"/>
        <w:autoSpaceDN w:val="0"/>
        <w:spacing w:before="67" w:after="0" w:line="240" w:lineRule="auto"/>
        <w:ind w:left="2459" w:right="755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38290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Диагностика уровня самооценки учащихся</w:t>
      </w:r>
    </w:p>
    <w:p w:rsidR="00382907" w:rsidRPr="00C23F45" w:rsidRDefault="00382907" w:rsidP="00382907">
      <w:pPr>
        <w:widowControl w:val="0"/>
        <w:autoSpaceDE w:val="0"/>
        <w:autoSpaceDN w:val="0"/>
        <w:spacing w:before="266" w:after="0" w:line="240" w:lineRule="auto"/>
        <w:ind w:left="222" w:right="533"/>
        <w:jc w:val="both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C23F45">
        <w:rPr>
          <w:rFonts w:ascii="Times New Roman" w:eastAsia="Times New Roman" w:hAnsi="Times New Roman" w:cs="Times New Roman"/>
          <w:sz w:val="24"/>
          <w:szCs w:val="28"/>
          <w:lang w:val="ru-RU"/>
        </w:rPr>
        <w:t>Умение школьника фиксировать изменения в собственном самоопределениии понимать их является необходимой составляющей развития егоспособностиуправлятьсвоейсобственнойдеятельностью.</w:t>
      </w:r>
    </w:p>
    <w:p w:rsidR="00382907" w:rsidRDefault="00382907" w:rsidP="00382907">
      <w:pPr>
        <w:widowControl w:val="0"/>
        <w:autoSpaceDE w:val="0"/>
        <w:autoSpaceDN w:val="0"/>
        <w:spacing w:before="200" w:after="0" w:line="240" w:lineRule="auto"/>
        <w:ind w:left="222" w:right="2127"/>
        <w:jc w:val="both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C23F45">
        <w:rPr>
          <w:rFonts w:ascii="Times New Roman" w:eastAsia="Times New Roman" w:hAnsi="Times New Roman" w:cs="Times New Roman"/>
          <w:sz w:val="24"/>
          <w:szCs w:val="28"/>
          <w:lang w:val="ru-RU"/>
        </w:rPr>
        <w:t>Обучающимся предлагается оценить себя по десяти различнымположительнымкачествамличности,заполниванкету:</w:t>
      </w: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4"/>
        <w:gridCol w:w="4804"/>
        <w:gridCol w:w="1069"/>
        <w:gridCol w:w="942"/>
        <w:gridCol w:w="1004"/>
        <w:gridCol w:w="793"/>
      </w:tblGrid>
      <w:tr w:rsidR="00382907" w:rsidRPr="00C23F45" w:rsidTr="00A63B91">
        <w:trPr>
          <w:trHeight w:val="326"/>
        </w:trPr>
        <w:tc>
          <w:tcPr>
            <w:tcW w:w="644" w:type="dxa"/>
            <w:vMerge w:val="restart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4804" w:type="dxa"/>
            <w:vMerge w:val="restart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5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Оцениваемыекачестваличности</w:t>
            </w:r>
          </w:p>
        </w:tc>
        <w:tc>
          <w:tcPr>
            <w:tcW w:w="3808" w:type="dxa"/>
            <w:gridSpan w:val="4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1490" w:right="14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Оценки</w:t>
            </w:r>
          </w:p>
        </w:tc>
      </w:tr>
      <w:tr w:rsidR="00382907" w:rsidRPr="00C23F45" w:rsidTr="00A63B91">
        <w:trPr>
          <w:trHeight w:val="654"/>
        </w:trPr>
        <w:tc>
          <w:tcPr>
            <w:tcW w:w="644" w:type="dxa"/>
            <w:vMerge/>
            <w:tcBorders>
              <w:top w:val="nil"/>
            </w:tcBorders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04" w:type="dxa"/>
            <w:vMerge/>
            <w:tcBorders>
              <w:top w:val="nil"/>
            </w:tcBorders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9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399" w:right="3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  <w:tc>
          <w:tcPr>
            <w:tcW w:w="942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100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иногда</w:t>
            </w:r>
          </w:p>
        </w:tc>
        <w:tc>
          <w:tcPr>
            <w:tcW w:w="792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2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</w:p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знаю</w:t>
            </w:r>
          </w:p>
        </w:tc>
      </w:tr>
      <w:tr w:rsidR="00382907" w:rsidRPr="00C23F45" w:rsidTr="00A63B91">
        <w:trPr>
          <w:trHeight w:val="328"/>
        </w:trPr>
        <w:tc>
          <w:tcPr>
            <w:tcW w:w="64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80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Хороший</w:t>
            </w:r>
          </w:p>
        </w:tc>
        <w:tc>
          <w:tcPr>
            <w:tcW w:w="1069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2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2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2907" w:rsidRPr="00C23F45" w:rsidTr="00A63B91">
        <w:trPr>
          <w:trHeight w:val="326"/>
        </w:trPr>
        <w:tc>
          <w:tcPr>
            <w:tcW w:w="64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80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Добрый</w:t>
            </w:r>
          </w:p>
        </w:tc>
        <w:tc>
          <w:tcPr>
            <w:tcW w:w="1069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2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2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2907" w:rsidRPr="00C23F45" w:rsidTr="00A63B91">
        <w:trPr>
          <w:trHeight w:val="326"/>
        </w:trPr>
        <w:tc>
          <w:tcPr>
            <w:tcW w:w="64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480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Умный</w:t>
            </w:r>
          </w:p>
        </w:tc>
        <w:tc>
          <w:tcPr>
            <w:tcW w:w="1069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2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2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2907" w:rsidRPr="00C23F45" w:rsidTr="00A63B91">
        <w:trPr>
          <w:trHeight w:val="329"/>
        </w:trPr>
        <w:tc>
          <w:tcPr>
            <w:tcW w:w="64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80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Аккуратный</w:t>
            </w:r>
          </w:p>
        </w:tc>
        <w:tc>
          <w:tcPr>
            <w:tcW w:w="1069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2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2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2907" w:rsidRPr="00C23F45" w:rsidTr="00A63B91">
        <w:trPr>
          <w:trHeight w:val="326"/>
        </w:trPr>
        <w:tc>
          <w:tcPr>
            <w:tcW w:w="64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80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Послушный</w:t>
            </w:r>
          </w:p>
        </w:tc>
        <w:tc>
          <w:tcPr>
            <w:tcW w:w="1069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2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2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2907" w:rsidRPr="00C23F45" w:rsidTr="00A63B91">
        <w:trPr>
          <w:trHeight w:val="326"/>
        </w:trPr>
        <w:tc>
          <w:tcPr>
            <w:tcW w:w="64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80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Внимательный</w:t>
            </w:r>
          </w:p>
        </w:tc>
        <w:tc>
          <w:tcPr>
            <w:tcW w:w="1069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2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2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2907" w:rsidRPr="00C23F45" w:rsidTr="00A63B91">
        <w:trPr>
          <w:trHeight w:val="328"/>
        </w:trPr>
        <w:tc>
          <w:tcPr>
            <w:tcW w:w="64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80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Вежливый</w:t>
            </w:r>
          </w:p>
        </w:tc>
        <w:tc>
          <w:tcPr>
            <w:tcW w:w="1069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2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2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2907" w:rsidRPr="00C23F45" w:rsidTr="00A63B91">
        <w:trPr>
          <w:trHeight w:val="326"/>
        </w:trPr>
        <w:tc>
          <w:tcPr>
            <w:tcW w:w="64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480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Умелый(способный)</w:t>
            </w:r>
          </w:p>
        </w:tc>
        <w:tc>
          <w:tcPr>
            <w:tcW w:w="1069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2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2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2907" w:rsidRPr="00C23F45" w:rsidTr="00A63B91">
        <w:trPr>
          <w:trHeight w:val="326"/>
        </w:trPr>
        <w:tc>
          <w:tcPr>
            <w:tcW w:w="64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480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Трудолюбивый</w:t>
            </w:r>
          </w:p>
        </w:tc>
        <w:tc>
          <w:tcPr>
            <w:tcW w:w="1069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2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2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2907" w:rsidRPr="00C23F45" w:rsidTr="00A63B91">
        <w:trPr>
          <w:trHeight w:val="328"/>
        </w:trPr>
        <w:tc>
          <w:tcPr>
            <w:tcW w:w="64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480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23F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Честный</w:t>
            </w:r>
          </w:p>
        </w:tc>
        <w:tc>
          <w:tcPr>
            <w:tcW w:w="1069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2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4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2" w:type="dxa"/>
          </w:tcPr>
          <w:p w:rsidR="00382907" w:rsidRPr="00C23F45" w:rsidRDefault="00382907" w:rsidP="00A63B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82907" w:rsidRPr="00C23F45" w:rsidRDefault="00382907" w:rsidP="00382907">
      <w:pPr>
        <w:widowControl w:val="0"/>
        <w:autoSpaceDE w:val="0"/>
        <w:autoSpaceDN w:val="0"/>
        <w:spacing w:before="200" w:after="0" w:line="240" w:lineRule="auto"/>
        <w:ind w:right="2127"/>
        <w:jc w:val="both"/>
        <w:rPr>
          <w:rFonts w:ascii="Times New Roman" w:eastAsia="Times New Roman" w:hAnsi="Times New Roman" w:cs="Times New Roman"/>
          <w:sz w:val="24"/>
          <w:szCs w:val="28"/>
          <w:lang w:val="ru-RU"/>
        </w:rPr>
      </w:pPr>
    </w:p>
    <w:p w:rsidR="00382907" w:rsidRPr="00C23F45" w:rsidRDefault="00382907" w:rsidP="00382907">
      <w:pPr>
        <w:widowControl w:val="0"/>
        <w:autoSpaceDE w:val="0"/>
        <w:autoSpaceDN w:val="0"/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C23F45">
        <w:rPr>
          <w:rFonts w:ascii="Times New Roman" w:eastAsia="Times New Roman" w:hAnsi="Times New Roman" w:cs="Times New Roman"/>
          <w:sz w:val="24"/>
          <w:szCs w:val="28"/>
          <w:lang w:val="ru-RU"/>
        </w:rPr>
        <w:t>Ответ«ДА»оцениваетсяв1балл; «НЕТ»-0 баллов;«НЕЗНАЮ»-0,5балла;</w:t>
      </w:r>
    </w:p>
    <w:p w:rsidR="00382907" w:rsidRPr="00C23F45" w:rsidRDefault="00382907" w:rsidP="00382907">
      <w:pPr>
        <w:widowControl w:val="0"/>
        <w:autoSpaceDE w:val="0"/>
        <w:autoSpaceDN w:val="0"/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C23F45">
        <w:rPr>
          <w:rFonts w:ascii="Times New Roman" w:eastAsia="Times New Roman" w:hAnsi="Times New Roman" w:cs="Times New Roman"/>
          <w:sz w:val="24"/>
          <w:szCs w:val="28"/>
          <w:lang w:val="ru-RU"/>
        </w:rPr>
        <w:t>«ИНОГДА»-0,5балла</w:t>
      </w:r>
    </w:p>
    <w:p w:rsidR="00382907" w:rsidRPr="00C23F45" w:rsidRDefault="00382907" w:rsidP="00382907">
      <w:pPr>
        <w:widowControl w:val="0"/>
        <w:autoSpaceDE w:val="0"/>
        <w:autoSpaceDN w:val="0"/>
        <w:spacing w:after="0" w:line="240" w:lineRule="auto"/>
        <w:ind w:left="222" w:right="1277"/>
        <w:jc w:val="both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C23F45">
        <w:rPr>
          <w:rFonts w:ascii="Times New Roman" w:eastAsia="Times New Roman" w:hAnsi="Times New Roman" w:cs="Times New Roman"/>
          <w:sz w:val="24"/>
          <w:szCs w:val="28"/>
          <w:lang w:val="ru-RU"/>
        </w:rPr>
        <w:t>Уровень самооценки определяется по общей сумме баллов, набраннойобучающимсяповсем качествам личности.</w:t>
      </w:r>
    </w:p>
    <w:p w:rsidR="00382907" w:rsidRPr="00EB39F3" w:rsidRDefault="00382907" w:rsidP="00382907">
      <w:pPr>
        <w:widowControl w:val="0"/>
        <w:tabs>
          <w:tab w:val="left" w:pos="666"/>
        </w:tabs>
        <w:autoSpaceDE w:val="0"/>
        <w:autoSpaceDN w:val="0"/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EB39F3">
        <w:rPr>
          <w:rFonts w:ascii="Times New Roman" w:eastAsia="Times New Roman" w:hAnsi="Times New Roman" w:cs="Times New Roman"/>
          <w:sz w:val="24"/>
          <w:lang w:val="ru-RU"/>
        </w:rPr>
        <w:t xml:space="preserve">Выводы об уровне развития самооценки: </w:t>
      </w:r>
    </w:p>
    <w:p w:rsidR="00382907" w:rsidRPr="00EB39F3" w:rsidRDefault="00382907" w:rsidP="00382907">
      <w:pPr>
        <w:widowControl w:val="0"/>
        <w:tabs>
          <w:tab w:val="left" w:pos="666"/>
        </w:tabs>
        <w:autoSpaceDE w:val="0"/>
        <w:autoSpaceDN w:val="0"/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EB39F3">
        <w:rPr>
          <w:rFonts w:ascii="Times New Roman" w:eastAsia="Times New Roman" w:hAnsi="Times New Roman" w:cs="Times New Roman"/>
          <w:sz w:val="24"/>
          <w:lang w:val="ru-RU"/>
        </w:rPr>
        <w:t>10 баллов – очень высокий;</w:t>
      </w:r>
    </w:p>
    <w:p w:rsidR="00382907" w:rsidRPr="00EB39F3" w:rsidRDefault="00382907" w:rsidP="00382907">
      <w:pPr>
        <w:widowControl w:val="0"/>
        <w:tabs>
          <w:tab w:val="left" w:pos="666"/>
        </w:tabs>
        <w:autoSpaceDE w:val="0"/>
        <w:autoSpaceDN w:val="0"/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EB39F3">
        <w:rPr>
          <w:rFonts w:ascii="Times New Roman" w:eastAsia="Times New Roman" w:hAnsi="Times New Roman" w:cs="Times New Roman"/>
          <w:sz w:val="24"/>
          <w:lang w:val="ru-RU"/>
        </w:rPr>
        <w:t xml:space="preserve">8-9 баллов – высокий; </w:t>
      </w:r>
    </w:p>
    <w:p w:rsidR="00382907" w:rsidRPr="00EB39F3" w:rsidRDefault="00382907" w:rsidP="00382907">
      <w:pPr>
        <w:widowControl w:val="0"/>
        <w:tabs>
          <w:tab w:val="left" w:pos="666"/>
        </w:tabs>
        <w:autoSpaceDE w:val="0"/>
        <w:autoSpaceDN w:val="0"/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EB39F3">
        <w:rPr>
          <w:rFonts w:ascii="Times New Roman" w:eastAsia="Times New Roman" w:hAnsi="Times New Roman" w:cs="Times New Roman"/>
          <w:sz w:val="24"/>
          <w:lang w:val="ru-RU"/>
        </w:rPr>
        <w:t xml:space="preserve">4-7 баллов – средний; </w:t>
      </w:r>
    </w:p>
    <w:p w:rsidR="00382907" w:rsidRDefault="00382907" w:rsidP="00382907">
      <w:pPr>
        <w:widowControl w:val="0"/>
        <w:tabs>
          <w:tab w:val="left" w:pos="666"/>
        </w:tabs>
        <w:autoSpaceDE w:val="0"/>
        <w:autoSpaceDN w:val="0"/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t>2-3 балла – низкий;</w:t>
      </w:r>
    </w:p>
    <w:p w:rsidR="00382907" w:rsidRPr="00382907" w:rsidRDefault="00382907" w:rsidP="00382907">
      <w:pPr>
        <w:widowControl w:val="0"/>
        <w:tabs>
          <w:tab w:val="left" w:pos="666"/>
        </w:tabs>
        <w:autoSpaceDE w:val="0"/>
        <w:autoSpaceDN w:val="0"/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EB39F3">
        <w:rPr>
          <w:rFonts w:ascii="Times New Roman" w:eastAsia="Times New Roman" w:hAnsi="Times New Roman" w:cs="Times New Roman"/>
          <w:sz w:val="24"/>
          <w:lang w:val="ru-RU"/>
        </w:rPr>
        <w:t>0-1</w:t>
      </w:r>
      <w:r w:rsidRPr="00EB39F3">
        <w:rPr>
          <w:rFonts w:ascii="Times New Roman" w:eastAsia="Times New Roman" w:hAnsi="Times New Roman" w:cs="Times New Roman"/>
          <w:sz w:val="24"/>
          <w:lang w:val="ru-RU"/>
        </w:rPr>
        <w:tab/>
        <w:t>балл – очень низкий</w:t>
      </w:r>
    </w:p>
    <w:p w:rsidR="00F861D0" w:rsidRPr="00382907" w:rsidRDefault="00F861D0" w:rsidP="002A4A14">
      <w:pPr>
        <w:widowControl w:val="0"/>
        <w:autoSpaceDE w:val="0"/>
        <w:autoSpaceDN w:val="0"/>
        <w:spacing w:before="225" w:after="0" w:line="240" w:lineRule="auto"/>
        <w:ind w:right="861"/>
        <w:outlineLvl w:val="2"/>
        <w:rPr>
          <w:rFonts w:ascii="Times New Roman" w:eastAsia="Times New Roman" w:hAnsi="Times New Roman" w:cs="Times New Roman"/>
          <w:b/>
          <w:spacing w:val="-35"/>
          <w:sz w:val="24"/>
          <w:szCs w:val="24"/>
          <w:u w:val="single" w:color="000000"/>
          <w:lang w:val="ru-RU"/>
        </w:rPr>
      </w:pPr>
      <w:r w:rsidRPr="00382907">
        <w:rPr>
          <w:rFonts w:ascii="Times New Roman" w:eastAsia="Times New Roman" w:hAnsi="Times New Roman" w:cs="Times New Roman"/>
          <w:b/>
          <w:sz w:val="24"/>
          <w:szCs w:val="24"/>
          <w:u w:val="single" w:color="000000"/>
          <w:lang w:val="ru-RU"/>
        </w:rPr>
        <w:t>Методика «Оцени поступок» (анкета Э. Туриэля в</w:t>
      </w:r>
      <w:r w:rsidRPr="00382907">
        <w:rPr>
          <w:rFonts w:ascii="Times New Roman" w:eastAsia="Times New Roman" w:hAnsi="Times New Roman" w:cs="Times New Roman"/>
          <w:b/>
          <w:spacing w:val="-1"/>
          <w:sz w:val="24"/>
          <w:szCs w:val="24"/>
          <w:u w:val="single" w:color="000000"/>
          <w:lang w:val="ru-RU"/>
        </w:rPr>
        <w:t>модификацииЕ.А.Кургановой</w:t>
      </w:r>
      <w:r w:rsidRPr="00382907">
        <w:rPr>
          <w:rFonts w:ascii="Times New Roman" w:eastAsia="Times New Roman" w:hAnsi="Times New Roman" w:cs="Times New Roman"/>
          <w:b/>
          <w:sz w:val="24"/>
          <w:szCs w:val="24"/>
          <w:u w:val="single" w:color="000000"/>
          <w:lang w:val="ru-RU"/>
        </w:rPr>
        <w:t>иО.А.Карабановой)</w:t>
      </w:r>
    </w:p>
    <w:p w:rsidR="001931C5" w:rsidRPr="001931C5" w:rsidRDefault="001931C5" w:rsidP="002A4A14">
      <w:pPr>
        <w:widowControl w:val="0"/>
        <w:autoSpaceDE w:val="0"/>
        <w:autoSpaceDN w:val="0"/>
        <w:spacing w:before="203" w:after="0" w:line="240" w:lineRule="auto"/>
        <w:ind w:left="222" w:right="550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1931C5">
        <w:rPr>
          <w:rFonts w:ascii="Times New Roman" w:eastAsia="Times New Roman" w:hAnsi="Times New Roman" w:cs="Times New Roman"/>
          <w:sz w:val="24"/>
          <w:szCs w:val="28"/>
          <w:lang w:val="ru-RU"/>
        </w:rPr>
        <w:t>Учащимся предлагается оценить своего сверстника, выбрав один из четырехпредлагаемых вариантовоценки.</w:t>
      </w:r>
    </w:p>
    <w:p w:rsidR="001931C5" w:rsidRPr="001931C5" w:rsidRDefault="001931C5" w:rsidP="002A4A14">
      <w:pPr>
        <w:widowControl w:val="0"/>
        <w:autoSpaceDE w:val="0"/>
        <w:autoSpaceDN w:val="0"/>
        <w:spacing w:before="205" w:after="0" w:line="240" w:lineRule="auto"/>
        <w:ind w:left="902" w:right="1087"/>
        <w:jc w:val="center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1931C5">
        <w:rPr>
          <w:rFonts w:ascii="Times New Roman" w:eastAsia="Times New Roman" w:hAnsi="Times New Roman" w:cs="Times New Roman"/>
          <w:b/>
          <w:sz w:val="24"/>
          <w:lang w:val="ru-RU"/>
        </w:rPr>
        <w:t>Оценкапоступкавбаллах</w:t>
      </w: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8"/>
        <w:gridCol w:w="2115"/>
        <w:gridCol w:w="2118"/>
        <w:gridCol w:w="2120"/>
      </w:tblGrid>
      <w:tr w:rsidR="001931C5" w:rsidRPr="001931C5" w:rsidTr="001931C5">
        <w:trPr>
          <w:trHeight w:val="277"/>
        </w:trPr>
        <w:tc>
          <w:tcPr>
            <w:tcW w:w="2118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9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 балл</w:t>
            </w:r>
          </w:p>
        </w:tc>
        <w:tc>
          <w:tcPr>
            <w:tcW w:w="2115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722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2балла</w:t>
            </w:r>
          </w:p>
        </w:tc>
        <w:tc>
          <w:tcPr>
            <w:tcW w:w="2118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90" w:right="7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3балла</w:t>
            </w:r>
          </w:p>
        </w:tc>
        <w:tc>
          <w:tcPr>
            <w:tcW w:w="2120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72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4балла</w:t>
            </w:r>
          </w:p>
        </w:tc>
      </w:tr>
      <w:tr w:rsidR="001931C5" w:rsidRPr="00C14150" w:rsidTr="001931C5">
        <w:trPr>
          <w:trHeight w:val="551"/>
        </w:trPr>
        <w:tc>
          <w:tcPr>
            <w:tcW w:w="2118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90" w:right="10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Такделатьможно</w:t>
            </w:r>
          </w:p>
        </w:tc>
        <w:tc>
          <w:tcPr>
            <w:tcW w:w="2115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Такделатьиногда</w:t>
            </w:r>
          </w:p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можно</w:t>
            </w:r>
          </w:p>
        </w:tc>
        <w:tc>
          <w:tcPr>
            <w:tcW w:w="2118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74" w:right="10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Такделатьнельзя</w:t>
            </w:r>
          </w:p>
        </w:tc>
        <w:tc>
          <w:tcPr>
            <w:tcW w:w="2120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Такделатьнельзя</w:t>
            </w:r>
          </w:p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нивкоемслучае</w:t>
            </w:r>
          </w:p>
        </w:tc>
      </w:tr>
    </w:tbl>
    <w:p w:rsidR="001931C5" w:rsidRPr="001931C5" w:rsidRDefault="001931C5" w:rsidP="002A4A14">
      <w:pPr>
        <w:widowControl w:val="0"/>
        <w:autoSpaceDE w:val="0"/>
        <w:autoSpaceDN w:val="0"/>
        <w:spacing w:before="224" w:after="0" w:line="240" w:lineRule="auto"/>
        <w:ind w:left="901" w:right="1092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1931C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Анкета:</w:t>
      </w:r>
    </w:p>
    <w:p w:rsidR="001931C5" w:rsidRDefault="001931C5" w:rsidP="002A4A14">
      <w:pPr>
        <w:widowControl w:val="0"/>
        <w:autoSpaceDE w:val="0"/>
        <w:autoSpaceDN w:val="0"/>
        <w:spacing w:before="258" w:after="0" w:line="240" w:lineRule="auto"/>
        <w:ind w:left="22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931C5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Инструкция:</w:t>
      </w:r>
      <w:r w:rsidRPr="001931C5">
        <w:rPr>
          <w:rFonts w:ascii="Times New Roman" w:eastAsia="Times New Roman" w:hAnsi="Times New Roman" w:cs="Times New Roman"/>
          <w:sz w:val="24"/>
          <w:szCs w:val="24"/>
          <w:lang w:val="ru-RU"/>
        </w:rPr>
        <w:t>поставьоценкувбаллахмальчику(девочке) вкаждой ситуации</w:t>
      </w:r>
    </w:p>
    <w:tbl>
      <w:tblPr>
        <w:tblW w:w="8919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0"/>
        <w:gridCol w:w="8159"/>
      </w:tblGrid>
      <w:tr w:rsidR="001931C5" w:rsidRPr="00D331AF" w:rsidTr="001931C5">
        <w:trPr>
          <w:trHeight w:val="319"/>
        </w:trPr>
        <w:tc>
          <w:tcPr>
            <w:tcW w:w="760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1.</w:t>
            </w:r>
          </w:p>
        </w:tc>
        <w:tc>
          <w:tcPr>
            <w:tcW w:w="8159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Мальчик(девочка)непочистил(а)зубы</w:t>
            </w:r>
          </w:p>
        </w:tc>
      </w:tr>
      <w:tr w:rsidR="001931C5" w:rsidRPr="001931C5" w:rsidTr="001931C5">
        <w:trPr>
          <w:trHeight w:val="641"/>
        </w:trPr>
        <w:tc>
          <w:tcPr>
            <w:tcW w:w="760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2.</w:t>
            </w:r>
          </w:p>
        </w:tc>
        <w:tc>
          <w:tcPr>
            <w:tcW w:w="8159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Мальчик(девочка)непредложил(а)друзьям(подругам)помощьв</w:t>
            </w:r>
          </w:p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уборкекласса</w:t>
            </w:r>
          </w:p>
        </w:tc>
      </w:tr>
      <w:tr w:rsidR="001931C5" w:rsidRPr="00D331AF" w:rsidTr="001931C5">
        <w:trPr>
          <w:trHeight w:val="319"/>
        </w:trPr>
        <w:tc>
          <w:tcPr>
            <w:tcW w:w="760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3.</w:t>
            </w:r>
          </w:p>
        </w:tc>
        <w:tc>
          <w:tcPr>
            <w:tcW w:w="8159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Мальчик(девочка)пришел(пришла)вшколувгрязнойодежде</w:t>
            </w:r>
          </w:p>
        </w:tc>
      </w:tr>
      <w:tr w:rsidR="001931C5" w:rsidRPr="00D331AF" w:rsidTr="001931C5">
        <w:trPr>
          <w:trHeight w:val="321"/>
        </w:trPr>
        <w:tc>
          <w:tcPr>
            <w:tcW w:w="760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4.</w:t>
            </w:r>
          </w:p>
        </w:tc>
        <w:tc>
          <w:tcPr>
            <w:tcW w:w="8159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Мальчик(девочка)непомог(ла)мамеубратьсявквартире</w:t>
            </w:r>
          </w:p>
        </w:tc>
      </w:tr>
      <w:tr w:rsidR="001931C5" w:rsidRPr="00D331AF" w:rsidTr="001931C5">
        <w:trPr>
          <w:trHeight w:val="319"/>
        </w:trPr>
        <w:tc>
          <w:tcPr>
            <w:tcW w:w="760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5.</w:t>
            </w:r>
          </w:p>
        </w:tc>
        <w:tc>
          <w:tcPr>
            <w:tcW w:w="8159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Мальчик(девочка)уронил(а)книгу</w:t>
            </w:r>
          </w:p>
        </w:tc>
      </w:tr>
      <w:tr w:rsidR="001931C5" w:rsidRPr="00D331AF" w:rsidTr="001931C5">
        <w:trPr>
          <w:trHeight w:val="319"/>
        </w:trPr>
        <w:tc>
          <w:tcPr>
            <w:tcW w:w="760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6.</w:t>
            </w:r>
          </w:p>
        </w:tc>
        <w:tc>
          <w:tcPr>
            <w:tcW w:w="8159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Мальчик(девочка)вовремяедыразлил(а)суп</w:t>
            </w:r>
          </w:p>
        </w:tc>
      </w:tr>
      <w:tr w:rsidR="001931C5" w:rsidRPr="00D331AF" w:rsidTr="001931C5">
        <w:trPr>
          <w:trHeight w:val="321"/>
        </w:trPr>
        <w:tc>
          <w:tcPr>
            <w:tcW w:w="760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7.</w:t>
            </w:r>
          </w:p>
        </w:tc>
        <w:tc>
          <w:tcPr>
            <w:tcW w:w="8159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Мальчик(девочка)неугостил(а)родителейконфетами</w:t>
            </w:r>
          </w:p>
        </w:tc>
      </w:tr>
      <w:tr w:rsidR="001931C5" w:rsidRPr="00D331AF" w:rsidTr="001931C5">
        <w:trPr>
          <w:trHeight w:val="319"/>
        </w:trPr>
        <w:tc>
          <w:tcPr>
            <w:tcW w:w="760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8.</w:t>
            </w:r>
          </w:p>
        </w:tc>
        <w:tc>
          <w:tcPr>
            <w:tcW w:w="8159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Мальчик(девочка)вымыл(а)домапол</w:t>
            </w:r>
          </w:p>
        </w:tc>
      </w:tr>
      <w:tr w:rsidR="001931C5" w:rsidRPr="00D331AF" w:rsidTr="001931C5">
        <w:trPr>
          <w:trHeight w:val="638"/>
        </w:trPr>
        <w:tc>
          <w:tcPr>
            <w:tcW w:w="760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9.</w:t>
            </w:r>
          </w:p>
        </w:tc>
        <w:tc>
          <w:tcPr>
            <w:tcW w:w="8159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Мальчик(девочка)разговаривал(а)наурокевовремяобъяснения</w:t>
            </w:r>
          </w:p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учителя</w:t>
            </w:r>
          </w:p>
        </w:tc>
      </w:tr>
      <w:tr w:rsidR="001931C5" w:rsidRPr="00D331AF" w:rsidTr="001931C5">
        <w:trPr>
          <w:trHeight w:val="321"/>
        </w:trPr>
        <w:tc>
          <w:tcPr>
            <w:tcW w:w="760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467" w:right="-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10.</w:t>
            </w:r>
          </w:p>
        </w:tc>
        <w:tc>
          <w:tcPr>
            <w:tcW w:w="8159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Мальчик(девочка)неугостил(а)друга(подругу)яблоком</w:t>
            </w:r>
          </w:p>
        </w:tc>
      </w:tr>
      <w:tr w:rsidR="001931C5" w:rsidRPr="00D331AF" w:rsidTr="001931C5">
        <w:trPr>
          <w:trHeight w:val="319"/>
        </w:trPr>
        <w:tc>
          <w:tcPr>
            <w:tcW w:w="760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467" w:right="-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11.</w:t>
            </w:r>
          </w:p>
        </w:tc>
        <w:tc>
          <w:tcPr>
            <w:tcW w:w="8159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Мальчик(девочка)бросил(а)наземлюфантикотконфеты</w:t>
            </w:r>
          </w:p>
        </w:tc>
      </w:tr>
      <w:tr w:rsidR="001931C5" w:rsidRPr="00D331AF" w:rsidTr="001931C5">
        <w:trPr>
          <w:trHeight w:val="319"/>
        </w:trPr>
        <w:tc>
          <w:tcPr>
            <w:tcW w:w="760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467" w:right="-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12.</w:t>
            </w:r>
          </w:p>
        </w:tc>
        <w:tc>
          <w:tcPr>
            <w:tcW w:w="8159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Мальчик(девочка)взял(а)удруга(подруги)книгуипорвал(а)ее</w:t>
            </w:r>
          </w:p>
        </w:tc>
      </w:tr>
      <w:tr w:rsidR="001931C5" w:rsidRPr="00D331AF" w:rsidTr="001931C5">
        <w:trPr>
          <w:trHeight w:val="321"/>
        </w:trPr>
        <w:tc>
          <w:tcPr>
            <w:tcW w:w="760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467" w:right="-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13.</w:t>
            </w:r>
          </w:p>
        </w:tc>
        <w:tc>
          <w:tcPr>
            <w:tcW w:w="8159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Мальчик(девочка)перешел(перешла)улицувзапрещенномместе</w:t>
            </w:r>
          </w:p>
        </w:tc>
      </w:tr>
      <w:tr w:rsidR="001931C5" w:rsidRPr="00D331AF" w:rsidTr="001931C5">
        <w:trPr>
          <w:trHeight w:val="639"/>
        </w:trPr>
        <w:tc>
          <w:tcPr>
            <w:tcW w:w="760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467" w:right="-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14.</w:t>
            </w:r>
          </w:p>
        </w:tc>
        <w:tc>
          <w:tcPr>
            <w:tcW w:w="8159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Мальчик(девочка)неуступил(а)местовавтобусепожилому</w:t>
            </w:r>
          </w:p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человеку</w:t>
            </w:r>
          </w:p>
        </w:tc>
      </w:tr>
      <w:tr w:rsidR="001931C5" w:rsidRPr="00D331AF" w:rsidTr="001931C5">
        <w:trPr>
          <w:trHeight w:val="319"/>
        </w:trPr>
        <w:tc>
          <w:tcPr>
            <w:tcW w:w="760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467" w:right="-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15.</w:t>
            </w:r>
          </w:p>
        </w:tc>
        <w:tc>
          <w:tcPr>
            <w:tcW w:w="8159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Мальчик(девочка)купил(а)вмагазинепродукты</w:t>
            </w:r>
          </w:p>
        </w:tc>
      </w:tr>
      <w:tr w:rsidR="001931C5" w:rsidRPr="00D331AF" w:rsidTr="001931C5">
        <w:trPr>
          <w:trHeight w:val="321"/>
        </w:trPr>
        <w:tc>
          <w:tcPr>
            <w:tcW w:w="760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467" w:right="-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16.</w:t>
            </w:r>
          </w:p>
        </w:tc>
        <w:tc>
          <w:tcPr>
            <w:tcW w:w="8159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Мальчик(девочка)неспросил(а)разрешенияпойтигулять</w:t>
            </w:r>
          </w:p>
        </w:tc>
      </w:tr>
      <w:tr w:rsidR="001931C5" w:rsidRPr="00D331AF" w:rsidTr="001931C5">
        <w:trPr>
          <w:trHeight w:val="319"/>
        </w:trPr>
        <w:tc>
          <w:tcPr>
            <w:tcW w:w="760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467" w:right="-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17.</w:t>
            </w:r>
          </w:p>
        </w:tc>
        <w:tc>
          <w:tcPr>
            <w:tcW w:w="8159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Мальчик(девочка)испортил(а)маминувещьи спрятал(а)ее</w:t>
            </w:r>
          </w:p>
        </w:tc>
      </w:tr>
      <w:tr w:rsidR="001931C5" w:rsidRPr="00D331AF" w:rsidTr="001931C5">
        <w:trPr>
          <w:trHeight w:val="321"/>
        </w:trPr>
        <w:tc>
          <w:tcPr>
            <w:tcW w:w="760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467" w:right="-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18.</w:t>
            </w:r>
          </w:p>
        </w:tc>
        <w:tc>
          <w:tcPr>
            <w:tcW w:w="8159" w:type="dxa"/>
          </w:tcPr>
          <w:p w:rsidR="001931C5" w:rsidRPr="001931C5" w:rsidRDefault="001931C5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31C5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Мальчик(девочка)зашел(зашла) вкомнатуи включил(а)свет</w:t>
            </w:r>
          </w:p>
        </w:tc>
      </w:tr>
    </w:tbl>
    <w:p w:rsidR="00B250C6" w:rsidRDefault="00B250C6" w:rsidP="002A4A14">
      <w:pPr>
        <w:widowControl w:val="0"/>
        <w:autoSpaceDE w:val="0"/>
        <w:autoSpaceDN w:val="0"/>
        <w:spacing w:before="99" w:after="0" w:line="240" w:lineRule="auto"/>
        <w:ind w:left="222" w:right="127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81E38" w:rsidRDefault="00C81E38" w:rsidP="002A4A14">
      <w:pPr>
        <w:widowControl w:val="0"/>
        <w:autoSpaceDE w:val="0"/>
        <w:autoSpaceDN w:val="0"/>
        <w:spacing w:before="99" w:after="0" w:line="240" w:lineRule="auto"/>
        <w:ind w:left="222" w:right="127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81E38">
        <w:rPr>
          <w:rFonts w:ascii="Times New Roman" w:eastAsia="Times New Roman" w:hAnsi="Times New Roman" w:cs="Times New Roman"/>
          <w:sz w:val="24"/>
          <w:szCs w:val="24"/>
          <w:lang w:val="ru-RU"/>
        </w:rPr>
        <w:t>Ситуации1,3,6,9,11,13,16включаютнарушениеконвенциальныхнормСитуации 2,4,7,10,12,14,17 включают нарушение моральных нормСитуации5,8,15,18 непредусматриваютморальнойоценки</w:t>
      </w:r>
      <w:r w:rsidR="00B250C6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B250C6" w:rsidRPr="00C81E38" w:rsidRDefault="00B250C6" w:rsidP="002A4A14">
      <w:pPr>
        <w:widowControl w:val="0"/>
        <w:autoSpaceDE w:val="0"/>
        <w:autoSpaceDN w:val="0"/>
        <w:spacing w:before="99" w:after="0" w:line="240" w:lineRule="auto"/>
        <w:ind w:left="222" w:right="127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81E38" w:rsidRPr="00C81E38" w:rsidRDefault="00C81E38" w:rsidP="002A4A14">
      <w:pPr>
        <w:widowControl w:val="0"/>
        <w:autoSpaceDE w:val="0"/>
        <w:autoSpaceDN w:val="0"/>
        <w:spacing w:before="6" w:after="0" w:line="240" w:lineRule="auto"/>
        <w:ind w:left="222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C81E3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Критерииоценки:</w:t>
      </w:r>
    </w:p>
    <w:p w:rsidR="00C81E38" w:rsidRPr="00C81E38" w:rsidRDefault="00C81E38" w:rsidP="00382907">
      <w:pPr>
        <w:widowControl w:val="0"/>
        <w:autoSpaceDE w:val="0"/>
        <w:autoSpaceDN w:val="0"/>
        <w:spacing w:before="244" w:after="0" w:line="240" w:lineRule="auto"/>
        <w:ind w:left="222" w:right="65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81E38">
        <w:rPr>
          <w:rFonts w:ascii="Times New Roman" w:eastAsia="Times New Roman" w:hAnsi="Times New Roman" w:cs="Times New Roman"/>
          <w:sz w:val="24"/>
          <w:szCs w:val="24"/>
          <w:lang w:val="ru-RU"/>
        </w:rPr>
        <w:t>Соотношение сумм баллов, характеризующих степень недопустимости дляребенканарушения конвенциальных иморальных норм.</w:t>
      </w:r>
    </w:p>
    <w:p w:rsidR="00C81E38" w:rsidRPr="00C81E38" w:rsidRDefault="00C81E38" w:rsidP="002A4A14">
      <w:pPr>
        <w:widowControl w:val="0"/>
        <w:autoSpaceDE w:val="0"/>
        <w:autoSpaceDN w:val="0"/>
        <w:spacing w:before="199" w:after="0" w:line="240" w:lineRule="auto"/>
        <w:ind w:left="29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81E38">
        <w:rPr>
          <w:rFonts w:ascii="Times New Roman" w:eastAsia="Times New Roman" w:hAnsi="Times New Roman" w:cs="Times New Roman"/>
          <w:sz w:val="24"/>
          <w:szCs w:val="24"/>
          <w:lang w:val="ru-RU"/>
        </w:rPr>
        <w:t>Уровниопределения:</w:t>
      </w:r>
    </w:p>
    <w:p w:rsidR="00C81E38" w:rsidRPr="00C81E38" w:rsidRDefault="00C81E38" w:rsidP="00D74A8B">
      <w:pPr>
        <w:widowControl w:val="0"/>
        <w:numPr>
          <w:ilvl w:val="0"/>
          <w:numId w:val="10"/>
        </w:numPr>
        <w:tabs>
          <w:tab w:val="left" w:pos="930"/>
        </w:tabs>
        <w:autoSpaceDE w:val="0"/>
        <w:autoSpaceDN w:val="0"/>
        <w:spacing w:before="249" w:after="0" w:line="240" w:lineRule="auto"/>
        <w:ind w:left="941" w:right="59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81E38">
        <w:rPr>
          <w:rFonts w:ascii="Times New Roman" w:eastAsia="Times New Roman" w:hAnsi="Times New Roman" w:cs="Times New Roman"/>
          <w:sz w:val="24"/>
          <w:szCs w:val="24"/>
          <w:lang w:val="ru-RU"/>
        </w:rPr>
        <w:t>Сумма баллов, характеризующая недопустимость нарушенияконвенциональных норм, превышает сумму баллов, характеризующихнедопустимостьнарушенияморальныхнормболее,чемна4 балла</w:t>
      </w:r>
    </w:p>
    <w:p w:rsidR="00C81E38" w:rsidRPr="00C81E38" w:rsidRDefault="00C81E38" w:rsidP="00D74A8B">
      <w:pPr>
        <w:widowControl w:val="0"/>
        <w:numPr>
          <w:ilvl w:val="0"/>
          <w:numId w:val="10"/>
        </w:numPr>
        <w:tabs>
          <w:tab w:val="left" w:pos="930"/>
        </w:tabs>
        <w:autoSpaceDE w:val="0"/>
        <w:autoSpaceDN w:val="0"/>
        <w:spacing w:before="200" w:after="0" w:line="240" w:lineRule="auto"/>
        <w:ind w:left="930" w:hanging="34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81E38">
        <w:rPr>
          <w:rFonts w:ascii="Times New Roman" w:eastAsia="Times New Roman" w:hAnsi="Times New Roman" w:cs="Times New Roman"/>
          <w:sz w:val="24"/>
          <w:szCs w:val="24"/>
          <w:lang w:val="ru-RU"/>
        </w:rPr>
        <w:t>Суммыравны (+или–4балла)</w:t>
      </w:r>
    </w:p>
    <w:p w:rsidR="00C81E38" w:rsidRPr="00C81E38" w:rsidRDefault="00C81E38" w:rsidP="00D74A8B">
      <w:pPr>
        <w:widowControl w:val="0"/>
        <w:numPr>
          <w:ilvl w:val="0"/>
          <w:numId w:val="10"/>
        </w:numPr>
        <w:tabs>
          <w:tab w:val="left" w:pos="930"/>
        </w:tabs>
        <w:autoSpaceDE w:val="0"/>
        <w:autoSpaceDN w:val="0"/>
        <w:spacing w:before="249" w:after="0" w:line="240" w:lineRule="auto"/>
        <w:ind w:left="941" w:right="80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81E38">
        <w:rPr>
          <w:rFonts w:ascii="Times New Roman" w:eastAsia="Times New Roman" w:hAnsi="Times New Roman" w:cs="Times New Roman"/>
          <w:sz w:val="24"/>
          <w:szCs w:val="24"/>
          <w:lang w:val="ru-RU"/>
        </w:rPr>
        <w:t>Сумма баллов, характеризующая недопустимость нарушенияморальных норм, превышает сумму баллов, характеризующихнедопустимость нарушения конвенциональных норм более, чем на 4балла</w:t>
      </w:r>
    </w:p>
    <w:p w:rsidR="00C81E38" w:rsidRPr="00C81E38" w:rsidRDefault="00C81E38" w:rsidP="002A4A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81E38" w:rsidRPr="00382907" w:rsidRDefault="00C81E38" w:rsidP="00382907">
      <w:pPr>
        <w:widowControl w:val="0"/>
        <w:autoSpaceDE w:val="0"/>
        <w:autoSpaceDN w:val="0"/>
        <w:spacing w:after="0" w:line="240" w:lineRule="auto"/>
        <w:ind w:left="902" w:right="36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38290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>ТестЭ.Ф.Замбацявичене</w:t>
      </w:r>
    </w:p>
    <w:p w:rsidR="00C81E38" w:rsidRPr="00C81E38" w:rsidRDefault="00C81E38" w:rsidP="00382907">
      <w:pPr>
        <w:widowControl w:val="0"/>
        <w:autoSpaceDE w:val="0"/>
        <w:autoSpaceDN w:val="0"/>
        <w:spacing w:before="265" w:after="0" w:line="240" w:lineRule="auto"/>
        <w:ind w:left="222" w:right="74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81E38">
        <w:rPr>
          <w:rFonts w:ascii="Times New Roman" w:eastAsia="Times New Roman" w:hAnsi="Times New Roman" w:cs="Times New Roman"/>
          <w:sz w:val="24"/>
          <w:szCs w:val="24"/>
          <w:lang w:val="ru-RU"/>
        </w:rPr>
        <w:t>Методика состоит из четырех субтестов, предназначена для детей 7-9 лет,включает в себя вербальные задания, подобранные с учетом программногоматериаланачальныхклассов.</w:t>
      </w:r>
    </w:p>
    <w:p w:rsidR="00C81E38" w:rsidRPr="00C81E38" w:rsidRDefault="00C81E38" w:rsidP="002A4A14">
      <w:pPr>
        <w:widowControl w:val="0"/>
        <w:autoSpaceDE w:val="0"/>
        <w:autoSpaceDN w:val="0"/>
        <w:spacing w:before="201" w:after="0" w:line="240" w:lineRule="auto"/>
        <w:ind w:left="222" w:right="132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81E38">
        <w:rPr>
          <w:rFonts w:ascii="Times New Roman" w:eastAsia="Times New Roman" w:hAnsi="Times New Roman" w:cs="Times New Roman"/>
          <w:sz w:val="24"/>
          <w:szCs w:val="24"/>
          <w:lang w:val="ru-RU"/>
        </w:rPr>
        <w:t>В состав первого субтеста входят задания, требующие от испытуемыхумения анализировать и дифференцировать существенные признакипредметовиявленийот несущественных,второстепенных.</w:t>
      </w:r>
    </w:p>
    <w:p w:rsidR="00C81E38" w:rsidRDefault="00C81E38" w:rsidP="002A4A14">
      <w:pPr>
        <w:widowControl w:val="0"/>
        <w:autoSpaceDE w:val="0"/>
        <w:autoSpaceDN w:val="0"/>
        <w:spacing w:before="199" w:after="0" w:line="240" w:lineRule="auto"/>
        <w:ind w:left="222" w:right="5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81E38">
        <w:rPr>
          <w:rFonts w:ascii="Times New Roman" w:eastAsia="Times New Roman" w:hAnsi="Times New Roman" w:cs="Times New Roman"/>
          <w:sz w:val="24"/>
          <w:szCs w:val="24"/>
          <w:lang w:val="ru-RU"/>
        </w:rPr>
        <w:t>Второй субтест состоит из заданий, представляющих собой словесныйвариант исключения «Пятый лишний». С помощью данной методики можновыявить уровень владения операциями обобщения и отвлечения, а также оспособности испытуемого выделять существенные признаки предметов иявлений.</w:t>
      </w:r>
    </w:p>
    <w:p w:rsidR="00B250C6" w:rsidRDefault="00B250C6" w:rsidP="002A4A14">
      <w:pPr>
        <w:widowControl w:val="0"/>
        <w:autoSpaceDE w:val="0"/>
        <w:autoSpaceDN w:val="0"/>
        <w:spacing w:before="199" w:after="0" w:line="240" w:lineRule="auto"/>
        <w:ind w:left="222" w:right="5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250C6" w:rsidRPr="00B250C6" w:rsidRDefault="00B250C6" w:rsidP="002A4A14">
      <w:pPr>
        <w:widowControl w:val="0"/>
        <w:autoSpaceDE w:val="0"/>
        <w:autoSpaceDN w:val="0"/>
        <w:spacing w:before="67" w:after="0" w:line="240" w:lineRule="auto"/>
        <w:ind w:left="222" w:right="425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B250C6">
        <w:rPr>
          <w:rFonts w:ascii="Times New Roman" w:eastAsia="Times New Roman" w:hAnsi="Times New Roman" w:cs="Times New Roman"/>
          <w:sz w:val="24"/>
          <w:szCs w:val="28"/>
          <w:lang w:val="ru-RU"/>
        </w:rPr>
        <w:t xml:space="preserve">Третий субтест – задания на умозаключение по аналогии. Для их выполненияиспытуемому необходимо уметь сравнивать и устанавливать </w:t>
      </w:r>
      <w:r w:rsidRPr="00B250C6">
        <w:rPr>
          <w:rFonts w:ascii="Times New Roman" w:eastAsia="Times New Roman" w:hAnsi="Times New Roman" w:cs="Times New Roman"/>
          <w:sz w:val="24"/>
          <w:szCs w:val="28"/>
          <w:lang w:val="ru-RU"/>
        </w:rPr>
        <w:lastRenderedPageBreak/>
        <w:t>логическиесвязииотношениямеждупонятиями.</w:t>
      </w:r>
    </w:p>
    <w:p w:rsidR="00B250C6" w:rsidRPr="00B250C6" w:rsidRDefault="00B250C6" w:rsidP="002A4A14">
      <w:pPr>
        <w:widowControl w:val="0"/>
        <w:autoSpaceDE w:val="0"/>
        <w:autoSpaceDN w:val="0"/>
        <w:spacing w:before="202" w:after="0" w:line="240" w:lineRule="auto"/>
        <w:ind w:left="222" w:right="484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B250C6">
        <w:rPr>
          <w:rFonts w:ascii="Times New Roman" w:eastAsia="Times New Roman" w:hAnsi="Times New Roman" w:cs="Times New Roman"/>
          <w:sz w:val="24"/>
          <w:szCs w:val="28"/>
          <w:lang w:val="ru-RU"/>
        </w:rPr>
        <w:t>Четвертый субтест направлен на выполнение умения обобщать (испытуемыйдолжен назвать понятие, объединяющее два слова, входящие в каждоезадание субтеста).</w:t>
      </w:r>
    </w:p>
    <w:p w:rsidR="00B250C6" w:rsidRPr="00B250C6" w:rsidRDefault="00B250C6" w:rsidP="002A4A14">
      <w:pPr>
        <w:widowControl w:val="0"/>
        <w:autoSpaceDE w:val="0"/>
        <w:autoSpaceDN w:val="0"/>
        <w:spacing w:before="200" w:after="0" w:line="240" w:lineRule="auto"/>
        <w:ind w:left="222" w:right="496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B250C6">
        <w:rPr>
          <w:rFonts w:ascii="Times New Roman" w:eastAsia="Times New Roman" w:hAnsi="Times New Roman" w:cs="Times New Roman"/>
          <w:sz w:val="24"/>
          <w:szCs w:val="28"/>
          <w:lang w:val="ru-RU"/>
        </w:rPr>
        <w:t>Перед предъявлением контрольных заданий к каждому субтесту необходимодаватьпо2-3тренировочных упражнения.</w:t>
      </w:r>
    </w:p>
    <w:p w:rsidR="00B250C6" w:rsidRDefault="00B250C6" w:rsidP="002A4A14">
      <w:pPr>
        <w:widowControl w:val="0"/>
        <w:autoSpaceDE w:val="0"/>
        <w:autoSpaceDN w:val="0"/>
        <w:spacing w:before="199" w:after="0" w:line="240" w:lineRule="auto"/>
        <w:ind w:left="222" w:right="5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W w:w="9394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8"/>
        <w:gridCol w:w="8057"/>
        <w:gridCol w:w="549"/>
      </w:tblGrid>
      <w:tr w:rsidR="00B250C6" w:rsidRPr="00B250C6" w:rsidTr="00EB39F3">
        <w:trPr>
          <w:trHeight w:val="327"/>
        </w:trPr>
        <w:tc>
          <w:tcPr>
            <w:tcW w:w="9394" w:type="dxa"/>
            <w:gridSpan w:val="3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4267" w:right="426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1субтест</w:t>
            </w:r>
          </w:p>
        </w:tc>
      </w:tr>
      <w:tr w:rsidR="00B250C6" w:rsidRPr="00B250C6" w:rsidTr="00EB39F3">
        <w:trPr>
          <w:trHeight w:val="327"/>
        </w:trPr>
        <w:tc>
          <w:tcPr>
            <w:tcW w:w="788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1.</w:t>
            </w:r>
          </w:p>
        </w:tc>
        <w:tc>
          <w:tcPr>
            <w:tcW w:w="8057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Усапогаесть(шнурок,пряжка,подошва,ремешок,пуговица)</w:t>
            </w:r>
          </w:p>
        </w:tc>
        <w:tc>
          <w:tcPr>
            <w:tcW w:w="548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1,9</w:t>
            </w:r>
          </w:p>
        </w:tc>
      </w:tr>
      <w:tr w:rsidR="00B250C6" w:rsidRPr="00B250C6" w:rsidTr="00EB39F3">
        <w:trPr>
          <w:trHeight w:val="329"/>
        </w:trPr>
        <w:tc>
          <w:tcPr>
            <w:tcW w:w="788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2.</w:t>
            </w:r>
          </w:p>
        </w:tc>
        <w:tc>
          <w:tcPr>
            <w:tcW w:w="8057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Втеплыхкраяхобитает(медведь,олень,волк,верблюд,тюлень)</w:t>
            </w:r>
          </w:p>
        </w:tc>
        <w:tc>
          <w:tcPr>
            <w:tcW w:w="548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2,8</w:t>
            </w:r>
          </w:p>
        </w:tc>
      </w:tr>
      <w:tr w:rsidR="00B250C6" w:rsidRPr="00B250C6" w:rsidTr="00EB39F3">
        <w:trPr>
          <w:trHeight w:val="327"/>
        </w:trPr>
        <w:tc>
          <w:tcPr>
            <w:tcW w:w="788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3.</w:t>
            </w:r>
          </w:p>
        </w:tc>
        <w:tc>
          <w:tcPr>
            <w:tcW w:w="8057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Вгоду(24,3,12,4,7месяцев)</w:t>
            </w:r>
          </w:p>
        </w:tc>
        <w:tc>
          <w:tcPr>
            <w:tcW w:w="548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2,7</w:t>
            </w:r>
          </w:p>
        </w:tc>
      </w:tr>
      <w:tr w:rsidR="00B250C6" w:rsidRPr="00B250C6" w:rsidTr="00EB39F3">
        <w:trPr>
          <w:trHeight w:val="327"/>
        </w:trPr>
        <w:tc>
          <w:tcPr>
            <w:tcW w:w="788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4.</w:t>
            </w:r>
          </w:p>
        </w:tc>
        <w:tc>
          <w:tcPr>
            <w:tcW w:w="8057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Месяцзимы(сентябрь,октябрь,февраль, ноябрь,март)</w:t>
            </w:r>
          </w:p>
        </w:tc>
        <w:tc>
          <w:tcPr>
            <w:tcW w:w="548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2,3</w:t>
            </w:r>
          </w:p>
        </w:tc>
      </w:tr>
      <w:tr w:rsidR="00B250C6" w:rsidRPr="00B250C6" w:rsidTr="00EB39F3">
        <w:trPr>
          <w:trHeight w:val="329"/>
        </w:trPr>
        <w:tc>
          <w:tcPr>
            <w:tcW w:w="788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5.</w:t>
            </w:r>
          </w:p>
        </w:tc>
        <w:tc>
          <w:tcPr>
            <w:tcW w:w="8057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ВРоссиинеживет(соловей,аист,синица,страус,скворец)</w:t>
            </w:r>
          </w:p>
        </w:tc>
        <w:tc>
          <w:tcPr>
            <w:tcW w:w="548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2,6</w:t>
            </w:r>
          </w:p>
        </w:tc>
      </w:tr>
      <w:tr w:rsidR="00B250C6" w:rsidRPr="00B250C6" w:rsidTr="00EB39F3">
        <w:trPr>
          <w:trHeight w:val="327"/>
        </w:trPr>
        <w:tc>
          <w:tcPr>
            <w:tcW w:w="788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6.</w:t>
            </w:r>
          </w:p>
        </w:tc>
        <w:tc>
          <w:tcPr>
            <w:tcW w:w="8057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Отецстаршесвоегосына(часто,всегда,иногда,редко,никогда)</w:t>
            </w:r>
          </w:p>
        </w:tc>
        <w:tc>
          <w:tcPr>
            <w:tcW w:w="548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2,2</w:t>
            </w:r>
          </w:p>
        </w:tc>
      </w:tr>
      <w:tr w:rsidR="00B250C6" w:rsidRPr="00B250C6" w:rsidTr="00EB39F3">
        <w:trPr>
          <w:trHeight w:val="327"/>
        </w:trPr>
        <w:tc>
          <w:tcPr>
            <w:tcW w:w="788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7.</w:t>
            </w:r>
          </w:p>
        </w:tc>
        <w:tc>
          <w:tcPr>
            <w:tcW w:w="8057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Времясуток(год,месяц,неделя,день,понедельник)</w:t>
            </w:r>
          </w:p>
        </w:tc>
        <w:tc>
          <w:tcPr>
            <w:tcW w:w="548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2,8</w:t>
            </w:r>
          </w:p>
        </w:tc>
      </w:tr>
      <w:tr w:rsidR="00B250C6" w:rsidRPr="00B250C6" w:rsidTr="00EB39F3">
        <w:trPr>
          <w:trHeight w:val="330"/>
        </w:trPr>
        <w:tc>
          <w:tcPr>
            <w:tcW w:w="788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8.</w:t>
            </w:r>
          </w:p>
        </w:tc>
        <w:tc>
          <w:tcPr>
            <w:tcW w:w="8057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Водавсегда(прозрачная,холодная,жидкая,белая,вкусная)</w:t>
            </w:r>
          </w:p>
        </w:tc>
        <w:tc>
          <w:tcPr>
            <w:tcW w:w="548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3,4</w:t>
            </w:r>
          </w:p>
        </w:tc>
      </w:tr>
      <w:tr w:rsidR="00B250C6" w:rsidRPr="00B250C6" w:rsidTr="00EB39F3">
        <w:trPr>
          <w:trHeight w:val="327"/>
        </w:trPr>
        <w:tc>
          <w:tcPr>
            <w:tcW w:w="788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9.</w:t>
            </w:r>
          </w:p>
        </w:tc>
        <w:tc>
          <w:tcPr>
            <w:tcW w:w="8057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Удеревавсегдаесть(листья,цветы,плоды,корень,тень)</w:t>
            </w:r>
          </w:p>
        </w:tc>
        <w:tc>
          <w:tcPr>
            <w:tcW w:w="548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2,8</w:t>
            </w:r>
          </w:p>
        </w:tc>
      </w:tr>
      <w:tr w:rsidR="00B250C6" w:rsidRPr="00B250C6" w:rsidTr="00EB39F3">
        <w:trPr>
          <w:trHeight w:val="327"/>
        </w:trPr>
        <w:tc>
          <w:tcPr>
            <w:tcW w:w="788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467" w:right="-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10.</w:t>
            </w:r>
          </w:p>
        </w:tc>
        <w:tc>
          <w:tcPr>
            <w:tcW w:w="8057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ГородРоссии(Париж,Москва,Лондон,Варшава,София)</w:t>
            </w:r>
          </w:p>
        </w:tc>
        <w:tc>
          <w:tcPr>
            <w:tcW w:w="548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2,6</w:t>
            </w:r>
          </w:p>
        </w:tc>
      </w:tr>
    </w:tbl>
    <w:p w:rsidR="00B250C6" w:rsidRDefault="00B250C6" w:rsidP="002A4A14">
      <w:pPr>
        <w:widowControl w:val="0"/>
        <w:autoSpaceDE w:val="0"/>
        <w:autoSpaceDN w:val="0"/>
        <w:spacing w:before="199" w:after="0" w:line="240" w:lineRule="auto"/>
        <w:ind w:left="222" w:right="5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W w:w="9434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8092"/>
        <w:gridCol w:w="550"/>
      </w:tblGrid>
      <w:tr w:rsidR="00B250C6" w:rsidRPr="00B250C6" w:rsidTr="002A4A14">
        <w:trPr>
          <w:trHeight w:val="311"/>
        </w:trPr>
        <w:tc>
          <w:tcPr>
            <w:tcW w:w="9434" w:type="dxa"/>
            <w:gridSpan w:val="3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4267" w:right="426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2субтест</w:t>
            </w:r>
          </w:p>
        </w:tc>
      </w:tr>
      <w:tr w:rsidR="00B250C6" w:rsidRPr="00B250C6" w:rsidTr="002A4A14">
        <w:trPr>
          <w:trHeight w:val="313"/>
        </w:trPr>
        <w:tc>
          <w:tcPr>
            <w:tcW w:w="792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8"/>
                <w:lang w:val="ru-RU"/>
              </w:rPr>
              <w:t>1.</w:t>
            </w:r>
          </w:p>
        </w:tc>
        <w:tc>
          <w:tcPr>
            <w:tcW w:w="8092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Тюльпан,лилия, фасоль,ромашка,фиалка</w:t>
            </w:r>
          </w:p>
        </w:tc>
        <w:tc>
          <w:tcPr>
            <w:tcW w:w="549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2,6</w:t>
            </w:r>
          </w:p>
        </w:tc>
      </w:tr>
      <w:tr w:rsidR="00B250C6" w:rsidRPr="00B250C6" w:rsidTr="002A4A14">
        <w:trPr>
          <w:trHeight w:val="311"/>
        </w:trPr>
        <w:tc>
          <w:tcPr>
            <w:tcW w:w="792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8"/>
                <w:lang w:val="ru-RU"/>
              </w:rPr>
              <w:t>2.</w:t>
            </w:r>
          </w:p>
        </w:tc>
        <w:tc>
          <w:tcPr>
            <w:tcW w:w="8092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Река,озеро,море,мост,болото</w:t>
            </w:r>
          </w:p>
        </w:tc>
        <w:tc>
          <w:tcPr>
            <w:tcW w:w="549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2,3</w:t>
            </w:r>
          </w:p>
        </w:tc>
      </w:tr>
      <w:tr w:rsidR="00B250C6" w:rsidRPr="00B250C6" w:rsidTr="002A4A14">
        <w:trPr>
          <w:trHeight w:val="311"/>
        </w:trPr>
        <w:tc>
          <w:tcPr>
            <w:tcW w:w="792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8"/>
                <w:lang w:val="ru-RU"/>
              </w:rPr>
              <w:t>3.</w:t>
            </w:r>
          </w:p>
        </w:tc>
        <w:tc>
          <w:tcPr>
            <w:tcW w:w="8092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Кукла,медвежонок,песок,мяч,лопата</w:t>
            </w:r>
          </w:p>
        </w:tc>
        <w:tc>
          <w:tcPr>
            <w:tcW w:w="549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2,7</w:t>
            </w:r>
          </w:p>
        </w:tc>
      </w:tr>
      <w:tr w:rsidR="00B250C6" w:rsidRPr="00B250C6" w:rsidTr="002A4A14">
        <w:trPr>
          <w:trHeight w:val="314"/>
        </w:trPr>
        <w:tc>
          <w:tcPr>
            <w:tcW w:w="792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8"/>
                <w:lang w:val="ru-RU"/>
              </w:rPr>
              <w:t>4.</w:t>
            </w:r>
          </w:p>
        </w:tc>
        <w:tc>
          <w:tcPr>
            <w:tcW w:w="8092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Киев,Харьков,Москва,Донецк,Одесса</w:t>
            </w:r>
          </w:p>
        </w:tc>
        <w:tc>
          <w:tcPr>
            <w:tcW w:w="549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2,6</w:t>
            </w:r>
          </w:p>
        </w:tc>
      </w:tr>
      <w:tr w:rsidR="00B250C6" w:rsidRPr="00B250C6" w:rsidTr="002A4A14">
        <w:trPr>
          <w:trHeight w:val="311"/>
        </w:trPr>
        <w:tc>
          <w:tcPr>
            <w:tcW w:w="792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8"/>
                <w:lang w:val="ru-RU"/>
              </w:rPr>
              <w:t>5.</w:t>
            </w:r>
          </w:p>
        </w:tc>
        <w:tc>
          <w:tcPr>
            <w:tcW w:w="8092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Шиповник,сирень,каштан,жасмин,боярышник</w:t>
            </w:r>
          </w:p>
        </w:tc>
        <w:tc>
          <w:tcPr>
            <w:tcW w:w="549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2,4</w:t>
            </w:r>
          </w:p>
        </w:tc>
      </w:tr>
      <w:tr w:rsidR="00B250C6" w:rsidRPr="00B250C6" w:rsidTr="002A4A14">
        <w:trPr>
          <w:trHeight w:val="311"/>
        </w:trPr>
        <w:tc>
          <w:tcPr>
            <w:tcW w:w="792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8"/>
                <w:lang w:val="ru-RU"/>
              </w:rPr>
              <w:t>6.</w:t>
            </w:r>
          </w:p>
        </w:tc>
        <w:tc>
          <w:tcPr>
            <w:tcW w:w="8092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Окружность,треугольник,четырехугольник,указка,квадрат</w:t>
            </w:r>
          </w:p>
        </w:tc>
        <w:tc>
          <w:tcPr>
            <w:tcW w:w="549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2,5</w:t>
            </w:r>
          </w:p>
        </w:tc>
      </w:tr>
      <w:tr w:rsidR="00B250C6" w:rsidRPr="00B250C6" w:rsidTr="002A4A14">
        <w:trPr>
          <w:trHeight w:val="313"/>
        </w:trPr>
        <w:tc>
          <w:tcPr>
            <w:tcW w:w="792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8"/>
                <w:lang w:val="ru-RU"/>
              </w:rPr>
              <w:t>7.</w:t>
            </w:r>
          </w:p>
        </w:tc>
        <w:tc>
          <w:tcPr>
            <w:tcW w:w="8092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Иван,Петр,Нестеров,Макар,Андрей</w:t>
            </w:r>
          </w:p>
        </w:tc>
        <w:tc>
          <w:tcPr>
            <w:tcW w:w="549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2,3</w:t>
            </w:r>
          </w:p>
        </w:tc>
      </w:tr>
      <w:tr w:rsidR="00B250C6" w:rsidRPr="00B250C6" w:rsidTr="002A4A14">
        <w:trPr>
          <w:trHeight w:val="311"/>
        </w:trPr>
        <w:tc>
          <w:tcPr>
            <w:tcW w:w="792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8"/>
                <w:lang w:val="ru-RU"/>
              </w:rPr>
              <w:t>8.</w:t>
            </w:r>
          </w:p>
        </w:tc>
        <w:tc>
          <w:tcPr>
            <w:tcW w:w="8092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Курица,петух, лебедь,гусь,индюк</w:t>
            </w:r>
          </w:p>
        </w:tc>
        <w:tc>
          <w:tcPr>
            <w:tcW w:w="549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2,5</w:t>
            </w:r>
          </w:p>
        </w:tc>
      </w:tr>
      <w:tr w:rsidR="00B250C6" w:rsidRPr="00B250C6" w:rsidTr="002A4A14">
        <w:trPr>
          <w:trHeight w:val="311"/>
        </w:trPr>
        <w:tc>
          <w:tcPr>
            <w:tcW w:w="792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8"/>
                <w:lang w:val="ru-RU"/>
              </w:rPr>
              <w:t>9.</w:t>
            </w:r>
          </w:p>
        </w:tc>
        <w:tc>
          <w:tcPr>
            <w:tcW w:w="8092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Число,деление,вычитание,сложение,умножение</w:t>
            </w:r>
          </w:p>
        </w:tc>
        <w:tc>
          <w:tcPr>
            <w:tcW w:w="549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3,0</w:t>
            </w:r>
          </w:p>
        </w:tc>
      </w:tr>
      <w:tr w:rsidR="00B250C6" w:rsidRPr="00B250C6" w:rsidTr="002A4A14">
        <w:trPr>
          <w:trHeight w:val="313"/>
        </w:trPr>
        <w:tc>
          <w:tcPr>
            <w:tcW w:w="792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467" w:right="-29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8"/>
                <w:lang w:val="ru-RU"/>
              </w:rPr>
              <w:t>10.</w:t>
            </w:r>
          </w:p>
        </w:tc>
        <w:tc>
          <w:tcPr>
            <w:tcW w:w="8092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Веселый,быстрый,грустный,вкусный,осторожный</w:t>
            </w:r>
          </w:p>
        </w:tc>
        <w:tc>
          <w:tcPr>
            <w:tcW w:w="549" w:type="dxa"/>
          </w:tcPr>
          <w:p w:rsidR="00B250C6" w:rsidRPr="00B250C6" w:rsidRDefault="00B250C6" w:rsidP="002A4A14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250C6">
              <w:rPr>
                <w:rFonts w:ascii="Times New Roman" w:eastAsia="Times New Roman" w:hAnsi="Times New Roman" w:cs="Times New Roman"/>
                <w:sz w:val="24"/>
                <w:lang w:val="ru-RU"/>
              </w:rPr>
              <w:t>2,7</w:t>
            </w:r>
          </w:p>
        </w:tc>
      </w:tr>
    </w:tbl>
    <w:p w:rsidR="00B250C6" w:rsidRDefault="00B250C6" w:rsidP="002A4A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82907" w:rsidRDefault="00382907" w:rsidP="002A4A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W w:w="9407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"/>
        <w:gridCol w:w="1915"/>
        <w:gridCol w:w="6157"/>
        <w:gridCol w:w="548"/>
      </w:tblGrid>
      <w:tr w:rsidR="00A0681A" w:rsidRPr="00772E76" w:rsidTr="00A0681A">
        <w:trPr>
          <w:trHeight w:val="683"/>
        </w:trPr>
        <w:tc>
          <w:tcPr>
            <w:tcW w:w="9407" w:type="dxa"/>
            <w:gridSpan w:val="4"/>
          </w:tcPr>
          <w:p w:rsidR="00A0681A" w:rsidRPr="00A0681A" w:rsidRDefault="00A0681A" w:rsidP="004F69F3">
            <w:pPr>
              <w:widowControl w:val="0"/>
              <w:autoSpaceDE w:val="0"/>
              <w:autoSpaceDN w:val="0"/>
              <w:spacing w:after="0" w:line="304" w:lineRule="exact"/>
              <w:ind w:left="4284" w:right="42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3субтест</w:t>
            </w:r>
          </w:p>
        </w:tc>
      </w:tr>
      <w:tr w:rsidR="00A0681A" w:rsidRPr="00772E76" w:rsidTr="00A0681A">
        <w:trPr>
          <w:trHeight w:val="322"/>
        </w:trPr>
        <w:tc>
          <w:tcPr>
            <w:tcW w:w="787" w:type="dxa"/>
            <w:vMerge w:val="restart"/>
          </w:tcPr>
          <w:p w:rsidR="00A0681A" w:rsidRPr="00A0681A" w:rsidRDefault="00A0681A" w:rsidP="004F69F3">
            <w:pPr>
              <w:widowControl w:val="0"/>
              <w:autoSpaceDE w:val="0"/>
              <w:autoSpaceDN w:val="0"/>
              <w:spacing w:after="0" w:line="315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1915" w:type="dxa"/>
          </w:tcPr>
          <w:p w:rsidR="00A0681A" w:rsidRPr="00A0681A" w:rsidRDefault="00A0681A" w:rsidP="004F69F3">
            <w:pPr>
              <w:widowControl w:val="0"/>
              <w:autoSpaceDE w:val="0"/>
              <w:autoSpaceDN w:val="0"/>
              <w:spacing w:after="0" w:line="302" w:lineRule="exact"/>
              <w:ind w:left="274" w:right="2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огурец</w:t>
            </w:r>
          </w:p>
        </w:tc>
        <w:tc>
          <w:tcPr>
            <w:tcW w:w="6157" w:type="dxa"/>
          </w:tcPr>
          <w:p w:rsidR="00A0681A" w:rsidRPr="00A0681A" w:rsidRDefault="00A0681A" w:rsidP="004F69F3">
            <w:pPr>
              <w:widowControl w:val="0"/>
              <w:autoSpaceDE w:val="0"/>
              <w:autoSpaceDN w:val="0"/>
              <w:spacing w:after="0" w:line="302" w:lineRule="exact"/>
              <w:ind w:left="469" w:right="4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георгин</w:t>
            </w:r>
          </w:p>
        </w:tc>
        <w:tc>
          <w:tcPr>
            <w:tcW w:w="548" w:type="dxa"/>
            <w:vMerge w:val="restart"/>
          </w:tcPr>
          <w:p w:rsidR="00A0681A" w:rsidRPr="00A0681A" w:rsidRDefault="00A0681A" w:rsidP="004F69F3">
            <w:pPr>
              <w:widowControl w:val="0"/>
              <w:autoSpaceDE w:val="0"/>
              <w:autoSpaceDN w:val="0"/>
              <w:spacing w:after="0"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2,0</w:t>
            </w:r>
          </w:p>
        </w:tc>
      </w:tr>
      <w:tr w:rsidR="00A0681A" w:rsidRPr="00D331AF" w:rsidTr="00A0681A">
        <w:trPr>
          <w:trHeight w:val="322"/>
        </w:trPr>
        <w:tc>
          <w:tcPr>
            <w:tcW w:w="787" w:type="dxa"/>
            <w:vMerge/>
            <w:tcBorders>
              <w:top w:val="nil"/>
            </w:tcBorders>
          </w:tcPr>
          <w:p w:rsidR="00A0681A" w:rsidRPr="00A0681A" w:rsidRDefault="00A0681A" w:rsidP="004F69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5" w:type="dxa"/>
          </w:tcPr>
          <w:p w:rsidR="00A0681A" w:rsidRPr="00A0681A" w:rsidRDefault="00A0681A" w:rsidP="004F69F3">
            <w:pPr>
              <w:widowControl w:val="0"/>
              <w:autoSpaceDE w:val="0"/>
              <w:autoSpaceDN w:val="0"/>
              <w:spacing w:after="0" w:line="301" w:lineRule="exact"/>
              <w:ind w:left="277" w:right="26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овощ</w:t>
            </w:r>
          </w:p>
        </w:tc>
        <w:tc>
          <w:tcPr>
            <w:tcW w:w="6157" w:type="dxa"/>
          </w:tcPr>
          <w:p w:rsidR="00A0681A" w:rsidRPr="00A0681A" w:rsidRDefault="00A0681A" w:rsidP="004F69F3">
            <w:pPr>
              <w:widowControl w:val="0"/>
              <w:autoSpaceDE w:val="0"/>
              <w:autoSpaceDN w:val="0"/>
              <w:spacing w:after="0" w:line="301" w:lineRule="exact"/>
              <w:ind w:left="469" w:right="45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сорняк,роса,садик,цветок,земля</w:t>
            </w:r>
          </w:p>
        </w:tc>
        <w:tc>
          <w:tcPr>
            <w:tcW w:w="548" w:type="dxa"/>
            <w:vMerge/>
            <w:tcBorders>
              <w:top w:val="nil"/>
            </w:tcBorders>
          </w:tcPr>
          <w:p w:rsidR="00A0681A" w:rsidRPr="00A0681A" w:rsidRDefault="00A0681A" w:rsidP="004F69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681A" w:rsidRPr="00772E76" w:rsidTr="00A0681A">
        <w:trPr>
          <w:trHeight w:val="324"/>
        </w:trPr>
        <w:tc>
          <w:tcPr>
            <w:tcW w:w="787" w:type="dxa"/>
            <w:vMerge w:val="restart"/>
          </w:tcPr>
          <w:p w:rsidR="00A0681A" w:rsidRPr="00A0681A" w:rsidRDefault="00A0681A" w:rsidP="004F69F3">
            <w:pPr>
              <w:widowControl w:val="0"/>
              <w:autoSpaceDE w:val="0"/>
              <w:autoSpaceDN w:val="0"/>
              <w:spacing w:after="0" w:line="317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1915" w:type="dxa"/>
          </w:tcPr>
          <w:p w:rsidR="00A0681A" w:rsidRPr="00A0681A" w:rsidRDefault="00A0681A" w:rsidP="004F69F3">
            <w:pPr>
              <w:widowControl w:val="0"/>
              <w:autoSpaceDE w:val="0"/>
              <w:autoSpaceDN w:val="0"/>
              <w:spacing w:after="0" w:line="304" w:lineRule="exact"/>
              <w:ind w:left="275" w:right="2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6157" w:type="dxa"/>
          </w:tcPr>
          <w:p w:rsidR="00A0681A" w:rsidRPr="00A0681A" w:rsidRDefault="00A0681A" w:rsidP="004F69F3">
            <w:pPr>
              <w:widowControl w:val="0"/>
              <w:autoSpaceDE w:val="0"/>
              <w:autoSpaceDN w:val="0"/>
              <w:spacing w:after="0" w:line="304" w:lineRule="exact"/>
              <w:ind w:left="469" w:right="4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сад</w:t>
            </w:r>
          </w:p>
        </w:tc>
        <w:tc>
          <w:tcPr>
            <w:tcW w:w="548" w:type="dxa"/>
            <w:vMerge w:val="restart"/>
          </w:tcPr>
          <w:p w:rsidR="00A0681A" w:rsidRPr="00A0681A" w:rsidRDefault="00A0681A" w:rsidP="004F69F3">
            <w:pPr>
              <w:widowControl w:val="0"/>
              <w:autoSpaceDE w:val="0"/>
              <w:autoSpaceDN w:val="0"/>
              <w:spacing w:after="0" w:line="317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2,4</w:t>
            </w:r>
          </w:p>
        </w:tc>
      </w:tr>
      <w:tr w:rsidR="00A0681A" w:rsidRPr="00D331AF" w:rsidTr="00A0681A">
        <w:trPr>
          <w:trHeight w:val="322"/>
        </w:trPr>
        <w:tc>
          <w:tcPr>
            <w:tcW w:w="787" w:type="dxa"/>
            <w:vMerge/>
            <w:tcBorders>
              <w:top w:val="nil"/>
            </w:tcBorders>
          </w:tcPr>
          <w:p w:rsidR="00A0681A" w:rsidRPr="00A0681A" w:rsidRDefault="00A0681A" w:rsidP="004F69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5" w:type="dxa"/>
          </w:tcPr>
          <w:p w:rsidR="00A0681A" w:rsidRPr="00A0681A" w:rsidRDefault="00A0681A" w:rsidP="004F69F3">
            <w:pPr>
              <w:widowControl w:val="0"/>
              <w:autoSpaceDE w:val="0"/>
              <w:autoSpaceDN w:val="0"/>
              <w:spacing w:after="0" w:line="301" w:lineRule="exact"/>
              <w:ind w:left="275" w:right="26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ученик</w:t>
            </w:r>
          </w:p>
        </w:tc>
        <w:tc>
          <w:tcPr>
            <w:tcW w:w="6157" w:type="dxa"/>
          </w:tcPr>
          <w:p w:rsidR="00A0681A" w:rsidRPr="00A0681A" w:rsidRDefault="00A0681A" w:rsidP="004F69F3">
            <w:pPr>
              <w:widowControl w:val="0"/>
              <w:autoSpaceDE w:val="0"/>
              <w:autoSpaceDN w:val="0"/>
              <w:spacing w:after="0" w:line="301" w:lineRule="exact"/>
              <w:ind w:left="469" w:right="46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Забор,грибы,яблоня,колодец,скамейка</w:t>
            </w:r>
          </w:p>
        </w:tc>
        <w:tc>
          <w:tcPr>
            <w:tcW w:w="548" w:type="dxa"/>
            <w:vMerge/>
            <w:tcBorders>
              <w:top w:val="nil"/>
            </w:tcBorders>
          </w:tcPr>
          <w:p w:rsidR="00A0681A" w:rsidRPr="00A0681A" w:rsidRDefault="00A0681A" w:rsidP="004F69F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681A" w:rsidRPr="00772E76" w:rsidTr="00A0681A">
        <w:trPr>
          <w:trHeight w:val="322"/>
        </w:trPr>
        <w:tc>
          <w:tcPr>
            <w:tcW w:w="787" w:type="dxa"/>
          </w:tcPr>
          <w:p w:rsidR="00A0681A" w:rsidRPr="00A0681A" w:rsidRDefault="00A0681A" w:rsidP="004F69F3">
            <w:pPr>
              <w:widowControl w:val="0"/>
              <w:autoSpaceDE w:val="0"/>
              <w:autoSpaceDN w:val="0"/>
              <w:spacing w:after="0" w:line="315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1915" w:type="dxa"/>
          </w:tcPr>
          <w:p w:rsidR="00A0681A" w:rsidRPr="00A0681A" w:rsidRDefault="00A0681A" w:rsidP="004F69F3">
            <w:pPr>
              <w:widowControl w:val="0"/>
              <w:autoSpaceDE w:val="0"/>
              <w:autoSpaceDN w:val="0"/>
              <w:spacing w:after="0" w:line="301" w:lineRule="exact"/>
              <w:ind w:left="275" w:right="2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огород</w:t>
            </w:r>
          </w:p>
        </w:tc>
        <w:tc>
          <w:tcPr>
            <w:tcW w:w="6157" w:type="dxa"/>
          </w:tcPr>
          <w:p w:rsidR="00A0681A" w:rsidRPr="00A0681A" w:rsidRDefault="00A0681A" w:rsidP="004F69F3">
            <w:pPr>
              <w:widowControl w:val="0"/>
              <w:autoSpaceDE w:val="0"/>
              <w:autoSpaceDN w:val="0"/>
              <w:spacing w:after="0" w:line="301" w:lineRule="exact"/>
              <w:ind w:left="469" w:right="45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548" w:type="dxa"/>
          </w:tcPr>
          <w:p w:rsidR="00A0681A" w:rsidRPr="00A0681A" w:rsidRDefault="00A0681A" w:rsidP="004F69F3">
            <w:pPr>
              <w:widowControl w:val="0"/>
              <w:autoSpaceDE w:val="0"/>
              <w:autoSpaceDN w:val="0"/>
              <w:spacing w:after="0"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2,2</w:t>
            </w:r>
          </w:p>
        </w:tc>
      </w:tr>
      <w:tr w:rsidR="00A0681A" w:rsidRPr="00D331AF" w:rsidTr="00A0681A">
        <w:trPr>
          <w:trHeight w:val="322"/>
        </w:trPr>
        <w:tc>
          <w:tcPr>
            <w:tcW w:w="787" w:type="dxa"/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5" w:type="dxa"/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275" w:right="26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морковь</w:t>
            </w:r>
          </w:p>
        </w:tc>
        <w:tc>
          <w:tcPr>
            <w:tcW w:w="6157" w:type="dxa"/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469" w:right="46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Очки,больные,палата,больной,термометр</w:t>
            </w:r>
          </w:p>
        </w:tc>
        <w:tc>
          <w:tcPr>
            <w:tcW w:w="548" w:type="dxa"/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681A" w:rsidRPr="00772E76" w:rsidTr="00A0681A">
        <w:trPr>
          <w:trHeight w:val="322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275" w:right="26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цветок</w:t>
            </w: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469" w:right="46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птица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2,6</w:t>
            </w:r>
          </w:p>
        </w:tc>
      </w:tr>
      <w:tr w:rsidR="00A0681A" w:rsidRPr="00D331AF" w:rsidTr="00A0681A">
        <w:trPr>
          <w:trHeight w:val="322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275" w:right="26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ваза</w:t>
            </w: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469" w:right="46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Клюв, чайка, гнездо, яйца, перья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681A" w:rsidRPr="00772E76" w:rsidTr="00A0681A">
        <w:trPr>
          <w:trHeight w:val="322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275" w:right="26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перчатка</w:t>
            </w: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469" w:right="46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сапог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2,4</w:t>
            </w:r>
          </w:p>
        </w:tc>
      </w:tr>
      <w:tr w:rsidR="00A0681A" w:rsidRPr="00D331AF" w:rsidTr="00A0681A">
        <w:trPr>
          <w:trHeight w:val="322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275" w:right="26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рука</w:t>
            </w: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469" w:right="46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чулки, подошва, кожа, нога, щетка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681A" w:rsidRPr="00772E76" w:rsidTr="00A0681A">
        <w:trPr>
          <w:trHeight w:val="322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275" w:right="26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темный</w:t>
            </w: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469" w:right="46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мокрый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2,1</w:t>
            </w:r>
          </w:p>
        </w:tc>
      </w:tr>
      <w:tr w:rsidR="00A0681A" w:rsidRPr="00D331AF" w:rsidTr="00A0681A">
        <w:trPr>
          <w:trHeight w:val="322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275" w:right="26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светлый</w:t>
            </w: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469" w:right="46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солнечный, скользкий, сухой, теплый,. холодный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681A" w:rsidRPr="00772E76" w:rsidTr="00A0681A">
        <w:trPr>
          <w:trHeight w:val="322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275" w:right="26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часы</w:t>
            </w: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469" w:right="46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термометр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</w:tr>
      <w:tr w:rsidR="00A0681A" w:rsidRPr="00D331AF" w:rsidTr="00A0681A">
        <w:trPr>
          <w:trHeight w:val="322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275" w:right="26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время</w:t>
            </w: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469" w:right="46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стекло, температура, кровать, больной, врач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681A" w:rsidRPr="00772E76" w:rsidTr="00A0681A">
        <w:trPr>
          <w:trHeight w:val="322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275" w:right="26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машина</w:t>
            </w: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469" w:right="46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лодка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2,2</w:t>
            </w:r>
          </w:p>
        </w:tc>
      </w:tr>
      <w:tr w:rsidR="00A0681A" w:rsidRPr="00D331AF" w:rsidTr="00A0681A">
        <w:trPr>
          <w:trHeight w:val="322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275" w:right="26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мотор</w:t>
            </w: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469" w:right="46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река, моряк, болото, парус, волна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681A" w:rsidRPr="00772E76" w:rsidTr="00A0681A">
        <w:trPr>
          <w:trHeight w:val="322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275" w:right="26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стул</w:t>
            </w: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469" w:right="46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игла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2,2</w:t>
            </w:r>
          </w:p>
        </w:tc>
      </w:tr>
      <w:tr w:rsidR="00A0681A" w:rsidRPr="00D331AF" w:rsidTr="00A0681A">
        <w:trPr>
          <w:trHeight w:val="322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275" w:right="26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деревянный</w:t>
            </w: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469" w:right="46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острая, тонкая, блестящая, короткая, стальная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681A" w:rsidRPr="00772E76" w:rsidTr="00A0681A">
        <w:trPr>
          <w:trHeight w:val="322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275" w:right="26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стол</w:t>
            </w: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04" w:lineRule="exact"/>
              <w:ind w:left="469" w:right="46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пол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81A" w:rsidRPr="00A0681A" w:rsidRDefault="00A0681A" w:rsidP="00A0681A">
            <w:pPr>
              <w:widowControl w:val="0"/>
              <w:autoSpaceDE w:val="0"/>
              <w:autoSpaceDN w:val="0"/>
              <w:spacing w:after="0" w:line="31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068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2,2</w:t>
            </w:r>
          </w:p>
        </w:tc>
      </w:tr>
    </w:tbl>
    <w:p w:rsidR="00A0681A" w:rsidRDefault="00A0681A" w:rsidP="002A4A1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82907" w:rsidRDefault="00382907" w:rsidP="002A4A1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9394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9"/>
        <w:gridCol w:w="8057"/>
        <w:gridCol w:w="548"/>
      </w:tblGrid>
      <w:tr w:rsidR="00A0681A" w:rsidRPr="00594885" w:rsidTr="00EB39F3">
        <w:trPr>
          <w:trHeight w:val="319"/>
        </w:trPr>
        <w:tc>
          <w:tcPr>
            <w:tcW w:w="9394" w:type="dxa"/>
            <w:gridSpan w:val="3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left="4267" w:right="426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4субтест</w:t>
            </w:r>
          </w:p>
        </w:tc>
      </w:tr>
      <w:tr w:rsidR="00A0681A" w:rsidRPr="00594885" w:rsidTr="00EB39F3">
        <w:trPr>
          <w:trHeight w:val="321"/>
        </w:trPr>
        <w:tc>
          <w:tcPr>
            <w:tcW w:w="789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1.</w:t>
            </w:r>
          </w:p>
        </w:tc>
        <w:tc>
          <w:tcPr>
            <w:tcW w:w="8057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Метла,лопата…</w:t>
            </w:r>
          </w:p>
        </w:tc>
        <w:tc>
          <w:tcPr>
            <w:tcW w:w="547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2,6</w:t>
            </w:r>
          </w:p>
        </w:tc>
      </w:tr>
      <w:tr w:rsidR="00A0681A" w:rsidRPr="00594885" w:rsidTr="00EB39F3">
        <w:trPr>
          <w:trHeight w:val="319"/>
        </w:trPr>
        <w:tc>
          <w:tcPr>
            <w:tcW w:w="789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2.</w:t>
            </w:r>
          </w:p>
        </w:tc>
        <w:tc>
          <w:tcPr>
            <w:tcW w:w="8057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Окунь,карась…</w:t>
            </w:r>
          </w:p>
        </w:tc>
        <w:tc>
          <w:tcPr>
            <w:tcW w:w="547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3,0</w:t>
            </w:r>
          </w:p>
        </w:tc>
      </w:tr>
      <w:tr w:rsidR="00A0681A" w:rsidRPr="00594885" w:rsidTr="00EB39F3">
        <w:trPr>
          <w:trHeight w:val="319"/>
        </w:trPr>
        <w:tc>
          <w:tcPr>
            <w:tcW w:w="789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3.</w:t>
            </w:r>
          </w:p>
        </w:tc>
        <w:tc>
          <w:tcPr>
            <w:tcW w:w="8057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Лето,зима…</w:t>
            </w:r>
          </w:p>
        </w:tc>
        <w:tc>
          <w:tcPr>
            <w:tcW w:w="547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2,1</w:t>
            </w:r>
          </w:p>
        </w:tc>
      </w:tr>
      <w:tr w:rsidR="00A0681A" w:rsidRPr="00594885" w:rsidTr="00EB39F3">
        <w:trPr>
          <w:trHeight w:val="321"/>
        </w:trPr>
        <w:tc>
          <w:tcPr>
            <w:tcW w:w="789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4.</w:t>
            </w:r>
          </w:p>
        </w:tc>
        <w:tc>
          <w:tcPr>
            <w:tcW w:w="8057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Огурец,помидор…</w:t>
            </w:r>
          </w:p>
        </w:tc>
        <w:tc>
          <w:tcPr>
            <w:tcW w:w="547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2,2</w:t>
            </w:r>
          </w:p>
        </w:tc>
      </w:tr>
      <w:tr w:rsidR="00A0681A" w:rsidRPr="00594885" w:rsidTr="00EB39F3">
        <w:trPr>
          <w:trHeight w:val="319"/>
        </w:trPr>
        <w:tc>
          <w:tcPr>
            <w:tcW w:w="789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5.</w:t>
            </w:r>
          </w:p>
        </w:tc>
        <w:tc>
          <w:tcPr>
            <w:tcW w:w="8057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Сирень,шиповник…</w:t>
            </w:r>
          </w:p>
        </w:tc>
        <w:tc>
          <w:tcPr>
            <w:tcW w:w="547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2,6</w:t>
            </w:r>
          </w:p>
        </w:tc>
      </w:tr>
      <w:tr w:rsidR="00A0681A" w:rsidRPr="00594885" w:rsidTr="00EB39F3">
        <w:trPr>
          <w:trHeight w:val="319"/>
        </w:trPr>
        <w:tc>
          <w:tcPr>
            <w:tcW w:w="789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6.</w:t>
            </w:r>
          </w:p>
        </w:tc>
        <w:tc>
          <w:tcPr>
            <w:tcW w:w="8057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Шкаф,диван…</w:t>
            </w:r>
          </w:p>
        </w:tc>
        <w:tc>
          <w:tcPr>
            <w:tcW w:w="547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3,0</w:t>
            </w:r>
          </w:p>
        </w:tc>
      </w:tr>
      <w:tr w:rsidR="00A0681A" w:rsidRPr="00594885" w:rsidTr="00EB39F3">
        <w:trPr>
          <w:trHeight w:val="321"/>
        </w:trPr>
        <w:tc>
          <w:tcPr>
            <w:tcW w:w="789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7.</w:t>
            </w:r>
          </w:p>
        </w:tc>
        <w:tc>
          <w:tcPr>
            <w:tcW w:w="8057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День,ночь…</w:t>
            </w:r>
          </w:p>
        </w:tc>
        <w:tc>
          <w:tcPr>
            <w:tcW w:w="547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2,8</w:t>
            </w:r>
          </w:p>
        </w:tc>
      </w:tr>
      <w:tr w:rsidR="00A0681A" w:rsidRPr="00594885" w:rsidTr="00EB39F3">
        <w:trPr>
          <w:trHeight w:val="319"/>
        </w:trPr>
        <w:tc>
          <w:tcPr>
            <w:tcW w:w="789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8.</w:t>
            </w:r>
          </w:p>
        </w:tc>
        <w:tc>
          <w:tcPr>
            <w:tcW w:w="8057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Слон,муравей…</w:t>
            </w:r>
          </w:p>
        </w:tc>
        <w:tc>
          <w:tcPr>
            <w:tcW w:w="547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2,2</w:t>
            </w:r>
          </w:p>
        </w:tc>
      </w:tr>
      <w:tr w:rsidR="00A0681A" w:rsidRPr="00594885" w:rsidTr="00EB39F3">
        <w:trPr>
          <w:trHeight w:val="319"/>
        </w:trPr>
        <w:tc>
          <w:tcPr>
            <w:tcW w:w="789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9.</w:t>
            </w:r>
          </w:p>
        </w:tc>
        <w:tc>
          <w:tcPr>
            <w:tcW w:w="8057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Июнь,июль…</w:t>
            </w:r>
          </w:p>
        </w:tc>
        <w:tc>
          <w:tcPr>
            <w:tcW w:w="547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2,4</w:t>
            </w:r>
          </w:p>
        </w:tc>
      </w:tr>
      <w:tr w:rsidR="00A0681A" w:rsidRPr="00594885" w:rsidTr="00EB39F3">
        <w:trPr>
          <w:trHeight w:val="321"/>
        </w:trPr>
        <w:tc>
          <w:tcPr>
            <w:tcW w:w="789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left="467" w:right="-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10.</w:t>
            </w:r>
          </w:p>
        </w:tc>
        <w:tc>
          <w:tcPr>
            <w:tcW w:w="8057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Дерево,цветок</w:t>
            </w:r>
          </w:p>
        </w:tc>
        <w:tc>
          <w:tcPr>
            <w:tcW w:w="547" w:type="dxa"/>
          </w:tcPr>
          <w:p w:rsidR="00A0681A" w:rsidRPr="00594885" w:rsidRDefault="00A0681A" w:rsidP="004F69F3">
            <w:pPr>
              <w:widowControl w:val="0"/>
              <w:autoSpaceDE w:val="0"/>
              <w:autoSpaceDN w:val="0"/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94885">
              <w:rPr>
                <w:rFonts w:ascii="Times New Roman" w:eastAsia="Times New Roman" w:hAnsi="Times New Roman" w:cs="Times New Roman"/>
                <w:sz w:val="24"/>
                <w:lang w:val="ru-RU"/>
              </w:rPr>
              <w:t>2,2</w:t>
            </w:r>
          </w:p>
        </w:tc>
      </w:tr>
    </w:tbl>
    <w:p w:rsidR="00A0681A" w:rsidRPr="00A0681A" w:rsidRDefault="00A0681A" w:rsidP="00A0681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B39F3" w:rsidRPr="00FC7A35" w:rsidRDefault="00EB39F3" w:rsidP="00EB39F3">
      <w:pPr>
        <w:widowControl w:val="0"/>
        <w:autoSpaceDE w:val="0"/>
        <w:autoSpaceDN w:val="0"/>
        <w:spacing w:after="0" w:line="240" w:lineRule="auto"/>
        <w:ind w:left="222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FC7A35">
        <w:rPr>
          <w:rFonts w:ascii="Times New Roman" w:eastAsia="Times New Roman" w:hAnsi="Times New Roman" w:cs="Times New Roman"/>
          <w:sz w:val="24"/>
          <w:szCs w:val="28"/>
          <w:lang w:val="ru-RU"/>
        </w:rPr>
        <w:t>Обработкарезультатов:</w:t>
      </w:r>
    </w:p>
    <w:p w:rsidR="00EB39F3" w:rsidRPr="00FC7A35" w:rsidRDefault="00EB39F3" w:rsidP="00D74A8B">
      <w:pPr>
        <w:widowControl w:val="0"/>
        <w:numPr>
          <w:ilvl w:val="0"/>
          <w:numId w:val="11"/>
        </w:numPr>
        <w:tabs>
          <w:tab w:val="left" w:pos="930"/>
        </w:tabs>
        <w:autoSpaceDE w:val="0"/>
        <w:autoSpaceDN w:val="0"/>
        <w:spacing w:after="0" w:line="240" w:lineRule="auto"/>
        <w:ind w:left="941" w:right="969"/>
        <w:rPr>
          <w:rFonts w:ascii="Times New Roman" w:eastAsia="Times New Roman" w:hAnsi="Times New Roman" w:cs="Times New Roman"/>
          <w:sz w:val="24"/>
          <w:lang w:val="ru-RU"/>
        </w:rPr>
      </w:pPr>
      <w:r w:rsidRPr="00FC7A35">
        <w:rPr>
          <w:rFonts w:ascii="Times New Roman" w:eastAsia="Times New Roman" w:hAnsi="Times New Roman" w:cs="Times New Roman"/>
          <w:sz w:val="24"/>
          <w:lang w:val="ru-RU"/>
        </w:rPr>
        <w:t>Каждый ответ по субтестам оценивается баллами, проставленнымисправа от задания, максимальная сумма баллов при правильномвыполнениивсехзаданий–100баллов.</w:t>
      </w:r>
    </w:p>
    <w:p w:rsidR="00EB39F3" w:rsidRPr="00FC7A35" w:rsidRDefault="00EB39F3" w:rsidP="00D74A8B">
      <w:pPr>
        <w:widowControl w:val="0"/>
        <w:numPr>
          <w:ilvl w:val="0"/>
          <w:numId w:val="11"/>
        </w:numPr>
        <w:tabs>
          <w:tab w:val="left" w:pos="930"/>
        </w:tabs>
        <w:autoSpaceDE w:val="0"/>
        <w:autoSpaceDN w:val="0"/>
        <w:spacing w:after="0" w:line="240" w:lineRule="auto"/>
        <w:ind w:left="941" w:right="2214"/>
        <w:rPr>
          <w:rFonts w:ascii="Times New Roman" w:eastAsia="Times New Roman" w:hAnsi="Times New Roman" w:cs="Times New Roman"/>
          <w:sz w:val="24"/>
          <w:lang w:val="ru-RU"/>
        </w:rPr>
      </w:pPr>
      <w:r w:rsidRPr="00FC7A35">
        <w:rPr>
          <w:rFonts w:ascii="Times New Roman" w:eastAsia="Times New Roman" w:hAnsi="Times New Roman" w:cs="Times New Roman"/>
          <w:sz w:val="24"/>
          <w:lang w:val="ru-RU"/>
        </w:rPr>
        <w:t>Максимальная сумма баллов распределена по субтестам:1,2субтесты– по26баллов,</w:t>
      </w:r>
    </w:p>
    <w:p w:rsidR="00EB39F3" w:rsidRPr="00FC7A35" w:rsidRDefault="00EB39F3" w:rsidP="00D74A8B">
      <w:pPr>
        <w:widowControl w:val="0"/>
        <w:numPr>
          <w:ilvl w:val="3"/>
          <w:numId w:val="9"/>
        </w:numPr>
        <w:tabs>
          <w:tab w:val="left" w:pos="1154"/>
        </w:tabs>
        <w:autoSpaceDE w:val="0"/>
        <w:autoSpaceDN w:val="0"/>
        <w:spacing w:after="0" w:line="240" w:lineRule="auto"/>
        <w:ind w:hanging="213"/>
        <w:rPr>
          <w:rFonts w:ascii="Times New Roman" w:eastAsia="Times New Roman" w:hAnsi="Times New Roman" w:cs="Times New Roman"/>
          <w:sz w:val="24"/>
          <w:lang w:val="ru-RU"/>
        </w:rPr>
      </w:pPr>
      <w:r w:rsidRPr="00FC7A35">
        <w:rPr>
          <w:rFonts w:ascii="Times New Roman" w:eastAsia="Times New Roman" w:hAnsi="Times New Roman" w:cs="Times New Roman"/>
          <w:sz w:val="24"/>
          <w:lang w:val="ru-RU"/>
        </w:rPr>
        <w:t>субтест–23балла,</w:t>
      </w:r>
    </w:p>
    <w:p w:rsidR="00EB39F3" w:rsidRPr="00FC7A35" w:rsidRDefault="00EB39F3" w:rsidP="00D74A8B">
      <w:pPr>
        <w:widowControl w:val="0"/>
        <w:numPr>
          <w:ilvl w:val="3"/>
          <w:numId w:val="9"/>
        </w:numPr>
        <w:tabs>
          <w:tab w:val="left" w:pos="1154"/>
        </w:tabs>
        <w:autoSpaceDE w:val="0"/>
        <w:autoSpaceDN w:val="0"/>
        <w:spacing w:after="0" w:line="240" w:lineRule="auto"/>
        <w:ind w:hanging="213"/>
        <w:rPr>
          <w:rFonts w:ascii="Times New Roman" w:eastAsia="Times New Roman" w:hAnsi="Times New Roman" w:cs="Times New Roman"/>
          <w:sz w:val="24"/>
          <w:lang w:val="ru-RU"/>
        </w:rPr>
      </w:pPr>
      <w:r w:rsidRPr="00FC7A35">
        <w:rPr>
          <w:rFonts w:ascii="Times New Roman" w:eastAsia="Times New Roman" w:hAnsi="Times New Roman" w:cs="Times New Roman"/>
          <w:sz w:val="24"/>
          <w:lang w:val="ru-RU"/>
        </w:rPr>
        <w:t>субтест–25баллов</w:t>
      </w:r>
    </w:p>
    <w:p w:rsidR="00EB39F3" w:rsidRDefault="00EB39F3" w:rsidP="00D74A8B">
      <w:pPr>
        <w:widowControl w:val="0"/>
        <w:numPr>
          <w:ilvl w:val="0"/>
          <w:numId w:val="11"/>
        </w:numPr>
        <w:tabs>
          <w:tab w:val="left" w:pos="930"/>
        </w:tabs>
        <w:autoSpaceDE w:val="0"/>
        <w:autoSpaceDN w:val="0"/>
        <w:spacing w:after="0" w:line="240" w:lineRule="auto"/>
        <w:ind w:left="930" w:hanging="349"/>
        <w:rPr>
          <w:rFonts w:ascii="Times New Roman" w:eastAsia="Times New Roman" w:hAnsi="Times New Roman" w:cs="Times New Roman"/>
          <w:sz w:val="24"/>
          <w:lang w:val="ru-RU"/>
        </w:rPr>
      </w:pPr>
      <w:r w:rsidRPr="00FC7A35">
        <w:rPr>
          <w:rFonts w:ascii="Times New Roman" w:eastAsia="Times New Roman" w:hAnsi="Times New Roman" w:cs="Times New Roman"/>
          <w:sz w:val="24"/>
          <w:lang w:val="ru-RU"/>
        </w:rPr>
        <w:t>Посумменабранныхбалловвыделяютсятригруппыиспытуемых:</w:t>
      </w:r>
    </w:p>
    <w:p w:rsidR="00B250C6" w:rsidRDefault="00B250C6" w:rsidP="00A0681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B39F3" w:rsidRDefault="00EB39F3" w:rsidP="00EB39F3">
      <w:pPr>
        <w:widowControl w:val="0"/>
        <w:autoSpaceDE w:val="0"/>
        <w:autoSpaceDN w:val="0"/>
        <w:spacing w:after="0" w:line="240" w:lineRule="auto"/>
        <w:ind w:right="947"/>
        <w:rPr>
          <w:rFonts w:ascii="Times New Roman" w:eastAsia="Times New Roman" w:hAnsi="Times New Roman" w:cs="Times New Roman"/>
          <w:spacing w:val="-67"/>
          <w:sz w:val="24"/>
          <w:szCs w:val="28"/>
          <w:lang w:val="ru-RU"/>
        </w:rPr>
      </w:pPr>
      <w:r w:rsidRPr="00FC7A35">
        <w:rPr>
          <w:rFonts w:ascii="Times New Roman" w:eastAsia="Times New Roman" w:hAnsi="Times New Roman" w:cs="Times New Roman"/>
          <w:sz w:val="24"/>
          <w:szCs w:val="28"/>
          <w:lang w:val="ru-RU"/>
        </w:rPr>
        <w:t>1 группа – 75-100 баллов (высокий уровень умственного развития);</w:t>
      </w:r>
    </w:p>
    <w:p w:rsidR="00EB39F3" w:rsidRPr="00FC7A35" w:rsidRDefault="00EB39F3" w:rsidP="00EB39F3">
      <w:pPr>
        <w:widowControl w:val="0"/>
        <w:autoSpaceDE w:val="0"/>
        <w:autoSpaceDN w:val="0"/>
        <w:spacing w:after="0" w:line="240" w:lineRule="auto"/>
        <w:ind w:right="947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FC7A35">
        <w:rPr>
          <w:rFonts w:ascii="Times New Roman" w:eastAsia="Times New Roman" w:hAnsi="Times New Roman" w:cs="Times New Roman"/>
          <w:sz w:val="24"/>
          <w:szCs w:val="28"/>
          <w:lang w:val="ru-RU"/>
        </w:rPr>
        <w:t>2группа–50-74балла(среднийуровеньумственногоразвития);</w:t>
      </w:r>
    </w:p>
    <w:p w:rsidR="00EB39F3" w:rsidRPr="00FC7A35" w:rsidRDefault="00EB39F3" w:rsidP="00EB39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FC7A35">
        <w:rPr>
          <w:rFonts w:ascii="Times New Roman" w:eastAsia="Times New Roman" w:hAnsi="Times New Roman" w:cs="Times New Roman"/>
          <w:sz w:val="24"/>
          <w:szCs w:val="28"/>
          <w:lang w:val="ru-RU"/>
        </w:rPr>
        <w:t>3группа–25-49баллов(низкийуровеньумственногоразвития).</w:t>
      </w:r>
    </w:p>
    <w:p w:rsidR="00EB39F3" w:rsidRDefault="00EB39F3" w:rsidP="00A0681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82907" w:rsidRPr="00ED007F" w:rsidRDefault="00ED007F" w:rsidP="00A0681A">
      <w:p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ED007F">
        <w:rPr>
          <w:rFonts w:ascii="Times New Roman" w:hAnsi="Times New Roman"/>
          <w:b/>
          <w:iCs/>
          <w:sz w:val="24"/>
          <w:szCs w:val="28"/>
          <w:lang w:val="ru-RU"/>
        </w:rPr>
        <w:t>Диагностические работы к учебнику О.В. Афанасьевой, И.В</w:t>
      </w:r>
      <w:r w:rsidR="00452911">
        <w:rPr>
          <w:rFonts w:ascii="Times New Roman" w:hAnsi="Times New Roman"/>
          <w:b/>
          <w:iCs/>
          <w:sz w:val="24"/>
          <w:szCs w:val="28"/>
          <w:lang w:val="ru-RU"/>
        </w:rPr>
        <w:t>…….</w:t>
      </w:r>
    </w:p>
    <w:p w:rsidR="00280960" w:rsidRPr="00AF0535" w:rsidRDefault="00280960" w:rsidP="00280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</w:pPr>
      <w:r w:rsidRPr="00C04630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Входная контрольная работа по английскому языку для 2 класса</w:t>
      </w:r>
    </w:p>
    <w:p w:rsidR="00280960" w:rsidRPr="004840C2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Name</w:t>
      </w:r>
      <w:r w:rsidRPr="004840C2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_____________</w:t>
      </w:r>
    </w:p>
    <w:p w:rsidR="00280960" w:rsidRPr="004840C2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Class</w:t>
      </w:r>
      <w:r w:rsidRPr="004840C2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 xml:space="preserve"> ______ </w:t>
      </w: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Date</w:t>
      </w:r>
      <w:r w:rsidRPr="004840C2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 xml:space="preserve"> _______</w:t>
      </w:r>
    </w:p>
    <w:p w:rsidR="00280960" w:rsidRPr="00C0463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</w:p>
    <w:p w:rsidR="00280960" w:rsidRPr="00C0463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</w:pPr>
      <w:r w:rsidRPr="00C04630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1</w:t>
      </w:r>
      <w:r w:rsidRPr="00AF0535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 xml:space="preserve">. </w:t>
      </w:r>
      <w:r w:rsidRPr="00C04630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Допишите недостающие буквы английского алфавита:</w:t>
      </w:r>
    </w:p>
    <w:p w:rsidR="00280960" w:rsidRPr="00A2445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en-GB"/>
        </w:rPr>
      </w:pP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A</w:t>
      </w:r>
      <w:r w:rsidRPr="00A2445E"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en-GB"/>
        </w:rPr>
        <w:t xml:space="preserve"> _ _ </w:t>
      </w: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DEF</w:t>
      </w:r>
      <w:r w:rsidRPr="00A2445E"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en-GB"/>
        </w:rPr>
        <w:t xml:space="preserve"> _ </w:t>
      </w: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H</w:t>
      </w:r>
      <w:r w:rsidRPr="00A2445E"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en-GB"/>
        </w:rPr>
        <w:t xml:space="preserve"> _ </w:t>
      </w: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JK</w:t>
      </w:r>
      <w:r w:rsidRPr="00A2445E"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en-GB"/>
        </w:rPr>
        <w:t xml:space="preserve"> _ _ </w:t>
      </w: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NOP</w:t>
      </w:r>
      <w:r w:rsidRPr="00A2445E"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en-GB"/>
        </w:rPr>
        <w:t xml:space="preserve"> _ </w:t>
      </w: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R</w:t>
      </w:r>
      <w:r w:rsidRPr="00A2445E"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en-GB"/>
        </w:rPr>
        <w:t xml:space="preserve"> _ </w:t>
      </w: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TUV</w:t>
      </w:r>
      <w:r w:rsidRPr="00A2445E"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en-GB"/>
        </w:rPr>
        <w:t xml:space="preserve"> _ </w:t>
      </w: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XY</w:t>
      </w:r>
      <w:r w:rsidRPr="00A2445E"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en-GB"/>
        </w:rPr>
        <w:t xml:space="preserve"> _</w:t>
      </w:r>
    </w:p>
    <w:p w:rsidR="00280960" w:rsidRPr="00A2445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en-GB"/>
        </w:rPr>
      </w:pPr>
    </w:p>
    <w:p w:rsidR="00280960" w:rsidRPr="00C0463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</w:pPr>
      <w:r w:rsidRPr="00AF0535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2.</w:t>
      </w:r>
      <w:r w:rsidRPr="00C04630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 xml:space="preserve"> Вставь глагол-связку “ </w:t>
      </w:r>
      <w:r w:rsidRPr="00C04630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en-GB"/>
        </w:rPr>
        <w:t>Am</w:t>
      </w:r>
      <w:r w:rsidRPr="00C04630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 xml:space="preserve"> ”, “ </w:t>
      </w:r>
      <w:r w:rsidRPr="00C04630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en-GB"/>
        </w:rPr>
        <w:t>Is</w:t>
      </w:r>
      <w:r w:rsidRPr="00C04630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 xml:space="preserve"> ’,или “ </w:t>
      </w:r>
      <w:r w:rsidRPr="00C04630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en-GB"/>
        </w:rPr>
        <w:t>Are</w:t>
      </w:r>
      <w:r w:rsidRPr="00C04630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 xml:space="preserve"> ” </w:t>
      </w:r>
    </w:p>
    <w:p w:rsidR="00280960" w:rsidRPr="00C0463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1) A cat ……black.</w:t>
      </w:r>
    </w:p>
    <w:p w:rsidR="00280960" w:rsidRPr="00C0463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2) I …</w:t>
      </w:r>
      <w:r w:rsidRPr="00AF0535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…. happy</w:t>
      </w: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.</w:t>
      </w:r>
    </w:p>
    <w:p w:rsidR="00280960" w:rsidRPr="00C0463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3) Clowns …</w:t>
      </w:r>
      <w:r w:rsidRPr="00AF0535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…. sad</w:t>
      </w: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.</w:t>
      </w:r>
    </w:p>
    <w:p w:rsidR="00280960" w:rsidRPr="00C0463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 xml:space="preserve">4) Lulu </w:t>
      </w:r>
      <w:r w:rsidRPr="00AF0535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….</w:t>
      </w: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5.</w:t>
      </w:r>
    </w:p>
    <w:p w:rsidR="00280960" w:rsidRPr="00C0463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5) Larry ……… 8</w:t>
      </w:r>
    </w:p>
    <w:p w:rsidR="00280960" w:rsidRPr="00EE5B68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EE5B68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 xml:space="preserve">6) </w:t>
      </w: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Bananas</w:t>
      </w:r>
      <w:r w:rsidRPr="00EE5B68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 xml:space="preserve"> ……</w:t>
      </w: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yellow</w:t>
      </w:r>
      <w:r w:rsidRPr="00EE5B68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.</w:t>
      </w:r>
    </w:p>
    <w:p w:rsidR="00280960" w:rsidRPr="00EE5B68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</w:p>
    <w:p w:rsidR="00280960" w:rsidRPr="00A35C63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en-US" w:eastAsia="en-GB"/>
        </w:rPr>
      </w:pPr>
      <w:r w:rsidRPr="00A35C63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en-US" w:eastAsia="en-GB"/>
        </w:rPr>
        <w:t xml:space="preserve">3. </w:t>
      </w:r>
      <w:r w:rsidRPr="00280960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Подчеркнинужноеслово</w:t>
      </w:r>
      <w:r w:rsidRPr="00A35C63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en-US" w:eastAsia="en-GB"/>
        </w:rPr>
        <w:t>.</w:t>
      </w:r>
    </w:p>
    <w:p w:rsidR="00280960" w:rsidRPr="00C0463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1) A fish can……(swim/run).</w:t>
      </w:r>
    </w:p>
    <w:p w:rsidR="00280960" w:rsidRPr="00C0463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2) A horse can……(dance/run).</w:t>
      </w:r>
    </w:p>
    <w:p w:rsidR="00280960" w:rsidRPr="00C0463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3) A bird can…</w:t>
      </w:r>
      <w:r w:rsidRPr="00AF0535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…. (</w:t>
      </w: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sing/climb).</w:t>
      </w:r>
    </w:p>
    <w:p w:rsidR="00280960" w:rsidRPr="00C0463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 xml:space="preserve">4) A frog can </w:t>
      </w:r>
      <w:r w:rsidRPr="00AF0535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…. (</w:t>
      </w: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fly/ jump).</w:t>
      </w:r>
    </w:p>
    <w:p w:rsidR="0028096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5) A chimp can……(fly/dance)</w:t>
      </w:r>
    </w:p>
    <w:p w:rsidR="00280960" w:rsidRPr="00C0463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</w:p>
    <w:p w:rsidR="00280960" w:rsidRPr="00C0463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en-GB"/>
        </w:rPr>
      </w:pPr>
      <w:r w:rsidRPr="00C04630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en-GB"/>
        </w:rPr>
        <w:t>Keys:</w:t>
      </w:r>
    </w:p>
    <w:p w:rsidR="00280960" w:rsidRPr="00C0463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 xml:space="preserve">1) </w:t>
      </w:r>
      <w:r w:rsidRPr="00AF0535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B, C, G, I, L, M, Q, S, W, Z</w:t>
      </w:r>
    </w:p>
    <w:p w:rsidR="00280960" w:rsidRPr="00C0463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2) 1-is, 2-am, 3-are, 4-is, 5-is, 6-are</w:t>
      </w:r>
    </w:p>
    <w:p w:rsidR="00280960" w:rsidRPr="004840C2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3) 1 –</w:t>
      </w: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swim</w:t>
      </w: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, 2-</w:t>
      </w: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run</w:t>
      </w: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, 3-</w:t>
      </w: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sing</w:t>
      </w: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, 4-</w:t>
      </w: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jump</w:t>
      </w: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, 5-</w:t>
      </w: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dance</w:t>
      </w:r>
    </w:p>
    <w:p w:rsidR="00280960" w:rsidRPr="00C0463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</w:p>
    <w:p w:rsidR="00280960" w:rsidRPr="00C0463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</w:pPr>
      <w:r w:rsidRPr="00C04630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Критерии оценивания:</w:t>
      </w:r>
    </w:p>
    <w:p w:rsidR="00280960" w:rsidRPr="00C0463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Оценка «2» 0-10 правильных ответов</w:t>
      </w:r>
    </w:p>
    <w:p w:rsidR="00280960" w:rsidRPr="00C0463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Оценка «3» 11-14 правильных ответов</w:t>
      </w:r>
    </w:p>
    <w:p w:rsidR="00280960" w:rsidRPr="00C0463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C04630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Оценка «4» 15-19 правильных ответов</w:t>
      </w:r>
    </w:p>
    <w:p w:rsidR="00280960" w:rsidRPr="004840C2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4840C2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Оценка «5» 20-21 правильных ответов</w:t>
      </w:r>
    </w:p>
    <w:p w:rsidR="00280960" w:rsidRPr="004840C2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</w:p>
    <w:p w:rsidR="00280960" w:rsidRPr="00763FAE" w:rsidRDefault="00280960" w:rsidP="00280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</w:pPr>
      <w:r w:rsidRPr="00763FAE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Полугодовая контрольная работа по английскому для 2 класса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Name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__________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Class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 xml:space="preserve"> _______ 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Date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 xml:space="preserve"> ________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</w:pPr>
      <w:r w:rsidRPr="00AF0535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 xml:space="preserve">1. </w:t>
      </w:r>
      <w:r w:rsidRPr="00763FAE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Переведите на русский язык следующие слова:</w:t>
      </w:r>
    </w:p>
    <w:p w:rsidR="00280960" w:rsidRPr="00A2445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en-GB"/>
        </w:rPr>
      </w:pPr>
      <w:r w:rsidRPr="00A2445E"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en-GB"/>
        </w:rPr>
        <w:t xml:space="preserve">1. 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treehouse</w:t>
      </w:r>
      <w:r w:rsidRPr="00A2445E"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en-GB"/>
        </w:rPr>
        <w:t>-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F0535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2.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living room-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F0535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 xml:space="preserve">3. 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chair-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F0535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 xml:space="preserve">4. 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sad-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F0535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 xml:space="preserve">5. 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green-</w:t>
      </w:r>
    </w:p>
    <w:p w:rsidR="00280960" w:rsidRPr="006514CA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6514CA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 xml:space="preserve">6. 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party</w:t>
      </w:r>
      <w:r w:rsidRPr="006514CA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-</w:t>
      </w:r>
    </w:p>
    <w:p w:rsidR="00280960" w:rsidRPr="006514CA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6514CA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 xml:space="preserve">7. 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yellow</w:t>
      </w:r>
      <w:r w:rsidRPr="006514CA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-</w:t>
      </w:r>
    </w:p>
    <w:p w:rsidR="00280960" w:rsidRPr="006514CA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6514CA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 xml:space="preserve">8. 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chips</w:t>
      </w:r>
      <w:r w:rsidRPr="006514CA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-</w:t>
      </w:r>
    </w:p>
    <w:p w:rsidR="00280960" w:rsidRPr="006514CA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6514CA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 xml:space="preserve">9. 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bedroom</w:t>
      </w:r>
      <w:r w:rsidRPr="006514CA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-</w:t>
      </w:r>
    </w:p>
    <w:p w:rsidR="00280960" w:rsidRPr="00A2445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A2445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 xml:space="preserve">10. 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orangejuice</w:t>
      </w:r>
      <w:r w:rsidRPr="00A2445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-</w:t>
      </w:r>
    </w:p>
    <w:p w:rsidR="00280960" w:rsidRPr="00A2445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</w:pPr>
      <w:r w:rsidRPr="00AF0535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lastRenderedPageBreak/>
        <w:t xml:space="preserve">2. </w:t>
      </w:r>
      <w:r w:rsidRPr="00763FAE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Выпишите правильный ответ на вопрос: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1 Where’s Mummy?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a) The kitchen.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b) In the kitchen.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c) It’s a kitchen.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2 What’s this?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a) The radio.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b) It a radio.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c) It’s a radio.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3 How old are you?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a) The five.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b) I five.</w:t>
      </w:r>
    </w:p>
    <w:p w:rsidR="00280960" w:rsidRPr="00D331AF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en-GB"/>
        </w:rPr>
      </w:pP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c</w:t>
      </w:r>
      <w:r w:rsidRPr="00D331AF"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en-GB"/>
        </w:rPr>
        <w:t xml:space="preserve">) 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I</w:t>
      </w:r>
      <w:r w:rsidRPr="00D331AF"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en-GB"/>
        </w:rPr>
        <w:t>’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mfive</w:t>
      </w:r>
      <w:r w:rsidRPr="00D331AF"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en-GB"/>
        </w:rPr>
        <w:t>.</w:t>
      </w:r>
    </w:p>
    <w:p w:rsidR="00280960" w:rsidRPr="00D331AF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en-GB"/>
        </w:rPr>
      </w:pP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</w:pPr>
      <w:r w:rsidRPr="00AF0535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 xml:space="preserve">3. </w:t>
      </w:r>
      <w:r w:rsidRPr="00763FAE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Сопоставьте цифры и их буквенный эквивалент: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1 Fivea. 6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2 nineb. 8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3 eightc. 5</w:t>
      </w:r>
    </w:p>
    <w:p w:rsidR="00280960" w:rsidRPr="00A2445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en-GB"/>
        </w:rPr>
      </w:pPr>
      <w:r w:rsidRPr="00A2445E"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en-GB"/>
        </w:rPr>
        <w:t xml:space="preserve">4 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threed</w:t>
      </w:r>
      <w:r w:rsidRPr="00A2445E"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en-GB"/>
        </w:rPr>
        <w:t>. 3</w:t>
      </w:r>
    </w:p>
    <w:p w:rsidR="00280960" w:rsidRPr="00D331AF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A2445E"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en-GB"/>
        </w:rPr>
        <w:t xml:space="preserve">5 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sixe</w:t>
      </w:r>
      <w:r w:rsidRPr="00A2445E"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en-GB"/>
        </w:rPr>
        <w:t xml:space="preserve">. </w:t>
      </w:r>
      <w:r w:rsidRPr="00D331AF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9</w:t>
      </w:r>
    </w:p>
    <w:p w:rsidR="00280960" w:rsidRPr="00D331AF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</w:p>
    <w:p w:rsidR="00280960" w:rsidRDefault="00280960" w:rsidP="0028096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</w:pPr>
      <w:r w:rsidRPr="009C301B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 xml:space="preserve">4. </w:t>
      </w:r>
      <w:r w:rsidRPr="009C301B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  <w:t>Чтобы позвонить другу, нужно знать номер телефона. Послушай внимательно и запиши цифрами номер телефона английского школьника.</w:t>
      </w:r>
    </w:p>
    <w:p w:rsidR="00280960" w:rsidRDefault="00280960" w:rsidP="0028096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</w:pPr>
    </w:p>
    <w:p w:rsidR="00280960" w:rsidRPr="009C301B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5. Опиши картинку.</w:t>
      </w:r>
    </w:p>
    <w:p w:rsidR="00280960" w:rsidRDefault="00280960" w:rsidP="00A0681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80960" w:rsidRDefault="00280960" w:rsidP="00A0681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663950" cy="2209800"/>
            <wp:effectExtent l="0" t="0" r="0" b="0"/>
            <wp:docPr id="3" name="Picture 3" descr="Описываем картинку на английском язы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ываем картинку на английском язык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960" w:rsidRPr="00B1150D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</w:pPr>
      <w:r w:rsidRPr="00763FAE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en-GB"/>
        </w:rPr>
        <w:t>Keys</w:t>
      </w:r>
      <w:r w:rsidRPr="00B1150D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: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AF0535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1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. 1-дом на дереве, 2-стул, 3-зелёный, 4-жёлтый, 5-спальня, 6-гостиная, 7-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грустный, 8-вечеринка, 9-чипсы, 10-апельсиновый сок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AF0535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2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. 1-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b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, 2-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c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, 3-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c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AF0535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3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. 1-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c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, 2-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e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, 3-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b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, 4-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d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, 5-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a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</w:pPr>
      <w:r w:rsidRPr="00763FAE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Критерии оценивания: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Оценка «2» 0-8 правильных ответов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Оценка «3» 9-12 правильных ответов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Оценка «4» 13-16 правильных ответов</w:t>
      </w:r>
    </w:p>
    <w:p w:rsidR="0028096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Оценка «5» 17-18 правильных ответов</w:t>
      </w:r>
    </w:p>
    <w:p w:rsidR="0028096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</w:p>
    <w:p w:rsidR="00382907" w:rsidRDefault="00382907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</w:p>
    <w:p w:rsidR="00280960" w:rsidRPr="00AC5AD9" w:rsidRDefault="00280960" w:rsidP="00280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Итого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вая контрольная работа</w:t>
      </w:r>
      <w:r w:rsidRPr="00AC5AD9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 xml:space="preserve"> по английскому языку</w:t>
      </w:r>
    </w:p>
    <w:p w:rsidR="00280960" w:rsidRPr="00AC5AD9" w:rsidRDefault="00280960" w:rsidP="002809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за курс 2 класса.</w:t>
      </w:r>
    </w:p>
    <w:p w:rsidR="00280960" w:rsidRPr="00AF0535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Name</w:t>
      </w: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________________</w:t>
      </w:r>
    </w:p>
    <w:p w:rsidR="00280960" w:rsidRPr="00763FAE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Class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 xml:space="preserve"> _______ 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Date</w:t>
      </w:r>
      <w:r w:rsidRPr="00763FA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 xml:space="preserve"> ________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1</w:t>
      </w:r>
      <w:r w:rsidRPr="00AF0535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 xml:space="preserve">. </w:t>
      </w:r>
      <w:r w:rsidRPr="00AC5AD9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Запиши данные слова в алфавитном порядке: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dance, kangaroo, chimp, orange, grandma, ballerina, under, apple, sandwich,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mouse</w:t>
      </w: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.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______________________________________________________________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______________________________________________________________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______________________________________________________________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2</w:t>
      </w:r>
      <w:r w:rsidRPr="00AF0535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 xml:space="preserve">. </w:t>
      </w:r>
      <w:r w:rsidRPr="00AC5AD9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Поставь слова в правильном порядке, чтобы получились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предложения. Запиши полученные предложения.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 xml:space="preserve">1) </w:t>
      </w: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like</w:t>
      </w: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 xml:space="preserve"> / </w:t>
      </w: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don</w:t>
      </w: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'</w:t>
      </w: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t</w:t>
      </w: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 xml:space="preserve"> / </w:t>
      </w: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I</w:t>
      </w: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 xml:space="preserve"> / </w:t>
      </w: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sandwiches</w:t>
      </w: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.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__________________________________________________________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2) eight / I'm.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__________________________________________________________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3) got / I've / eyes /green.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__________________________________________________________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4) can / He / swim.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__________________________________________________________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5) name / is / My / Jim.</w:t>
      </w:r>
    </w:p>
    <w:p w:rsidR="00280960" w:rsidRPr="00D331AF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D331AF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__________________________________________________________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3</w:t>
      </w:r>
      <w:r w:rsidRPr="00AF0535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.</w:t>
      </w:r>
      <w:r w:rsidRPr="00AC5AD9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 xml:space="preserve"> Подчеркни лишнее слово в каждой строке.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1 a table, a chair, a chimp, a lamp, a bath.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2 two, three, four, five, he.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3 a horse, a kangaroo, a mouse, a ballerina, a snake.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4 yellow, white, sad, brown, orange.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5 a toy soldier, a girl, a teddy bear, a ballerina.</w:t>
      </w:r>
    </w:p>
    <w:p w:rsidR="00280960" w:rsidRPr="00AF0535" w:rsidRDefault="00280960" w:rsidP="002809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</w:pPr>
      <w:r w:rsidRPr="00AF0535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 xml:space="preserve">4. </w:t>
      </w:r>
      <w:r w:rsidRPr="00AC5AD9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Выбери ответ и обведи нужную букву.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1) Bob _____ got a clever dog.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a) have b) has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2) We ________got ten tables.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a) have b) has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3) I __________a boy.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a) am b) is c) are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4) My brothers ________happy and funny.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a) am b) is c) are</w:t>
      </w:r>
    </w:p>
    <w:p w:rsidR="00280960" w:rsidRPr="00AC5AD9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5) _________she sad?</w:t>
      </w:r>
    </w:p>
    <w:p w:rsidR="00280960" w:rsidRPr="0023154A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a</w:t>
      </w:r>
      <w:r w:rsidRPr="0023154A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 xml:space="preserve">) </w:t>
      </w: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amb</w:t>
      </w:r>
      <w:r w:rsidRPr="0023154A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 xml:space="preserve">) </w:t>
      </w: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isc</w:t>
      </w:r>
      <w:r w:rsidRPr="0023154A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 xml:space="preserve">) </w:t>
      </w: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are</w:t>
      </w:r>
    </w:p>
    <w:p w:rsidR="00280960" w:rsidRPr="0023154A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</w:p>
    <w:p w:rsidR="00280960" w:rsidRDefault="00280960" w:rsidP="0028096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5</w:t>
      </w:r>
      <w:r w:rsidRPr="009C301B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 xml:space="preserve">. </w:t>
      </w:r>
      <w:r w:rsidRPr="009C301B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  <w:t>Чтобы позвонить другу, нужно знать номер телефона. Послушай внимательно и запиши цифрами номер телефона английского школьника.</w:t>
      </w:r>
    </w:p>
    <w:p w:rsidR="00280960" w:rsidRDefault="00280960" w:rsidP="0028096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ru-RU"/>
        </w:rPr>
      </w:pPr>
    </w:p>
    <w:p w:rsidR="0028096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</w:pP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6. Опиши картинку.</w:t>
      </w:r>
    </w:p>
    <w:p w:rsidR="00280960" w:rsidRPr="009C301B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</w:pPr>
    </w:p>
    <w:p w:rsidR="00280960" w:rsidRDefault="00280960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210050" cy="2190750"/>
            <wp:effectExtent l="0" t="0" r="0" b="0"/>
            <wp:docPr id="4" name="Picture 4" descr="Описываем картинку на английском язы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ываем картинку на английском язык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BA" w:rsidRDefault="00F131BA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</w:p>
    <w:p w:rsidR="00F131BA" w:rsidRPr="00AF0535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en-GB"/>
        </w:rPr>
        <w:t>Key</w:t>
      </w:r>
      <w:r w:rsidRPr="00AF0535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en-GB"/>
        </w:rPr>
        <w:t>s</w:t>
      </w:r>
    </w:p>
    <w:p w:rsidR="00F131BA" w:rsidRPr="00AC5AD9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en-US"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1</w:t>
      </w:r>
      <w:r w:rsidRPr="00AF0535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.</w:t>
      </w: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 xml:space="preserve"> apple, ballerina, chimp, dance, grandma, kangaroo, mouse, orange,</w:t>
      </w:r>
    </w:p>
    <w:p w:rsidR="00F131BA" w:rsidRPr="00AC5AD9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sandwich, under.</w:t>
      </w:r>
    </w:p>
    <w:p w:rsidR="00F131BA" w:rsidRPr="00AC5AD9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 xml:space="preserve">2 </w:t>
      </w:r>
      <w:r w:rsidRPr="00AF0535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.</w:t>
      </w: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1) I don’t like sandwich. 2) I'm eight. 3) I've got green eyes. 4) He can</w:t>
      </w:r>
    </w:p>
    <w:p w:rsidR="00F131BA" w:rsidRPr="00AC5AD9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swim. 5) My name is Jim.</w:t>
      </w:r>
    </w:p>
    <w:p w:rsidR="00F131BA" w:rsidRPr="00AF0535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3 1) a chimp 2) he 3) a ballerina 4) sad 5) a girl</w:t>
      </w:r>
    </w:p>
    <w:p w:rsidR="00F131BA" w:rsidRPr="00AC5AD9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4</w:t>
      </w:r>
      <w:r w:rsidRPr="00AF0535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 xml:space="preserve">. </w:t>
      </w: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a yellow bed- желтая кровать</w:t>
      </w:r>
    </w:p>
    <w:p w:rsidR="00F131BA" w:rsidRPr="00AC5AD9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a red toy soldier-красный игрушечный солдатик</w:t>
      </w:r>
    </w:p>
    <w:p w:rsidR="00F131BA" w:rsidRPr="00AC5AD9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a brown dog-коричневая собака</w:t>
      </w:r>
    </w:p>
    <w:p w:rsidR="00F131BA" w:rsidRPr="00AC5AD9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a white mouse-белая мышь</w:t>
      </w:r>
    </w:p>
    <w:p w:rsidR="00F131BA" w:rsidRPr="00AC5AD9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a grey and black cat-черно-белый кот</w:t>
      </w:r>
    </w:p>
    <w:p w:rsidR="00F131BA" w:rsidRPr="00AC5AD9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a green table-зеленый стол</w:t>
      </w:r>
    </w:p>
    <w:p w:rsidR="00F131BA" w:rsidRPr="00AC5AD9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a pink chair- розовый стул</w:t>
      </w:r>
    </w:p>
    <w:p w:rsidR="00F131BA" w:rsidRPr="00F131BA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F131BA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5.</w:t>
      </w:r>
    </w:p>
    <w:p w:rsidR="00F131BA" w:rsidRPr="00AC5AD9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 xml:space="preserve">1- </w:t>
      </w: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b</w:t>
      </w:r>
    </w:p>
    <w:p w:rsidR="00F131BA" w:rsidRPr="00AC5AD9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 xml:space="preserve">2- </w:t>
      </w: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a</w:t>
      </w:r>
    </w:p>
    <w:p w:rsidR="00F131BA" w:rsidRPr="00AC5AD9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 xml:space="preserve">3- </w:t>
      </w: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a</w:t>
      </w:r>
    </w:p>
    <w:p w:rsidR="00F131BA" w:rsidRPr="00AC5AD9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 xml:space="preserve">4- </w:t>
      </w: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c</w:t>
      </w:r>
    </w:p>
    <w:p w:rsidR="00F131BA" w:rsidRPr="004840C2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 xml:space="preserve">5- </w:t>
      </w: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eastAsia="en-GB"/>
        </w:rPr>
        <w:t>b</w:t>
      </w:r>
    </w:p>
    <w:p w:rsidR="00F131BA" w:rsidRPr="00AF0535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</w:p>
    <w:p w:rsidR="00F131BA" w:rsidRPr="00AC5AD9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</w:p>
    <w:p w:rsidR="00F131BA" w:rsidRPr="00AC5AD9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ru-RU" w:eastAsia="en-GB"/>
        </w:rPr>
        <w:t>Критерии оценивания теста</w:t>
      </w:r>
    </w:p>
    <w:p w:rsidR="00F131BA" w:rsidRPr="00AC5AD9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Оценка «2» 0-11 правильных ответов</w:t>
      </w:r>
    </w:p>
    <w:p w:rsidR="00F131BA" w:rsidRPr="00AC5AD9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Оценка «3» 12-18 правильных ответов</w:t>
      </w:r>
    </w:p>
    <w:p w:rsidR="00F131BA" w:rsidRPr="00AC5AD9" w:rsidRDefault="00F131BA" w:rsidP="00F13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Оценка «4» 19-26 правильных ответов</w:t>
      </w:r>
    </w:p>
    <w:p w:rsidR="00280960" w:rsidRDefault="00F131BA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  <w:r w:rsidRPr="00AC5AD9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  <w:t>Оценка «5» 27-32 правильных ответов</w:t>
      </w:r>
    </w:p>
    <w:p w:rsidR="00F0146F" w:rsidRPr="002A4A14" w:rsidRDefault="00F0146F" w:rsidP="00F014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</w:p>
    <w:p w:rsidR="007104BB" w:rsidRDefault="007104BB" w:rsidP="00F0146F">
      <w:pPr>
        <w:widowControl w:val="0"/>
        <w:autoSpaceDE w:val="0"/>
        <w:autoSpaceDN w:val="0"/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104BB" w:rsidRDefault="007104BB" w:rsidP="00F0146F">
      <w:pPr>
        <w:widowControl w:val="0"/>
        <w:autoSpaceDE w:val="0"/>
        <w:autoSpaceDN w:val="0"/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104BB" w:rsidRDefault="007104BB" w:rsidP="00F0146F">
      <w:pPr>
        <w:widowControl w:val="0"/>
        <w:autoSpaceDE w:val="0"/>
        <w:autoSpaceDN w:val="0"/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104BB" w:rsidRDefault="007104BB" w:rsidP="00F0146F">
      <w:pPr>
        <w:widowControl w:val="0"/>
        <w:autoSpaceDE w:val="0"/>
        <w:autoSpaceDN w:val="0"/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104BB" w:rsidRDefault="007104BB" w:rsidP="00F0146F">
      <w:pPr>
        <w:widowControl w:val="0"/>
        <w:autoSpaceDE w:val="0"/>
        <w:autoSpaceDN w:val="0"/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104BB" w:rsidRDefault="007104BB" w:rsidP="00F0146F">
      <w:pPr>
        <w:widowControl w:val="0"/>
        <w:autoSpaceDE w:val="0"/>
        <w:autoSpaceDN w:val="0"/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104BB" w:rsidRDefault="007104BB" w:rsidP="00F0146F">
      <w:pPr>
        <w:widowControl w:val="0"/>
        <w:autoSpaceDE w:val="0"/>
        <w:autoSpaceDN w:val="0"/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104BB" w:rsidRDefault="007104BB" w:rsidP="00F0146F">
      <w:pPr>
        <w:widowControl w:val="0"/>
        <w:autoSpaceDE w:val="0"/>
        <w:autoSpaceDN w:val="0"/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104BB" w:rsidRDefault="007104BB" w:rsidP="00F0146F">
      <w:pPr>
        <w:widowControl w:val="0"/>
        <w:autoSpaceDE w:val="0"/>
        <w:autoSpaceDN w:val="0"/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104BB" w:rsidRDefault="007104BB" w:rsidP="00F0146F">
      <w:pPr>
        <w:widowControl w:val="0"/>
        <w:autoSpaceDE w:val="0"/>
        <w:autoSpaceDN w:val="0"/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104BB" w:rsidRDefault="007104BB" w:rsidP="00F0146F">
      <w:pPr>
        <w:widowControl w:val="0"/>
        <w:autoSpaceDE w:val="0"/>
        <w:autoSpaceDN w:val="0"/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F0146F" w:rsidRPr="0092593B" w:rsidRDefault="00F0146F" w:rsidP="00F0146F">
      <w:pPr>
        <w:widowControl w:val="0"/>
        <w:autoSpaceDE w:val="0"/>
        <w:autoSpaceDN w:val="0"/>
        <w:adjustRightInd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2593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2</w:t>
      </w:r>
    </w:p>
    <w:p w:rsidR="00F0146F" w:rsidRDefault="00F0146F" w:rsidP="00F0146F">
      <w:pPr>
        <w:spacing w:line="240" w:lineRule="auto"/>
        <w:rPr>
          <w:lang w:val="ru-RU"/>
        </w:rPr>
      </w:pPr>
    </w:p>
    <w:p w:rsidR="00F0146F" w:rsidRPr="002A4A14" w:rsidRDefault="00F0146F" w:rsidP="00F014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2A4A14">
        <w:rPr>
          <w:rFonts w:ascii="Times New Roman" w:hAnsi="Times New Roman" w:cs="Times New Roman"/>
          <w:b/>
          <w:iCs/>
          <w:sz w:val="24"/>
          <w:szCs w:val="24"/>
          <w:lang w:val="ru-RU"/>
        </w:rPr>
        <w:t>Диагностическая карта мониторинга результатов освоения учащимися</w:t>
      </w:r>
    </w:p>
    <w:p w:rsidR="00F0146F" w:rsidRPr="002A4A14" w:rsidRDefault="00F0146F" w:rsidP="00F0146F">
      <w:pPr>
        <w:spacing w:line="240" w:lineRule="auto"/>
        <w:ind w:left="360"/>
        <w:jc w:val="center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2A4A14">
        <w:rPr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образовательной программы </w:t>
      </w:r>
    </w:p>
    <w:p w:rsidR="00F0146F" w:rsidRPr="002A4A14" w:rsidRDefault="00F0146F" w:rsidP="00F0146F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A4A14">
        <w:rPr>
          <w:rFonts w:ascii="Times New Roman" w:hAnsi="Times New Roman" w:cs="Times New Roman"/>
          <w:b/>
          <w:color w:val="1A1A1A"/>
          <w:sz w:val="24"/>
          <w:szCs w:val="24"/>
          <w:lang w:val="ru-RU"/>
        </w:rPr>
        <w:t>«Занимательный английский язык»</w:t>
      </w:r>
    </w:p>
    <w:p w:rsidR="00F0146F" w:rsidRPr="002A4A14" w:rsidRDefault="00F0146F" w:rsidP="00F0146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2A4A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  <w:t>Диагностика учащихся</w:t>
      </w:r>
      <w:r w:rsidRPr="002A4A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> </w:t>
      </w:r>
      <w:r w:rsidRPr="002A4A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  <w:t xml:space="preserve"> _______уч. год</w:t>
      </w:r>
    </w:p>
    <w:p w:rsidR="00F0146F" w:rsidRPr="002A4A14" w:rsidRDefault="00F0146F" w:rsidP="00F0146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2A4A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  <w:t>Учитель английского языка _____________________________________</w:t>
      </w:r>
    </w:p>
    <w:tbl>
      <w:tblPr>
        <w:tblW w:w="9099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2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150"/>
        <w:gridCol w:w="13"/>
      </w:tblGrid>
      <w:tr w:rsidR="00F0146F" w:rsidRPr="00104992" w:rsidTr="006A7055">
        <w:trPr>
          <w:trHeight w:val="394"/>
        </w:trPr>
        <w:tc>
          <w:tcPr>
            <w:tcW w:w="488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  <w:p w:rsidR="00F0146F" w:rsidRPr="00104992" w:rsidRDefault="00F0146F" w:rsidP="006A705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  <w:p w:rsidR="00F0146F" w:rsidRPr="00104992" w:rsidRDefault="00F0146F" w:rsidP="006A705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1049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Показатели</w:t>
            </w:r>
          </w:p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4217" w:type="dxa"/>
            <w:gridSpan w:val="11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1049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Фамилии учащихся</w:t>
            </w:r>
          </w:p>
        </w:tc>
      </w:tr>
      <w:tr w:rsidR="00F0146F" w:rsidRPr="00104992" w:rsidTr="006A7055">
        <w:trPr>
          <w:gridAfter w:val="1"/>
          <w:wAfter w:w="13" w:type="dxa"/>
          <w:trHeight w:val="394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F0146F" w:rsidRPr="00104992" w:rsidRDefault="00F0146F" w:rsidP="006A70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1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F0146F" w:rsidRPr="00104992" w:rsidTr="006A7055">
        <w:trPr>
          <w:trHeight w:val="394"/>
        </w:trPr>
        <w:tc>
          <w:tcPr>
            <w:tcW w:w="9099" w:type="dxa"/>
            <w:gridSpan w:val="1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1049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ПРЕДМЕТНЫЕ РЕЗУЛЬТАТЫ</w:t>
            </w:r>
          </w:p>
        </w:tc>
      </w:tr>
      <w:tr w:rsidR="00F0146F" w:rsidRPr="00104992" w:rsidTr="006A7055">
        <w:trPr>
          <w:trHeight w:val="394"/>
        </w:trPr>
        <w:tc>
          <w:tcPr>
            <w:tcW w:w="9099" w:type="dxa"/>
            <w:gridSpan w:val="1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1049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GB"/>
              </w:rPr>
              <w:t>В области аудирования</w:t>
            </w:r>
          </w:p>
        </w:tc>
      </w:tr>
      <w:tr w:rsidR="00F0146F" w:rsidRPr="00D331AF" w:rsidTr="006A7055">
        <w:trPr>
          <w:gridAfter w:val="1"/>
          <w:wAfter w:w="13" w:type="dxa"/>
          <w:trHeight w:val="1034"/>
        </w:trPr>
        <w:tc>
          <w:tcPr>
            <w:tcW w:w="48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  <w:r w:rsidRPr="00104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  <w:t>Понимает на слух речь учителя по ведению урока.</w:t>
            </w:r>
          </w:p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1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</w:tr>
      <w:tr w:rsidR="00F0146F" w:rsidRPr="00D331AF" w:rsidTr="006A7055">
        <w:trPr>
          <w:gridAfter w:val="1"/>
          <w:wAfter w:w="13" w:type="dxa"/>
          <w:trHeight w:val="1125"/>
        </w:trPr>
        <w:tc>
          <w:tcPr>
            <w:tcW w:w="48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  <w:r w:rsidRPr="00104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  <w:t>Понимает на слух небольшие тексты в предъявлении учителя и звукозаписи (длительность - до 1 мин.), построенные на из</w:t>
            </w:r>
            <w:r w:rsidRPr="00104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  <w:softHyphen/>
              <w:t>ученном языковом материале.</w:t>
            </w:r>
          </w:p>
        </w:tc>
        <w:tc>
          <w:tcPr>
            <w:tcW w:w="2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1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</w:tr>
      <w:tr w:rsidR="00F0146F" w:rsidRPr="00104992" w:rsidTr="006A7055">
        <w:trPr>
          <w:trHeight w:val="384"/>
        </w:trPr>
        <w:tc>
          <w:tcPr>
            <w:tcW w:w="9099" w:type="dxa"/>
            <w:gridSpan w:val="1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1049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GB"/>
              </w:rPr>
              <w:t>В области говорения</w:t>
            </w:r>
          </w:p>
        </w:tc>
      </w:tr>
      <w:tr w:rsidR="00F0146F" w:rsidRPr="00D331AF" w:rsidTr="006A7055">
        <w:trPr>
          <w:gridAfter w:val="1"/>
          <w:wAfter w:w="13" w:type="dxa"/>
          <w:trHeight w:val="1775"/>
        </w:trPr>
        <w:tc>
          <w:tcPr>
            <w:tcW w:w="48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  <w:r w:rsidRPr="001049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en-GB"/>
              </w:rPr>
              <w:t>Диалогическая речь:</w:t>
            </w:r>
          </w:p>
          <w:p w:rsidR="00F0146F" w:rsidRPr="00104992" w:rsidRDefault="00F0146F" w:rsidP="006A70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  <w:r w:rsidRPr="00104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  <w:t>Умеет вести беседу по теме и в пределах изученного языкового материала. Высказывание каждого собеседника должно содержать не менее 3 реплик, правильно оформленных в языковом отношении.</w:t>
            </w:r>
          </w:p>
        </w:tc>
        <w:tc>
          <w:tcPr>
            <w:tcW w:w="2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1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</w:tr>
      <w:tr w:rsidR="00F0146F" w:rsidRPr="00D331AF" w:rsidTr="006A7055">
        <w:trPr>
          <w:gridAfter w:val="1"/>
          <w:wAfter w:w="13" w:type="dxa"/>
          <w:trHeight w:val="1765"/>
        </w:trPr>
        <w:tc>
          <w:tcPr>
            <w:tcW w:w="48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  <w:r w:rsidRPr="0010499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en-GB"/>
              </w:rPr>
              <w:t>Монологическая речь:</w:t>
            </w:r>
          </w:p>
          <w:p w:rsidR="00F0146F" w:rsidRPr="00104992" w:rsidRDefault="00F0146F" w:rsidP="006A70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  <w:r w:rsidRPr="00104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  <w:t>Умеет высказываться (без предварительной подготовки) в соответствии с учебной ситуацией в пределах языкового изученного материала. Объём высказывания – на менее 4 фраз, правильно оформленных в языковом отношении.</w:t>
            </w:r>
          </w:p>
        </w:tc>
        <w:tc>
          <w:tcPr>
            <w:tcW w:w="2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1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</w:tr>
      <w:tr w:rsidR="00F0146F" w:rsidRPr="00104992" w:rsidTr="006A7055">
        <w:trPr>
          <w:trHeight w:val="394"/>
        </w:trPr>
        <w:tc>
          <w:tcPr>
            <w:tcW w:w="9099" w:type="dxa"/>
            <w:gridSpan w:val="1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1049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GB"/>
              </w:rPr>
              <w:t>В области чтения</w:t>
            </w:r>
          </w:p>
        </w:tc>
      </w:tr>
      <w:tr w:rsidR="00F0146F" w:rsidRPr="00104992" w:rsidTr="006A7055">
        <w:trPr>
          <w:gridAfter w:val="1"/>
          <w:wAfter w:w="13" w:type="dxa"/>
          <w:trHeight w:val="790"/>
        </w:trPr>
        <w:tc>
          <w:tcPr>
            <w:tcW w:w="48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104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lastRenderedPageBreak/>
              <w:t>Знает буквы алфавита.</w:t>
            </w:r>
          </w:p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1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F0146F" w:rsidRPr="00104992" w:rsidTr="006A7055">
        <w:trPr>
          <w:gridAfter w:val="1"/>
          <w:wAfter w:w="13" w:type="dxa"/>
          <w:trHeight w:val="780"/>
        </w:trPr>
        <w:tc>
          <w:tcPr>
            <w:tcW w:w="48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104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Знает буквосочетания.</w:t>
            </w:r>
          </w:p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1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F0146F" w:rsidRPr="00D331AF" w:rsidTr="006A7055">
        <w:trPr>
          <w:gridAfter w:val="1"/>
          <w:wAfter w:w="13" w:type="dxa"/>
          <w:trHeight w:val="1125"/>
        </w:trPr>
        <w:tc>
          <w:tcPr>
            <w:tcW w:w="48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  <w:r w:rsidRPr="00104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  <w:t>Умеет читать с правильной интонацией предложения и группы предложений, построенные на усвоенном в устной речи языковом материале.</w:t>
            </w:r>
          </w:p>
        </w:tc>
        <w:tc>
          <w:tcPr>
            <w:tcW w:w="2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  <w:tc>
          <w:tcPr>
            <w:tcW w:w="21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</w:p>
        </w:tc>
      </w:tr>
      <w:tr w:rsidR="00F0146F" w:rsidRPr="00104992" w:rsidTr="006A7055">
        <w:trPr>
          <w:trHeight w:val="394"/>
        </w:trPr>
        <w:tc>
          <w:tcPr>
            <w:tcW w:w="9099" w:type="dxa"/>
            <w:gridSpan w:val="1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1049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GB"/>
              </w:rPr>
              <w:t>В области письма</w:t>
            </w:r>
          </w:p>
        </w:tc>
      </w:tr>
      <w:tr w:rsidR="00F0146F" w:rsidRPr="00104992" w:rsidTr="006A7055">
        <w:trPr>
          <w:gridAfter w:val="1"/>
          <w:wAfter w:w="13" w:type="dxa"/>
          <w:trHeight w:val="790"/>
        </w:trPr>
        <w:tc>
          <w:tcPr>
            <w:tcW w:w="48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104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Владеет каллиграфией букв.</w:t>
            </w:r>
          </w:p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1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F0146F" w:rsidRPr="00104992" w:rsidTr="006A7055">
        <w:trPr>
          <w:gridAfter w:val="1"/>
          <w:wAfter w:w="13" w:type="dxa"/>
          <w:trHeight w:val="872"/>
        </w:trPr>
        <w:tc>
          <w:tcPr>
            <w:tcW w:w="48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  <w:r w:rsidRPr="00104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  <w:t>Владеет правописанием слов, усвоенных в устной речи за курс 2 класса и используемых в письменных упражнениях</w:t>
            </w:r>
          </w:p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104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2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1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F0146F" w:rsidRPr="00104992" w:rsidTr="006A7055">
        <w:trPr>
          <w:gridAfter w:val="1"/>
          <w:wAfter w:w="13" w:type="dxa"/>
          <w:trHeight w:val="1278"/>
        </w:trPr>
        <w:tc>
          <w:tcPr>
            <w:tcW w:w="48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</w:pPr>
            <w:r w:rsidRPr="00104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en-GB"/>
              </w:rPr>
              <w:t>Владеет правописанием фраз, усвоенных в устной речи за курс 2 класса и используемых в письменных упражнениях</w:t>
            </w:r>
          </w:p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104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2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1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F0146F" w:rsidRPr="00104992" w:rsidTr="006A7055">
        <w:trPr>
          <w:gridAfter w:val="1"/>
          <w:wAfter w:w="13" w:type="dxa"/>
          <w:trHeight w:val="232"/>
        </w:trPr>
        <w:tc>
          <w:tcPr>
            <w:tcW w:w="48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1049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ОБЩИЙ ИТОГ</w:t>
            </w:r>
          </w:p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1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</w:tbl>
    <w:p w:rsidR="00F0146F" w:rsidRPr="00763FAE" w:rsidRDefault="00F0146F" w:rsidP="00280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en-GB"/>
        </w:rPr>
      </w:pPr>
    </w:p>
    <w:p w:rsidR="00F0146F" w:rsidRPr="00280960" w:rsidRDefault="00F0146F" w:rsidP="00F014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2809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25 - 30 баллов - Оптимальный уровень</w:t>
      </w:r>
    </w:p>
    <w:p w:rsidR="00F0146F" w:rsidRPr="00280960" w:rsidRDefault="00F0146F" w:rsidP="00F014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</w:pPr>
      <w:r w:rsidRPr="0028096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en-GB"/>
        </w:rPr>
        <w:t>20 - 24 балла - Допустимый уровень</w:t>
      </w:r>
    </w:p>
    <w:p w:rsidR="00F0146F" w:rsidRPr="00104992" w:rsidRDefault="00F0146F" w:rsidP="00F014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10499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15 – 19 баллов - Критический уровень</w:t>
      </w:r>
    </w:p>
    <w:p w:rsidR="00F0146F" w:rsidRPr="00104992" w:rsidRDefault="00F0146F" w:rsidP="00F014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10499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Менее 15 баллов – Ниже допустимого</w:t>
      </w:r>
    </w:p>
    <w:p w:rsidR="00280960" w:rsidRDefault="00280960" w:rsidP="00A0681A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9570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9"/>
        <w:gridCol w:w="2425"/>
        <w:gridCol w:w="2426"/>
        <w:gridCol w:w="2360"/>
      </w:tblGrid>
      <w:tr w:rsidR="00F0146F" w:rsidRPr="00104992" w:rsidTr="006A7055">
        <w:tc>
          <w:tcPr>
            <w:tcW w:w="21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104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Оптимальный уровень</w:t>
            </w:r>
          </w:p>
        </w:tc>
        <w:tc>
          <w:tcPr>
            <w:tcW w:w="22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104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Допустимый уровень</w:t>
            </w:r>
          </w:p>
        </w:tc>
        <w:tc>
          <w:tcPr>
            <w:tcW w:w="22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104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Критический уровень</w:t>
            </w:r>
          </w:p>
        </w:tc>
        <w:tc>
          <w:tcPr>
            <w:tcW w:w="214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104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Ниже допустимого</w:t>
            </w:r>
          </w:p>
        </w:tc>
      </w:tr>
      <w:tr w:rsidR="00F0146F" w:rsidRPr="00104992" w:rsidTr="006A7055">
        <w:tc>
          <w:tcPr>
            <w:tcW w:w="21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F0146F" w:rsidRPr="00104992" w:rsidRDefault="00F0146F" w:rsidP="006A705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104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___ чел ___________%</w:t>
            </w:r>
          </w:p>
        </w:tc>
        <w:tc>
          <w:tcPr>
            <w:tcW w:w="22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F0146F" w:rsidRPr="00104992" w:rsidRDefault="00F0146F" w:rsidP="006A705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104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___ чел ___________%</w:t>
            </w:r>
          </w:p>
        </w:tc>
        <w:tc>
          <w:tcPr>
            <w:tcW w:w="22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F0146F" w:rsidRPr="00104992" w:rsidRDefault="00F0146F" w:rsidP="006A705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104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____ чел ___________%</w:t>
            </w:r>
          </w:p>
        </w:tc>
        <w:tc>
          <w:tcPr>
            <w:tcW w:w="214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F0146F" w:rsidRPr="00104992" w:rsidRDefault="00F0146F" w:rsidP="006A705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104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____ чел ___________%</w:t>
            </w:r>
          </w:p>
          <w:p w:rsidR="00F0146F" w:rsidRPr="00104992" w:rsidRDefault="00F0146F" w:rsidP="006A705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</w:tbl>
    <w:p w:rsidR="00697A69" w:rsidRPr="000A7D46" w:rsidRDefault="00697A69" w:rsidP="00C13477">
      <w:pPr>
        <w:rPr>
          <w:lang w:val="ru-RU"/>
        </w:rPr>
      </w:pPr>
    </w:p>
    <w:sectPr w:rsidR="00697A69" w:rsidRPr="000A7D46" w:rsidSect="00C13477">
      <w:footerReference w:type="default" r:id="rId19"/>
      <w:pgSz w:w="11910" w:h="16840" w:code="9"/>
      <w:pgMar w:top="1134" w:right="850" w:bottom="1134" w:left="1701" w:header="0" w:footer="9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AD3" w:rsidRDefault="00F16AD3" w:rsidP="000F5725">
      <w:pPr>
        <w:spacing w:after="0" w:line="240" w:lineRule="auto"/>
      </w:pPr>
      <w:r>
        <w:separator/>
      </w:r>
    </w:p>
  </w:endnote>
  <w:endnote w:type="continuationSeparator" w:id="0">
    <w:p w:rsidR="00F16AD3" w:rsidRDefault="00F16AD3" w:rsidP="000F5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MS Gothic"/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0826642"/>
    </w:sdtPr>
    <w:sdtEndPr>
      <w:rPr>
        <w:noProof/>
      </w:rPr>
    </w:sdtEndPr>
    <w:sdtContent>
      <w:p w:rsidR="00E806D6" w:rsidRDefault="00E806D6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31A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806D6" w:rsidRDefault="00E806D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AD3" w:rsidRDefault="00F16AD3" w:rsidP="000F5725">
      <w:pPr>
        <w:spacing w:after="0" w:line="240" w:lineRule="auto"/>
      </w:pPr>
      <w:r>
        <w:separator/>
      </w:r>
    </w:p>
  </w:footnote>
  <w:footnote w:type="continuationSeparator" w:id="0">
    <w:p w:rsidR="00F16AD3" w:rsidRDefault="00F16AD3" w:rsidP="000F57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7377A"/>
    <w:multiLevelType w:val="hybridMultilevel"/>
    <w:tmpl w:val="F79CA7AA"/>
    <w:lvl w:ilvl="0" w:tplc="6F2A36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BF169C"/>
    <w:multiLevelType w:val="hybridMultilevel"/>
    <w:tmpl w:val="3E1042B0"/>
    <w:lvl w:ilvl="0" w:tplc="6F2A365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63728"/>
    <w:multiLevelType w:val="hybridMultilevel"/>
    <w:tmpl w:val="8BE07986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" w15:restartNumberingAfterBreak="0">
    <w:nsid w:val="070F77E3"/>
    <w:multiLevelType w:val="multilevel"/>
    <w:tmpl w:val="161483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9EC57BE"/>
    <w:multiLevelType w:val="hybridMultilevel"/>
    <w:tmpl w:val="A15CE500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14837"/>
    <w:multiLevelType w:val="hybridMultilevel"/>
    <w:tmpl w:val="6BE2552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133A5F"/>
    <w:multiLevelType w:val="hybridMultilevel"/>
    <w:tmpl w:val="162AB3F8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F2594F"/>
    <w:multiLevelType w:val="hybridMultilevel"/>
    <w:tmpl w:val="D930B8E2"/>
    <w:lvl w:ilvl="0" w:tplc="03E4A7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DC6A59"/>
    <w:multiLevelType w:val="hybridMultilevel"/>
    <w:tmpl w:val="4FF874EE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BB03C8"/>
    <w:multiLevelType w:val="hybridMultilevel"/>
    <w:tmpl w:val="7E726D04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BD5593"/>
    <w:multiLevelType w:val="hybridMultilevel"/>
    <w:tmpl w:val="796CAD80"/>
    <w:lvl w:ilvl="0" w:tplc="6F2A365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40008"/>
    <w:multiLevelType w:val="hybridMultilevel"/>
    <w:tmpl w:val="BAEA57A8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1C5602"/>
    <w:multiLevelType w:val="hybridMultilevel"/>
    <w:tmpl w:val="B986E10E"/>
    <w:lvl w:ilvl="0" w:tplc="6F2A365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24336A95"/>
    <w:multiLevelType w:val="hybridMultilevel"/>
    <w:tmpl w:val="65CCC76E"/>
    <w:lvl w:ilvl="0" w:tplc="6F2A365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26CD3316"/>
    <w:multiLevelType w:val="hybridMultilevel"/>
    <w:tmpl w:val="766C8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744D83"/>
    <w:multiLevelType w:val="hybridMultilevel"/>
    <w:tmpl w:val="C18CA7FA"/>
    <w:lvl w:ilvl="0" w:tplc="00000005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/>
        <w:bCs/>
        <w:iCs/>
        <w:color w:val="000000"/>
        <w:spacing w:val="-2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F31C40"/>
    <w:multiLevelType w:val="hybridMultilevel"/>
    <w:tmpl w:val="128E2FC2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B351F8"/>
    <w:multiLevelType w:val="multilevel"/>
    <w:tmpl w:val="CF0C9EA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A8673F8"/>
    <w:multiLevelType w:val="hybridMultilevel"/>
    <w:tmpl w:val="8DC42D5E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152AA5"/>
    <w:multiLevelType w:val="hybridMultilevel"/>
    <w:tmpl w:val="67F81D8A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AA486C"/>
    <w:multiLevelType w:val="hybridMultilevel"/>
    <w:tmpl w:val="598A8098"/>
    <w:lvl w:ilvl="0" w:tplc="00000005">
      <w:start w:val="1"/>
      <w:numFmt w:val="bullet"/>
      <w:lvlText w:val=""/>
      <w:lvlJc w:val="left"/>
      <w:pPr>
        <w:ind w:left="1400" w:hanging="360"/>
      </w:pPr>
      <w:rPr>
        <w:rFonts w:ascii="Symbol" w:hAnsi="Symbol" w:cs="Times New Roman"/>
        <w:bCs/>
        <w:iCs/>
        <w:color w:val="000000"/>
        <w:spacing w:val="-2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1" w15:restartNumberingAfterBreak="0">
    <w:nsid w:val="42F14762"/>
    <w:multiLevelType w:val="hybridMultilevel"/>
    <w:tmpl w:val="7D76AB86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8E6C7C"/>
    <w:multiLevelType w:val="hybridMultilevel"/>
    <w:tmpl w:val="60B42FD2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A8290C"/>
    <w:multiLevelType w:val="hybridMultilevel"/>
    <w:tmpl w:val="BE1CCE56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723694"/>
    <w:multiLevelType w:val="hybridMultilevel"/>
    <w:tmpl w:val="25662E6E"/>
    <w:lvl w:ilvl="0" w:tplc="00000005">
      <w:start w:val="1"/>
      <w:numFmt w:val="bullet"/>
      <w:lvlText w:val=""/>
      <w:lvlJc w:val="left"/>
      <w:pPr>
        <w:ind w:left="1400" w:hanging="360"/>
      </w:pPr>
      <w:rPr>
        <w:rFonts w:ascii="Symbol" w:hAnsi="Symbol" w:cs="Times New Roman"/>
        <w:bCs/>
        <w:iCs/>
        <w:color w:val="000000"/>
        <w:spacing w:val="-2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5" w15:restartNumberingAfterBreak="0">
    <w:nsid w:val="50A5103C"/>
    <w:multiLevelType w:val="multilevel"/>
    <w:tmpl w:val="B7664F84"/>
    <w:lvl w:ilvl="0">
      <w:numFmt w:val="decimal"/>
      <w:lvlText w:val="%1"/>
      <w:lvlJc w:val="left"/>
      <w:pPr>
        <w:ind w:left="666" w:hanging="444"/>
      </w:pPr>
      <w:rPr>
        <w:rFonts w:hint="default"/>
        <w:lang w:val="ru-RU" w:eastAsia="en-US" w:bidi="ar-SA"/>
      </w:rPr>
    </w:lvl>
    <w:lvl w:ilvl="1">
      <w:start w:val="1"/>
      <w:numFmt w:val="decimal"/>
      <w:lvlText w:val="%1-%2"/>
      <w:lvlJc w:val="left"/>
      <w:pPr>
        <w:ind w:left="666" w:hanging="44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"/>
      <w:lvlJc w:val="left"/>
      <w:pPr>
        <w:ind w:left="1244" w:hanging="50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3"/>
      <w:numFmt w:val="decimal"/>
      <w:lvlText w:val="%4"/>
      <w:lvlJc w:val="left"/>
      <w:pPr>
        <w:ind w:left="115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426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9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13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06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9" w:hanging="212"/>
      </w:pPr>
      <w:rPr>
        <w:rFonts w:hint="default"/>
        <w:lang w:val="ru-RU" w:eastAsia="en-US" w:bidi="ar-SA"/>
      </w:rPr>
    </w:lvl>
  </w:abstractNum>
  <w:abstractNum w:abstractNumId="26" w15:restartNumberingAfterBreak="0">
    <w:nsid w:val="535F2A49"/>
    <w:multiLevelType w:val="hybridMultilevel"/>
    <w:tmpl w:val="F0C8BE52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CD155E"/>
    <w:multiLevelType w:val="hybridMultilevel"/>
    <w:tmpl w:val="F7F0690E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B809D6"/>
    <w:multiLevelType w:val="hybridMultilevel"/>
    <w:tmpl w:val="065C323A"/>
    <w:lvl w:ilvl="0" w:tplc="AA9A51A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AB2650"/>
    <w:multiLevelType w:val="hybridMultilevel"/>
    <w:tmpl w:val="0870111C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CA7CD2"/>
    <w:multiLevelType w:val="hybridMultilevel"/>
    <w:tmpl w:val="C47C66D6"/>
    <w:lvl w:ilvl="0" w:tplc="A5205FA0">
      <w:start w:val="1"/>
      <w:numFmt w:val="decimal"/>
      <w:lvlText w:val="%1."/>
      <w:lvlJc w:val="left"/>
      <w:pPr>
        <w:ind w:left="942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0F6F3A6">
      <w:numFmt w:val="bullet"/>
      <w:lvlText w:val="•"/>
      <w:lvlJc w:val="left"/>
      <w:pPr>
        <w:ind w:left="1844" w:hanging="348"/>
      </w:pPr>
      <w:rPr>
        <w:rFonts w:hint="default"/>
        <w:lang w:val="ru-RU" w:eastAsia="en-US" w:bidi="ar-SA"/>
      </w:rPr>
    </w:lvl>
    <w:lvl w:ilvl="2" w:tplc="ADA40F76">
      <w:numFmt w:val="bullet"/>
      <w:lvlText w:val="•"/>
      <w:lvlJc w:val="left"/>
      <w:pPr>
        <w:ind w:left="2749" w:hanging="348"/>
      </w:pPr>
      <w:rPr>
        <w:rFonts w:hint="default"/>
        <w:lang w:val="ru-RU" w:eastAsia="en-US" w:bidi="ar-SA"/>
      </w:rPr>
    </w:lvl>
    <w:lvl w:ilvl="3" w:tplc="707845A4">
      <w:numFmt w:val="bullet"/>
      <w:lvlText w:val="•"/>
      <w:lvlJc w:val="left"/>
      <w:pPr>
        <w:ind w:left="3653" w:hanging="348"/>
      </w:pPr>
      <w:rPr>
        <w:rFonts w:hint="default"/>
        <w:lang w:val="ru-RU" w:eastAsia="en-US" w:bidi="ar-SA"/>
      </w:rPr>
    </w:lvl>
    <w:lvl w:ilvl="4" w:tplc="3BF8F6CA">
      <w:numFmt w:val="bullet"/>
      <w:lvlText w:val="•"/>
      <w:lvlJc w:val="left"/>
      <w:pPr>
        <w:ind w:left="4558" w:hanging="348"/>
      </w:pPr>
      <w:rPr>
        <w:rFonts w:hint="default"/>
        <w:lang w:val="ru-RU" w:eastAsia="en-US" w:bidi="ar-SA"/>
      </w:rPr>
    </w:lvl>
    <w:lvl w:ilvl="5" w:tplc="3B7C656A">
      <w:numFmt w:val="bullet"/>
      <w:lvlText w:val="•"/>
      <w:lvlJc w:val="left"/>
      <w:pPr>
        <w:ind w:left="5463" w:hanging="348"/>
      </w:pPr>
      <w:rPr>
        <w:rFonts w:hint="default"/>
        <w:lang w:val="ru-RU" w:eastAsia="en-US" w:bidi="ar-SA"/>
      </w:rPr>
    </w:lvl>
    <w:lvl w:ilvl="6" w:tplc="0D1C4A1C">
      <w:numFmt w:val="bullet"/>
      <w:lvlText w:val="•"/>
      <w:lvlJc w:val="left"/>
      <w:pPr>
        <w:ind w:left="6367" w:hanging="348"/>
      </w:pPr>
      <w:rPr>
        <w:rFonts w:hint="default"/>
        <w:lang w:val="ru-RU" w:eastAsia="en-US" w:bidi="ar-SA"/>
      </w:rPr>
    </w:lvl>
    <w:lvl w:ilvl="7" w:tplc="817AC27C">
      <w:numFmt w:val="bullet"/>
      <w:lvlText w:val="•"/>
      <w:lvlJc w:val="left"/>
      <w:pPr>
        <w:ind w:left="7272" w:hanging="348"/>
      </w:pPr>
      <w:rPr>
        <w:rFonts w:hint="default"/>
        <w:lang w:val="ru-RU" w:eastAsia="en-US" w:bidi="ar-SA"/>
      </w:rPr>
    </w:lvl>
    <w:lvl w:ilvl="8" w:tplc="817AC8C6">
      <w:numFmt w:val="bullet"/>
      <w:lvlText w:val="•"/>
      <w:lvlJc w:val="left"/>
      <w:pPr>
        <w:ind w:left="8177" w:hanging="348"/>
      </w:pPr>
      <w:rPr>
        <w:rFonts w:hint="default"/>
        <w:lang w:val="ru-RU" w:eastAsia="en-US" w:bidi="ar-SA"/>
      </w:rPr>
    </w:lvl>
  </w:abstractNum>
  <w:abstractNum w:abstractNumId="31" w15:restartNumberingAfterBreak="0">
    <w:nsid w:val="70D26EE5"/>
    <w:multiLevelType w:val="hybridMultilevel"/>
    <w:tmpl w:val="21D42B2C"/>
    <w:lvl w:ilvl="0" w:tplc="A85AFFDA">
      <w:start w:val="1"/>
      <w:numFmt w:val="decimal"/>
      <w:lvlText w:val="%1."/>
      <w:lvlJc w:val="left"/>
      <w:pPr>
        <w:ind w:left="942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6CA5BEC">
      <w:numFmt w:val="bullet"/>
      <w:lvlText w:val="•"/>
      <w:lvlJc w:val="left"/>
      <w:pPr>
        <w:ind w:left="1844" w:hanging="348"/>
      </w:pPr>
      <w:rPr>
        <w:rFonts w:hint="default"/>
        <w:lang w:val="ru-RU" w:eastAsia="en-US" w:bidi="ar-SA"/>
      </w:rPr>
    </w:lvl>
    <w:lvl w:ilvl="2" w:tplc="C9FC7402">
      <w:numFmt w:val="bullet"/>
      <w:lvlText w:val="•"/>
      <w:lvlJc w:val="left"/>
      <w:pPr>
        <w:ind w:left="2749" w:hanging="348"/>
      </w:pPr>
      <w:rPr>
        <w:rFonts w:hint="default"/>
        <w:lang w:val="ru-RU" w:eastAsia="en-US" w:bidi="ar-SA"/>
      </w:rPr>
    </w:lvl>
    <w:lvl w:ilvl="3" w:tplc="F4529E16">
      <w:numFmt w:val="bullet"/>
      <w:lvlText w:val="•"/>
      <w:lvlJc w:val="left"/>
      <w:pPr>
        <w:ind w:left="3653" w:hanging="348"/>
      </w:pPr>
      <w:rPr>
        <w:rFonts w:hint="default"/>
        <w:lang w:val="ru-RU" w:eastAsia="en-US" w:bidi="ar-SA"/>
      </w:rPr>
    </w:lvl>
    <w:lvl w:ilvl="4" w:tplc="589601EE">
      <w:numFmt w:val="bullet"/>
      <w:lvlText w:val="•"/>
      <w:lvlJc w:val="left"/>
      <w:pPr>
        <w:ind w:left="4558" w:hanging="348"/>
      </w:pPr>
      <w:rPr>
        <w:rFonts w:hint="default"/>
        <w:lang w:val="ru-RU" w:eastAsia="en-US" w:bidi="ar-SA"/>
      </w:rPr>
    </w:lvl>
    <w:lvl w:ilvl="5" w:tplc="63A8B064">
      <w:numFmt w:val="bullet"/>
      <w:lvlText w:val="•"/>
      <w:lvlJc w:val="left"/>
      <w:pPr>
        <w:ind w:left="5463" w:hanging="348"/>
      </w:pPr>
      <w:rPr>
        <w:rFonts w:hint="default"/>
        <w:lang w:val="ru-RU" w:eastAsia="en-US" w:bidi="ar-SA"/>
      </w:rPr>
    </w:lvl>
    <w:lvl w:ilvl="6" w:tplc="6CC8C2A8">
      <w:numFmt w:val="bullet"/>
      <w:lvlText w:val="•"/>
      <w:lvlJc w:val="left"/>
      <w:pPr>
        <w:ind w:left="6367" w:hanging="348"/>
      </w:pPr>
      <w:rPr>
        <w:rFonts w:hint="default"/>
        <w:lang w:val="ru-RU" w:eastAsia="en-US" w:bidi="ar-SA"/>
      </w:rPr>
    </w:lvl>
    <w:lvl w:ilvl="7" w:tplc="5BC4DB38">
      <w:numFmt w:val="bullet"/>
      <w:lvlText w:val="•"/>
      <w:lvlJc w:val="left"/>
      <w:pPr>
        <w:ind w:left="7272" w:hanging="348"/>
      </w:pPr>
      <w:rPr>
        <w:rFonts w:hint="default"/>
        <w:lang w:val="ru-RU" w:eastAsia="en-US" w:bidi="ar-SA"/>
      </w:rPr>
    </w:lvl>
    <w:lvl w:ilvl="8" w:tplc="73D06590">
      <w:numFmt w:val="bullet"/>
      <w:lvlText w:val="•"/>
      <w:lvlJc w:val="left"/>
      <w:pPr>
        <w:ind w:left="8177" w:hanging="348"/>
      </w:pPr>
      <w:rPr>
        <w:rFonts w:hint="default"/>
        <w:lang w:val="ru-RU" w:eastAsia="en-US" w:bidi="ar-SA"/>
      </w:rPr>
    </w:lvl>
  </w:abstractNum>
  <w:abstractNum w:abstractNumId="32" w15:restartNumberingAfterBreak="0">
    <w:nsid w:val="733E68BA"/>
    <w:multiLevelType w:val="hybridMultilevel"/>
    <w:tmpl w:val="ED184B92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4D0DAC"/>
    <w:multiLevelType w:val="hybridMultilevel"/>
    <w:tmpl w:val="445623E0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9D3A40"/>
    <w:multiLevelType w:val="hybridMultilevel"/>
    <w:tmpl w:val="B88C794A"/>
    <w:lvl w:ilvl="0" w:tplc="6F2A36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71E102B"/>
    <w:multiLevelType w:val="hybridMultilevel"/>
    <w:tmpl w:val="44F86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37162"/>
    <w:multiLevelType w:val="hybridMultilevel"/>
    <w:tmpl w:val="C0B21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D143B69"/>
    <w:multiLevelType w:val="hybridMultilevel"/>
    <w:tmpl w:val="E09C5A8A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690880"/>
    <w:multiLevelType w:val="hybridMultilevel"/>
    <w:tmpl w:val="802EF3D4"/>
    <w:lvl w:ilvl="0" w:tplc="6F2A3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E30B03"/>
    <w:multiLevelType w:val="multilevel"/>
    <w:tmpl w:val="C554B0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39"/>
  </w:num>
  <w:num w:numId="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20"/>
  </w:num>
  <w:num w:numId="6">
    <w:abstractNumId w:val="26"/>
  </w:num>
  <w:num w:numId="7">
    <w:abstractNumId w:val="23"/>
  </w:num>
  <w:num w:numId="8">
    <w:abstractNumId w:val="22"/>
  </w:num>
  <w:num w:numId="9">
    <w:abstractNumId w:val="25"/>
  </w:num>
  <w:num w:numId="10">
    <w:abstractNumId w:val="31"/>
  </w:num>
  <w:num w:numId="11">
    <w:abstractNumId w:val="30"/>
  </w:num>
  <w:num w:numId="12">
    <w:abstractNumId w:val="19"/>
  </w:num>
  <w:num w:numId="13">
    <w:abstractNumId w:val="8"/>
  </w:num>
  <w:num w:numId="14">
    <w:abstractNumId w:val="10"/>
  </w:num>
  <w:num w:numId="15">
    <w:abstractNumId w:val="37"/>
  </w:num>
  <w:num w:numId="16">
    <w:abstractNumId w:val="29"/>
  </w:num>
  <w:num w:numId="17">
    <w:abstractNumId w:val="1"/>
  </w:num>
  <w:num w:numId="18">
    <w:abstractNumId w:val="33"/>
  </w:num>
  <w:num w:numId="19">
    <w:abstractNumId w:val="27"/>
  </w:num>
  <w:num w:numId="20">
    <w:abstractNumId w:val="12"/>
  </w:num>
  <w:num w:numId="21">
    <w:abstractNumId w:val="13"/>
  </w:num>
  <w:num w:numId="22">
    <w:abstractNumId w:val="16"/>
  </w:num>
  <w:num w:numId="23">
    <w:abstractNumId w:val="18"/>
  </w:num>
  <w:num w:numId="24">
    <w:abstractNumId w:val="32"/>
  </w:num>
  <w:num w:numId="25">
    <w:abstractNumId w:val="34"/>
  </w:num>
  <w:num w:numId="26">
    <w:abstractNumId w:val="9"/>
  </w:num>
  <w:num w:numId="27">
    <w:abstractNumId w:val="4"/>
  </w:num>
  <w:num w:numId="28">
    <w:abstractNumId w:val="5"/>
  </w:num>
  <w:num w:numId="29">
    <w:abstractNumId w:val="6"/>
  </w:num>
  <w:num w:numId="30">
    <w:abstractNumId w:val="21"/>
  </w:num>
  <w:num w:numId="31">
    <w:abstractNumId w:val="11"/>
  </w:num>
  <w:num w:numId="32">
    <w:abstractNumId w:val="0"/>
  </w:num>
  <w:num w:numId="33">
    <w:abstractNumId w:val="3"/>
  </w:num>
  <w:num w:numId="34">
    <w:abstractNumId w:val="2"/>
  </w:num>
  <w:num w:numId="35">
    <w:abstractNumId w:val="15"/>
  </w:num>
  <w:num w:numId="36">
    <w:abstractNumId w:val="17"/>
  </w:num>
  <w:num w:numId="37">
    <w:abstractNumId w:val="35"/>
  </w:num>
  <w:num w:numId="38">
    <w:abstractNumId w:val="7"/>
  </w:num>
  <w:num w:numId="39">
    <w:abstractNumId w:val="38"/>
  </w:num>
  <w:num w:numId="40">
    <w:abstractNumId w:val="2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3439"/>
    <w:rsid w:val="00000D1A"/>
    <w:rsid w:val="0000301E"/>
    <w:rsid w:val="000061C1"/>
    <w:rsid w:val="000068AD"/>
    <w:rsid w:val="00011F64"/>
    <w:rsid w:val="0003079D"/>
    <w:rsid w:val="0003139C"/>
    <w:rsid w:val="00031A42"/>
    <w:rsid w:val="00051DEA"/>
    <w:rsid w:val="00066E80"/>
    <w:rsid w:val="0007628A"/>
    <w:rsid w:val="00080FC7"/>
    <w:rsid w:val="000833CD"/>
    <w:rsid w:val="00096799"/>
    <w:rsid w:val="000A19D8"/>
    <w:rsid w:val="000A1BEB"/>
    <w:rsid w:val="000A25C9"/>
    <w:rsid w:val="000A7D46"/>
    <w:rsid w:val="000C0CCE"/>
    <w:rsid w:val="000C5F53"/>
    <w:rsid w:val="000C7C63"/>
    <w:rsid w:val="000D42B0"/>
    <w:rsid w:val="000D5577"/>
    <w:rsid w:val="000E5B0E"/>
    <w:rsid w:val="000F0F32"/>
    <w:rsid w:val="000F5725"/>
    <w:rsid w:val="000F5EC7"/>
    <w:rsid w:val="001056A2"/>
    <w:rsid w:val="0011070C"/>
    <w:rsid w:val="0011184B"/>
    <w:rsid w:val="001159C8"/>
    <w:rsid w:val="001217F3"/>
    <w:rsid w:val="00124081"/>
    <w:rsid w:val="00130C61"/>
    <w:rsid w:val="00131B51"/>
    <w:rsid w:val="001375D5"/>
    <w:rsid w:val="0014730D"/>
    <w:rsid w:val="00150767"/>
    <w:rsid w:val="00150DF1"/>
    <w:rsid w:val="00153DBD"/>
    <w:rsid w:val="00163B09"/>
    <w:rsid w:val="001668DB"/>
    <w:rsid w:val="001732C9"/>
    <w:rsid w:val="00175187"/>
    <w:rsid w:val="0017570F"/>
    <w:rsid w:val="00182155"/>
    <w:rsid w:val="001931C5"/>
    <w:rsid w:val="00193321"/>
    <w:rsid w:val="001A215D"/>
    <w:rsid w:val="001B27A4"/>
    <w:rsid w:val="001C0873"/>
    <w:rsid w:val="001E07EF"/>
    <w:rsid w:val="001E59CA"/>
    <w:rsid w:val="00204DDE"/>
    <w:rsid w:val="00210AD7"/>
    <w:rsid w:val="002145EB"/>
    <w:rsid w:val="00221624"/>
    <w:rsid w:val="00221BFA"/>
    <w:rsid w:val="00224EBA"/>
    <w:rsid w:val="002304F9"/>
    <w:rsid w:val="0023154A"/>
    <w:rsid w:val="00232BD3"/>
    <w:rsid w:val="00234D19"/>
    <w:rsid w:val="00236666"/>
    <w:rsid w:val="00237CC7"/>
    <w:rsid w:val="00241E1A"/>
    <w:rsid w:val="00251FC7"/>
    <w:rsid w:val="00260D18"/>
    <w:rsid w:val="00267D81"/>
    <w:rsid w:val="002720E0"/>
    <w:rsid w:val="00280960"/>
    <w:rsid w:val="002871B2"/>
    <w:rsid w:val="002A2BCE"/>
    <w:rsid w:val="002A4A14"/>
    <w:rsid w:val="002C1048"/>
    <w:rsid w:val="002E22FC"/>
    <w:rsid w:val="002F2CF5"/>
    <w:rsid w:val="002F75A7"/>
    <w:rsid w:val="00304566"/>
    <w:rsid w:val="00306665"/>
    <w:rsid w:val="00316A52"/>
    <w:rsid w:val="0032498F"/>
    <w:rsid w:val="00325231"/>
    <w:rsid w:val="0033278D"/>
    <w:rsid w:val="00334E4B"/>
    <w:rsid w:val="003355F0"/>
    <w:rsid w:val="00341E4D"/>
    <w:rsid w:val="003442BB"/>
    <w:rsid w:val="0036336C"/>
    <w:rsid w:val="00367482"/>
    <w:rsid w:val="003728BC"/>
    <w:rsid w:val="00381328"/>
    <w:rsid w:val="00382907"/>
    <w:rsid w:val="00384D7E"/>
    <w:rsid w:val="00394E1B"/>
    <w:rsid w:val="00397380"/>
    <w:rsid w:val="003A07DF"/>
    <w:rsid w:val="003A446D"/>
    <w:rsid w:val="003A475B"/>
    <w:rsid w:val="003C6105"/>
    <w:rsid w:val="003C6A57"/>
    <w:rsid w:val="00405ABB"/>
    <w:rsid w:val="004242E3"/>
    <w:rsid w:val="00442644"/>
    <w:rsid w:val="00452911"/>
    <w:rsid w:val="004866F0"/>
    <w:rsid w:val="00492007"/>
    <w:rsid w:val="0049376D"/>
    <w:rsid w:val="00495C91"/>
    <w:rsid w:val="00497C77"/>
    <w:rsid w:val="004A10A3"/>
    <w:rsid w:val="004A58FF"/>
    <w:rsid w:val="004B0775"/>
    <w:rsid w:val="004B5DC6"/>
    <w:rsid w:val="004C20C3"/>
    <w:rsid w:val="004C22C8"/>
    <w:rsid w:val="004C7A36"/>
    <w:rsid w:val="004D68B0"/>
    <w:rsid w:val="004F631C"/>
    <w:rsid w:val="004F69F3"/>
    <w:rsid w:val="004F76D2"/>
    <w:rsid w:val="005059A1"/>
    <w:rsid w:val="00505B72"/>
    <w:rsid w:val="00511D7A"/>
    <w:rsid w:val="0053411C"/>
    <w:rsid w:val="00541B7F"/>
    <w:rsid w:val="00547BA9"/>
    <w:rsid w:val="00551FA0"/>
    <w:rsid w:val="00554EA9"/>
    <w:rsid w:val="00562237"/>
    <w:rsid w:val="0056298A"/>
    <w:rsid w:val="00591F39"/>
    <w:rsid w:val="00593797"/>
    <w:rsid w:val="00594885"/>
    <w:rsid w:val="005B57BE"/>
    <w:rsid w:val="005B6815"/>
    <w:rsid w:val="005C7324"/>
    <w:rsid w:val="005D3D44"/>
    <w:rsid w:val="005D464B"/>
    <w:rsid w:val="005E2781"/>
    <w:rsid w:val="005F76D4"/>
    <w:rsid w:val="00603DDD"/>
    <w:rsid w:val="0060618D"/>
    <w:rsid w:val="00610CA0"/>
    <w:rsid w:val="00615BC3"/>
    <w:rsid w:val="00643FE1"/>
    <w:rsid w:val="006514CA"/>
    <w:rsid w:val="006608A7"/>
    <w:rsid w:val="006660DB"/>
    <w:rsid w:val="00670C78"/>
    <w:rsid w:val="00683348"/>
    <w:rsid w:val="006871D3"/>
    <w:rsid w:val="006926CF"/>
    <w:rsid w:val="006936D8"/>
    <w:rsid w:val="006940F4"/>
    <w:rsid w:val="00697A69"/>
    <w:rsid w:val="006A4773"/>
    <w:rsid w:val="006A7055"/>
    <w:rsid w:val="006D2F84"/>
    <w:rsid w:val="006D43A6"/>
    <w:rsid w:val="006D5DCB"/>
    <w:rsid w:val="006E26C0"/>
    <w:rsid w:val="006F6E54"/>
    <w:rsid w:val="006F6F01"/>
    <w:rsid w:val="0070082C"/>
    <w:rsid w:val="00704276"/>
    <w:rsid w:val="007046FC"/>
    <w:rsid w:val="007104BB"/>
    <w:rsid w:val="00711CA1"/>
    <w:rsid w:val="00727AB6"/>
    <w:rsid w:val="00734614"/>
    <w:rsid w:val="007603E5"/>
    <w:rsid w:val="0076184C"/>
    <w:rsid w:val="007629E5"/>
    <w:rsid w:val="00765185"/>
    <w:rsid w:val="007727F1"/>
    <w:rsid w:val="00773C7F"/>
    <w:rsid w:val="007969B5"/>
    <w:rsid w:val="007A0DB1"/>
    <w:rsid w:val="007A1F54"/>
    <w:rsid w:val="007A4643"/>
    <w:rsid w:val="007A604E"/>
    <w:rsid w:val="007A7FEB"/>
    <w:rsid w:val="007B3718"/>
    <w:rsid w:val="007B3E6B"/>
    <w:rsid w:val="007B4C3E"/>
    <w:rsid w:val="007B5263"/>
    <w:rsid w:val="007C5489"/>
    <w:rsid w:val="007D389B"/>
    <w:rsid w:val="007D777E"/>
    <w:rsid w:val="007E0F96"/>
    <w:rsid w:val="007E6E1C"/>
    <w:rsid w:val="007F5F0A"/>
    <w:rsid w:val="00800C87"/>
    <w:rsid w:val="008147CB"/>
    <w:rsid w:val="00815259"/>
    <w:rsid w:val="0083619D"/>
    <w:rsid w:val="00841872"/>
    <w:rsid w:val="00842752"/>
    <w:rsid w:val="00857CEF"/>
    <w:rsid w:val="00863CE3"/>
    <w:rsid w:val="00870613"/>
    <w:rsid w:val="0087268A"/>
    <w:rsid w:val="008735C6"/>
    <w:rsid w:val="008754B6"/>
    <w:rsid w:val="0088451E"/>
    <w:rsid w:val="00892CBF"/>
    <w:rsid w:val="008A1367"/>
    <w:rsid w:val="008A76DA"/>
    <w:rsid w:val="008B50CB"/>
    <w:rsid w:val="0090184D"/>
    <w:rsid w:val="009056B6"/>
    <w:rsid w:val="0090594F"/>
    <w:rsid w:val="00912887"/>
    <w:rsid w:val="00914946"/>
    <w:rsid w:val="00916072"/>
    <w:rsid w:val="0091685F"/>
    <w:rsid w:val="009203BE"/>
    <w:rsid w:val="009224E4"/>
    <w:rsid w:val="00934524"/>
    <w:rsid w:val="00945BD7"/>
    <w:rsid w:val="009568B0"/>
    <w:rsid w:val="0097238C"/>
    <w:rsid w:val="00980E9D"/>
    <w:rsid w:val="009872C1"/>
    <w:rsid w:val="009A3676"/>
    <w:rsid w:val="009A619D"/>
    <w:rsid w:val="009D0042"/>
    <w:rsid w:val="009D1AD8"/>
    <w:rsid w:val="009E5720"/>
    <w:rsid w:val="009F42F1"/>
    <w:rsid w:val="00A02265"/>
    <w:rsid w:val="00A0681A"/>
    <w:rsid w:val="00A114B1"/>
    <w:rsid w:val="00A149EF"/>
    <w:rsid w:val="00A16214"/>
    <w:rsid w:val="00A2445E"/>
    <w:rsid w:val="00A275B7"/>
    <w:rsid w:val="00A35C63"/>
    <w:rsid w:val="00A405E0"/>
    <w:rsid w:val="00A40BE4"/>
    <w:rsid w:val="00A44D82"/>
    <w:rsid w:val="00A47588"/>
    <w:rsid w:val="00A63B91"/>
    <w:rsid w:val="00A64C04"/>
    <w:rsid w:val="00A65061"/>
    <w:rsid w:val="00A6650F"/>
    <w:rsid w:val="00A72401"/>
    <w:rsid w:val="00A82F83"/>
    <w:rsid w:val="00A904B3"/>
    <w:rsid w:val="00A90F3D"/>
    <w:rsid w:val="00AA3883"/>
    <w:rsid w:val="00AA4250"/>
    <w:rsid w:val="00AA6EEA"/>
    <w:rsid w:val="00AB12EC"/>
    <w:rsid w:val="00AC135C"/>
    <w:rsid w:val="00AC5802"/>
    <w:rsid w:val="00AE0690"/>
    <w:rsid w:val="00AF50B7"/>
    <w:rsid w:val="00AF7412"/>
    <w:rsid w:val="00B00409"/>
    <w:rsid w:val="00B032CF"/>
    <w:rsid w:val="00B21569"/>
    <w:rsid w:val="00B250C6"/>
    <w:rsid w:val="00B33871"/>
    <w:rsid w:val="00B44194"/>
    <w:rsid w:val="00B55036"/>
    <w:rsid w:val="00B57CEB"/>
    <w:rsid w:val="00B62160"/>
    <w:rsid w:val="00B77E76"/>
    <w:rsid w:val="00B8390B"/>
    <w:rsid w:val="00B83A85"/>
    <w:rsid w:val="00B840E0"/>
    <w:rsid w:val="00B875A8"/>
    <w:rsid w:val="00BA55C2"/>
    <w:rsid w:val="00BC1E71"/>
    <w:rsid w:val="00BC2DA1"/>
    <w:rsid w:val="00BE159E"/>
    <w:rsid w:val="00BE6340"/>
    <w:rsid w:val="00BF03E3"/>
    <w:rsid w:val="00C012CA"/>
    <w:rsid w:val="00C0358A"/>
    <w:rsid w:val="00C13477"/>
    <w:rsid w:val="00C14150"/>
    <w:rsid w:val="00C15C54"/>
    <w:rsid w:val="00C23F45"/>
    <w:rsid w:val="00C33C20"/>
    <w:rsid w:val="00C35E1A"/>
    <w:rsid w:val="00C36385"/>
    <w:rsid w:val="00C41797"/>
    <w:rsid w:val="00C43183"/>
    <w:rsid w:val="00C532D9"/>
    <w:rsid w:val="00C576C0"/>
    <w:rsid w:val="00C67867"/>
    <w:rsid w:val="00C67F0D"/>
    <w:rsid w:val="00C735D2"/>
    <w:rsid w:val="00C7591F"/>
    <w:rsid w:val="00C81E38"/>
    <w:rsid w:val="00C946A7"/>
    <w:rsid w:val="00CA32F8"/>
    <w:rsid w:val="00CA3FDB"/>
    <w:rsid w:val="00CC1B6A"/>
    <w:rsid w:val="00CC5A51"/>
    <w:rsid w:val="00CE6DAE"/>
    <w:rsid w:val="00D07A6E"/>
    <w:rsid w:val="00D07EA1"/>
    <w:rsid w:val="00D10C46"/>
    <w:rsid w:val="00D331AF"/>
    <w:rsid w:val="00D413D4"/>
    <w:rsid w:val="00D45F9D"/>
    <w:rsid w:val="00D571B3"/>
    <w:rsid w:val="00D63439"/>
    <w:rsid w:val="00D65942"/>
    <w:rsid w:val="00D710BD"/>
    <w:rsid w:val="00D74A8B"/>
    <w:rsid w:val="00D857A6"/>
    <w:rsid w:val="00DA2E65"/>
    <w:rsid w:val="00DA41EA"/>
    <w:rsid w:val="00DB446A"/>
    <w:rsid w:val="00DC1891"/>
    <w:rsid w:val="00DC276E"/>
    <w:rsid w:val="00DC279A"/>
    <w:rsid w:val="00DC2F7B"/>
    <w:rsid w:val="00DC3259"/>
    <w:rsid w:val="00DD44A8"/>
    <w:rsid w:val="00DE311E"/>
    <w:rsid w:val="00DE3C37"/>
    <w:rsid w:val="00DF0F41"/>
    <w:rsid w:val="00DF4A06"/>
    <w:rsid w:val="00E124B1"/>
    <w:rsid w:val="00E269BE"/>
    <w:rsid w:val="00E42FDC"/>
    <w:rsid w:val="00E47AC8"/>
    <w:rsid w:val="00E502AC"/>
    <w:rsid w:val="00E57B47"/>
    <w:rsid w:val="00E7077B"/>
    <w:rsid w:val="00E806D6"/>
    <w:rsid w:val="00E82A3F"/>
    <w:rsid w:val="00E82D6E"/>
    <w:rsid w:val="00E94039"/>
    <w:rsid w:val="00EA0E77"/>
    <w:rsid w:val="00EB39F3"/>
    <w:rsid w:val="00ED007F"/>
    <w:rsid w:val="00ED2108"/>
    <w:rsid w:val="00ED472E"/>
    <w:rsid w:val="00ED54F2"/>
    <w:rsid w:val="00EE5B68"/>
    <w:rsid w:val="00EE735E"/>
    <w:rsid w:val="00EF375C"/>
    <w:rsid w:val="00EF6B74"/>
    <w:rsid w:val="00EF76C2"/>
    <w:rsid w:val="00F0146F"/>
    <w:rsid w:val="00F131BA"/>
    <w:rsid w:val="00F16AD3"/>
    <w:rsid w:val="00F2284B"/>
    <w:rsid w:val="00F22981"/>
    <w:rsid w:val="00F3541C"/>
    <w:rsid w:val="00F422D7"/>
    <w:rsid w:val="00F43FCC"/>
    <w:rsid w:val="00F52682"/>
    <w:rsid w:val="00F53BAE"/>
    <w:rsid w:val="00F6047D"/>
    <w:rsid w:val="00F61850"/>
    <w:rsid w:val="00F65A69"/>
    <w:rsid w:val="00F70EB8"/>
    <w:rsid w:val="00F77FC8"/>
    <w:rsid w:val="00F861D0"/>
    <w:rsid w:val="00FA08AF"/>
    <w:rsid w:val="00FA5F8A"/>
    <w:rsid w:val="00FB6B19"/>
    <w:rsid w:val="00FC1466"/>
    <w:rsid w:val="00FC7A35"/>
    <w:rsid w:val="00FD5991"/>
    <w:rsid w:val="00FE23D0"/>
    <w:rsid w:val="00FF0699"/>
    <w:rsid w:val="00FF48C0"/>
    <w:rsid w:val="00FF5384"/>
    <w:rsid w:val="00FF78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192FB7-9036-4A9B-9686-5724424F5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3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FDC"/>
    <w:pPr>
      <w:ind w:left="720"/>
      <w:contextualSpacing/>
    </w:pPr>
  </w:style>
  <w:style w:type="paragraph" w:customStyle="1" w:styleId="Default">
    <w:name w:val="Default"/>
    <w:rsid w:val="00C678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9059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0594F"/>
    <w:rPr>
      <w:color w:val="0000FF"/>
      <w:u w:val="single"/>
    </w:rPr>
  </w:style>
  <w:style w:type="table" w:customStyle="1" w:styleId="TableGrid1">
    <w:name w:val="Table Grid1"/>
    <w:basedOn w:val="a1"/>
    <w:next w:val="a4"/>
    <w:uiPriority w:val="59"/>
    <w:rsid w:val="009059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05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594F"/>
  </w:style>
  <w:style w:type="paragraph" w:styleId="a8">
    <w:name w:val="footer"/>
    <w:basedOn w:val="a"/>
    <w:link w:val="a9"/>
    <w:uiPriority w:val="99"/>
    <w:unhideWhenUsed/>
    <w:rsid w:val="00905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594F"/>
  </w:style>
  <w:style w:type="paragraph" w:styleId="aa">
    <w:name w:val="Title"/>
    <w:basedOn w:val="a"/>
    <w:next w:val="a"/>
    <w:link w:val="ab"/>
    <w:uiPriority w:val="10"/>
    <w:qFormat/>
    <w:rsid w:val="0090594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Название Знак"/>
    <w:basedOn w:val="a0"/>
    <w:link w:val="aa"/>
    <w:uiPriority w:val="10"/>
    <w:rsid w:val="009059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Текст выноски Знак"/>
    <w:basedOn w:val="a0"/>
    <w:link w:val="ad"/>
    <w:uiPriority w:val="99"/>
    <w:semiHidden/>
    <w:rsid w:val="0090594F"/>
    <w:rPr>
      <w:rFonts w:ascii="Tahoma" w:hAnsi="Tahoma" w:cs="Tahoma"/>
      <w:sz w:val="16"/>
      <w:szCs w:val="16"/>
    </w:rPr>
  </w:style>
  <w:style w:type="paragraph" w:styleId="ad">
    <w:name w:val="Balloon Text"/>
    <w:basedOn w:val="a"/>
    <w:link w:val="ac"/>
    <w:uiPriority w:val="99"/>
    <w:semiHidden/>
    <w:unhideWhenUsed/>
    <w:rsid w:val="0090594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e">
    <w:name w:val="Plain Text"/>
    <w:basedOn w:val="a"/>
    <w:link w:val="af"/>
    <w:uiPriority w:val="99"/>
    <w:rsid w:val="00AA388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">
    <w:name w:val="Текст Знак"/>
    <w:basedOn w:val="a0"/>
    <w:link w:val="ae"/>
    <w:uiPriority w:val="99"/>
    <w:rsid w:val="00AA3883"/>
    <w:rPr>
      <w:rFonts w:ascii="Courier New" w:eastAsia="Times New Roman" w:hAnsi="Courier New" w:cs="Times New Roman"/>
      <w:sz w:val="20"/>
      <w:szCs w:val="20"/>
      <w:lang w:val="ru-RU" w:eastAsia="ru-RU"/>
    </w:rPr>
  </w:style>
  <w:style w:type="table" w:customStyle="1" w:styleId="1">
    <w:name w:val="Сетка таблицы1"/>
    <w:basedOn w:val="a1"/>
    <w:next w:val="a4"/>
    <w:uiPriority w:val="59"/>
    <w:rsid w:val="009E5720"/>
    <w:pPr>
      <w:spacing w:after="0" w:line="240" w:lineRule="auto"/>
    </w:pPr>
    <w:rPr>
      <w:rFonts w:ascii="Times New Roman" w:eastAsia="Calibri" w:hAnsi="Times New Roman" w:cs="Times New Roman"/>
      <w:sz w:val="28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Emphasis"/>
    <w:basedOn w:val="a0"/>
    <w:uiPriority w:val="20"/>
    <w:qFormat/>
    <w:rsid w:val="001C0873"/>
    <w:rPr>
      <w:i/>
      <w:iCs/>
    </w:rPr>
  </w:style>
  <w:style w:type="paragraph" w:styleId="af1">
    <w:name w:val="No Spacing"/>
    <w:uiPriority w:val="1"/>
    <w:qFormat/>
    <w:rsid w:val="004C20C3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UnresolvedMention1">
    <w:name w:val="Unresolved Mention1"/>
    <w:basedOn w:val="a0"/>
    <w:uiPriority w:val="99"/>
    <w:semiHidden/>
    <w:unhideWhenUsed/>
    <w:rsid w:val="007E0F96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7E0F96"/>
    <w:rPr>
      <w:color w:val="954F72" w:themeColor="followedHyperlink"/>
      <w:u w:val="single"/>
    </w:rPr>
  </w:style>
  <w:style w:type="table" w:customStyle="1" w:styleId="TableGrid2">
    <w:name w:val="Table Grid2"/>
    <w:basedOn w:val="a1"/>
    <w:next w:val="a4"/>
    <w:rsid w:val="000F5EC7"/>
    <w:pPr>
      <w:spacing w:after="0" w:line="240" w:lineRule="auto"/>
    </w:pPr>
    <w:rPr>
      <w:rFonts w:eastAsia="Times New Roman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D07EA1"/>
  </w:style>
  <w:style w:type="character" w:customStyle="1" w:styleId="c3">
    <w:name w:val="c3"/>
    <w:basedOn w:val="a0"/>
    <w:rsid w:val="00D07EA1"/>
  </w:style>
  <w:style w:type="character" w:customStyle="1" w:styleId="c8">
    <w:name w:val="c8"/>
    <w:basedOn w:val="a0"/>
    <w:rsid w:val="00D07EA1"/>
  </w:style>
  <w:style w:type="paragraph" w:customStyle="1" w:styleId="c5">
    <w:name w:val="c5"/>
    <w:basedOn w:val="a"/>
    <w:rsid w:val="00D07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2">
    <w:name w:val="c12"/>
    <w:basedOn w:val="a0"/>
    <w:rsid w:val="00D07EA1"/>
  </w:style>
  <w:style w:type="paragraph" w:customStyle="1" w:styleId="c28">
    <w:name w:val="c28"/>
    <w:basedOn w:val="a"/>
    <w:rsid w:val="00D07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4">
    <w:name w:val="c4"/>
    <w:basedOn w:val="a0"/>
    <w:rsid w:val="00D07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8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0192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2386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rait.ru/bcode/519819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urait.ru/bcode/516035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bcode/51326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vaco.ru/series/play-english/" TargetMode="External"/><Relationship Id="rId10" Type="http://schemas.openxmlformats.org/officeDocument/2006/relationships/hyperlink" Target="http://vcht.center/wp-content/uploads/MR_Vospitanie-kak-tselevaya-funktsiya-DOD.pdf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351746582" TargetMode="External"/><Relationship Id="rId14" Type="http://schemas.openxmlformats.org/officeDocument/2006/relationships/hyperlink" Target="https://www.vaco.ru/class/?id=572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CB424-63B9-4B5A-97A8-F0EB2CB18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1784</TotalTime>
  <Pages>62</Pages>
  <Words>13664</Words>
  <Characters>77890</Characters>
  <Application>Microsoft Office Word</Application>
  <DocSecurity>0</DocSecurity>
  <Lines>649</Lines>
  <Paragraphs>182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</dc:creator>
  <cp:keywords/>
  <dc:description/>
  <cp:lastModifiedBy>9</cp:lastModifiedBy>
  <cp:revision>132</cp:revision>
  <cp:lastPrinted>2024-10-03T11:11:00Z</cp:lastPrinted>
  <dcterms:created xsi:type="dcterms:W3CDTF">2023-09-03T04:36:00Z</dcterms:created>
  <dcterms:modified xsi:type="dcterms:W3CDTF">2024-10-03T11:20:00Z</dcterms:modified>
</cp:coreProperties>
</file>