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9F2" w:rsidRDefault="00F139F2" w:rsidP="00F139F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6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МАУ </w:t>
      </w:r>
      <w:proofErr w:type="gramStart"/>
      <w:r w:rsidRPr="000C6ED9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0C6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</w:t>
      </w:r>
      <w:proofErr w:type="gramStart"/>
      <w:r w:rsidRPr="000C6ED9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</w:t>
      </w:r>
      <w:proofErr w:type="gramEnd"/>
      <w:r w:rsidRPr="000C6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творчества детей и юношества»</w:t>
      </w:r>
    </w:p>
    <w:p w:rsidR="00F139F2" w:rsidRPr="000C6ED9" w:rsidRDefault="00F139F2" w:rsidP="00F139F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Грачевского района</w:t>
      </w:r>
    </w:p>
    <w:p w:rsidR="00F139F2" w:rsidRPr="000C6ED9" w:rsidRDefault="00F139F2" w:rsidP="00F139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39F2" w:rsidRPr="000C6ED9" w:rsidRDefault="00F139F2" w:rsidP="00F139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17E3" w:rsidRDefault="004C17E3" w:rsidP="00F139F2">
      <w:pPr>
        <w:jc w:val="center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4C17E3" w:rsidRDefault="004C17E3" w:rsidP="00F139F2">
      <w:pPr>
        <w:jc w:val="center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4C17E3" w:rsidRDefault="004C17E3" w:rsidP="00F139F2">
      <w:pPr>
        <w:jc w:val="center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4C17E3" w:rsidRDefault="004C17E3" w:rsidP="00F139F2">
      <w:pPr>
        <w:jc w:val="center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</w:p>
    <w:p w:rsidR="00F139F2" w:rsidRPr="001F506A" w:rsidRDefault="00F139F2" w:rsidP="00F139F2">
      <w:pPr>
        <w:jc w:val="center"/>
        <w:rPr>
          <w:rFonts w:ascii="Times New Roman" w:hAnsi="Times New Roman" w:cs="Times New Roman"/>
          <w:color w:val="333333"/>
          <w:sz w:val="28"/>
          <w:szCs w:val="40"/>
          <w:shd w:val="clear" w:color="auto" w:fill="FFFFFF"/>
        </w:rPr>
      </w:pPr>
      <w:r w:rsidRPr="001F506A">
        <w:rPr>
          <w:rFonts w:ascii="Times New Roman" w:hAnsi="Times New Roman" w:cs="Times New Roman"/>
          <w:color w:val="333333"/>
          <w:sz w:val="28"/>
          <w:szCs w:val="40"/>
          <w:shd w:val="clear" w:color="auto" w:fill="FFFFFF"/>
        </w:rPr>
        <w:t>развлекательно-познавательная программа</w:t>
      </w:r>
    </w:p>
    <w:p w:rsidR="00F139F2" w:rsidRDefault="001F506A" w:rsidP="00F139F2">
      <w:pPr>
        <w:jc w:val="center"/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40"/>
          <w:szCs w:val="40"/>
          <w:shd w:val="clear" w:color="auto" w:fill="FFFFFF"/>
        </w:rPr>
        <w:t xml:space="preserve"> </w:t>
      </w:r>
      <w:r w:rsidR="00F139F2" w:rsidRPr="001F506A">
        <w:rPr>
          <w:rFonts w:ascii="Times New Roman" w:hAnsi="Times New Roman" w:cs="Times New Roman"/>
          <w:b/>
          <w:i/>
          <w:color w:val="333333"/>
          <w:sz w:val="36"/>
          <w:szCs w:val="40"/>
          <w:shd w:val="clear" w:color="auto" w:fill="FFFFFF"/>
        </w:rPr>
        <w:t>История государственных символов России</w:t>
      </w:r>
      <w:r w:rsidR="00F139F2" w:rsidRPr="001F506A">
        <w:rPr>
          <w:rFonts w:ascii="Times New Roman" w:hAnsi="Times New Roman" w:cs="Times New Roman"/>
          <w:color w:val="333333"/>
          <w:sz w:val="36"/>
          <w:szCs w:val="40"/>
          <w:shd w:val="clear" w:color="auto" w:fill="FFFFFF"/>
        </w:rPr>
        <w:t xml:space="preserve">  </w:t>
      </w:r>
    </w:p>
    <w:p w:rsidR="00F139F2" w:rsidRDefault="00F139F2" w:rsidP="00F139F2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F139F2" w:rsidRPr="000C6ED9" w:rsidRDefault="00F139F2" w:rsidP="00F139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9F2" w:rsidRPr="000C6ED9" w:rsidRDefault="00F139F2" w:rsidP="00F139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9F2" w:rsidRPr="000C6ED9" w:rsidRDefault="00F139F2" w:rsidP="00F139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9F2" w:rsidRPr="000C6ED9" w:rsidRDefault="00F139F2" w:rsidP="00F139F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9F2" w:rsidRPr="000C6ED9" w:rsidRDefault="00F139F2" w:rsidP="00F139F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139F2" w:rsidRPr="000C6ED9" w:rsidRDefault="00F139F2" w:rsidP="00F139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139F2" w:rsidRPr="000C6ED9" w:rsidRDefault="00F139F2" w:rsidP="00F139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139F2" w:rsidRPr="000C6ED9" w:rsidRDefault="00F139F2" w:rsidP="00F139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139F2" w:rsidRPr="000C6ED9" w:rsidRDefault="00F139F2" w:rsidP="00F139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139F2" w:rsidRPr="000C6ED9" w:rsidRDefault="00F139F2" w:rsidP="004C17E3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6E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Разработала: </w:t>
      </w:r>
      <w:r w:rsidR="001F506A" w:rsidRPr="000C6ED9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Людмила Анатольевна</w:t>
      </w:r>
      <w:r w:rsidR="001F506A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F139F2" w:rsidRPr="000C6ED9" w:rsidRDefault="001F506A" w:rsidP="001F506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педагог </w:t>
      </w:r>
      <w:r w:rsidR="00F139F2" w:rsidRPr="000C6ED9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дополнительного образования</w:t>
      </w:r>
    </w:p>
    <w:p w:rsidR="00F139F2" w:rsidRPr="000C6ED9" w:rsidRDefault="001F506A" w:rsidP="001F506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F139F2" w:rsidRPr="000C6ED9">
        <w:rPr>
          <w:rFonts w:ascii="Times New Roman" w:eastAsia="Times New Roman" w:hAnsi="Times New Roman" w:cs="Times New Roman"/>
          <w:color w:val="000000"/>
          <w:sz w:val="28"/>
          <w:szCs w:val="28"/>
        </w:rPr>
        <w:t>1 квалификационной  категории</w:t>
      </w:r>
    </w:p>
    <w:p w:rsidR="00F139F2" w:rsidRPr="000C6ED9" w:rsidRDefault="00F139F2" w:rsidP="00F139F2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9F2" w:rsidRPr="000C6ED9" w:rsidRDefault="00F139F2" w:rsidP="00F139F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9F2" w:rsidRPr="000C6ED9" w:rsidRDefault="00F139F2" w:rsidP="00F139F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9F2" w:rsidRPr="000C6ED9" w:rsidRDefault="00F139F2" w:rsidP="00F139F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9F2" w:rsidRPr="000C6ED9" w:rsidRDefault="00F139F2" w:rsidP="00F139F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9F2" w:rsidRDefault="00F139F2" w:rsidP="00F139F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506A" w:rsidRDefault="001F506A" w:rsidP="00F139F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506A" w:rsidRDefault="001F506A" w:rsidP="00F139F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506A" w:rsidRDefault="001F506A" w:rsidP="00F139F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506A" w:rsidRDefault="001F506A" w:rsidP="00F139F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506A" w:rsidRDefault="001F506A" w:rsidP="00F139F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F506A" w:rsidRPr="000C6ED9" w:rsidRDefault="001F506A" w:rsidP="00F139F2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39F2" w:rsidRPr="001F506A" w:rsidRDefault="00F139F2" w:rsidP="001F506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F506A">
        <w:rPr>
          <w:rFonts w:ascii="Times New Roman" w:eastAsia="Times New Roman" w:hAnsi="Times New Roman" w:cs="Times New Roman"/>
          <w:color w:val="000000"/>
          <w:sz w:val="24"/>
          <w:szCs w:val="28"/>
        </w:rPr>
        <w:t>Грачевка 2021 г.</w:t>
      </w:r>
    </w:p>
    <w:p w:rsidR="0064466F" w:rsidRDefault="00A60D6A" w:rsidP="00A60D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838D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Цель:</w:t>
      </w: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Воспитание чувства патриотизма и гражданственности, посредством расширения знаний о государственной символике России. </w:t>
      </w:r>
    </w:p>
    <w:p w:rsidR="0064466F" w:rsidRPr="000838D4" w:rsidRDefault="00A60D6A" w:rsidP="00A60D6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0838D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Задачи: </w:t>
      </w:r>
    </w:p>
    <w:p w:rsidR="000838D4" w:rsidRDefault="000838D4" w:rsidP="00A60D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воспитание уважительного отношения к государственным символам, истории своей страны и своего народа;</w:t>
      </w:r>
    </w:p>
    <w:p w:rsidR="00342F7F" w:rsidRDefault="000838D4" w:rsidP="00A60D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обогащение знаний детей и подростков о государственных символах Российской Федерации – герба, флага, гимна;</w:t>
      </w:r>
    </w:p>
    <w:p w:rsidR="0064466F" w:rsidRDefault="000838D4" w:rsidP="00A60D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развитие творческих способностей и познавательного интереса.</w:t>
      </w:r>
    </w:p>
    <w:p w:rsidR="0064466F" w:rsidRDefault="00A60D6A" w:rsidP="00A60D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838D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Оформление мероприятия</w:t>
      </w: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афиша в фойе, музыкальное сопровождение: гимн РФ, патриотические песни, песни о родине.</w:t>
      </w:r>
    </w:p>
    <w:p w:rsidR="0064466F" w:rsidRDefault="00A60D6A" w:rsidP="00A60D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0838D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Материалы и оборудование</w:t>
      </w: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 ватман, маркеры, мольберты, карточки с изображениями символов, фрагменты герба РФ, карточки с флагами государств, полоски из цветного картона со строчками гимна РФ.</w:t>
      </w:r>
    </w:p>
    <w:p w:rsidR="00FD73F1" w:rsidRDefault="00FD73F1" w:rsidP="00A60D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Место проведения: </w:t>
      </w:r>
      <w:r w:rsidRPr="00FD73F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актовый зал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FD73F1" w:rsidRPr="00FD73F1" w:rsidRDefault="00FD73F1" w:rsidP="00A60D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Время проведения: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1час</w:t>
      </w:r>
    </w:p>
    <w:p w:rsidR="00FD73F1" w:rsidRPr="00FD73F1" w:rsidRDefault="00FD73F1" w:rsidP="00A60D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4466F" w:rsidRDefault="00A60D6A" w:rsidP="00A60D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50F2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План мероприятия</w:t>
      </w: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64466F" w:rsidRDefault="00A60D6A" w:rsidP="00A60D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Вступительное слово</w:t>
      </w:r>
      <w:r w:rsidR="001355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64466F" w:rsidRDefault="00A60D6A" w:rsidP="00A60D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Интеллектуальная викторина</w:t>
      </w:r>
      <w:r w:rsidR="001355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045F86" w:rsidRDefault="00A60D6A" w:rsidP="00A60D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Знакомство с государственными символами Герб Флаг Гимн</w:t>
      </w:r>
      <w:r w:rsidR="001355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045F86" w:rsidRDefault="00A60D6A" w:rsidP="00A60D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Творческий конкурс</w:t>
      </w:r>
      <w:r w:rsidR="001355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64466F" w:rsidRDefault="00A60D6A" w:rsidP="00A60D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Подведение итого</w:t>
      </w:r>
      <w:r w:rsidR="00E50F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="001355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F506A" w:rsidRDefault="001F506A" w:rsidP="00A60D6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1F506A" w:rsidRDefault="001F506A" w:rsidP="00A60D6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1F506A" w:rsidRDefault="001F506A" w:rsidP="00A60D6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1F506A" w:rsidRDefault="001F506A" w:rsidP="00A60D6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1F506A" w:rsidRDefault="001F506A" w:rsidP="00A60D6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1F506A" w:rsidRDefault="001F506A" w:rsidP="00A60D6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1F506A" w:rsidRDefault="001F506A" w:rsidP="00A60D6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1F506A" w:rsidRDefault="001F506A" w:rsidP="00A60D6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E50F24" w:rsidRDefault="00A60D6A" w:rsidP="001F506A">
      <w:pPr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50F2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Ход мероприятия</w:t>
      </w: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F506A" w:rsidRDefault="0013555F" w:rsidP="00A60D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F506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Ведущий</w:t>
      </w:r>
      <w:r w:rsidR="00E50F24" w:rsidRPr="001F506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E50F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Здравствуйте, дорогие друзья! Мы рады приветствовать Вас на нашей развлекательно-познавательной программе. </w:t>
      </w:r>
    </w:p>
    <w:p w:rsidR="0013555F" w:rsidRPr="001F506A" w:rsidRDefault="001F506A" w:rsidP="00A60D6A">
      <w:pP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Скажите, а где вы </w:t>
      </w:r>
      <w:r w:rsidR="00E50F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живете? </w:t>
      </w:r>
      <w:r w:rsidR="00045F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</w:t>
      </w:r>
      <w:r w:rsidR="00E50F24" w:rsidRPr="001F506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Ответы дете</w:t>
      </w: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й</w:t>
      </w:r>
      <w:r w:rsidR="00A60D6A" w:rsidRPr="001F506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 </w:t>
      </w:r>
    </w:p>
    <w:p w:rsidR="0059586C" w:rsidRPr="00025813" w:rsidRDefault="0013555F" w:rsidP="00025813">
      <w:pPr>
        <w:shd w:val="clear" w:color="auto" w:fill="FFFFFF"/>
        <w:spacing w:after="168" w:line="240" w:lineRule="auto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Посмотрите, насколько разные ответы вы дали на один вопрос! Кто-то ск</w:t>
      </w:r>
      <w:r w:rsidR="00E50F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азал, что в родном селе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кто-то ответил что, в доме, кто-то назвал улицу, на которой он живет, а кто-то ответил, что в квартире. Но так, же можно, сказать, что все мы живе</w:t>
      </w:r>
      <w:r w:rsidR="00E50F2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 в России, согласны? 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у России, как и у любого государства, есть свои символы официальные и неофициальные</w:t>
      </w:r>
      <w:r w:rsidR="0002581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025813" w:rsidRPr="0002581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 государственным символам традиционно относятся герб, флаг и гимн страны. Это то, что символизирует государственный суверенитет, единство нации, является </w:t>
      </w:r>
      <w:r w:rsidR="0002581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предметом национальной гордости 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сейчас, вашей задачей будет выбрать из предложенных картинок символы нашей страны. Но для начала, вы поделитесь на две команды, придумаете тематическое название для команд и выберете капитанов. За выполнение каждого задания, вы будете зарабатывать баллы – матрешек. Какая команда наберет больше матрешек, та и </w:t>
      </w:r>
      <w:r w:rsidR="00595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победила в нашей игре. 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Вы готовы? </w:t>
      </w:r>
    </w:p>
    <w:p w:rsidR="00E77220" w:rsidRPr="00045F86" w:rsidRDefault="00E77220" w:rsidP="001F50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045F8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Нет на свете Родины милее,</w:t>
      </w:r>
    </w:p>
    <w:p w:rsidR="00E77220" w:rsidRPr="00045F86" w:rsidRDefault="00E77220" w:rsidP="001F50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045F8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Где других лазурней небеса,</w:t>
      </w:r>
    </w:p>
    <w:p w:rsidR="00E77220" w:rsidRPr="00045F86" w:rsidRDefault="00E77220" w:rsidP="001F50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045F8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Солнце ярче, звезды всех светлее,</w:t>
      </w:r>
    </w:p>
    <w:p w:rsidR="00E77220" w:rsidRPr="00045F86" w:rsidRDefault="00E77220" w:rsidP="001F50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045F8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Где отрадны рощи и леса;</w:t>
      </w:r>
    </w:p>
    <w:p w:rsidR="00E77220" w:rsidRPr="00045F86" w:rsidRDefault="00E77220" w:rsidP="001F50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045F8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Нет на свете Родины дороже,</w:t>
      </w:r>
    </w:p>
    <w:p w:rsidR="00E77220" w:rsidRPr="00045F86" w:rsidRDefault="00E77220" w:rsidP="001F50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045F8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Надо все нам делать для нее,</w:t>
      </w:r>
    </w:p>
    <w:p w:rsidR="00E77220" w:rsidRPr="00045F86" w:rsidRDefault="00E77220" w:rsidP="001F50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045F8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Чтобы день, который нами прожит,</w:t>
      </w:r>
    </w:p>
    <w:p w:rsidR="00E77220" w:rsidRPr="00045F86" w:rsidRDefault="00E77220" w:rsidP="001F50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045F8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Каждым часом радовал ее!</w:t>
      </w:r>
    </w:p>
    <w:p w:rsidR="00E77220" w:rsidRPr="00045F86" w:rsidRDefault="00E77220" w:rsidP="001F50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045F8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Нет на свете Родины красивей,</w:t>
      </w:r>
    </w:p>
    <w:p w:rsidR="00E77220" w:rsidRPr="00045F86" w:rsidRDefault="00E77220" w:rsidP="001F50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045F8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Боевой страны богатырей,</w:t>
      </w:r>
    </w:p>
    <w:p w:rsidR="00E77220" w:rsidRPr="00045F86" w:rsidRDefault="00E77220" w:rsidP="001F50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045F8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Вот она, по имени Россия,</w:t>
      </w:r>
    </w:p>
    <w:p w:rsidR="00E77220" w:rsidRPr="00045F86" w:rsidRDefault="00E77220" w:rsidP="001F506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</w:pPr>
      <w:r w:rsidRPr="00045F86">
        <w:rPr>
          <w:rFonts w:ascii="Times New Roman" w:eastAsia="Times New Roman" w:hAnsi="Times New Roman" w:cs="Times New Roman"/>
          <w:color w:val="000000"/>
          <w:sz w:val="24"/>
          <w:szCs w:val="28"/>
          <w:bdr w:val="none" w:sz="0" w:space="0" w:color="auto" w:frame="1"/>
          <w:lang w:eastAsia="ru-RU"/>
        </w:rPr>
        <w:t>От морей простерлась до морей.</w:t>
      </w:r>
    </w:p>
    <w:p w:rsidR="00E77220" w:rsidRPr="001F506A" w:rsidRDefault="001F506A" w:rsidP="001F506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</w:t>
      </w:r>
      <w:r w:rsidR="00E77220" w:rsidRPr="001F506A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А. Прокофьев</w:t>
      </w:r>
    </w:p>
    <w:p w:rsidR="0059586C" w:rsidRDefault="00A60D6A" w:rsidP="001F506A">
      <w:pPr>
        <w:spacing w:after="0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FD73F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Задание 1.</w:t>
      </w:r>
      <w:r w:rsidR="00595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9586C" w:rsidRPr="0059586C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«Символы России»</w:t>
      </w:r>
    </w:p>
    <w:p w:rsidR="001F506A" w:rsidRDefault="00A60D6A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Детям раздаются карточки с различными изображениями, задача детей, выбрать карточки с символами России </w:t>
      </w:r>
    </w:p>
    <w:p w:rsidR="0059586C" w:rsidRDefault="00A60D6A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(матрешка, балалайка, хохлома, самовар, </w:t>
      </w:r>
      <w:r w:rsidR="00595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береза, лапти и т.д.) </w:t>
      </w:r>
    </w:p>
    <w:p w:rsidR="001F506A" w:rsidRDefault="001F506A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F506A" w:rsidRPr="001F506A" w:rsidRDefault="0013555F" w:rsidP="001F506A">
      <w:pPr>
        <w:spacing w:after="0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1F506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</w:t>
      </w:r>
      <w:r w:rsidR="001F506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ущий</w:t>
      </w:r>
      <w:r w:rsidR="0059586C" w:rsidRPr="001F506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="00595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Молодцы, справились с нелегким заданием, а может кто-то из вас назовет другие символы Р</w:t>
      </w:r>
      <w:r w:rsidR="00595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оссии? </w:t>
      </w:r>
      <w:r w:rsidR="001F506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</w:t>
      </w:r>
      <w:r w:rsidR="0059586C" w:rsidRPr="001F506A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Ответы детей </w:t>
      </w:r>
    </w:p>
    <w:p w:rsidR="00D06335" w:rsidRDefault="001F506A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много символов вы назвали, и каждый из вас по-своему прав. Однако</w:t>
      </w:r>
      <w:proofErr w:type="gramStart"/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proofErr w:type="gramEnd"/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у любого современного государства есть официальные символы: герб, флаг и гимн. </w:t>
      </w:r>
    </w:p>
    <w:p w:rsidR="00D06335" w:rsidRDefault="00D06335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сейчас мы проверим, насколько вы знакомы с симво</w:t>
      </w:r>
      <w:r w:rsidR="00595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лами нашего государства.  Я буду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задавать вопросы, та команда, которая быстрее 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поднимет руку, получает возможность ответить на него, если команда отвечает не правильно, право ответа дается второй команде. </w:t>
      </w:r>
    </w:p>
    <w:p w:rsidR="0059586C" w:rsidRDefault="00D06335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За каждый правильный ответ, мы будем начислять 2 балла. </w:t>
      </w:r>
    </w:p>
    <w:p w:rsidR="00D06335" w:rsidRDefault="00D06335" w:rsidP="001F506A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59586C" w:rsidRDefault="00A60D6A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D73F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Задание 2.</w:t>
      </w:r>
      <w:r w:rsidR="0059586C" w:rsidRPr="00FD73F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«</w:t>
      </w: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9586C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Интеллектуальная викторина</w:t>
      </w:r>
      <w:r w:rsidR="0059586C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»</w:t>
      </w: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59586C" w:rsidRDefault="00FD73F1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 такое герб?  </w:t>
      </w:r>
    </w:p>
    <w:p w:rsidR="0059586C" w:rsidRDefault="00FD73F1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Где можно увидеть герб? </w:t>
      </w:r>
    </w:p>
    <w:p w:rsidR="0059586C" w:rsidRDefault="00FD73F1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Что изображено на гербе РФ? </w:t>
      </w:r>
    </w:p>
    <w:p w:rsidR="0059586C" w:rsidRDefault="00FD73F1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 изображено на груди Орла? (на красном щите – всадник, поражающий копьём дракона). </w:t>
      </w:r>
    </w:p>
    <w:p w:rsidR="0059586C" w:rsidRDefault="00FD73F1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Что вы можете сказать о самом большом государственном флаге РФ? (Самый большой флаг – 3х4 метра развевается над Кремлем). </w:t>
      </w:r>
    </w:p>
    <w:p w:rsidR="0059586C" w:rsidRDefault="00FD73F1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Когда последний раз бело-сине-красный флаг вновь стал государственным? (В 1991 году бело – сине – красный флаг вновь стал государственным флагом нашей страны).</w:t>
      </w:r>
    </w:p>
    <w:p w:rsidR="0059586C" w:rsidRDefault="00FD73F1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Назовите авторов музыки и текста гимна РФ? (мелодию к гимну написал Александр Александров на стихи Сергея Михалкова) </w:t>
      </w:r>
    </w:p>
    <w:p w:rsidR="0059586C" w:rsidRDefault="00FD73F1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какое время ежедневно государственные телевизионные и радиовещательные компании обязаны транслировать Государственный гимн РФ?</w:t>
      </w:r>
    </w:p>
    <w:p w:rsidR="0059586C" w:rsidRDefault="00A60D6A" w:rsidP="00D06335">
      <w:pPr>
        <w:spacing w:after="0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Ответы детей на вопросы викторины</w:t>
      </w: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59586C" w:rsidRDefault="00FD73F1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</w:t>
      </w:r>
      <w:r w:rsidR="00D06335" w:rsidRPr="00D06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ущий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r w:rsidR="00595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 этим заданием справились! Теорию вы знаете хорошо, но сможете ли показать свои знания на практике? </w:t>
      </w:r>
    </w:p>
    <w:p w:rsidR="00D06335" w:rsidRDefault="00D06335" w:rsidP="001F506A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59586C" w:rsidRPr="0059586C" w:rsidRDefault="00A60D6A" w:rsidP="001F506A">
      <w:pPr>
        <w:spacing w:after="0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FD73F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Задание 3.</w:t>
      </w:r>
      <w:r w:rsidR="00595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9586C" w:rsidRPr="0059586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«</w:t>
      </w:r>
      <w:r w:rsidR="0059586C" w:rsidRPr="0059586C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Собрать</w:t>
      </w:r>
      <w:r w:rsidR="0059586C" w:rsidRPr="0059586C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="0059586C" w:rsidRPr="0059586C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герб»</w:t>
      </w:r>
    </w:p>
    <w:p w:rsidR="0059586C" w:rsidRDefault="00A60D6A" w:rsidP="00D06335">
      <w:pPr>
        <w:spacing w:after="0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Командам дается по конверту, в которых лежат фрагменты герба России, задача ребят, собрать их. Побеждает та команда, которая быстрее соберет герб.</w:t>
      </w:r>
      <w:r w:rsidR="00D06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</w:t>
      </w: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D063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Дети собирают герб.</w:t>
      </w:r>
    </w:p>
    <w:p w:rsidR="00D06335" w:rsidRDefault="00D06335" w:rsidP="00D0633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06335" w:rsidRDefault="00D06335" w:rsidP="00D06335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Ведущий</w:t>
      </w:r>
      <w:r w:rsidRPr="00D06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 </w:t>
      </w:r>
      <w:r w:rsidR="001355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9586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Собрать Герб России, вам не составил труда, молодцы! А получится ли так же уверен</w:t>
      </w:r>
      <w:r w:rsidR="004F65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но найти флаг России? 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Но, прежде чем преступить к заданию, кто из вас скажет, что такое Государственный флаг?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</w:t>
      </w:r>
    </w:p>
    <w:p w:rsidR="004F6512" w:rsidRPr="00D06335" w:rsidRDefault="00D06335" w:rsidP="00D06335">
      <w:pPr>
        <w:spacing w:after="0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     </w:t>
      </w:r>
      <w:r w:rsidR="00A60D6A" w:rsidRPr="00D063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Ответы детей. </w:t>
      </w:r>
    </w:p>
    <w:p w:rsidR="004F6512" w:rsidRDefault="004F6512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Педагог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Правильно! Тогда у вас не должно возникнуть затруднений со следующим заданием. </w:t>
      </w:r>
    </w:p>
    <w:p w:rsidR="00D06335" w:rsidRDefault="00D06335" w:rsidP="001F506A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4F6512" w:rsidRDefault="00A60D6A" w:rsidP="001F506A">
      <w:pPr>
        <w:spacing w:after="0"/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</w:pPr>
      <w:r w:rsidRPr="00FD73F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Задание 4.</w:t>
      </w:r>
      <w:r w:rsidR="004F6512" w:rsidRPr="004F6512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4F6512" w:rsidRPr="004F6512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«Найти флаг  России»</w:t>
      </w:r>
    </w:p>
    <w:p w:rsidR="004F6512" w:rsidRDefault="004F6512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Перед детьми разложены карточки с флагами государств (Нидерланды, Сербия, Словакия, Словения, Болгария, Франция) нужно найти флаг России. Трудность испытания заключается в том, что по цветам флаги очень схожи, поэтому нужно четко знать правильное расположение цветов.</w:t>
      </w:r>
    </w:p>
    <w:p w:rsidR="004F6512" w:rsidRDefault="00D06335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Ведущий</w:t>
      </w:r>
      <w:r w:rsidRPr="00D06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 </w:t>
      </w:r>
      <w:r w:rsidR="004F65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Справились? А не скажете ли вы, каким государствам принадлежат другие флаги? </w:t>
      </w:r>
    </w:p>
    <w:p w:rsidR="004F6512" w:rsidRDefault="00D06335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r w:rsidR="00A60D6A" w:rsidRPr="00D063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Ответы детей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13555F" w:rsidRDefault="00D06335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Ведущий</w:t>
      </w:r>
      <w:r w:rsidRPr="00D06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 </w:t>
      </w:r>
      <w:r w:rsidR="004F65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Цвета государственного флага никогда не выбираются просто так. Белый, синий и красный цвета с древних времен на Руси означали: белый цвет - благородство и откровенность; синий цвет - верность, честность, безупречность и целомудрие; красный цвет - мужество, </w:t>
      </w:r>
      <w:r w:rsidR="001355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смелость, великодушие и любовь.</w:t>
      </w:r>
    </w:p>
    <w:p w:rsidR="004F6512" w:rsidRDefault="00D06335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Ведущий</w:t>
      </w:r>
      <w:r w:rsidRPr="00D06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 </w:t>
      </w:r>
      <w:r w:rsidR="004F65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России существует праздник, день Государственного флага РФ, кто сможет сказать, когда он отмечается?</w:t>
      </w:r>
    </w:p>
    <w:p w:rsidR="004F6512" w:rsidRDefault="00D06335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A60D6A" w:rsidRPr="00D063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Ответы детей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4F6512" w:rsidRDefault="00D06335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Ведущий</w:t>
      </w:r>
      <w:r w:rsidRPr="00D06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 </w:t>
      </w:r>
      <w:r w:rsidR="004F65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 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Итак, мы познакомились со вторым символом нашего государства – флагом, а кто назовет государственный символ страны, сопровождаемый музыкой? А что такое гимн? </w:t>
      </w:r>
    </w:p>
    <w:p w:rsidR="004F6512" w:rsidRDefault="00D06335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                                              </w:t>
      </w:r>
      <w:r w:rsidR="00A60D6A" w:rsidRPr="00D06335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Ответы детей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D06335" w:rsidRDefault="00D06335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Ведущий</w:t>
      </w:r>
      <w:r w:rsidRPr="00D06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 </w:t>
      </w:r>
      <w:r w:rsidR="004F65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Ну, раз вы все знаете, тогда и со следующим заданием справитесь. </w:t>
      </w:r>
    </w:p>
    <w:p w:rsidR="00D06335" w:rsidRDefault="00D06335" w:rsidP="001F506A">
      <w:pPr>
        <w:spacing w:after="0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4F6512" w:rsidRPr="0013555F" w:rsidRDefault="00A60D6A" w:rsidP="001F506A">
      <w:pPr>
        <w:spacing w:after="0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</w:pPr>
      <w:r w:rsidRPr="00D06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Задание 5</w:t>
      </w: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13555F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«Собрать строку из куплета гимна»</w:t>
      </w:r>
    </w:p>
    <w:p w:rsidR="0013555F" w:rsidRDefault="00A60D6A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Детям даются строчки из гимна, которые нужно собрать в первый куплет и припев.</w:t>
      </w:r>
    </w:p>
    <w:p w:rsidR="0013555F" w:rsidRDefault="00D06335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Ведущий</w:t>
      </w:r>
      <w:r w:rsidRPr="00D06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 </w:t>
      </w:r>
      <w:r w:rsidR="001355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-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с этим справились! Ай, молодцы! А теперь мы попросим вас немножко пофантазировать и придумать, а затем и нарисовать свою версию герба нашей страны и  версию флага.</w:t>
      </w:r>
    </w:p>
    <w:p w:rsidR="0013555F" w:rsidRDefault="00A60D6A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Презентация своих версий гербов и флагов. </w:t>
      </w:r>
    </w:p>
    <w:p w:rsidR="0013555F" w:rsidRDefault="00D06335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Ведущий</w:t>
      </w:r>
      <w:r w:rsidRPr="00D06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 </w:t>
      </w:r>
      <w:r w:rsidR="0013555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этом наша программа подходит к концу. Пришло время подвести итоги. Подсчёт количества очков-матрешек, награждение. </w:t>
      </w:r>
    </w:p>
    <w:p w:rsidR="00E50F24" w:rsidRDefault="00D06335" w:rsidP="001F506A">
      <w:pPr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0633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Ведущий</w:t>
      </w:r>
      <w:r w:rsidRPr="00D063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 </w:t>
      </w:r>
      <w:r w:rsidR="00831BF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="00A60D6A"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Надеемся, что наша сегодняшняя встреча не пройдет бесследно. Сегодня, мы лишь немного затронули тему государственной символики России. Еще много интересного и увлекательного можно узнать о своей стране. И помните - Вы, ребята, – граждане великой страны, со своей богатой историей. Гордитесь и любите свою страну!</w:t>
      </w:r>
    </w:p>
    <w:p w:rsidR="00045F86" w:rsidRDefault="00045F86" w:rsidP="00A60D6A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4B53C0" w:rsidRDefault="00A60D6A" w:rsidP="00A60D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E50F24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Список использованной литературы</w:t>
      </w:r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</w:p>
    <w:p w:rsidR="00F35875" w:rsidRPr="00045F86" w:rsidRDefault="00A60D6A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Закутнов</w:t>
      </w:r>
      <w:proofErr w:type="spellEnd"/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О. И. Формирование современной региональной символики / О. И. </w:t>
      </w:r>
      <w:proofErr w:type="spellStart"/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Закутнов</w:t>
      </w:r>
      <w:proofErr w:type="spellEnd"/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// Матвеев, В. Символы России / В. Матвеев // Военные знания. - 2006. </w:t>
      </w:r>
      <w:proofErr w:type="spellStart"/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Овчинникова</w:t>
      </w:r>
      <w:proofErr w:type="spellEnd"/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Е. Символика России: герб, флаг, гимн / Елена </w:t>
      </w:r>
      <w:proofErr w:type="spellStart"/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Овчинникова</w:t>
      </w:r>
      <w:proofErr w:type="spellEnd"/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// </w:t>
      </w:r>
      <w:proofErr w:type="spellStart"/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Библиополе</w:t>
      </w:r>
      <w:proofErr w:type="spellEnd"/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- 2008 . Соболева, Н.А. Российская государственная символика</w:t>
      </w:r>
      <w:proofErr w:type="gramStart"/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:</w:t>
      </w:r>
      <w:proofErr w:type="gramEnd"/>
      <w:r w:rsidRPr="008016F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История и соврем</w:t>
      </w:r>
      <w:r w:rsidR="00045F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енность / Н. </w:t>
      </w:r>
      <w:proofErr w:type="spellStart"/>
      <w:r w:rsidR="00045F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А.Соболева</w:t>
      </w:r>
      <w:proofErr w:type="spellEnd"/>
      <w:r w:rsidR="00045F8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sectPr w:rsidR="00F35875" w:rsidRPr="0004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718"/>
    <w:rsid w:val="00025813"/>
    <w:rsid w:val="00045F86"/>
    <w:rsid w:val="000838D4"/>
    <w:rsid w:val="0013555F"/>
    <w:rsid w:val="001F506A"/>
    <w:rsid w:val="00342F7F"/>
    <w:rsid w:val="004B53C0"/>
    <w:rsid w:val="004C17E3"/>
    <w:rsid w:val="004F6512"/>
    <w:rsid w:val="0059586C"/>
    <w:rsid w:val="0064466F"/>
    <w:rsid w:val="00831BF7"/>
    <w:rsid w:val="00873718"/>
    <w:rsid w:val="00A60D6A"/>
    <w:rsid w:val="00D06335"/>
    <w:rsid w:val="00E50F24"/>
    <w:rsid w:val="00E77220"/>
    <w:rsid w:val="00F139F2"/>
    <w:rsid w:val="00F35875"/>
    <w:rsid w:val="00FD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D6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</cp:revision>
  <cp:lastPrinted>2021-12-23T11:50:00Z</cp:lastPrinted>
  <dcterms:created xsi:type="dcterms:W3CDTF">2021-12-23T05:02:00Z</dcterms:created>
  <dcterms:modified xsi:type="dcterms:W3CDTF">2021-12-23T11:50:00Z</dcterms:modified>
</cp:coreProperties>
</file>